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ED6B64" w14:textId="61F6D3C8" w:rsidR="00976011" w:rsidRPr="00C05B81" w:rsidRDefault="00476710" w:rsidP="001413C8">
      <w:pPr>
        <w:pStyle w:val="BodyText"/>
        <w:rPr>
          <w:rFonts w:ascii="Arial Narrow" w:hAnsi="Arial Narrow"/>
          <w:sz w:val="24"/>
          <w:szCs w:val="24"/>
          <w:lang w:val="uz-Cyrl-UZ" w:eastAsia="uz-Cyrl-UZ" w:bidi="uz-Cyrl-UZ"/>
        </w:rPr>
      </w:pPr>
      <w:r>
        <w:rPr>
          <w:rFonts w:ascii="Arial Narrow" w:hAnsi="Arial Narrow"/>
          <w:sz w:val="36"/>
          <w:szCs w:val="28"/>
        </w:rPr>
        <w:t>Daniel</w:t>
      </w:r>
      <w:r w:rsidR="005247BA">
        <w:rPr>
          <w:rFonts w:ascii="Arial Narrow" w:hAnsi="Arial Narrow"/>
          <w:sz w:val="36"/>
          <w:szCs w:val="28"/>
        </w:rPr>
        <w:t xml:space="preserve">: </w:t>
      </w:r>
      <w:r w:rsidR="00F033F2">
        <w:rPr>
          <w:rFonts w:ascii="Arial Narrow" w:hAnsi="Arial Narrow"/>
          <w:sz w:val="36"/>
          <w:szCs w:val="28"/>
        </w:rPr>
        <w:t>A</w:t>
      </w:r>
      <w:r w:rsidR="00D621E8">
        <w:rPr>
          <w:rFonts w:ascii="Arial Narrow" w:hAnsi="Arial Narrow"/>
          <w:sz w:val="36"/>
          <w:szCs w:val="28"/>
        </w:rPr>
        <w:t>n</w:t>
      </w:r>
      <w:r w:rsidR="00F033F2">
        <w:rPr>
          <w:rFonts w:ascii="Arial Narrow" w:hAnsi="Arial Narrow"/>
          <w:sz w:val="36"/>
          <w:szCs w:val="28"/>
        </w:rPr>
        <w:t xml:space="preserve"> </w:t>
      </w:r>
      <w:r w:rsidR="00D621E8">
        <w:rPr>
          <w:rFonts w:ascii="Arial Narrow" w:hAnsi="Arial Narrow"/>
          <w:sz w:val="36"/>
          <w:szCs w:val="28"/>
        </w:rPr>
        <w:t>Open Window to a Lion’s Den</w:t>
      </w:r>
    </w:p>
    <w:p w14:paraId="612E225F" w14:textId="6641B0BF" w:rsidR="00111C45" w:rsidRPr="00C05B81" w:rsidRDefault="00476710" w:rsidP="00111C45">
      <w:pPr>
        <w:widowControl w:val="0"/>
        <w:jc w:val="center"/>
        <w:rPr>
          <w:rFonts w:ascii="Arial Narrow" w:hAnsi="Arial Narrow"/>
          <w:sz w:val="28"/>
          <w:szCs w:val="28"/>
        </w:rPr>
      </w:pPr>
      <w:r>
        <w:rPr>
          <w:rFonts w:ascii="Arial Narrow" w:hAnsi="Arial Narrow"/>
          <w:sz w:val="28"/>
          <w:szCs w:val="28"/>
        </w:rPr>
        <w:t xml:space="preserve">Daniel </w:t>
      </w:r>
      <w:r w:rsidR="00D621E8">
        <w:rPr>
          <w:rFonts w:ascii="Arial Narrow" w:hAnsi="Arial Narrow"/>
          <w:sz w:val="28"/>
          <w:szCs w:val="28"/>
        </w:rPr>
        <w:t>6</w:t>
      </w:r>
    </w:p>
    <w:p w14:paraId="63A4F4E0" w14:textId="37680CBC" w:rsidR="00733451" w:rsidRPr="00EE58C3" w:rsidRDefault="001413C8" w:rsidP="00EE58C3">
      <w:pPr>
        <w:widowControl w:val="0"/>
        <w:jc w:val="center"/>
        <w:rPr>
          <w:rFonts w:ascii="Arial Narrow" w:hAnsi="Arial Narrow"/>
          <w:color w:val="005AFF"/>
        </w:rPr>
      </w:pPr>
      <w:r w:rsidRPr="00F634C5">
        <w:rPr>
          <w:rFonts w:ascii="Arial Narrow" w:hAnsi="Arial Narrow"/>
          <w:color w:val="005AFF"/>
          <w:highlight w:val="lightGray"/>
        </w:rPr>
        <w:t>MPS</w:t>
      </w:r>
      <w:r w:rsidR="008C49B8">
        <w:rPr>
          <w:rFonts w:ascii="Arial Narrow" w:hAnsi="Arial Narrow"/>
          <w:color w:val="004FFF"/>
        </w:rPr>
        <w:t xml:space="preserve"> </w:t>
      </w:r>
      <w:r w:rsidR="00296210">
        <w:rPr>
          <w:rFonts w:ascii="Arial Narrow" w:hAnsi="Arial Narrow"/>
          <w:color w:val="0045FF"/>
        </w:rPr>
        <w:t>God is sovereign and able to save all who trust in Him and to deliver those who live as a faithful witness for His glory.</w:t>
      </w:r>
    </w:p>
    <w:p w14:paraId="4C1EC443" w14:textId="51001A7F" w:rsidR="002F0957" w:rsidRPr="002F0957" w:rsidRDefault="004F5679" w:rsidP="002F0957">
      <w:pPr>
        <w:widowControl w:val="0"/>
        <w:jc w:val="center"/>
        <w:rPr>
          <w:rFonts w:ascii="Arial Narrow" w:hAnsi="Arial Narrow"/>
          <w:color w:val="005AFF"/>
        </w:rPr>
      </w:pPr>
      <w:r w:rsidRPr="000740F4">
        <w:rPr>
          <w:rFonts w:ascii="Arial Narrow" w:hAnsi="Arial Narrow"/>
          <w:color w:val="0045FF"/>
          <w:highlight w:val="lightGray"/>
        </w:rPr>
        <w:t>OBJ</w:t>
      </w:r>
      <w:r w:rsidRPr="000740F4">
        <w:rPr>
          <w:rFonts w:ascii="Arial Narrow" w:hAnsi="Arial Narrow"/>
          <w:color w:val="0045FF"/>
        </w:rPr>
        <w:t xml:space="preserve"> </w:t>
      </w:r>
      <w:r>
        <w:rPr>
          <w:rFonts w:ascii="Arial Narrow" w:hAnsi="Arial Narrow"/>
          <w:color w:val="0045FF"/>
        </w:rPr>
        <w:t xml:space="preserve">Every person </w:t>
      </w:r>
      <w:r w:rsidR="002F0957">
        <w:rPr>
          <w:rFonts w:ascii="Arial Narrow" w:hAnsi="Arial Narrow"/>
          <w:color w:val="0045FF"/>
        </w:rPr>
        <w:t>can</w:t>
      </w:r>
      <w:r w:rsidRPr="004F5679">
        <w:rPr>
          <w:rFonts w:ascii="Arial Narrow" w:hAnsi="Arial Narrow"/>
          <w:color w:val="0045FF"/>
        </w:rPr>
        <w:t xml:space="preserve"> trust God’s sovereignty to</w:t>
      </w:r>
      <w:r w:rsidR="002F0957">
        <w:rPr>
          <w:rFonts w:ascii="Arial Narrow" w:hAnsi="Arial Narrow"/>
          <w:color w:val="0045FF"/>
        </w:rPr>
        <w:t xml:space="preserve"> save and</w:t>
      </w:r>
      <w:r w:rsidRPr="004F5679">
        <w:rPr>
          <w:rFonts w:ascii="Arial Narrow" w:hAnsi="Arial Narrow"/>
          <w:color w:val="0045FF"/>
        </w:rPr>
        <w:t xml:space="preserve"> deliver</w:t>
      </w:r>
      <w:r w:rsidR="00E91AF4">
        <w:rPr>
          <w:rFonts w:ascii="Arial Narrow" w:hAnsi="Arial Narrow"/>
          <w:color w:val="0045FF"/>
        </w:rPr>
        <w:t xml:space="preserve"> </w:t>
      </w:r>
      <w:r w:rsidRPr="004F5679">
        <w:rPr>
          <w:rFonts w:ascii="Arial Narrow" w:hAnsi="Arial Narrow"/>
          <w:color w:val="0045FF"/>
        </w:rPr>
        <w:t>as He leads</w:t>
      </w:r>
      <w:r>
        <w:rPr>
          <w:rFonts w:ascii="Arial Narrow" w:hAnsi="Arial Narrow"/>
          <w:color w:val="0045FF"/>
        </w:rPr>
        <w:t xml:space="preserve"> </w:t>
      </w:r>
      <w:r w:rsidR="002F0957">
        <w:rPr>
          <w:rFonts w:ascii="Arial Narrow" w:hAnsi="Arial Narrow"/>
          <w:color w:val="0045FF"/>
        </w:rPr>
        <w:t>because by Four Exhortations</w:t>
      </w:r>
      <w:r w:rsidRPr="004F5679">
        <w:rPr>
          <w:rFonts w:ascii="Arial Narrow" w:hAnsi="Arial Narrow"/>
          <w:color w:val="0045FF"/>
        </w:rPr>
        <w:t>.</w:t>
      </w:r>
    </w:p>
    <w:p w14:paraId="0E2CB8FE" w14:textId="77777777" w:rsidR="002F0957" w:rsidRDefault="002F0957" w:rsidP="00294193">
      <w:pPr>
        <w:widowControl w:val="0"/>
        <w:tabs>
          <w:tab w:val="left" w:pos="3600"/>
        </w:tabs>
        <w:rPr>
          <w:rFonts w:ascii="Arial Narrow" w:hAnsi="Arial Narrow"/>
          <w:color w:val="0045FF"/>
        </w:rPr>
      </w:pPr>
    </w:p>
    <w:p w14:paraId="63EEFCA9" w14:textId="7D5C038D" w:rsidR="00857505" w:rsidRDefault="00EB71D2" w:rsidP="00294193">
      <w:pPr>
        <w:widowControl w:val="0"/>
        <w:tabs>
          <w:tab w:val="left" w:pos="3600"/>
        </w:tabs>
        <w:rPr>
          <w:rFonts w:ascii="Arial Narrow" w:hAnsi="Arial Narrow"/>
        </w:rPr>
      </w:pPr>
      <w:r w:rsidRPr="00EB71D2">
        <w:rPr>
          <w:rFonts w:ascii="Arial Narrow" w:hAnsi="Arial Narrow"/>
          <w:highlight w:val="lightGray"/>
        </w:rPr>
        <w:t>INTRO</w:t>
      </w:r>
      <w:r w:rsidRPr="00EB71D2">
        <w:rPr>
          <w:rFonts w:ascii="Arial Narrow" w:hAnsi="Arial Narrow"/>
        </w:rPr>
        <w:t xml:space="preserve"> </w:t>
      </w:r>
      <w:r w:rsidR="00535146">
        <w:rPr>
          <w:rFonts w:ascii="Arial Narrow" w:hAnsi="Arial Narrow"/>
        </w:rPr>
        <w:t>M</w:t>
      </w:r>
      <w:r w:rsidR="00E94F11">
        <w:rPr>
          <w:rFonts w:ascii="Arial Narrow" w:hAnsi="Arial Narrow"/>
        </w:rPr>
        <w:t>any have heard this story</w:t>
      </w:r>
      <w:r w:rsidR="00535146">
        <w:rPr>
          <w:rFonts w:ascii="Arial Narrow" w:hAnsi="Arial Narrow"/>
        </w:rPr>
        <w:t>, so</w:t>
      </w:r>
      <w:r w:rsidR="00E94F11">
        <w:rPr>
          <w:rFonts w:ascii="Arial Narrow" w:hAnsi="Arial Narrow"/>
        </w:rPr>
        <w:t xml:space="preserve"> it can be difficult to feel the tension of the story because you know the ending. And without understanding the tension, the saving act becomes less dramatic and convincing. </w:t>
      </w:r>
      <w:r w:rsidR="00233BC8">
        <w:rPr>
          <w:rFonts w:ascii="Arial Narrow" w:hAnsi="Arial Narrow"/>
        </w:rPr>
        <w:t xml:space="preserve">But I want to begin by sharing the main point of today’s message, because you will be challenged in your faith to believe it throughout the whole message. </w:t>
      </w:r>
    </w:p>
    <w:p w14:paraId="16495851" w14:textId="77777777" w:rsidR="00056BA9" w:rsidRDefault="00056BA9" w:rsidP="007F19C6">
      <w:pPr>
        <w:rPr>
          <w:rFonts w:ascii="Arial Narrow" w:hAnsi="Arial Narrow"/>
        </w:rPr>
      </w:pPr>
    </w:p>
    <w:p w14:paraId="3321BEED" w14:textId="4E168877" w:rsidR="00D621E8" w:rsidRDefault="005E540B" w:rsidP="005E540B">
      <w:pPr>
        <w:jc w:val="center"/>
        <w:rPr>
          <w:rFonts w:ascii="Arial Narrow" w:hAnsi="Arial Narrow"/>
        </w:rPr>
      </w:pPr>
      <w:r w:rsidRPr="005E540B">
        <w:rPr>
          <w:rFonts w:ascii="Arial Narrow" w:hAnsi="Arial Narrow"/>
          <w:color w:val="0045FF"/>
          <w:highlight w:val="yellow"/>
        </w:rPr>
        <w:t>God is sovereign and able to save all who trust in Him and to deliver those who live as a faithful witness for His glory.</w:t>
      </w:r>
    </w:p>
    <w:p w14:paraId="766C6CDD" w14:textId="77777777" w:rsidR="00D621E8" w:rsidRDefault="00D621E8" w:rsidP="007F19C6">
      <w:pPr>
        <w:rPr>
          <w:rFonts w:ascii="Arial Narrow" w:hAnsi="Arial Narrow"/>
        </w:rPr>
      </w:pPr>
    </w:p>
    <w:p w14:paraId="70871ABA" w14:textId="7E6D7944" w:rsidR="00D621E8" w:rsidRDefault="00FE7DCB" w:rsidP="00D621E8">
      <w:pPr>
        <w:rPr>
          <w:rFonts w:ascii="Arial Narrow" w:hAnsi="Arial Narrow"/>
        </w:rPr>
      </w:pPr>
      <w:r w:rsidRPr="00FE7DCB">
        <w:rPr>
          <w:rFonts w:ascii="Arial Narrow" w:hAnsi="Arial Narrow"/>
          <w:highlight w:val="lightGray"/>
        </w:rPr>
        <w:t>READ Daniel 6:1-5</w:t>
      </w:r>
    </w:p>
    <w:p w14:paraId="3B8F7BD0" w14:textId="774887CA" w:rsidR="00E674B8" w:rsidRDefault="006F0064" w:rsidP="00176A82">
      <w:pPr>
        <w:ind w:left="360" w:right="360"/>
        <w:jc w:val="both"/>
        <w:rPr>
          <w:rFonts w:ascii="Arial Narrow" w:hAnsi="Arial Narrow"/>
        </w:rPr>
      </w:pPr>
      <w:r w:rsidRPr="00EE3A76">
        <w:rPr>
          <w:rFonts w:ascii="Arial Narrow" w:hAnsi="Arial Narrow"/>
          <w:i/>
          <w:iCs/>
        </w:rPr>
        <w:t xml:space="preserve">It pleased Darius to set over the kingdom 120 satraps, to be throughout the whole kingdom; </w:t>
      </w:r>
      <w:r w:rsidRPr="00EE3A76">
        <w:rPr>
          <w:rFonts w:ascii="Arial Narrow" w:hAnsi="Arial Narrow"/>
          <w:i/>
          <w:iCs/>
          <w:vertAlign w:val="superscript"/>
        </w:rPr>
        <w:t>2</w:t>
      </w:r>
      <w:r w:rsidRPr="00EE3A76">
        <w:rPr>
          <w:rFonts w:ascii="Arial Narrow" w:hAnsi="Arial Narrow"/>
          <w:i/>
          <w:iCs/>
        </w:rPr>
        <w:t xml:space="preserve">and over them three high officials, of whom Daniel was one, to whom these satraps should give account, so that the king might suffer no loss. </w:t>
      </w:r>
      <w:r w:rsidRPr="00EE3A76">
        <w:rPr>
          <w:rFonts w:ascii="Arial Narrow" w:hAnsi="Arial Narrow"/>
          <w:i/>
          <w:iCs/>
          <w:vertAlign w:val="superscript"/>
        </w:rPr>
        <w:t>3</w:t>
      </w:r>
      <w:r w:rsidRPr="00EE3A76">
        <w:rPr>
          <w:rFonts w:ascii="Arial Narrow" w:hAnsi="Arial Narrow"/>
          <w:i/>
          <w:iCs/>
        </w:rPr>
        <w:t xml:space="preserve">Then this Daniel became distinguished above all the other high officials and </w:t>
      </w:r>
      <w:proofErr w:type="gramStart"/>
      <w:r w:rsidRPr="00EE3A76">
        <w:rPr>
          <w:rFonts w:ascii="Arial Narrow" w:hAnsi="Arial Narrow"/>
          <w:i/>
          <w:iCs/>
        </w:rPr>
        <w:t>satraps, because</w:t>
      </w:r>
      <w:proofErr w:type="gramEnd"/>
      <w:r w:rsidRPr="00EE3A76">
        <w:rPr>
          <w:rFonts w:ascii="Arial Narrow" w:hAnsi="Arial Narrow"/>
          <w:i/>
          <w:iCs/>
        </w:rPr>
        <w:t xml:space="preserve"> an excellent spirit was in him. And the king planned to set him over the whole kingdom. </w:t>
      </w:r>
      <w:r w:rsidRPr="00EE3A76">
        <w:rPr>
          <w:rFonts w:ascii="Arial Narrow" w:hAnsi="Arial Narrow"/>
          <w:i/>
          <w:iCs/>
          <w:vertAlign w:val="superscript"/>
        </w:rPr>
        <w:t>4</w:t>
      </w:r>
      <w:r w:rsidRPr="00EE3A76">
        <w:rPr>
          <w:rFonts w:ascii="Arial Narrow" w:hAnsi="Arial Narrow"/>
          <w:i/>
          <w:iCs/>
        </w:rPr>
        <w:t xml:space="preserve">Then the high officials and the satraps sought to find a ground for complaint against Daniel </w:t>
      </w:r>
      <w:proofErr w:type="gramStart"/>
      <w:r w:rsidRPr="00EE3A76">
        <w:rPr>
          <w:rFonts w:ascii="Arial Narrow" w:hAnsi="Arial Narrow"/>
          <w:i/>
          <w:iCs/>
        </w:rPr>
        <w:t>with regard to</w:t>
      </w:r>
      <w:proofErr w:type="gramEnd"/>
      <w:r w:rsidRPr="00EE3A76">
        <w:rPr>
          <w:rFonts w:ascii="Arial Narrow" w:hAnsi="Arial Narrow"/>
          <w:i/>
          <w:iCs/>
        </w:rPr>
        <w:t xml:space="preserve"> the kingdom, but they could find no ground for complaint or any fault, because he was faithful, and no error or fault was found in him. </w:t>
      </w:r>
      <w:r w:rsidRPr="00EE3A76">
        <w:rPr>
          <w:rFonts w:ascii="Arial Narrow" w:hAnsi="Arial Narrow"/>
          <w:i/>
          <w:iCs/>
          <w:vertAlign w:val="superscript"/>
        </w:rPr>
        <w:t>5</w:t>
      </w:r>
      <w:r w:rsidRPr="00EE3A76">
        <w:rPr>
          <w:rFonts w:ascii="Arial Narrow" w:hAnsi="Arial Narrow"/>
          <w:i/>
          <w:iCs/>
        </w:rPr>
        <w:t>Then these men said, “We shall not find any ground for complaint against this Daniel unless we find it in connection with the law of his God.”</w:t>
      </w:r>
      <w:r w:rsidR="00C174BE">
        <w:rPr>
          <w:rFonts w:ascii="Arial Narrow" w:hAnsi="Arial Narrow"/>
        </w:rPr>
        <w:t xml:space="preserve"> </w:t>
      </w:r>
      <w:r w:rsidR="00C174BE" w:rsidRPr="00C174BE">
        <w:rPr>
          <w:rFonts w:ascii="Arial Narrow" w:hAnsi="Arial Narrow"/>
          <w:b/>
          <w:bCs/>
        </w:rPr>
        <w:t>Daniel 6:1</w:t>
      </w:r>
      <w:r w:rsidR="00C174BE">
        <w:rPr>
          <w:rFonts w:ascii="Arial Narrow" w:hAnsi="Arial Narrow"/>
          <w:b/>
          <w:bCs/>
        </w:rPr>
        <w:t>-5</w:t>
      </w:r>
    </w:p>
    <w:p w14:paraId="65193B86" w14:textId="77777777" w:rsidR="00B43AC4" w:rsidRDefault="00B43AC4" w:rsidP="007F19C6">
      <w:pPr>
        <w:rPr>
          <w:rFonts w:ascii="Arial Narrow" w:hAnsi="Arial Narrow"/>
        </w:rPr>
      </w:pPr>
    </w:p>
    <w:p w14:paraId="672ECE2B" w14:textId="5C07C019" w:rsidR="00D621E8" w:rsidRDefault="00FE7DCB" w:rsidP="007F19C6">
      <w:pPr>
        <w:rPr>
          <w:rFonts w:ascii="Arial Narrow" w:hAnsi="Arial Narrow"/>
        </w:rPr>
      </w:pPr>
      <w:r>
        <w:rPr>
          <w:rFonts w:ascii="Arial Narrow" w:hAnsi="Arial Narrow"/>
        </w:rPr>
        <w:t>[</w:t>
      </w:r>
      <w:r w:rsidRPr="00B04A93">
        <w:rPr>
          <w:rFonts w:ascii="Arial Narrow" w:hAnsi="Arial Narrow"/>
          <w:highlight w:val="lightGray"/>
        </w:rPr>
        <w:t>.1-</w:t>
      </w:r>
      <w:r>
        <w:rPr>
          <w:rFonts w:ascii="Arial Narrow" w:hAnsi="Arial Narrow"/>
          <w:highlight w:val="lightGray"/>
        </w:rPr>
        <w:t>5</w:t>
      </w:r>
      <w:r>
        <w:rPr>
          <w:rFonts w:ascii="Arial Narrow" w:hAnsi="Arial Narrow"/>
        </w:rPr>
        <w:t xml:space="preserve">] </w:t>
      </w:r>
      <w:r w:rsidR="00B43AC4">
        <w:rPr>
          <w:rFonts w:ascii="Arial Narrow" w:hAnsi="Arial Narrow"/>
        </w:rPr>
        <w:t>King Darius set out to implement changes to protect his kingdom.</w:t>
      </w:r>
      <w:r w:rsidR="00304770">
        <w:rPr>
          <w:rFonts w:ascii="Arial Narrow" w:hAnsi="Arial Narrow"/>
        </w:rPr>
        <w:t xml:space="preserve"> </w:t>
      </w:r>
      <w:r w:rsidR="000B7BDB">
        <w:rPr>
          <w:rFonts w:ascii="Arial Narrow" w:hAnsi="Arial Narrow"/>
        </w:rPr>
        <w:t>He established 120 satraps and three high officials</w:t>
      </w:r>
      <w:r w:rsidR="000D28A1">
        <w:rPr>
          <w:rFonts w:ascii="Arial Narrow" w:hAnsi="Arial Narrow"/>
        </w:rPr>
        <w:t>, of which</w:t>
      </w:r>
      <w:r w:rsidR="00130561">
        <w:rPr>
          <w:rFonts w:ascii="Arial Narrow" w:hAnsi="Arial Narrow"/>
        </w:rPr>
        <w:t xml:space="preserve"> Daniel was one</w:t>
      </w:r>
      <w:r w:rsidR="000D28A1">
        <w:rPr>
          <w:rFonts w:ascii="Arial Narrow" w:hAnsi="Arial Narrow"/>
        </w:rPr>
        <w:t>.</w:t>
      </w:r>
      <w:r w:rsidR="00130561">
        <w:rPr>
          <w:rFonts w:ascii="Arial Narrow" w:hAnsi="Arial Narrow"/>
        </w:rPr>
        <w:t xml:space="preserve"> </w:t>
      </w:r>
      <w:r w:rsidR="000D28A1">
        <w:rPr>
          <w:rFonts w:ascii="Arial Narrow" w:hAnsi="Arial Narrow"/>
        </w:rPr>
        <w:t>Because he</w:t>
      </w:r>
      <w:r w:rsidR="00130561">
        <w:rPr>
          <w:rFonts w:ascii="Arial Narrow" w:hAnsi="Arial Narrow"/>
        </w:rPr>
        <w:t xml:space="preserve"> distinguished himself by his excellent spirit</w:t>
      </w:r>
      <w:r w:rsidR="000D28A1">
        <w:rPr>
          <w:rFonts w:ascii="Arial Narrow" w:hAnsi="Arial Narrow"/>
        </w:rPr>
        <w:t>, t</w:t>
      </w:r>
      <w:r w:rsidR="003C752E">
        <w:rPr>
          <w:rFonts w:ascii="Arial Narrow" w:hAnsi="Arial Narrow"/>
        </w:rPr>
        <w:t xml:space="preserve">he king favored him so that he planned to set him over the whole kingdom. But the other two high officials and the satraps did not like this. </w:t>
      </w:r>
      <w:r w:rsidR="002640EB">
        <w:rPr>
          <w:rFonts w:ascii="Arial Narrow" w:hAnsi="Arial Narrow"/>
        </w:rPr>
        <w:t>T</w:t>
      </w:r>
      <w:r w:rsidR="003C752E">
        <w:rPr>
          <w:rFonts w:ascii="Arial Narrow" w:hAnsi="Arial Narrow"/>
        </w:rPr>
        <w:t>hey tried to stop the King’s plan</w:t>
      </w:r>
      <w:r w:rsidR="00F769AD">
        <w:rPr>
          <w:rFonts w:ascii="Arial Narrow" w:hAnsi="Arial Narrow"/>
        </w:rPr>
        <w:t xml:space="preserve"> by finding a complaint against Daniel</w:t>
      </w:r>
      <w:r w:rsidR="004632F4">
        <w:rPr>
          <w:rFonts w:ascii="Arial Narrow" w:hAnsi="Arial Narrow"/>
        </w:rPr>
        <w:t>, b</w:t>
      </w:r>
      <w:r w:rsidR="003C752E">
        <w:rPr>
          <w:rFonts w:ascii="Arial Narrow" w:hAnsi="Arial Narrow"/>
        </w:rPr>
        <w:t xml:space="preserve">ut they could find no fault because Daniel was faithful. </w:t>
      </w:r>
      <w:r w:rsidR="006471BC">
        <w:rPr>
          <w:rFonts w:ascii="Arial Narrow" w:hAnsi="Arial Narrow"/>
          <w:color w:val="0045FF"/>
        </w:rPr>
        <w:t>They fi</w:t>
      </w:r>
      <w:r w:rsidR="00D014BB" w:rsidRPr="006471BC">
        <w:rPr>
          <w:rFonts w:ascii="Arial Narrow" w:hAnsi="Arial Narrow"/>
          <w:color w:val="0045FF"/>
        </w:rPr>
        <w:t xml:space="preserve">nally concluded </w:t>
      </w:r>
      <w:r w:rsidR="006471BC">
        <w:rPr>
          <w:rFonts w:ascii="Arial Narrow" w:hAnsi="Arial Narrow"/>
          <w:color w:val="0045FF"/>
        </w:rPr>
        <w:t xml:space="preserve">that </w:t>
      </w:r>
      <w:r w:rsidR="00D014BB" w:rsidRPr="006471BC">
        <w:rPr>
          <w:rFonts w:ascii="Arial Narrow" w:hAnsi="Arial Narrow"/>
          <w:color w:val="0045FF"/>
        </w:rPr>
        <w:t>the only way they w</w:t>
      </w:r>
      <w:r w:rsidR="004632F4" w:rsidRPr="006471BC">
        <w:rPr>
          <w:rFonts w:ascii="Arial Narrow" w:hAnsi="Arial Narrow"/>
          <w:color w:val="0045FF"/>
        </w:rPr>
        <w:t>ould</w:t>
      </w:r>
      <w:r w:rsidR="00D014BB" w:rsidRPr="006471BC">
        <w:rPr>
          <w:rFonts w:ascii="Arial Narrow" w:hAnsi="Arial Narrow"/>
          <w:color w:val="0045FF"/>
        </w:rPr>
        <w:t xml:space="preserve"> find fault with Daniel was </w:t>
      </w:r>
      <w:r w:rsidR="0082352D">
        <w:rPr>
          <w:rFonts w:ascii="Arial Narrow" w:hAnsi="Arial Narrow"/>
          <w:color w:val="0045FF"/>
        </w:rPr>
        <w:t>to find</w:t>
      </w:r>
      <w:r w:rsidR="00D014BB" w:rsidRPr="006471BC">
        <w:rPr>
          <w:rFonts w:ascii="Arial Narrow" w:hAnsi="Arial Narrow"/>
          <w:color w:val="0045FF"/>
        </w:rPr>
        <w:t xml:space="preserve"> </w:t>
      </w:r>
      <w:r w:rsidR="00635097" w:rsidRPr="006471BC">
        <w:rPr>
          <w:rFonts w:ascii="Arial Narrow" w:hAnsi="Arial Narrow"/>
          <w:color w:val="0045FF"/>
        </w:rPr>
        <w:t>a</w:t>
      </w:r>
      <w:r w:rsidR="00D014BB" w:rsidRPr="006471BC">
        <w:rPr>
          <w:rFonts w:ascii="Arial Narrow" w:hAnsi="Arial Narrow"/>
          <w:color w:val="0045FF"/>
        </w:rPr>
        <w:t xml:space="preserve"> way to make faithfulness to his God illegal</w:t>
      </w:r>
      <w:r w:rsidR="00D014BB">
        <w:rPr>
          <w:rFonts w:ascii="Arial Narrow" w:hAnsi="Arial Narrow"/>
        </w:rPr>
        <w:t xml:space="preserve">. </w:t>
      </w:r>
    </w:p>
    <w:p w14:paraId="16E10673" w14:textId="77777777" w:rsidR="00D621E8" w:rsidRDefault="00D621E8" w:rsidP="007F19C6">
      <w:pPr>
        <w:rPr>
          <w:rFonts w:ascii="Arial Narrow" w:hAnsi="Arial Narrow"/>
        </w:rPr>
      </w:pPr>
    </w:p>
    <w:p w14:paraId="74F4ED76" w14:textId="6929B002" w:rsidR="00D621E8" w:rsidRDefault="00B81D29" w:rsidP="007F19C6">
      <w:pPr>
        <w:rPr>
          <w:rFonts w:ascii="Arial Narrow" w:hAnsi="Arial Narrow"/>
        </w:rPr>
      </w:pPr>
      <w:r w:rsidRPr="00B81D29">
        <w:rPr>
          <w:rFonts w:ascii="Arial Narrow" w:hAnsi="Arial Narrow"/>
          <w:color w:val="FF0000"/>
        </w:rPr>
        <w:t>F</w:t>
      </w:r>
      <w:r w:rsidR="00FA319F" w:rsidRPr="00B81D29">
        <w:rPr>
          <w:rFonts w:ascii="Arial Narrow" w:hAnsi="Arial Narrow"/>
          <w:color w:val="FF0000"/>
        </w:rPr>
        <w:t>orty-plus years after we are introduced to Daniel</w:t>
      </w:r>
      <w:r w:rsidRPr="00B81D29">
        <w:rPr>
          <w:rFonts w:ascii="Arial Narrow" w:hAnsi="Arial Narrow"/>
          <w:color w:val="FF0000"/>
        </w:rPr>
        <w:t>,</w:t>
      </w:r>
      <w:r w:rsidR="00FA319F" w:rsidRPr="00B81D29">
        <w:rPr>
          <w:rFonts w:ascii="Arial Narrow" w:hAnsi="Arial Narrow"/>
          <w:color w:val="FF0000"/>
        </w:rPr>
        <w:t xml:space="preserve"> </w:t>
      </w:r>
      <w:r w:rsidRPr="00B81D29">
        <w:rPr>
          <w:rFonts w:ascii="Arial Narrow" w:hAnsi="Arial Narrow"/>
          <w:color w:val="FF0000"/>
        </w:rPr>
        <w:t>a</w:t>
      </w:r>
      <w:r w:rsidR="00FA319F" w:rsidRPr="00B81D29">
        <w:rPr>
          <w:rFonts w:ascii="Arial Narrow" w:hAnsi="Arial Narrow"/>
          <w:color w:val="FF0000"/>
        </w:rPr>
        <w:t>nd what do we find out?</w:t>
      </w:r>
      <w:r w:rsidR="00FA319F">
        <w:rPr>
          <w:rFonts w:ascii="Arial Narrow" w:hAnsi="Arial Narrow"/>
        </w:rPr>
        <w:t xml:space="preserve"> Daniel has been faithful, so that those wanting to find fault with him cannot. </w:t>
      </w:r>
      <w:r w:rsidR="00F25B99">
        <w:rPr>
          <w:rFonts w:ascii="Arial Narrow" w:hAnsi="Arial Narrow"/>
        </w:rPr>
        <w:t xml:space="preserve">He is so committed to God that the only way to make him criminal is to make faithfulness illegal. </w:t>
      </w:r>
      <w:r w:rsidR="00D82B7B" w:rsidRPr="00F25B99">
        <w:rPr>
          <w:rFonts w:ascii="Arial Narrow" w:hAnsi="Arial Narrow"/>
          <w:color w:val="0045FF"/>
        </w:rPr>
        <w:t>I don’t know what you want said of you</w:t>
      </w:r>
      <w:r w:rsidR="00F25B99" w:rsidRPr="00F25B99">
        <w:rPr>
          <w:rFonts w:ascii="Arial Narrow" w:hAnsi="Arial Narrow"/>
          <w:color w:val="0045FF"/>
        </w:rPr>
        <w:t>r life</w:t>
      </w:r>
      <w:r w:rsidR="00D82B7B" w:rsidRPr="00F25B99">
        <w:rPr>
          <w:rFonts w:ascii="Arial Narrow" w:hAnsi="Arial Narrow"/>
          <w:color w:val="0045FF"/>
        </w:rPr>
        <w:t>, but nothing higher could mark a life than what distinguished Daniel</w:t>
      </w:r>
      <w:r w:rsidR="00D82B7B">
        <w:rPr>
          <w:rFonts w:ascii="Arial Narrow" w:hAnsi="Arial Narrow"/>
        </w:rPr>
        <w:t>.</w:t>
      </w:r>
      <w:r w:rsidR="002D5095">
        <w:rPr>
          <w:rFonts w:ascii="Arial Narrow" w:hAnsi="Arial Narrow"/>
        </w:rPr>
        <w:t xml:space="preserve"> </w:t>
      </w:r>
      <w:r w:rsidR="00DD7C8A">
        <w:rPr>
          <w:rFonts w:ascii="Arial Narrow" w:hAnsi="Arial Narrow"/>
        </w:rPr>
        <w:t>Daniel shows that t</w:t>
      </w:r>
      <w:r w:rsidR="002B1604">
        <w:rPr>
          <w:rFonts w:ascii="Arial Narrow" w:hAnsi="Arial Narrow"/>
        </w:rPr>
        <w:t xml:space="preserve">he best thing you can do to stand </w:t>
      </w:r>
      <w:r w:rsidR="0058112E">
        <w:rPr>
          <w:rFonts w:ascii="Arial Narrow" w:hAnsi="Arial Narrow"/>
        </w:rPr>
        <w:t>up for the Lord</w:t>
      </w:r>
      <w:r w:rsidR="002B1604">
        <w:rPr>
          <w:rFonts w:ascii="Arial Narrow" w:hAnsi="Arial Narrow"/>
        </w:rPr>
        <w:t xml:space="preserve"> is not</w:t>
      </w:r>
      <w:r w:rsidR="00C625DA">
        <w:rPr>
          <w:rFonts w:ascii="Arial Narrow" w:hAnsi="Arial Narrow"/>
        </w:rPr>
        <w:t xml:space="preserve"> </w:t>
      </w:r>
      <w:proofErr w:type="gramStart"/>
      <w:r w:rsidR="00C625DA">
        <w:rPr>
          <w:rFonts w:ascii="Arial Narrow" w:hAnsi="Arial Narrow"/>
        </w:rPr>
        <w:t>try</w:t>
      </w:r>
      <w:proofErr w:type="gramEnd"/>
      <w:r w:rsidR="002B1604">
        <w:rPr>
          <w:rFonts w:ascii="Arial Narrow" w:hAnsi="Arial Narrow"/>
        </w:rPr>
        <w:t xml:space="preserve"> to be</w:t>
      </w:r>
      <w:r w:rsidR="00C625DA">
        <w:rPr>
          <w:rFonts w:ascii="Arial Narrow" w:hAnsi="Arial Narrow"/>
        </w:rPr>
        <w:t xml:space="preserve"> first</w:t>
      </w:r>
      <w:r w:rsidR="002B1604">
        <w:rPr>
          <w:rFonts w:ascii="Arial Narrow" w:hAnsi="Arial Narrow"/>
        </w:rPr>
        <w:t>, but</w:t>
      </w:r>
      <w:r w:rsidR="00C625DA">
        <w:rPr>
          <w:rFonts w:ascii="Arial Narrow" w:hAnsi="Arial Narrow"/>
        </w:rPr>
        <w:t xml:space="preserve"> be faithful</w:t>
      </w:r>
      <w:r w:rsidR="00FF28DD">
        <w:rPr>
          <w:rFonts w:ascii="Arial Narrow" w:hAnsi="Arial Narrow"/>
        </w:rPr>
        <w:t xml:space="preserve"> to God. </w:t>
      </w:r>
      <w:r w:rsidR="0006132A">
        <w:rPr>
          <w:rFonts w:ascii="Arial Narrow" w:hAnsi="Arial Narrow"/>
        </w:rPr>
        <w:t>Don’t worry about what everyone else wants or says,</w:t>
      </w:r>
      <w:r w:rsidR="00FF28DD">
        <w:rPr>
          <w:rFonts w:ascii="Arial Narrow" w:hAnsi="Arial Narrow"/>
        </w:rPr>
        <w:t xml:space="preserve"> or posts on </w:t>
      </w:r>
      <w:proofErr w:type="gramStart"/>
      <w:r w:rsidR="00FF28DD">
        <w:rPr>
          <w:rFonts w:ascii="Arial Narrow" w:hAnsi="Arial Narrow"/>
        </w:rPr>
        <w:t>Social Media</w:t>
      </w:r>
      <w:proofErr w:type="gramEnd"/>
      <w:r w:rsidR="00FF28DD">
        <w:rPr>
          <w:rFonts w:ascii="Arial Narrow" w:hAnsi="Arial Narrow"/>
        </w:rPr>
        <w:t>, but</w:t>
      </w:r>
      <w:r w:rsidR="0006132A">
        <w:rPr>
          <w:rFonts w:ascii="Arial Narrow" w:hAnsi="Arial Narrow"/>
        </w:rPr>
        <w:t xml:space="preserve"> stay focused on</w:t>
      </w:r>
      <w:r w:rsidR="00FF28DD">
        <w:rPr>
          <w:rFonts w:ascii="Arial Narrow" w:hAnsi="Arial Narrow"/>
        </w:rPr>
        <w:t xml:space="preserve"> trusting</w:t>
      </w:r>
      <w:r w:rsidR="0006132A">
        <w:rPr>
          <w:rFonts w:ascii="Arial Narrow" w:hAnsi="Arial Narrow"/>
        </w:rPr>
        <w:t xml:space="preserve"> what God says in His Word.</w:t>
      </w:r>
      <w:r w:rsidR="00FF28DD">
        <w:rPr>
          <w:rFonts w:ascii="Arial Narrow" w:hAnsi="Arial Narrow"/>
        </w:rPr>
        <w:t xml:space="preserve"> </w:t>
      </w:r>
      <w:r w:rsidR="0006132A">
        <w:rPr>
          <w:rFonts w:ascii="Arial Narrow" w:hAnsi="Arial Narrow"/>
        </w:rPr>
        <w:t>D</w:t>
      </w:r>
      <w:r w:rsidR="00DD7C8A">
        <w:rPr>
          <w:rFonts w:ascii="Arial Narrow" w:hAnsi="Arial Narrow"/>
        </w:rPr>
        <w:t>o your best</w:t>
      </w:r>
      <w:r w:rsidR="0006132A">
        <w:rPr>
          <w:rFonts w:ascii="Arial Narrow" w:hAnsi="Arial Narrow"/>
        </w:rPr>
        <w:t xml:space="preserve"> every day,</w:t>
      </w:r>
      <w:r w:rsidR="00DD7C8A">
        <w:rPr>
          <w:rFonts w:ascii="Arial Narrow" w:hAnsi="Arial Narrow"/>
        </w:rPr>
        <w:t xml:space="preserve"> </w:t>
      </w:r>
      <w:r w:rsidR="002B1604">
        <w:rPr>
          <w:rFonts w:ascii="Arial Narrow" w:hAnsi="Arial Narrow"/>
        </w:rPr>
        <w:t>take care of your business</w:t>
      </w:r>
      <w:r w:rsidR="00C625DA">
        <w:rPr>
          <w:rFonts w:ascii="Arial Narrow" w:hAnsi="Arial Narrow"/>
        </w:rPr>
        <w:t>, and excel in your responsibility</w:t>
      </w:r>
      <w:r w:rsidR="002034E8">
        <w:rPr>
          <w:rFonts w:ascii="Arial Narrow" w:hAnsi="Arial Narrow"/>
        </w:rPr>
        <w:t xml:space="preserve"> because you are living </w:t>
      </w:r>
      <w:r w:rsidR="00D57F1D">
        <w:rPr>
          <w:rFonts w:ascii="Arial Narrow" w:hAnsi="Arial Narrow"/>
        </w:rPr>
        <w:t>to serve the Lord</w:t>
      </w:r>
      <w:r w:rsidR="002034E8">
        <w:rPr>
          <w:rFonts w:ascii="Arial Narrow" w:hAnsi="Arial Narrow"/>
        </w:rPr>
        <w:t xml:space="preserve"> </w:t>
      </w:r>
      <w:proofErr w:type="gramStart"/>
      <w:r w:rsidR="002034E8">
        <w:rPr>
          <w:rFonts w:ascii="Arial Narrow" w:hAnsi="Arial Narrow"/>
        </w:rPr>
        <w:t>Jesus</w:t>
      </w:r>
      <w:r w:rsidR="002B1604">
        <w:rPr>
          <w:rFonts w:ascii="Arial Narrow" w:hAnsi="Arial Narrow"/>
        </w:rPr>
        <w:t>.</w:t>
      </w:r>
      <w:r w:rsidR="002034E8">
        <w:rPr>
          <w:rFonts w:ascii="Arial Narrow" w:hAnsi="Arial Narrow"/>
        </w:rPr>
        <w:t>(</w:t>
      </w:r>
      <w:proofErr w:type="gramEnd"/>
      <w:r w:rsidR="002034E8">
        <w:rPr>
          <w:rFonts w:ascii="Arial Narrow" w:hAnsi="Arial Narrow"/>
        </w:rPr>
        <w:t>Colossians 3:23-24)</w:t>
      </w:r>
      <w:r w:rsidR="00716170">
        <w:rPr>
          <w:rFonts w:ascii="Arial Narrow" w:hAnsi="Arial Narrow"/>
        </w:rPr>
        <w:t xml:space="preserve"> And</w:t>
      </w:r>
      <w:r w:rsidR="001B2116">
        <w:rPr>
          <w:rFonts w:ascii="Arial Narrow" w:hAnsi="Arial Narrow"/>
        </w:rPr>
        <w:t xml:space="preserve"> remember this; the more you </w:t>
      </w:r>
      <w:r w:rsidR="006A0F5D">
        <w:rPr>
          <w:rFonts w:ascii="Arial Narrow" w:hAnsi="Arial Narrow"/>
        </w:rPr>
        <w:t>live</w:t>
      </w:r>
      <w:r w:rsidR="001B2116">
        <w:rPr>
          <w:rFonts w:ascii="Arial Narrow" w:hAnsi="Arial Narrow"/>
        </w:rPr>
        <w:t xml:space="preserve"> to honor God’s name, the more you will </w:t>
      </w:r>
      <w:r w:rsidR="002D5095">
        <w:rPr>
          <w:rFonts w:ascii="Arial Narrow" w:hAnsi="Arial Narrow"/>
        </w:rPr>
        <w:t>be marked</w:t>
      </w:r>
      <w:r w:rsidR="001B2116">
        <w:rPr>
          <w:rFonts w:ascii="Arial Narrow" w:hAnsi="Arial Narrow"/>
        </w:rPr>
        <w:t xml:space="preserve"> for other’s disdain. </w:t>
      </w:r>
      <w:r w:rsidR="000F68B7" w:rsidRPr="006A0F5D">
        <w:rPr>
          <w:rFonts w:ascii="Arial Narrow" w:hAnsi="Arial Narrow"/>
          <w:color w:val="0045FF"/>
        </w:rPr>
        <w:t>When you live faithful to the Lord Jesus, p</w:t>
      </w:r>
      <w:r w:rsidR="0095491A" w:rsidRPr="006A0F5D">
        <w:rPr>
          <w:rFonts w:ascii="Arial Narrow" w:hAnsi="Arial Narrow"/>
          <w:color w:val="0045FF"/>
        </w:rPr>
        <w:t xml:space="preserve">eople will treat you poorly because of </w:t>
      </w:r>
      <w:proofErr w:type="gramStart"/>
      <w:r w:rsidR="0095491A" w:rsidRPr="006A0F5D">
        <w:rPr>
          <w:rFonts w:ascii="Arial Narrow" w:hAnsi="Arial Narrow"/>
          <w:color w:val="0045FF"/>
        </w:rPr>
        <w:t>Him.</w:t>
      </w:r>
      <w:r w:rsidR="00C75703" w:rsidRPr="006A0F5D">
        <w:rPr>
          <w:rFonts w:ascii="Arial Narrow" w:hAnsi="Arial Narrow"/>
          <w:color w:val="0045FF"/>
        </w:rPr>
        <w:t>(</w:t>
      </w:r>
      <w:proofErr w:type="gramEnd"/>
      <w:r w:rsidR="00C75703" w:rsidRPr="006A0F5D">
        <w:rPr>
          <w:rFonts w:ascii="Arial Narrow" w:hAnsi="Arial Narrow"/>
          <w:color w:val="0045FF"/>
        </w:rPr>
        <w:t>John 15:18-20b)</w:t>
      </w:r>
      <w:r w:rsidR="00C75703">
        <w:rPr>
          <w:rFonts w:ascii="Arial Narrow" w:hAnsi="Arial Narrow"/>
        </w:rPr>
        <w:t xml:space="preserve"> </w:t>
      </w:r>
    </w:p>
    <w:p w14:paraId="398D70CC" w14:textId="77777777" w:rsidR="006941A3" w:rsidRDefault="006941A3" w:rsidP="007F19C6">
      <w:pPr>
        <w:rPr>
          <w:rFonts w:ascii="Arial Narrow" w:hAnsi="Arial Narrow"/>
        </w:rPr>
      </w:pPr>
    </w:p>
    <w:p w14:paraId="7EAFE0B0" w14:textId="7FA20D54" w:rsidR="00C73D0C" w:rsidRDefault="0039256A" w:rsidP="007F19C6">
      <w:pPr>
        <w:rPr>
          <w:rFonts w:ascii="Arial Narrow" w:hAnsi="Arial Narrow"/>
        </w:rPr>
      </w:pPr>
      <w:r>
        <w:rPr>
          <w:rFonts w:ascii="Arial Narrow" w:hAnsi="Arial Narrow"/>
          <w:highlight w:val="lightGray"/>
        </w:rPr>
        <w:t xml:space="preserve">READ </w:t>
      </w:r>
      <w:r w:rsidR="00C73D0C" w:rsidRPr="00C73D0C">
        <w:rPr>
          <w:rFonts w:ascii="Arial Narrow" w:hAnsi="Arial Narrow"/>
          <w:highlight w:val="lightGray"/>
        </w:rPr>
        <w:t>Daniel 6:6-</w:t>
      </w:r>
      <w:r w:rsidR="00C174BE">
        <w:rPr>
          <w:rFonts w:ascii="Arial Narrow" w:hAnsi="Arial Narrow"/>
          <w:highlight w:val="lightGray"/>
        </w:rPr>
        <w:t>9</w:t>
      </w:r>
    </w:p>
    <w:p w14:paraId="42532899" w14:textId="7B7A7566" w:rsidR="00C73D0C" w:rsidRDefault="00C73D0C" w:rsidP="00176A82">
      <w:pPr>
        <w:ind w:left="360" w:right="360"/>
        <w:jc w:val="both"/>
        <w:rPr>
          <w:rFonts w:ascii="Arial Narrow" w:hAnsi="Arial Narrow"/>
        </w:rPr>
      </w:pPr>
      <w:r w:rsidRPr="00EE3A76">
        <w:rPr>
          <w:rFonts w:ascii="Arial Narrow" w:hAnsi="Arial Narrow"/>
          <w:i/>
          <w:iCs/>
          <w:vertAlign w:val="superscript"/>
        </w:rPr>
        <w:t>6</w:t>
      </w:r>
      <w:r w:rsidRPr="00EE3A76">
        <w:rPr>
          <w:rFonts w:ascii="Arial Narrow" w:hAnsi="Arial Narrow"/>
          <w:i/>
          <w:iCs/>
        </w:rPr>
        <w:t xml:space="preserve">Then these high officials and satraps came by agreement to the king and said to him, “O King Darius, live forever! </w:t>
      </w:r>
      <w:r w:rsidRPr="00EE3A76">
        <w:rPr>
          <w:rFonts w:ascii="Arial Narrow" w:hAnsi="Arial Narrow"/>
          <w:i/>
          <w:iCs/>
          <w:vertAlign w:val="superscript"/>
        </w:rPr>
        <w:t>7</w:t>
      </w:r>
      <w:r w:rsidRPr="00EE3A76">
        <w:rPr>
          <w:rFonts w:ascii="Arial Narrow" w:hAnsi="Arial Narrow"/>
          <w:i/>
          <w:iCs/>
        </w:rPr>
        <w:t xml:space="preserve">All the high officials of the kingdom, the prefects and the satraps, the counselors and the governors are agreed that the king should establish an ordinance and enforce an injunction, that whoever makes petition to any god or man for thirty days, except to you, O king, shall be cast into the den of lions. </w:t>
      </w:r>
      <w:r w:rsidRPr="00EE3A76">
        <w:rPr>
          <w:rFonts w:ascii="Arial Narrow" w:hAnsi="Arial Narrow"/>
          <w:i/>
          <w:iCs/>
          <w:vertAlign w:val="superscript"/>
        </w:rPr>
        <w:t>8</w:t>
      </w:r>
      <w:r w:rsidRPr="00EE3A76">
        <w:rPr>
          <w:rFonts w:ascii="Arial Narrow" w:hAnsi="Arial Narrow"/>
          <w:i/>
          <w:iCs/>
        </w:rPr>
        <w:t xml:space="preserve">Now, O king, establish the injunction and sign the document, so that it cannot be changed, according to the law of the Medes and the Persians, which cannot be revoked.” </w:t>
      </w:r>
      <w:r w:rsidRPr="00EE3A76">
        <w:rPr>
          <w:rFonts w:ascii="Arial Narrow" w:hAnsi="Arial Narrow"/>
          <w:i/>
          <w:iCs/>
          <w:vertAlign w:val="superscript"/>
        </w:rPr>
        <w:t>9</w:t>
      </w:r>
      <w:r w:rsidRPr="00EE3A76">
        <w:rPr>
          <w:rFonts w:ascii="Arial Narrow" w:hAnsi="Arial Narrow"/>
          <w:i/>
          <w:iCs/>
        </w:rPr>
        <w:t>Therefore King Darius signed the document and injunction.</w:t>
      </w:r>
      <w:r w:rsidR="00C174BE">
        <w:rPr>
          <w:rFonts w:ascii="Arial Narrow" w:hAnsi="Arial Narrow"/>
        </w:rPr>
        <w:t xml:space="preserve"> </w:t>
      </w:r>
      <w:r w:rsidR="00C174BE" w:rsidRPr="00C174BE">
        <w:rPr>
          <w:rFonts w:ascii="Arial Narrow" w:hAnsi="Arial Narrow"/>
          <w:b/>
          <w:bCs/>
        </w:rPr>
        <w:t>Daniel 6:</w:t>
      </w:r>
      <w:r w:rsidR="00C174BE">
        <w:rPr>
          <w:rFonts w:ascii="Arial Narrow" w:hAnsi="Arial Narrow"/>
          <w:b/>
          <w:bCs/>
        </w:rPr>
        <w:t>6-9</w:t>
      </w:r>
    </w:p>
    <w:p w14:paraId="171790A4" w14:textId="052DDFC1" w:rsidR="006941A3" w:rsidRDefault="006941A3" w:rsidP="007F19C6">
      <w:pPr>
        <w:rPr>
          <w:rFonts w:ascii="Arial Narrow" w:hAnsi="Arial Narrow"/>
        </w:rPr>
      </w:pPr>
    </w:p>
    <w:p w14:paraId="2CC0930C" w14:textId="0C4D061E" w:rsidR="00613F73" w:rsidRDefault="007831FF" w:rsidP="007F19C6">
      <w:pPr>
        <w:rPr>
          <w:rFonts w:ascii="Arial Narrow" w:hAnsi="Arial Narrow"/>
        </w:rPr>
      </w:pPr>
      <w:r>
        <w:rPr>
          <w:rFonts w:ascii="Arial Narrow" w:hAnsi="Arial Narrow"/>
        </w:rPr>
        <w:t>[</w:t>
      </w:r>
      <w:r w:rsidRPr="00B04A93">
        <w:rPr>
          <w:rFonts w:ascii="Arial Narrow" w:hAnsi="Arial Narrow"/>
          <w:highlight w:val="lightGray"/>
        </w:rPr>
        <w:t>.</w:t>
      </w:r>
      <w:r>
        <w:rPr>
          <w:rFonts w:ascii="Arial Narrow" w:hAnsi="Arial Narrow"/>
          <w:highlight w:val="lightGray"/>
        </w:rPr>
        <w:t>6</w:t>
      </w:r>
      <w:r w:rsidRPr="00B04A93">
        <w:rPr>
          <w:rFonts w:ascii="Arial Narrow" w:hAnsi="Arial Narrow"/>
          <w:highlight w:val="lightGray"/>
        </w:rPr>
        <w:t>-</w:t>
      </w:r>
      <w:r w:rsidR="00C73D0C">
        <w:rPr>
          <w:rFonts w:ascii="Arial Narrow" w:hAnsi="Arial Narrow"/>
          <w:highlight w:val="lightGray"/>
        </w:rPr>
        <w:t>9</w:t>
      </w:r>
      <w:r>
        <w:rPr>
          <w:rFonts w:ascii="Arial Narrow" w:hAnsi="Arial Narrow"/>
        </w:rPr>
        <w:t xml:space="preserve">] </w:t>
      </w:r>
      <w:r w:rsidR="00D57C68">
        <w:rPr>
          <w:rFonts w:ascii="Arial Narrow" w:hAnsi="Arial Narrow"/>
          <w:b/>
          <w:bCs/>
        </w:rPr>
        <w:t>The</w:t>
      </w:r>
      <w:r w:rsidR="00613F73" w:rsidRPr="00613F73">
        <w:rPr>
          <w:rFonts w:ascii="Arial Narrow" w:hAnsi="Arial Narrow"/>
          <w:b/>
          <w:bCs/>
        </w:rPr>
        <w:t xml:space="preserve"> insight of their conclusion </w:t>
      </w:r>
      <w:r w:rsidR="00D57C68">
        <w:rPr>
          <w:rFonts w:ascii="Arial Narrow" w:hAnsi="Arial Narrow"/>
          <w:b/>
          <w:bCs/>
        </w:rPr>
        <w:t>provided their</w:t>
      </w:r>
      <w:r w:rsidR="00613F73" w:rsidRPr="00613F73">
        <w:rPr>
          <w:rFonts w:ascii="Arial Narrow" w:hAnsi="Arial Narrow"/>
          <w:b/>
          <w:bCs/>
        </w:rPr>
        <w:t xml:space="preserve"> plan, make Daniel’s</w:t>
      </w:r>
      <w:r w:rsidR="00302D12">
        <w:rPr>
          <w:rFonts w:ascii="Arial Narrow" w:hAnsi="Arial Narrow"/>
          <w:b/>
          <w:bCs/>
        </w:rPr>
        <w:t xml:space="preserve"> </w:t>
      </w:r>
      <w:r w:rsidR="00613F73" w:rsidRPr="00613F73">
        <w:rPr>
          <w:rFonts w:ascii="Arial Narrow" w:hAnsi="Arial Narrow"/>
          <w:b/>
          <w:bCs/>
        </w:rPr>
        <w:t>faithfulness illegal</w:t>
      </w:r>
      <w:r w:rsidR="00613F73">
        <w:rPr>
          <w:rFonts w:ascii="Arial Narrow" w:hAnsi="Arial Narrow"/>
        </w:rPr>
        <w:t xml:space="preserve">. </w:t>
      </w:r>
      <w:r>
        <w:rPr>
          <w:rFonts w:ascii="Arial Narrow" w:hAnsi="Arial Narrow"/>
        </w:rPr>
        <w:t>When</w:t>
      </w:r>
      <w:r w:rsidR="00EE6C56">
        <w:rPr>
          <w:rFonts w:ascii="Arial Narrow" w:hAnsi="Arial Narrow"/>
        </w:rPr>
        <w:t xml:space="preserve"> </w:t>
      </w:r>
      <w:r>
        <w:rPr>
          <w:rFonts w:ascii="Arial Narrow" w:hAnsi="Arial Narrow"/>
        </w:rPr>
        <w:t xml:space="preserve">the other high officials and all the satraps came before the king, they made it sound as if the whole world was </w:t>
      </w:r>
      <w:r w:rsidR="002C0DAD">
        <w:rPr>
          <w:rFonts w:ascii="Arial Narrow" w:hAnsi="Arial Narrow"/>
        </w:rPr>
        <w:t>united by</w:t>
      </w:r>
      <w:r>
        <w:rPr>
          <w:rFonts w:ascii="Arial Narrow" w:hAnsi="Arial Narrow"/>
        </w:rPr>
        <w:t xml:space="preserve"> their plan</w:t>
      </w:r>
      <w:proofErr w:type="gramStart"/>
      <w:r>
        <w:rPr>
          <w:rFonts w:ascii="Arial Narrow" w:hAnsi="Arial Narrow"/>
        </w:rPr>
        <w:t>.</w:t>
      </w:r>
      <w:r w:rsidR="00591F25">
        <w:rPr>
          <w:rFonts w:ascii="Arial Narrow" w:hAnsi="Arial Narrow"/>
        </w:rPr>
        <w:t>(</w:t>
      </w:r>
      <w:proofErr w:type="gramEnd"/>
      <w:r w:rsidR="00591F25">
        <w:rPr>
          <w:rFonts w:ascii="Arial Narrow" w:hAnsi="Arial Narrow"/>
        </w:rPr>
        <w:t>.7)</w:t>
      </w:r>
      <w:r>
        <w:rPr>
          <w:rFonts w:ascii="Arial Narrow" w:hAnsi="Arial Narrow"/>
        </w:rPr>
        <w:t xml:space="preserve"> </w:t>
      </w:r>
      <w:r w:rsidR="00537AF8">
        <w:rPr>
          <w:rFonts w:ascii="Arial Narrow" w:hAnsi="Arial Narrow"/>
        </w:rPr>
        <w:t>T</w:t>
      </w:r>
      <w:r w:rsidR="007C287E">
        <w:rPr>
          <w:rFonts w:ascii="Arial Narrow" w:hAnsi="Arial Narrow"/>
        </w:rPr>
        <w:t>he</w:t>
      </w:r>
      <w:r w:rsidR="00B973F5">
        <w:rPr>
          <w:rFonts w:ascii="Arial Narrow" w:hAnsi="Arial Narrow"/>
        </w:rPr>
        <w:t>ir plan included an extreme terminal punishment with</w:t>
      </w:r>
      <w:r w:rsidR="007C287E">
        <w:rPr>
          <w:rFonts w:ascii="Arial Narrow" w:hAnsi="Arial Narrow"/>
        </w:rPr>
        <w:t xml:space="preserve"> enforcement</w:t>
      </w:r>
      <w:r w:rsidR="00B973F5">
        <w:rPr>
          <w:rFonts w:ascii="Arial Narrow" w:hAnsi="Arial Narrow"/>
        </w:rPr>
        <w:t xml:space="preserve"> emphasized</w:t>
      </w:r>
      <w:r w:rsidR="007C287E">
        <w:rPr>
          <w:rFonts w:ascii="Arial Narrow" w:hAnsi="Arial Narrow"/>
        </w:rPr>
        <w:t xml:space="preserve"> because they knew who they were targeting for charges. </w:t>
      </w:r>
      <w:r w:rsidR="00C233BF">
        <w:rPr>
          <w:rFonts w:ascii="Arial Narrow" w:hAnsi="Arial Narrow"/>
        </w:rPr>
        <w:t xml:space="preserve">They forego persuasion and move directly to coercion to force </w:t>
      </w:r>
      <w:r w:rsidR="00D11821">
        <w:rPr>
          <w:rFonts w:ascii="Arial Narrow" w:hAnsi="Arial Narrow"/>
        </w:rPr>
        <w:t>the King’s</w:t>
      </w:r>
      <w:r w:rsidR="00C233BF">
        <w:rPr>
          <w:rFonts w:ascii="Arial Narrow" w:hAnsi="Arial Narrow"/>
        </w:rPr>
        <w:t xml:space="preserve"> hand. </w:t>
      </w:r>
      <w:r w:rsidR="00131247">
        <w:rPr>
          <w:rFonts w:ascii="Arial Narrow" w:hAnsi="Arial Narrow"/>
        </w:rPr>
        <w:t>I</w:t>
      </w:r>
      <w:r w:rsidR="004D73C2">
        <w:rPr>
          <w:rFonts w:ascii="Arial Narrow" w:hAnsi="Arial Narrow"/>
        </w:rPr>
        <w:t xml:space="preserve">t’s always </w:t>
      </w:r>
      <w:r w:rsidR="008F5BD7">
        <w:rPr>
          <w:rFonts w:ascii="Arial Narrow" w:hAnsi="Arial Narrow"/>
        </w:rPr>
        <w:t>compell</w:t>
      </w:r>
      <w:r w:rsidR="0054161C">
        <w:rPr>
          <w:rFonts w:ascii="Arial Narrow" w:hAnsi="Arial Narrow"/>
        </w:rPr>
        <w:t>ing</w:t>
      </w:r>
      <w:r w:rsidR="004D73C2">
        <w:rPr>
          <w:rFonts w:ascii="Arial Narrow" w:hAnsi="Arial Narrow"/>
        </w:rPr>
        <w:t xml:space="preserve"> for a politician</w:t>
      </w:r>
      <w:r w:rsidR="0054161C">
        <w:rPr>
          <w:rFonts w:ascii="Arial Narrow" w:hAnsi="Arial Narrow"/>
        </w:rPr>
        <w:t xml:space="preserve"> to believe “this is what everyone wants”</w:t>
      </w:r>
      <w:r w:rsidR="008F5BD7">
        <w:rPr>
          <w:rFonts w:ascii="Arial Narrow" w:hAnsi="Arial Narrow"/>
        </w:rPr>
        <w:t xml:space="preserve">. </w:t>
      </w:r>
      <w:r w:rsidR="0028648A">
        <w:rPr>
          <w:rFonts w:ascii="Arial Narrow" w:hAnsi="Arial Narrow"/>
        </w:rPr>
        <w:t xml:space="preserve">It just becomes dangerous and destructive when one’s advisors are willing to manipulate for personal benefit and gain. </w:t>
      </w:r>
      <w:r w:rsidR="00627C92">
        <w:rPr>
          <w:rFonts w:ascii="Arial Narrow" w:hAnsi="Arial Narrow"/>
        </w:rPr>
        <w:t xml:space="preserve">King Darius signed the document because it seemed best. </w:t>
      </w:r>
    </w:p>
    <w:p w14:paraId="1A9356D0" w14:textId="77777777" w:rsidR="00D621E8" w:rsidRDefault="00D621E8" w:rsidP="007F19C6">
      <w:pPr>
        <w:rPr>
          <w:rFonts w:ascii="Arial Narrow" w:hAnsi="Arial Narrow"/>
        </w:rPr>
      </w:pPr>
    </w:p>
    <w:p w14:paraId="4A423C7B" w14:textId="1B212BDC" w:rsidR="00DD5EBC" w:rsidRDefault="00574338" w:rsidP="007F19C6">
      <w:pPr>
        <w:rPr>
          <w:rFonts w:ascii="Arial Narrow" w:hAnsi="Arial Narrow"/>
        </w:rPr>
      </w:pPr>
      <w:r w:rsidRPr="00222D02">
        <w:rPr>
          <w:rFonts w:ascii="Arial Narrow" w:hAnsi="Arial Narrow"/>
          <w:b/>
          <w:bCs/>
        </w:rPr>
        <w:t>Plans that oppose God’s law and one’s faithfulness to God are nothing new</w:t>
      </w:r>
      <w:r>
        <w:rPr>
          <w:rFonts w:ascii="Arial Narrow" w:hAnsi="Arial Narrow"/>
        </w:rPr>
        <w:t xml:space="preserve">. Agreement, compliance, or simple willingness to </w:t>
      </w:r>
      <w:r w:rsidR="00DE2D21">
        <w:rPr>
          <w:rFonts w:ascii="Arial Narrow" w:hAnsi="Arial Narrow"/>
        </w:rPr>
        <w:t>follow the crowd</w:t>
      </w:r>
      <w:r>
        <w:rPr>
          <w:rFonts w:ascii="Arial Narrow" w:hAnsi="Arial Narrow"/>
        </w:rPr>
        <w:t xml:space="preserve"> is no problem for the </w:t>
      </w:r>
      <w:r w:rsidR="00645A3D">
        <w:rPr>
          <w:rFonts w:ascii="Arial Narrow" w:hAnsi="Arial Narrow"/>
        </w:rPr>
        <w:t>pluralist</w:t>
      </w:r>
      <w:r>
        <w:rPr>
          <w:rFonts w:ascii="Arial Narrow" w:hAnsi="Arial Narrow"/>
        </w:rPr>
        <w:t xml:space="preserve"> who believes every god is equal, or </w:t>
      </w:r>
      <w:r w:rsidR="00645A3D">
        <w:rPr>
          <w:rFonts w:ascii="Arial Narrow" w:hAnsi="Arial Narrow"/>
        </w:rPr>
        <w:t>for the casual religious, agnostic, or atheist, who believes</w:t>
      </w:r>
      <w:r>
        <w:rPr>
          <w:rFonts w:ascii="Arial Narrow" w:hAnsi="Arial Narrow"/>
        </w:rPr>
        <w:t xml:space="preserve"> no god is exclusive. But for a</w:t>
      </w:r>
      <w:r w:rsidR="003B5E93">
        <w:rPr>
          <w:rFonts w:ascii="Arial Narrow" w:hAnsi="Arial Narrow"/>
        </w:rPr>
        <w:t xml:space="preserve"> </w:t>
      </w:r>
      <w:r>
        <w:rPr>
          <w:rFonts w:ascii="Arial Narrow" w:hAnsi="Arial Narrow"/>
        </w:rPr>
        <w:t xml:space="preserve">follower of the true God, anything other than faithfulness is less than all that He is worthy of! </w:t>
      </w:r>
      <w:r w:rsidR="0026057B" w:rsidRPr="0026057B">
        <w:rPr>
          <w:rFonts w:ascii="Arial Narrow" w:hAnsi="Arial Narrow"/>
          <w:color w:val="0045FF"/>
        </w:rPr>
        <w:t>Daniel shows what faithfulness looks like regardless of ordinance or injunction</w:t>
      </w:r>
      <w:r w:rsidR="0026057B">
        <w:rPr>
          <w:rFonts w:ascii="Arial Narrow" w:hAnsi="Arial Narrow"/>
        </w:rPr>
        <w:t xml:space="preserve">. </w:t>
      </w:r>
    </w:p>
    <w:p w14:paraId="1316635F" w14:textId="77777777" w:rsidR="00DD5EBC" w:rsidRDefault="00DD5EBC" w:rsidP="007F19C6">
      <w:pPr>
        <w:rPr>
          <w:rFonts w:ascii="Arial Narrow" w:hAnsi="Arial Narrow"/>
        </w:rPr>
      </w:pPr>
    </w:p>
    <w:p w14:paraId="54DE06F4" w14:textId="63E9B400" w:rsidR="00D621E8" w:rsidRDefault="0039256A" w:rsidP="007F19C6">
      <w:pPr>
        <w:rPr>
          <w:rFonts w:ascii="Arial Narrow" w:hAnsi="Arial Narrow"/>
        </w:rPr>
      </w:pPr>
      <w:r>
        <w:rPr>
          <w:rFonts w:ascii="Arial Narrow" w:hAnsi="Arial Narrow"/>
          <w:highlight w:val="lightGray"/>
        </w:rPr>
        <w:t xml:space="preserve">READ </w:t>
      </w:r>
      <w:r w:rsidR="00B5494B" w:rsidRPr="00C174BE">
        <w:rPr>
          <w:rFonts w:ascii="Arial Narrow" w:hAnsi="Arial Narrow"/>
          <w:highlight w:val="lightGray"/>
        </w:rPr>
        <w:t>Daniel 6:10-13</w:t>
      </w:r>
    </w:p>
    <w:p w14:paraId="575BE631" w14:textId="25468539" w:rsidR="00D621E8" w:rsidRDefault="00B5494B" w:rsidP="00176A82">
      <w:pPr>
        <w:ind w:left="360" w:right="360"/>
        <w:jc w:val="both"/>
        <w:rPr>
          <w:rFonts w:ascii="Arial Narrow" w:hAnsi="Arial Narrow"/>
        </w:rPr>
      </w:pPr>
      <w:r w:rsidRPr="00EE3A76">
        <w:rPr>
          <w:rFonts w:ascii="Arial Narrow" w:hAnsi="Arial Narrow"/>
          <w:i/>
          <w:iCs/>
          <w:vertAlign w:val="superscript"/>
        </w:rPr>
        <w:t>10</w:t>
      </w:r>
      <w:r w:rsidRPr="00EE3A76">
        <w:rPr>
          <w:rFonts w:ascii="Arial Narrow" w:hAnsi="Arial Narrow"/>
          <w:i/>
          <w:iCs/>
        </w:rPr>
        <w:t xml:space="preserve">When Daniel knew that the document had been signed, he went to his house where he had windows in his upper chamber open toward Jerusalem. He got down on his knees three times a day and prayed and gave thanks before his God, as he had done previously. </w:t>
      </w:r>
      <w:r w:rsidRPr="00EE3A76">
        <w:rPr>
          <w:rFonts w:ascii="Arial Narrow" w:hAnsi="Arial Narrow"/>
          <w:i/>
          <w:iCs/>
          <w:vertAlign w:val="superscript"/>
        </w:rPr>
        <w:t>11</w:t>
      </w:r>
      <w:r w:rsidRPr="00EE3A76">
        <w:rPr>
          <w:rFonts w:ascii="Arial Narrow" w:hAnsi="Arial Narrow"/>
          <w:i/>
          <w:iCs/>
        </w:rPr>
        <w:t xml:space="preserve">Then these men came by agreement and found Daniel making petition and plea before his God. </w:t>
      </w:r>
      <w:r w:rsidRPr="00EE3A76">
        <w:rPr>
          <w:rFonts w:ascii="Arial Narrow" w:hAnsi="Arial Narrow"/>
          <w:i/>
          <w:iCs/>
          <w:vertAlign w:val="superscript"/>
        </w:rPr>
        <w:t>12</w:t>
      </w:r>
      <w:r w:rsidRPr="00EE3A76">
        <w:rPr>
          <w:rFonts w:ascii="Arial Narrow" w:hAnsi="Arial Narrow"/>
          <w:i/>
          <w:iCs/>
        </w:rPr>
        <w:t xml:space="preserve">Then they came near and said before the king, concerning the injunction, “O king! Did you not sign an injunction, that anyone who makes petition to any god or man within thirty days except to you, O king, shall be cast into the den of lions?” The king answered and said, “The thing stands fast, according to the law of the Medes and Persians, which cannot be revoked.” </w:t>
      </w:r>
      <w:r w:rsidRPr="00EE3A76">
        <w:rPr>
          <w:rFonts w:ascii="Arial Narrow" w:hAnsi="Arial Narrow"/>
          <w:i/>
          <w:iCs/>
          <w:vertAlign w:val="superscript"/>
        </w:rPr>
        <w:t>13</w:t>
      </w:r>
      <w:r w:rsidRPr="00EE3A76">
        <w:rPr>
          <w:rFonts w:ascii="Arial Narrow" w:hAnsi="Arial Narrow"/>
          <w:i/>
          <w:iCs/>
        </w:rPr>
        <w:t>Then they answered and said before the king, “Daniel, who is one of the exiles from Judah, pays no attention to you, O king, or the injunction you have signed, but makes his petition three times a day.”</w:t>
      </w:r>
      <w:r w:rsidR="00C174BE">
        <w:rPr>
          <w:rFonts w:ascii="Arial Narrow" w:hAnsi="Arial Narrow"/>
        </w:rPr>
        <w:t xml:space="preserve"> </w:t>
      </w:r>
      <w:r w:rsidR="00C174BE" w:rsidRPr="00C174BE">
        <w:rPr>
          <w:rFonts w:ascii="Arial Narrow" w:hAnsi="Arial Narrow"/>
          <w:b/>
          <w:bCs/>
        </w:rPr>
        <w:t>Daniel 6:1</w:t>
      </w:r>
      <w:r w:rsidR="00C174BE">
        <w:rPr>
          <w:rFonts w:ascii="Arial Narrow" w:hAnsi="Arial Narrow"/>
          <w:b/>
          <w:bCs/>
        </w:rPr>
        <w:t>0</w:t>
      </w:r>
      <w:r w:rsidR="00C174BE" w:rsidRPr="00C174BE">
        <w:rPr>
          <w:rFonts w:ascii="Arial Narrow" w:hAnsi="Arial Narrow"/>
          <w:b/>
          <w:bCs/>
        </w:rPr>
        <w:t>-</w:t>
      </w:r>
      <w:r w:rsidR="00C174BE">
        <w:rPr>
          <w:rFonts w:ascii="Arial Narrow" w:hAnsi="Arial Narrow"/>
          <w:b/>
          <w:bCs/>
        </w:rPr>
        <w:t>13</w:t>
      </w:r>
    </w:p>
    <w:p w14:paraId="2A0D4865" w14:textId="77777777" w:rsidR="00B5494B" w:rsidRDefault="00B5494B" w:rsidP="007F19C6">
      <w:pPr>
        <w:rPr>
          <w:rFonts w:ascii="Arial Narrow" w:hAnsi="Arial Narrow"/>
        </w:rPr>
      </w:pPr>
    </w:p>
    <w:p w14:paraId="469D0D88" w14:textId="4C4FFAB3" w:rsidR="00824295" w:rsidRDefault="00B5494B" w:rsidP="007F19C6">
      <w:pPr>
        <w:rPr>
          <w:rFonts w:ascii="Arial Narrow" w:hAnsi="Arial Narrow"/>
        </w:rPr>
      </w:pPr>
      <w:r>
        <w:rPr>
          <w:rFonts w:ascii="Arial Narrow" w:hAnsi="Arial Narrow"/>
        </w:rPr>
        <w:t>[</w:t>
      </w:r>
      <w:r w:rsidRPr="00B5494B">
        <w:rPr>
          <w:rFonts w:ascii="Arial Narrow" w:hAnsi="Arial Narrow"/>
          <w:highlight w:val="lightGray"/>
        </w:rPr>
        <w:t>.10-13</w:t>
      </w:r>
      <w:r>
        <w:rPr>
          <w:rFonts w:ascii="Arial Narrow" w:hAnsi="Arial Narrow"/>
        </w:rPr>
        <w:t>]</w:t>
      </w:r>
      <w:r w:rsidR="0077096E">
        <w:rPr>
          <w:rFonts w:ascii="Arial Narrow" w:hAnsi="Arial Narrow"/>
        </w:rPr>
        <w:t xml:space="preserve"> </w:t>
      </w:r>
      <w:r w:rsidR="00AC0433">
        <w:rPr>
          <w:rFonts w:ascii="Arial Narrow" w:hAnsi="Arial Narrow"/>
        </w:rPr>
        <w:t xml:space="preserve">Daniel’s </w:t>
      </w:r>
      <w:r w:rsidR="009650A7">
        <w:rPr>
          <w:rFonts w:ascii="Arial Narrow" w:hAnsi="Arial Narrow"/>
        </w:rPr>
        <w:t xml:space="preserve">response demonstrates an intentionality in his </w:t>
      </w:r>
      <w:r w:rsidR="00AC0433">
        <w:rPr>
          <w:rFonts w:ascii="Arial Narrow" w:hAnsi="Arial Narrow"/>
        </w:rPr>
        <w:t>actions</w:t>
      </w:r>
      <w:r w:rsidR="004775BE">
        <w:rPr>
          <w:rFonts w:ascii="Arial Narrow" w:hAnsi="Arial Narrow"/>
        </w:rPr>
        <w:t xml:space="preserve"> </w:t>
      </w:r>
      <w:r w:rsidR="00AC0433">
        <w:rPr>
          <w:rFonts w:ascii="Arial Narrow" w:hAnsi="Arial Narrow"/>
        </w:rPr>
        <w:t>here.</w:t>
      </w:r>
      <w:r w:rsidR="00652D37">
        <w:rPr>
          <w:rFonts w:ascii="Arial Narrow" w:hAnsi="Arial Narrow"/>
        </w:rPr>
        <w:t xml:space="preserve"> </w:t>
      </w:r>
      <w:r w:rsidR="004775BE">
        <w:rPr>
          <w:rFonts w:ascii="Arial Narrow" w:hAnsi="Arial Narrow"/>
        </w:rPr>
        <w:t>“</w:t>
      </w:r>
      <w:r w:rsidR="004775BE" w:rsidRPr="00EE3A76">
        <w:rPr>
          <w:rFonts w:ascii="Arial Narrow" w:hAnsi="Arial Narrow"/>
          <w:i/>
          <w:iCs/>
        </w:rPr>
        <w:t xml:space="preserve">When Daniel </w:t>
      </w:r>
      <w:r w:rsidR="004775BE" w:rsidRPr="00652D37">
        <w:rPr>
          <w:rFonts w:ascii="Arial Narrow" w:hAnsi="Arial Narrow"/>
          <w:i/>
          <w:iCs/>
        </w:rPr>
        <w:t>knew</w:t>
      </w:r>
      <w:r w:rsidR="00652D37" w:rsidRPr="00652D37">
        <w:rPr>
          <w:rFonts w:ascii="Arial Narrow" w:hAnsi="Arial Narrow"/>
        </w:rPr>
        <w:t>…</w:t>
      </w:r>
      <w:r w:rsidR="004775BE" w:rsidRPr="00652D37">
        <w:rPr>
          <w:rFonts w:ascii="Arial Narrow" w:hAnsi="Arial Narrow"/>
          <w:i/>
          <w:iCs/>
        </w:rPr>
        <w:t>he went</w:t>
      </w:r>
      <w:r w:rsidR="00652D37" w:rsidRPr="00652D37">
        <w:rPr>
          <w:rFonts w:ascii="Arial Narrow" w:hAnsi="Arial Narrow"/>
          <w:i/>
          <w:iCs/>
        </w:rPr>
        <w:t>…</w:t>
      </w:r>
      <w:r w:rsidR="004775BE" w:rsidRPr="00652D37">
        <w:rPr>
          <w:rFonts w:ascii="Arial Narrow" w:hAnsi="Arial Narrow"/>
          <w:i/>
          <w:iCs/>
        </w:rPr>
        <w:t>where he had windows</w:t>
      </w:r>
      <w:r w:rsidR="00652D37" w:rsidRPr="00652D37">
        <w:rPr>
          <w:rFonts w:ascii="Arial Narrow" w:hAnsi="Arial Narrow"/>
        </w:rPr>
        <w:t>…</w:t>
      </w:r>
      <w:r w:rsidR="004775BE" w:rsidRPr="00652D37">
        <w:rPr>
          <w:rFonts w:ascii="Arial Narrow" w:hAnsi="Arial Narrow"/>
          <w:i/>
          <w:iCs/>
        </w:rPr>
        <w:t>open toward Jerusalem. He got down on his knees three times a day and prayed and gave thanks before his God, as he had done previously.</w:t>
      </w:r>
      <w:r w:rsidR="004775BE" w:rsidRPr="00652D37">
        <w:rPr>
          <w:rFonts w:ascii="Arial Narrow" w:hAnsi="Arial Narrow"/>
        </w:rPr>
        <w:t>”</w:t>
      </w:r>
      <w:r w:rsidR="00F02D82">
        <w:rPr>
          <w:rFonts w:ascii="Arial Narrow" w:hAnsi="Arial Narrow"/>
        </w:rPr>
        <w:t xml:space="preserve"> </w:t>
      </w:r>
      <w:r w:rsidR="00822D07">
        <w:rPr>
          <w:rFonts w:ascii="Arial Narrow" w:hAnsi="Arial Narrow"/>
        </w:rPr>
        <w:t>T</w:t>
      </w:r>
      <w:r w:rsidR="005A176A">
        <w:rPr>
          <w:rFonts w:ascii="Arial Narrow" w:hAnsi="Arial Narrow"/>
        </w:rPr>
        <w:t>his verse tells us that Daniel simply did what he did every day, he prayed to the Lord</w:t>
      </w:r>
      <w:r w:rsidR="000D151C">
        <w:rPr>
          <w:rFonts w:ascii="Arial Narrow" w:hAnsi="Arial Narrow"/>
        </w:rPr>
        <w:t>,</w:t>
      </w:r>
      <w:r w:rsidR="005A176A">
        <w:rPr>
          <w:rFonts w:ascii="Arial Narrow" w:hAnsi="Arial Narrow"/>
        </w:rPr>
        <w:t xml:space="preserve"> </w:t>
      </w:r>
      <w:r w:rsidR="000D151C">
        <w:rPr>
          <w:rFonts w:ascii="Arial Narrow" w:hAnsi="Arial Narrow"/>
        </w:rPr>
        <w:t>b</w:t>
      </w:r>
      <w:r w:rsidR="003F2408">
        <w:rPr>
          <w:rFonts w:ascii="Arial Narrow" w:hAnsi="Arial Narrow"/>
        </w:rPr>
        <w:t>ut this time was di</w:t>
      </w:r>
      <w:r w:rsidR="00651D93">
        <w:rPr>
          <w:rFonts w:ascii="Arial Narrow" w:hAnsi="Arial Narrow"/>
        </w:rPr>
        <w:t>stinct</w:t>
      </w:r>
      <w:r w:rsidR="003F2408">
        <w:rPr>
          <w:rFonts w:ascii="Arial Narrow" w:hAnsi="Arial Narrow"/>
        </w:rPr>
        <w:t xml:space="preserve"> because of what he knew. </w:t>
      </w:r>
      <w:r w:rsidR="006B1173">
        <w:rPr>
          <w:rFonts w:ascii="Arial Narrow" w:hAnsi="Arial Narrow"/>
        </w:rPr>
        <w:t>So</w:t>
      </w:r>
      <w:r w:rsidR="001B49F3">
        <w:rPr>
          <w:rFonts w:ascii="Arial Narrow" w:hAnsi="Arial Narrow"/>
        </w:rPr>
        <w:t>,</w:t>
      </w:r>
      <w:r w:rsidR="006B1173">
        <w:rPr>
          <w:rFonts w:ascii="Arial Narrow" w:hAnsi="Arial Narrow"/>
        </w:rPr>
        <w:t xml:space="preserve"> when he went to pray the men who</w:t>
      </w:r>
      <w:r w:rsidR="001B49F3">
        <w:rPr>
          <w:rFonts w:ascii="Arial Narrow" w:hAnsi="Arial Narrow"/>
        </w:rPr>
        <w:t xml:space="preserve"> in agreement</w:t>
      </w:r>
      <w:r w:rsidR="006B1173">
        <w:rPr>
          <w:rFonts w:ascii="Arial Narrow" w:hAnsi="Arial Narrow"/>
        </w:rPr>
        <w:t xml:space="preserve"> had schemed to trap him were waiting. And what they saw was no surprise, Daniel was praying as always. </w:t>
      </w:r>
      <w:r w:rsidR="001B49F3">
        <w:rPr>
          <w:rFonts w:ascii="Arial Narrow" w:hAnsi="Arial Narrow"/>
        </w:rPr>
        <w:t xml:space="preserve">They immediately went to the king to report, aka tattle, on what they had witnessed. In effort to press the king in his words, </w:t>
      </w:r>
      <w:r w:rsidR="00F30673">
        <w:rPr>
          <w:rFonts w:ascii="Arial Narrow" w:hAnsi="Arial Narrow"/>
        </w:rPr>
        <w:t xml:space="preserve">they have </w:t>
      </w:r>
      <w:r w:rsidR="001B49F3">
        <w:rPr>
          <w:rFonts w:ascii="Arial Narrow" w:hAnsi="Arial Narrow"/>
        </w:rPr>
        <w:t>the king reaffirm his injunction before they reported what they saw. Then,</w:t>
      </w:r>
      <w:r w:rsidR="00AE4DBE">
        <w:rPr>
          <w:rFonts w:ascii="Arial Narrow" w:hAnsi="Arial Narrow"/>
        </w:rPr>
        <w:t xml:space="preserve"> in har</w:t>
      </w:r>
      <w:r w:rsidR="00F30673">
        <w:rPr>
          <w:rFonts w:ascii="Arial Narrow" w:hAnsi="Arial Narrow"/>
        </w:rPr>
        <w:t>sh</w:t>
      </w:r>
      <w:r w:rsidR="00AE4DBE">
        <w:rPr>
          <w:rFonts w:ascii="Arial Narrow" w:hAnsi="Arial Narrow"/>
        </w:rPr>
        <w:t>est way,</w:t>
      </w:r>
      <w:r w:rsidR="001B49F3">
        <w:rPr>
          <w:rFonts w:ascii="Arial Narrow" w:hAnsi="Arial Narrow"/>
        </w:rPr>
        <w:t xml:space="preserve"> they gladl</w:t>
      </w:r>
      <w:r w:rsidR="00F30673">
        <w:rPr>
          <w:rFonts w:ascii="Arial Narrow" w:hAnsi="Arial Narrow"/>
        </w:rPr>
        <w:t xml:space="preserve">y </w:t>
      </w:r>
      <w:r w:rsidR="001B49F3">
        <w:rPr>
          <w:rFonts w:ascii="Arial Narrow" w:hAnsi="Arial Narrow"/>
        </w:rPr>
        <w:t>reported that Daniel had broken the injunction.</w:t>
      </w:r>
      <w:r w:rsidR="000E3C61">
        <w:rPr>
          <w:rFonts w:ascii="Arial Narrow" w:hAnsi="Arial Narrow"/>
        </w:rPr>
        <w:t xml:space="preserve"> </w:t>
      </w:r>
      <w:r w:rsidR="000E3C61" w:rsidRPr="00A9212E">
        <w:rPr>
          <w:rFonts w:ascii="Arial Narrow" w:hAnsi="Arial Narrow"/>
        </w:rPr>
        <w:t xml:space="preserve">Daniel was not caught in the trap they set for him, but willingly walked into the place of His strength to bear a faithful witness for God. </w:t>
      </w:r>
      <w:r w:rsidR="000E3C61" w:rsidRPr="000E3C61">
        <w:rPr>
          <w:rFonts w:ascii="Arial Narrow" w:hAnsi="Arial Narrow"/>
          <w:color w:val="0045FF"/>
        </w:rPr>
        <w:t xml:space="preserve">The most powerful witness </w:t>
      </w:r>
      <w:r w:rsidR="000E3C61">
        <w:rPr>
          <w:rFonts w:ascii="Arial Narrow" w:hAnsi="Arial Narrow"/>
          <w:color w:val="0045FF"/>
        </w:rPr>
        <w:t>a Christ-follower has</w:t>
      </w:r>
      <w:r w:rsidR="000E3C61" w:rsidRPr="000E3C61">
        <w:rPr>
          <w:rFonts w:ascii="Arial Narrow" w:hAnsi="Arial Narrow"/>
          <w:color w:val="0045FF"/>
        </w:rPr>
        <w:t xml:space="preserve"> is when </w:t>
      </w:r>
      <w:r w:rsidR="000E3C61">
        <w:rPr>
          <w:rFonts w:ascii="Arial Narrow" w:hAnsi="Arial Narrow"/>
          <w:color w:val="0045FF"/>
        </w:rPr>
        <w:t>their</w:t>
      </w:r>
      <w:r w:rsidR="000E3C61" w:rsidRPr="000E3C61">
        <w:rPr>
          <w:rFonts w:ascii="Arial Narrow" w:hAnsi="Arial Narrow"/>
          <w:color w:val="0045FF"/>
        </w:rPr>
        <w:t xml:space="preserve"> whole life i</w:t>
      </w:r>
      <w:r w:rsidR="000E3C61">
        <w:rPr>
          <w:rFonts w:ascii="Arial Narrow" w:hAnsi="Arial Narrow"/>
          <w:color w:val="0045FF"/>
        </w:rPr>
        <w:t>s lived in</w:t>
      </w:r>
      <w:r w:rsidR="000E3C61" w:rsidRPr="000E3C61">
        <w:rPr>
          <w:rFonts w:ascii="Arial Narrow" w:hAnsi="Arial Narrow"/>
          <w:color w:val="0045FF"/>
        </w:rPr>
        <w:t xml:space="preserve"> whole devotion to God</w:t>
      </w:r>
      <w:r w:rsidR="000E3C61">
        <w:rPr>
          <w:rFonts w:ascii="Arial Narrow" w:hAnsi="Arial Narrow"/>
          <w:color w:val="0045FF"/>
        </w:rPr>
        <w:t xml:space="preserve"> for </w:t>
      </w:r>
      <w:r w:rsidR="00A708EC">
        <w:rPr>
          <w:rFonts w:ascii="Arial Narrow" w:hAnsi="Arial Narrow"/>
          <w:color w:val="0045FF"/>
        </w:rPr>
        <w:t>all people</w:t>
      </w:r>
      <w:r w:rsidR="000E3C61">
        <w:rPr>
          <w:rFonts w:ascii="Arial Narrow" w:hAnsi="Arial Narrow"/>
          <w:color w:val="0045FF"/>
        </w:rPr>
        <w:t xml:space="preserve"> to see</w:t>
      </w:r>
      <w:r w:rsidR="000E3C61">
        <w:rPr>
          <w:rFonts w:ascii="Arial Narrow" w:hAnsi="Arial Narrow"/>
        </w:rPr>
        <w:t>.</w:t>
      </w:r>
    </w:p>
    <w:p w14:paraId="7B2C3985" w14:textId="77777777" w:rsidR="00824295" w:rsidRDefault="00824295" w:rsidP="007F19C6">
      <w:pPr>
        <w:rPr>
          <w:rFonts w:ascii="Arial Narrow" w:hAnsi="Arial Narrow"/>
        </w:rPr>
      </w:pPr>
    </w:p>
    <w:p w14:paraId="63A0D739" w14:textId="747FE88D" w:rsidR="00E30721" w:rsidRDefault="00E30721" w:rsidP="007F19C6">
      <w:pPr>
        <w:rPr>
          <w:rFonts w:ascii="Arial Narrow" w:hAnsi="Arial Narrow"/>
        </w:rPr>
      </w:pPr>
      <w:r w:rsidRPr="00E30721">
        <w:rPr>
          <w:rFonts w:ascii="Arial Narrow" w:hAnsi="Arial Narrow"/>
          <w:highlight w:val="lightGray"/>
        </w:rPr>
        <w:t>TRANS</w:t>
      </w:r>
      <w:r>
        <w:rPr>
          <w:rFonts w:ascii="Arial Narrow" w:hAnsi="Arial Narrow"/>
        </w:rPr>
        <w:t xml:space="preserve"> And Daniel will need every ounce of that strength for the den of lions that await him.</w:t>
      </w:r>
    </w:p>
    <w:p w14:paraId="6E41F663" w14:textId="196CFB27" w:rsidR="00B5494B" w:rsidRDefault="0039256A" w:rsidP="007F19C6">
      <w:pPr>
        <w:rPr>
          <w:rFonts w:ascii="Arial Narrow" w:hAnsi="Arial Narrow"/>
        </w:rPr>
      </w:pPr>
      <w:r>
        <w:rPr>
          <w:rFonts w:ascii="Arial Narrow" w:hAnsi="Arial Narrow"/>
          <w:highlight w:val="lightGray"/>
        </w:rPr>
        <w:t xml:space="preserve">READ </w:t>
      </w:r>
      <w:r w:rsidR="00B5494B" w:rsidRPr="00B5494B">
        <w:rPr>
          <w:rFonts w:ascii="Arial Narrow" w:hAnsi="Arial Narrow"/>
          <w:highlight w:val="lightGray"/>
        </w:rPr>
        <w:t>Daniel 6:14-18</w:t>
      </w:r>
    </w:p>
    <w:p w14:paraId="55FBA443" w14:textId="77777777" w:rsidR="00B5494B" w:rsidRDefault="00B5494B" w:rsidP="00B5494B">
      <w:pPr>
        <w:ind w:left="360" w:right="360" w:firstLine="240"/>
        <w:jc w:val="both"/>
        <w:rPr>
          <w:rFonts w:ascii="Arial Narrow" w:hAnsi="Arial Narrow"/>
          <w:i/>
          <w:iCs/>
        </w:rPr>
      </w:pPr>
      <w:r w:rsidRPr="00EE3A76">
        <w:rPr>
          <w:rFonts w:ascii="Arial Narrow" w:hAnsi="Arial Narrow"/>
          <w:i/>
          <w:iCs/>
          <w:vertAlign w:val="superscript"/>
        </w:rPr>
        <w:t>14</w:t>
      </w:r>
      <w:r w:rsidRPr="00EE3A76">
        <w:rPr>
          <w:rFonts w:ascii="Arial Narrow" w:hAnsi="Arial Narrow"/>
          <w:i/>
          <w:iCs/>
        </w:rPr>
        <w:t xml:space="preserve">Then the king, when he heard these words, was much distressed and set his mind to deliver Daniel. And he labored till the sun went down to rescue him. </w:t>
      </w:r>
      <w:r w:rsidRPr="00EE3A76">
        <w:rPr>
          <w:rFonts w:ascii="Arial Narrow" w:hAnsi="Arial Narrow"/>
          <w:i/>
          <w:iCs/>
          <w:vertAlign w:val="superscript"/>
        </w:rPr>
        <w:t>15</w:t>
      </w:r>
      <w:r w:rsidRPr="00EE3A76">
        <w:rPr>
          <w:rFonts w:ascii="Arial Narrow" w:hAnsi="Arial Narrow"/>
          <w:i/>
          <w:iCs/>
        </w:rPr>
        <w:t xml:space="preserve">Then these men came by agreement to the king and said to the king, “Know, O king, that it is a law of the Medes and Persians that no injunction or ordinance that the king establishes can be changed.” </w:t>
      </w:r>
    </w:p>
    <w:p w14:paraId="641A0A44" w14:textId="7901E5D7" w:rsidR="00B5494B" w:rsidRPr="00B5494B" w:rsidRDefault="00B5494B" w:rsidP="00B5494B">
      <w:pPr>
        <w:ind w:left="360" w:right="360" w:firstLine="240"/>
        <w:jc w:val="both"/>
        <w:rPr>
          <w:rFonts w:ascii="Arial Narrow" w:hAnsi="Arial Narrow"/>
          <w:i/>
          <w:iCs/>
        </w:rPr>
      </w:pPr>
      <w:r w:rsidRPr="00EE3A76">
        <w:rPr>
          <w:rFonts w:ascii="Arial Narrow" w:hAnsi="Arial Narrow"/>
          <w:i/>
          <w:iCs/>
          <w:vertAlign w:val="superscript"/>
        </w:rPr>
        <w:t>16</w:t>
      </w:r>
      <w:r w:rsidRPr="00EE3A76">
        <w:rPr>
          <w:rFonts w:ascii="Arial Narrow" w:hAnsi="Arial Narrow"/>
          <w:i/>
          <w:iCs/>
        </w:rPr>
        <w:t xml:space="preserve">Then the king commanded, and Daniel was brought and cast into the den of lions. The king declared to Daniel, “May your God, whom you serve continually, deliver you!” </w:t>
      </w:r>
      <w:r w:rsidRPr="00EE3A76">
        <w:rPr>
          <w:rFonts w:ascii="Arial Narrow" w:hAnsi="Arial Narrow"/>
          <w:i/>
          <w:iCs/>
          <w:vertAlign w:val="superscript"/>
        </w:rPr>
        <w:t>17</w:t>
      </w:r>
      <w:r w:rsidRPr="00EE3A76">
        <w:rPr>
          <w:rFonts w:ascii="Arial Narrow" w:hAnsi="Arial Narrow"/>
          <w:i/>
          <w:iCs/>
        </w:rPr>
        <w:t xml:space="preserve">And a stone was brought and laid on the mouth of the den, and the king sealed it with his own signet and with the signet of his lords, that nothing might be changed concerning Daniel. </w:t>
      </w:r>
      <w:r w:rsidRPr="00EE3A76">
        <w:rPr>
          <w:rFonts w:ascii="Arial Narrow" w:hAnsi="Arial Narrow"/>
          <w:i/>
          <w:iCs/>
          <w:vertAlign w:val="superscript"/>
        </w:rPr>
        <w:t>18</w:t>
      </w:r>
      <w:r w:rsidRPr="00EE3A76">
        <w:rPr>
          <w:rFonts w:ascii="Arial Narrow" w:hAnsi="Arial Narrow"/>
          <w:i/>
          <w:iCs/>
        </w:rPr>
        <w:t>Then the king went to his palace and spent the night fasting; no diversions were brought to him, and sleep fled from him.</w:t>
      </w:r>
      <w:r w:rsidR="00C174BE">
        <w:rPr>
          <w:rFonts w:ascii="Arial Narrow" w:hAnsi="Arial Narrow"/>
        </w:rPr>
        <w:t xml:space="preserve"> </w:t>
      </w:r>
      <w:r w:rsidR="00C174BE" w:rsidRPr="00C174BE">
        <w:rPr>
          <w:rFonts w:ascii="Arial Narrow" w:hAnsi="Arial Narrow"/>
          <w:b/>
          <w:bCs/>
        </w:rPr>
        <w:t>Daniel 6:1</w:t>
      </w:r>
      <w:r w:rsidR="00C174BE">
        <w:rPr>
          <w:rFonts w:ascii="Arial Narrow" w:hAnsi="Arial Narrow"/>
          <w:b/>
          <w:bCs/>
        </w:rPr>
        <w:t>4</w:t>
      </w:r>
      <w:r w:rsidR="00C174BE" w:rsidRPr="00C174BE">
        <w:rPr>
          <w:rFonts w:ascii="Arial Narrow" w:hAnsi="Arial Narrow"/>
          <w:b/>
          <w:bCs/>
        </w:rPr>
        <w:t>-</w:t>
      </w:r>
      <w:r w:rsidR="00C174BE">
        <w:rPr>
          <w:rFonts w:ascii="Arial Narrow" w:hAnsi="Arial Narrow"/>
          <w:b/>
          <w:bCs/>
        </w:rPr>
        <w:t>1</w:t>
      </w:r>
      <w:r w:rsidR="00C174BE" w:rsidRPr="00C174BE">
        <w:rPr>
          <w:rFonts w:ascii="Arial Narrow" w:hAnsi="Arial Narrow"/>
          <w:b/>
          <w:bCs/>
        </w:rPr>
        <w:t>8</w:t>
      </w:r>
    </w:p>
    <w:p w14:paraId="7B1A9065" w14:textId="77777777" w:rsidR="00E674B8" w:rsidRDefault="00E674B8" w:rsidP="007F19C6">
      <w:pPr>
        <w:rPr>
          <w:rFonts w:ascii="Arial Narrow" w:hAnsi="Arial Narrow"/>
        </w:rPr>
      </w:pPr>
    </w:p>
    <w:p w14:paraId="06E8608C" w14:textId="30158671" w:rsidR="00C174BE" w:rsidRDefault="00B5494B" w:rsidP="00D621E8">
      <w:pPr>
        <w:widowControl w:val="0"/>
        <w:rPr>
          <w:rFonts w:ascii="Arial Narrow" w:hAnsi="Arial Narrow"/>
          <w:color w:val="333333"/>
        </w:rPr>
      </w:pPr>
      <w:r>
        <w:rPr>
          <w:rFonts w:ascii="Arial Narrow" w:hAnsi="Arial Narrow"/>
          <w:color w:val="333333"/>
        </w:rPr>
        <w:t>[</w:t>
      </w:r>
      <w:r w:rsidRPr="00B5494B">
        <w:rPr>
          <w:rFonts w:ascii="Arial Narrow" w:hAnsi="Arial Narrow"/>
          <w:color w:val="333333"/>
          <w:highlight w:val="lightGray"/>
        </w:rPr>
        <w:t>.14-18</w:t>
      </w:r>
      <w:r>
        <w:rPr>
          <w:rFonts w:ascii="Arial Narrow" w:hAnsi="Arial Narrow"/>
          <w:color w:val="333333"/>
        </w:rPr>
        <w:t>]</w:t>
      </w:r>
      <w:r w:rsidR="00B655B8">
        <w:rPr>
          <w:rFonts w:ascii="Arial Narrow" w:hAnsi="Arial Narrow"/>
          <w:color w:val="333333"/>
        </w:rPr>
        <w:t xml:space="preserve"> King Darius did not like what he heard. He thought so highly of Daniel that the text tells us he tried all day to rescue him, realizing he had been </w:t>
      </w:r>
      <w:r w:rsidR="00AA7745">
        <w:rPr>
          <w:rFonts w:ascii="Arial Narrow" w:hAnsi="Arial Narrow"/>
          <w:color w:val="333333"/>
        </w:rPr>
        <w:t>manipulated</w:t>
      </w:r>
      <w:r w:rsidR="00B655B8">
        <w:rPr>
          <w:rFonts w:ascii="Arial Narrow" w:hAnsi="Arial Narrow"/>
          <w:color w:val="333333"/>
        </w:rPr>
        <w:t xml:space="preserve"> by the others</w:t>
      </w:r>
      <w:r w:rsidR="00AA7745">
        <w:rPr>
          <w:rFonts w:ascii="Arial Narrow" w:hAnsi="Arial Narrow"/>
          <w:color w:val="333333"/>
        </w:rPr>
        <w:t xml:space="preserve"> but being powerless to do anything about it</w:t>
      </w:r>
      <w:r w:rsidR="00B655B8">
        <w:rPr>
          <w:rFonts w:ascii="Arial Narrow" w:hAnsi="Arial Narrow"/>
          <w:color w:val="333333"/>
        </w:rPr>
        <w:t xml:space="preserve">. </w:t>
      </w:r>
      <w:r w:rsidR="00426C06">
        <w:rPr>
          <w:rFonts w:ascii="Arial Narrow" w:hAnsi="Arial Narrow"/>
          <w:color w:val="333333"/>
        </w:rPr>
        <w:t>At the end of the day the men in agreement came to the king to ensure he enforced the injunction</w:t>
      </w:r>
      <w:r w:rsidR="00231EE5">
        <w:rPr>
          <w:rFonts w:ascii="Arial Narrow" w:hAnsi="Arial Narrow"/>
          <w:color w:val="333333"/>
        </w:rPr>
        <w:t>, s</w:t>
      </w:r>
      <w:r w:rsidR="00426C06">
        <w:rPr>
          <w:rFonts w:ascii="Arial Narrow" w:hAnsi="Arial Narrow"/>
          <w:color w:val="333333"/>
        </w:rPr>
        <w:t xml:space="preserve">o the king commanded Daniel be thrown in the lion’s den. </w:t>
      </w:r>
      <w:r w:rsidR="00231EE5">
        <w:rPr>
          <w:rFonts w:ascii="Arial Narrow" w:hAnsi="Arial Narrow"/>
          <w:color w:val="333333"/>
        </w:rPr>
        <w:t xml:space="preserve">The king offers words of comfort to Daniel, a prayer you might say, that his God would deliver him. Then, a stone was laid over the mouth of the den and sealed with </w:t>
      </w:r>
      <w:r w:rsidR="00575EF7">
        <w:rPr>
          <w:rFonts w:ascii="Arial Narrow" w:hAnsi="Arial Narrow"/>
          <w:color w:val="333333"/>
        </w:rPr>
        <w:t>the king’s</w:t>
      </w:r>
      <w:r w:rsidR="00231EE5">
        <w:rPr>
          <w:rFonts w:ascii="Arial Narrow" w:hAnsi="Arial Narrow"/>
          <w:color w:val="333333"/>
        </w:rPr>
        <w:t xml:space="preserve"> signet ring. </w:t>
      </w:r>
      <w:r w:rsidR="00575EF7">
        <w:rPr>
          <w:rFonts w:ascii="Arial Narrow" w:hAnsi="Arial Narrow"/>
          <w:color w:val="333333"/>
        </w:rPr>
        <w:t>The king returned to his palace and spent the night fasting, and he got no sleep that night.</w:t>
      </w:r>
      <w:r w:rsidR="005C425F">
        <w:rPr>
          <w:rFonts w:ascii="Arial Narrow" w:hAnsi="Arial Narrow"/>
          <w:color w:val="333333"/>
        </w:rPr>
        <w:t xml:space="preserve"> </w:t>
      </w:r>
      <w:r w:rsidR="00340D3B">
        <w:rPr>
          <w:rFonts w:ascii="Arial Narrow" w:hAnsi="Arial Narrow"/>
          <w:color w:val="333333"/>
        </w:rPr>
        <w:t xml:space="preserve">These verses </w:t>
      </w:r>
      <w:r w:rsidR="002E5F6A">
        <w:rPr>
          <w:rFonts w:ascii="Arial Narrow" w:hAnsi="Arial Narrow"/>
          <w:color w:val="333333"/>
        </w:rPr>
        <w:t xml:space="preserve">record </w:t>
      </w:r>
      <w:r w:rsidR="00340D3B">
        <w:rPr>
          <w:rFonts w:ascii="Arial Narrow" w:hAnsi="Arial Narrow"/>
          <w:color w:val="333333"/>
        </w:rPr>
        <w:t>a powerful testimony to how Daniel had impacted King Darius</w:t>
      </w:r>
      <w:r w:rsidR="008E1F53">
        <w:rPr>
          <w:rFonts w:ascii="Arial Narrow" w:hAnsi="Arial Narrow"/>
          <w:color w:val="333333"/>
        </w:rPr>
        <w:t>, b</w:t>
      </w:r>
      <w:r w:rsidR="005C425F">
        <w:rPr>
          <w:rFonts w:ascii="Arial Narrow" w:hAnsi="Arial Narrow"/>
          <w:color w:val="333333"/>
        </w:rPr>
        <w:t>ut not even the king could help Daniel.</w:t>
      </w:r>
      <w:r w:rsidR="00FC0F0B">
        <w:rPr>
          <w:rFonts w:ascii="Arial Narrow" w:hAnsi="Arial Narrow"/>
          <w:color w:val="333333"/>
        </w:rPr>
        <w:t xml:space="preserve"> Amid the sobs and a sleepless night of the king, the story leaves the reader wondering,</w:t>
      </w:r>
      <w:r w:rsidR="005C425F">
        <w:rPr>
          <w:rFonts w:ascii="Arial Narrow" w:hAnsi="Arial Narrow"/>
          <w:color w:val="333333"/>
        </w:rPr>
        <w:t xml:space="preserve"> </w:t>
      </w:r>
      <w:r w:rsidR="00FC0F0B">
        <w:rPr>
          <w:rFonts w:ascii="Arial Narrow" w:hAnsi="Arial Narrow"/>
          <w:color w:val="FF0000"/>
        </w:rPr>
        <w:t>“w</w:t>
      </w:r>
      <w:r w:rsidR="00FC0F0B" w:rsidRPr="00FC0F0B">
        <w:rPr>
          <w:rFonts w:ascii="Arial Narrow" w:hAnsi="Arial Narrow"/>
          <w:color w:val="FF0000"/>
        </w:rPr>
        <w:t xml:space="preserve">ould Daniel’s God be powerful enough to help him in the </w:t>
      </w:r>
      <w:r w:rsidR="00FC0F0B">
        <w:rPr>
          <w:rFonts w:ascii="Arial Narrow" w:hAnsi="Arial Narrow"/>
          <w:color w:val="FF0000"/>
        </w:rPr>
        <w:t xml:space="preserve">king’s </w:t>
      </w:r>
      <w:r w:rsidR="00FC0F0B" w:rsidRPr="00FC0F0B">
        <w:rPr>
          <w:rFonts w:ascii="Arial Narrow" w:hAnsi="Arial Narrow"/>
          <w:color w:val="FF0000"/>
        </w:rPr>
        <w:t>den of lions?</w:t>
      </w:r>
      <w:r w:rsidR="00FC0F0B">
        <w:rPr>
          <w:rFonts w:ascii="Arial Narrow" w:hAnsi="Arial Narrow"/>
          <w:color w:val="FF0000"/>
        </w:rPr>
        <w:t>”</w:t>
      </w:r>
      <w:r w:rsidR="00FC0F0B">
        <w:rPr>
          <w:rFonts w:ascii="Arial Narrow" w:hAnsi="Arial Narrow"/>
          <w:color w:val="333333"/>
        </w:rPr>
        <w:t xml:space="preserve"> </w:t>
      </w:r>
    </w:p>
    <w:p w14:paraId="11B6C855" w14:textId="77777777" w:rsidR="00C174BE" w:rsidRDefault="00C174BE" w:rsidP="00D621E8">
      <w:pPr>
        <w:widowControl w:val="0"/>
        <w:rPr>
          <w:rFonts w:ascii="Arial Narrow" w:hAnsi="Arial Narrow"/>
          <w:color w:val="333333"/>
        </w:rPr>
      </w:pPr>
    </w:p>
    <w:p w14:paraId="06B1D1D1" w14:textId="4FA69285" w:rsidR="00C174BE" w:rsidRPr="00C174BE" w:rsidRDefault="0039256A" w:rsidP="00C174BE">
      <w:pPr>
        <w:widowControl w:val="0"/>
        <w:rPr>
          <w:rFonts w:ascii="Arial Narrow" w:hAnsi="Arial Narrow"/>
          <w:color w:val="333333"/>
        </w:rPr>
      </w:pPr>
      <w:r>
        <w:rPr>
          <w:rFonts w:ascii="Arial Narrow" w:hAnsi="Arial Narrow"/>
          <w:color w:val="333333"/>
          <w:highlight w:val="lightGray"/>
        </w:rPr>
        <w:lastRenderedPageBreak/>
        <w:t xml:space="preserve">READ </w:t>
      </w:r>
      <w:r w:rsidR="00C174BE" w:rsidRPr="002D3E90">
        <w:rPr>
          <w:rFonts w:ascii="Arial Narrow" w:hAnsi="Arial Narrow"/>
          <w:color w:val="333333"/>
          <w:highlight w:val="lightGray"/>
        </w:rPr>
        <w:t xml:space="preserve">Daniel </w:t>
      </w:r>
      <w:r w:rsidR="00C174BE">
        <w:rPr>
          <w:rFonts w:ascii="Arial Narrow" w:hAnsi="Arial Narrow"/>
          <w:color w:val="333333"/>
          <w:highlight w:val="lightGray"/>
        </w:rPr>
        <w:t>6</w:t>
      </w:r>
      <w:r w:rsidR="00C174BE" w:rsidRPr="002D3E90">
        <w:rPr>
          <w:rFonts w:ascii="Arial Narrow" w:hAnsi="Arial Narrow"/>
          <w:color w:val="333333"/>
          <w:highlight w:val="lightGray"/>
        </w:rPr>
        <w:t>:1</w:t>
      </w:r>
      <w:r w:rsidR="00D55AC5">
        <w:rPr>
          <w:rFonts w:ascii="Arial Narrow" w:hAnsi="Arial Narrow"/>
          <w:color w:val="333333"/>
          <w:highlight w:val="lightGray"/>
        </w:rPr>
        <w:t>9</w:t>
      </w:r>
      <w:r w:rsidR="00C174BE">
        <w:rPr>
          <w:rFonts w:ascii="Arial Narrow" w:hAnsi="Arial Narrow"/>
          <w:color w:val="333333"/>
          <w:highlight w:val="lightGray"/>
        </w:rPr>
        <w:t>-28</w:t>
      </w:r>
    </w:p>
    <w:p w14:paraId="6ECAE463" w14:textId="77777777" w:rsidR="00C174BE" w:rsidRPr="00EE3A76" w:rsidRDefault="00C174BE" w:rsidP="00176A82">
      <w:pPr>
        <w:ind w:left="360" w:right="360" w:firstLine="240"/>
        <w:jc w:val="both"/>
        <w:rPr>
          <w:rFonts w:ascii="Arial Narrow" w:hAnsi="Arial Narrow"/>
          <w:i/>
          <w:iCs/>
        </w:rPr>
      </w:pPr>
      <w:r w:rsidRPr="00EE3A76">
        <w:rPr>
          <w:rFonts w:ascii="Arial Narrow" w:hAnsi="Arial Narrow"/>
          <w:i/>
          <w:iCs/>
          <w:vertAlign w:val="superscript"/>
        </w:rPr>
        <w:t>19</w:t>
      </w:r>
      <w:r w:rsidRPr="00EE3A76">
        <w:rPr>
          <w:rFonts w:ascii="Arial Narrow" w:hAnsi="Arial Narrow"/>
          <w:i/>
          <w:iCs/>
        </w:rPr>
        <w:t xml:space="preserve">Then, at break of day, the king arose and went in haste to the den of lions. </w:t>
      </w:r>
      <w:r w:rsidRPr="00EE3A76">
        <w:rPr>
          <w:rFonts w:ascii="Arial Narrow" w:hAnsi="Arial Narrow"/>
          <w:i/>
          <w:iCs/>
          <w:vertAlign w:val="superscript"/>
        </w:rPr>
        <w:t>20</w:t>
      </w:r>
      <w:r w:rsidRPr="00EE3A76">
        <w:rPr>
          <w:rFonts w:ascii="Arial Narrow" w:hAnsi="Arial Narrow"/>
          <w:i/>
          <w:iCs/>
        </w:rPr>
        <w:t xml:space="preserve">As he came near to the den where Daniel was, he cried out in a tone </w:t>
      </w:r>
      <w:r w:rsidRPr="00EE3A76">
        <w:rPr>
          <w:rFonts w:ascii="Arial Narrow" w:hAnsi="Arial Narrow"/>
          <w:i/>
          <w:iCs/>
          <w:color w:val="000000"/>
        </w:rPr>
        <w:t>of</w:t>
      </w:r>
      <w:r w:rsidRPr="00EE3A76">
        <w:rPr>
          <w:rFonts w:ascii="Arial Narrow" w:hAnsi="Arial Narrow"/>
          <w:i/>
          <w:iCs/>
        </w:rPr>
        <w:t xml:space="preserve"> </w:t>
      </w:r>
      <w:r w:rsidRPr="00EE3A76">
        <w:rPr>
          <w:rFonts w:ascii="Arial Narrow" w:hAnsi="Arial Narrow"/>
          <w:i/>
          <w:iCs/>
          <w:color w:val="000000"/>
        </w:rPr>
        <w:t>anguish</w:t>
      </w:r>
      <w:r w:rsidRPr="00EE3A76">
        <w:rPr>
          <w:rFonts w:ascii="Arial Narrow" w:hAnsi="Arial Narrow"/>
          <w:i/>
          <w:iCs/>
        </w:rPr>
        <w:t xml:space="preserve">. The king declared to Daniel, “O Daniel, servant of the living God, has your God, whom you serve continually, been able to deliver you from the lions?” </w:t>
      </w:r>
      <w:r w:rsidRPr="00EE3A76">
        <w:rPr>
          <w:rFonts w:ascii="Arial Narrow" w:hAnsi="Arial Narrow"/>
          <w:i/>
          <w:iCs/>
          <w:vertAlign w:val="superscript"/>
        </w:rPr>
        <w:t>21</w:t>
      </w:r>
      <w:r w:rsidRPr="00EE3A76">
        <w:rPr>
          <w:rFonts w:ascii="Arial Narrow" w:hAnsi="Arial Narrow"/>
          <w:i/>
          <w:iCs/>
        </w:rPr>
        <w:t xml:space="preserve">Then Daniel said to the king, “O king, live forever! </w:t>
      </w:r>
      <w:r w:rsidRPr="00EE3A76">
        <w:rPr>
          <w:rFonts w:ascii="Arial Narrow" w:hAnsi="Arial Narrow"/>
          <w:i/>
          <w:iCs/>
          <w:vertAlign w:val="superscript"/>
        </w:rPr>
        <w:t>22</w:t>
      </w:r>
      <w:r w:rsidRPr="00EE3A76">
        <w:rPr>
          <w:rFonts w:ascii="Arial Narrow" w:hAnsi="Arial Narrow"/>
          <w:i/>
          <w:iCs/>
        </w:rPr>
        <w:t xml:space="preserve">My God sent his angel and shut the lions’ mouths, and they have not harmed me, because I was found blameless before him; and </w:t>
      </w:r>
      <w:proofErr w:type="gramStart"/>
      <w:r w:rsidRPr="00EE3A76">
        <w:rPr>
          <w:rFonts w:ascii="Arial Narrow" w:hAnsi="Arial Narrow"/>
          <w:i/>
          <w:iCs/>
        </w:rPr>
        <w:t>also</w:t>
      </w:r>
      <w:proofErr w:type="gramEnd"/>
      <w:r w:rsidRPr="00EE3A76">
        <w:rPr>
          <w:rFonts w:ascii="Arial Narrow" w:hAnsi="Arial Narrow"/>
          <w:i/>
          <w:iCs/>
        </w:rPr>
        <w:t xml:space="preserve"> before you, O king, I have done no harm.” </w:t>
      </w:r>
      <w:r w:rsidRPr="00EE3A76">
        <w:rPr>
          <w:rFonts w:ascii="Arial Narrow" w:hAnsi="Arial Narrow"/>
          <w:i/>
          <w:iCs/>
          <w:vertAlign w:val="superscript"/>
        </w:rPr>
        <w:t>23</w:t>
      </w:r>
      <w:r w:rsidRPr="00EE3A76">
        <w:rPr>
          <w:rFonts w:ascii="Arial Narrow" w:hAnsi="Arial Narrow"/>
          <w:i/>
          <w:iCs/>
        </w:rPr>
        <w:t xml:space="preserve">Then the king was exceedingly glad, and commanded that Daniel be taken up out of the den. </w:t>
      </w:r>
      <w:proofErr w:type="gramStart"/>
      <w:r w:rsidRPr="00EE3A76">
        <w:rPr>
          <w:rFonts w:ascii="Arial Narrow" w:hAnsi="Arial Narrow"/>
          <w:i/>
          <w:iCs/>
        </w:rPr>
        <w:t>So</w:t>
      </w:r>
      <w:proofErr w:type="gramEnd"/>
      <w:r w:rsidRPr="00EE3A76">
        <w:rPr>
          <w:rFonts w:ascii="Arial Narrow" w:hAnsi="Arial Narrow"/>
          <w:i/>
          <w:iCs/>
        </w:rPr>
        <w:t xml:space="preserve"> Daniel was taken up out of the den, and no kind of harm was found on him, because he had trusted in his God. </w:t>
      </w:r>
      <w:r w:rsidRPr="00EE3A76">
        <w:rPr>
          <w:rFonts w:ascii="Arial Narrow" w:hAnsi="Arial Narrow"/>
          <w:i/>
          <w:iCs/>
          <w:vertAlign w:val="superscript"/>
        </w:rPr>
        <w:t>24</w:t>
      </w:r>
      <w:r w:rsidRPr="00EE3A76">
        <w:rPr>
          <w:rFonts w:ascii="Arial Narrow" w:hAnsi="Arial Narrow"/>
          <w:i/>
          <w:iCs/>
        </w:rPr>
        <w:t xml:space="preserve">And the king commanded, and those men who had maliciously accused Daniel were brought and cast into the den of lions—they, their children, and their wives. And before they reached the bottom of the den, the lions overpowered them and broke all their bones in pieces. </w:t>
      </w:r>
    </w:p>
    <w:p w14:paraId="78A8A345" w14:textId="77777777" w:rsidR="00C174BE" w:rsidRDefault="00C174BE" w:rsidP="00176A82">
      <w:pPr>
        <w:ind w:left="360" w:right="360" w:firstLine="240"/>
        <w:jc w:val="both"/>
        <w:rPr>
          <w:rFonts w:ascii="Arial Narrow" w:hAnsi="Arial Narrow"/>
          <w:i/>
          <w:iCs/>
        </w:rPr>
      </w:pPr>
      <w:r w:rsidRPr="00EE3A76">
        <w:rPr>
          <w:rFonts w:ascii="Arial Narrow" w:hAnsi="Arial Narrow"/>
          <w:i/>
          <w:iCs/>
          <w:vertAlign w:val="superscript"/>
        </w:rPr>
        <w:t>25</w:t>
      </w:r>
      <w:r w:rsidRPr="00EE3A76">
        <w:rPr>
          <w:rFonts w:ascii="Arial Narrow" w:hAnsi="Arial Narrow"/>
          <w:i/>
          <w:iCs/>
        </w:rPr>
        <w:t xml:space="preserve">Then King Darius wrote to all the peoples, nations, and languages that dwell in all the earth: “Peace be multiplied to you. </w:t>
      </w:r>
      <w:r w:rsidRPr="00EE3A76">
        <w:rPr>
          <w:rFonts w:ascii="Arial Narrow" w:hAnsi="Arial Narrow"/>
          <w:i/>
          <w:iCs/>
          <w:vertAlign w:val="superscript"/>
        </w:rPr>
        <w:t>26</w:t>
      </w:r>
      <w:r w:rsidRPr="00EE3A76">
        <w:rPr>
          <w:rFonts w:ascii="Arial Narrow" w:hAnsi="Arial Narrow"/>
          <w:i/>
          <w:iCs/>
        </w:rPr>
        <w:t>I make a decree, that in all my royal dominion people are to tremble and fear before the God of Daniel,</w:t>
      </w:r>
    </w:p>
    <w:p w14:paraId="788C9143" w14:textId="77777777" w:rsidR="00C174BE" w:rsidRDefault="00C174BE" w:rsidP="00176A82">
      <w:pPr>
        <w:ind w:left="360" w:right="360" w:firstLine="240"/>
        <w:jc w:val="both"/>
        <w:rPr>
          <w:rFonts w:ascii="Arial Narrow" w:hAnsi="Arial Narrow"/>
          <w:i/>
          <w:iCs/>
        </w:rPr>
      </w:pPr>
      <w:r w:rsidRPr="00EE3A76">
        <w:rPr>
          <w:rFonts w:ascii="Arial Narrow" w:hAnsi="Arial Narrow"/>
          <w:i/>
          <w:iCs/>
        </w:rPr>
        <w:t>for he is the living God,</w:t>
      </w:r>
      <w:r>
        <w:rPr>
          <w:rFonts w:ascii="Arial Narrow" w:hAnsi="Arial Narrow"/>
          <w:i/>
          <w:iCs/>
        </w:rPr>
        <w:t xml:space="preserve"> </w:t>
      </w:r>
      <w:r w:rsidRPr="00EE3A76">
        <w:rPr>
          <w:rFonts w:ascii="Arial Narrow" w:hAnsi="Arial Narrow"/>
          <w:i/>
          <w:iCs/>
        </w:rPr>
        <w:t>enduring forever;</w:t>
      </w:r>
      <w:r>
        <w:rPr>
          <w:rFonts w:ascii="Arial Narrow" w:hAnsi="Arial Narrow"/>
          <w:i/>
          <w:iCs/>
        </w:rPr>
        <w:t xml:space="preserve"> </w:t>
      </w:r>
      <w:r w:rsidRPr="00EE3A76">
        <w:rPr>
          <w:rFonts w:ascii="Arial Narrow" w:hAnsi="Arial Narrow"/>
          <w:i/>
          <w:iCs/>
        </w:rPr>
        <w:t>his kingdom shall never be destroyed,</w:t>
      </w:r>
      <w:r>
        <w:rPr>
          <w:rFonts w:ascii="Arial Narrow" w:hAnsi="Arial Narrow"/>
          <w:i/>
          <w:iCs/>
        </w:rPr>
        <w:t xml:space="preserve"> </w:t>
      </w:r>
      <w:r w:rsidRPr="00EE3A76">
        <w:rPr>
          <w:rFonts w:ascii="Arial Narrow" w:hAnsi="Arial Narrow"/>
          <w:i/>
          <w:iCs/>
        </w:rPr>
        <w:t>and his dominion shall be to the end.</w:t>
      </w:r>
      <w:r>
        <w:rPr>
          <w:rFonts w:ascii="Arial Narrow" w:hAnsi="Arial Narrow"/>
          <w:i/>
          <w:iCs/>
        </w:rPr>
        <w:t xml:space="preserve"> </w:t>
      </w:r>
      <w:r w:rsidRPr="00EE3A76">
        <w:rPr>
          <w:rFonts w:ascii="Arial Narrow" w:hAnsi="Arial Narrow"/>
          <w:i/>
          <w:iCs/>
          <w:vertAlign w:val="superscript"/>
        </w:rPr>
        <w:t>2</w:t>
      </w:r>
      <w:r>
        <w:rPr>
          <w:rFonts w:ascii="Arial Narrow" w:hAnsi="Arial Narrow"/>
          <w:i/>
          <w:iCs/>
          <w:vertAlign w:val="superscript"/>
        </w:rPr>
        <w:t>7</w:t>
      </w:r>
      <w:r w:rsidRPr="00EE3A76">
        <w:rPr>
          <w:rFonts w:ascii="Arial Narrow" w:hAnsi="Arial Narrow"/>
          <w:i/>
          <w:iCs/>
        </w:rPr>
        <w:t>He delivers and rescues;</w:t>
      </w:r>
      <w:r>
        <w:rPr>
          <w:rFonts w:ascii="Arial Narrow" w:hAnsi="Arial Narrow"/>
          <w:i/>
          <w:iCs/>
        </w:rPr>
        <w:t xml:space="preserve"> </w:t>
      </w:r>
      <w:r w:rsidRPr="00EE3A76">
        <w:rPr>
          <w:rFonts w:ascii="Arial Narrow" w:hAnsi="Arial Narrow"/>
          <w:i/>
          <w:iCs/>
        </w:rPr>
        <w:t>he works signs and wonders</w:t>
      </w:r>
      <w:r>
        <w:rPr>
          <w:rFonts w:ascii="Arial Narrow" w:hAnsi="Arial Narrow"/>
          <w:i/>
          <w:iCs/>
        </w:rPr>
        <w:t xml:space="preserve"> </w:t>
      </w:r>
      <w:r w:rsidRPr="00EE3A76">
        <w:rPr>
          <w:rFonts w:ascii="Arial Narrow" w:hAnsi="Arial Narrow"/>
          <w:i/>
          <w:iCs/>
        </w:rPr>
        <w:t>in heaven and on earth,</w:t>
      </w:r>
      <w:r>
        <w:rPr>
          <w:rFonts w:ascii="Arial Narrow" w:hAnsi="Arial Narrow"/>
          <w:i/>
          <w:iCs/>
        </w:rPr>
        <w:t xml:space="preserve"> </w:t>
      </w:r>
      <w:r w:rsidRPr="00EE3A76">
        <w:rPr>
          <w:rFonts w:ascii="Arial Narrow" w:hAnsi="Arial Narrow"/>
          <w:i/>
          <w:iCs/>
        </w:rPr>
        <w:t>he who has saved Daniel</w:t>
      </w:r>
      <w:r>
        <w:rPr>
          <w:rFonts w:ascii="Arial Narrow" w:hAnsi="Arial Narrow"/>
          <w:i/>
          <w:iCs/>
        </w:rPr>
        <w:t xml:space="preserve"> </w:t>
      </w:r>
      <w:r w:rsidRPr="00EE3A76">
        <w:rPr>
          <w:rFonts w:ascii="Arial Narrow" w:hAnsi="Arial Narrow"/>
          <w:i/>
          <w:iCs/>
        </w:rPr>
        <w:t>from the power of the lions.”</w:t>
      </w:r>
    </w:p>
    <w:p w14:paraId="4B377756" w14:textId="23D773A5" w:rsidR="00C174BE" w:rsidRPr="00C174BE" w:rsidRDefault="00C174BE" w:rsidP="00176A82">
      <w:pPr>
        <w:ind w:left="360" w:right="360" w:firstLine="240"/>
        <w:jc w:val="both"/>
        <w:rPr>
          <w:rFonts w:ascii="Arial Narrow" w:hAnsi="Arial Narrow"/>
        </w:rPr>
      </w:pPr>
      <w:r w:rsidRPr="00EE3A76">
        <w:rPr>
          <w:rFonts w:ascii="Arial Narrow" w:hAnsi="Arial Narrow"/>
          <w:i/>
          <w:iCs/>
          <w:vertAlign w:val="superscript"/>
        </w:rPr>
        <w:t>28</w:t>
      </w:r>
      <w:r w:rsidRPr="00EE3A76">
        <w:rPr>
          <w:rFonts w:ascii="Arial Narrow" w:hAnsi="Arial Narrow"/>
          <w:i/>
          <w:iCs/>
        </w:rPr>
        <w:t>So this Daniel prospered during the reign of Darius and the reign of Cyrus the Persian.</w:t>
      </w:r>
      <w:r>
        <w:rPr>
          <w:rFonts w:ascii="Arial Narrow" w:hAnsi="Arial Narrow"/>
        </w:rPr>
        <w:t xml:space="preserve"> </w:t>
      </w:r>
      <w:r w:rsidRPr="00C174BE">
        <w:rPr>
          <w:rFonts w:ascii="Arial Narrow" w:hAnsi="Arial Narrow"/>
          <w:b/>
          <w:bCs/>
        </w:rPr>
        <w:t>Daniel 6:19-28</w:t>
      </w:r>
    </w:p>
    <w:p w14:paraId="0EB41CC1" w14:textId="77777777" w:rsidR="00C174BE" w:rsidRDefault="00C174BE" w:rsidP="00D621E8">
      <w:pPr>
        <w:widowControl w:val="0"/>
        <w:rPr>
          <w:rFonts w:ascii="Arial Narrow" w:hAnsi="Arial Narrow"/>
          <w:color w:val="333333"/>
        </w:rPr>
      </w:pPr>
    </w:p>
    <w:p w14:paraId="3AC50261" w14:textId="0EECB9CC" w:rsidR="00E461D6" w:rsidRDefault="00ED3B69" w:rsidP="00D621E8">
      <w:pPr>
        <w:widowControl w:val="0"/>
        <w:rPr>
          <w:rFonts w:ascii="Arial Narrow" w:hAnsi="Arial Narrow"/>
          <w:color w:val="333333"/>
        </w:rPr>
      </w:pPr>
      <w:r>
        <w:rPr>
          <w:rFonts w:ascii="Arial Narrow" w:hAnsi="Arial Narrow"/>
          <w:color w:val="333333"/>
        </w:rPr>
        <w:t>[</w:t>
      </w:r>
      <w:r w:rsidRPr="00ED3B69">
        <w:rPr>
          <w:rFonts w:ascii="Arial Narrow" w:hAnsi="Arial Narrow"/>
          <w:color w:val="333333"/>
          <w:highlight w:val="lightGray"/>
        </w:rPr>
        <w:t>.19-28</w:t>
      </w:r>
      <w:r>
        <w:rPr>
          <w:rFonts w:ascii="Arial Narrow" w:hAnsi="Arial Narrow"/>
          <w:color w:val="333333"/>
        </w:rPr>
        <w:t xml:space="preserve">] When day broke, no one was more relieved than King Darius. </w:t>
      </w:r>
      <w:r w:rsidR="00DC63E4">
        <w:rPr>
          <w:rFonts w:ascii="Arial Narrow" w:hAnsi="Arial Narrow"/>
          <w:color w:val="333333"/>
        </w:rPr>
        <w:t>He ran to the den to check on Daniel, and as he drew near</w:t>
      </w:r>
      <w:r w:rsidR="00E06D9D">
        <w:rPr>
          <w:rFonts w:ascii="Arial Narrow" w:hAnsi="Arial Narrow"/>
          <w:color w:val="333333"/>
        </w:rPr>
        <w:t>,</w:t>
      </w:r>
      <w:r w:rsidR="00DC63E4">
        <w:rPr>
          <w:rFonts w:ascii="Arial Narrow" w:hAnsi="Arial Narrow"/>
          <w:color w:val="333333"/>
        </w:rPr>
        <w:t xml:space="preserve"> he cried out in anguish in hope that Daniel </w:t>
      </w:r>
      <w:r w:rsidR="00A86969">
        <w:rPr>
          <w:rFonts w:ascii="Arial Narrow" w:hAnsi="Arial Narrow"/>
          <w:color w:val="333333"/>
        </w:rPr>
        <w:t xml:space="preserve">had survived. What he found was that Daniel was far more than only alive, he had thrived. </w:t>
      </w:r>
      <w:r w:rsidR="00BF3E47">
        <w:rPr>
          <w:rFonts w:ascii="Arial Narrow" w:hAnsi="Arial Narrow"/>
          <w:color w:val="333333"/>
        </w:rPr>
        <w:t>God sent an angel to shut the mouth of the lions because he was found blameless</w:t>
      </w:r>
      <w:r w:rsidR="00897147">
        <w:rPr>
          <w:rFonts w:ascii="Arial Narrow" w:hAnsi="Arial Narrow"/>
          <w:color w:val="333333"/>
        </w:rPr>
        <w:t>, both before God and King Darius</w:t>
      </w:r>
      <w:r w:rsidR="00F07851">
        <w:rPr>
          <w:rFonts w:ascii="Arial Narrow" w:hAnsi="Arial Narrow"/>
          <w:color w:val="333333"/>
        </w:rPr>
        <w:t>, and no harm was on him because he trusted in God</w:t>
      </w:r>
      <w:r w:rsidR="00897147">
        <w:rPr>
          <w:rFonts w:ascii="Arial Narrow" w:hAnsi="Arial Narrow"/>
          <w:color w:val="333333"/>
        </w:rPr>
        <w:t xml:space="preserve">. </w:t>
      </w:r>
      <w:r w:rsidR="00F07851">
        <w:rPr>
          <w:rFonts w:ascii="Arial Narrow" w:hAnsi="Arial Narrow"/>
          <w:color w:val="333333"/>
        </w:rPr>
        <w:t xml:space="preserve">King Darius brought Daniel out of the den, then he threw those who maliciously accused Daniel in, with their whole families. They didn’t fare so well. They didn’t even make it to the bottom of the den before every bone in their bodies were broken. Evidently, those lions were hungry after not having eaten all night! </w:t>
      </w:r>
      <w:r w:rsidR="00E461D6">
        <w:rPr>
          <w:rFonts w:ascii="Arial Narrow" w:hAnsi="Arial Narrow"/>
          <w:color w:val="333333"/>
        </w:rPr>
        <w:t xml:space="preserve">King Darius made a decree for all the peoples, nations, and languages that dwell on the earth, that Daniel’s God is the true and living God worthy of all praise. </w:t>
      </w:r>
      <w:r w:rsidR="00DA11EF" w:rsidRPr="00DA11EF">
        <w:rPr>
          <w:rFonts w:ascii="Arial Narrow" w:hAnsi="Arial Narrow"/>
          <w:color w:val="0045FF"/>
        </w:rPr>
        <w:t>God delivered His faithful servant to be exalted in service among all people.</w:t>
      </w:r>
      <w:r w:rsidR="00DA11EF">
        <w:rPr>
          <w:rFonts w:ascii="Arial Narrow" w:hAnsi="Arial Narrow"/>
          <w:color w:val="333333"/>
        </w:rPr>
        <w:t xml:space="preserve"> </w:t>
      </w:r>
    </w:p>
    <w:p w14:paraId="7E0682C2" w14:textId="286FB4D1" w:rsidR="00D4014A" w:rsidRDefault="00D4014A" w:rsidP="00D621E8">
      <w:pPr>
        <w:widowControl w:val="0"/>
        <w:rPr>
          <w:rFonts w:ascii="Arial Narrow" w:hAnsi="Arial Narrow"/>
          <w:color w:val="333333"/>
        </w:rPr>
      </w:pPr>
    </w:p>
    <w:p w14:paraId="454D579A" w14:textId="7C40F264" w:rsidR="006B568C" w:rsidRDefault="00F8154D" w:rsidP="00F853C4">
      <w:pPr>
        <w:widowControl w:val="0"/>
        <w:jc w:val="center"/>
        <w:rPr>
          <w:rFonts w:ascii="Arial Narrow" w:hAnsi="Arial Narrow"/>
          <w:color w:val="333333"/>
        </w:rPr>
      </w:pPr>
      <w:r w:rsidRPr="005E540B">
        <w:rPr>
          <w:rFonts w:ascii="Arial Narrow" w:hAnsi="Arial Narrow"/>
          <w:color w:val="0045FF"/>
          <w:highlight w:val="yellow"/>
        </w:rPr>
        <w:t>God is sovereign and able to save all who trust in Him and to deliver those who live as a faithful witness for His glory.</w:t>
      </w:r>
    </w:p>
    <w:p w14:paraId="39C76845" w14:textId="77777777" w:rsidR="006B568C" w:rsidRDefault="006B568C" w:rsidP="00D621E8">
      <w:pPr>
        <w:widowControl w:val="0"/>
        <w:rPr>
          <w:rFonts w:ascii="Arial Narrow" w:hAnsi="Arial Narrow"/>
          <w:color w:val="333333"/>
        </w:rPr>
      </w:pPr>
    </w:p>
    <w:p w14:paraId="7F02F186" w14:textId="563DDF64" w:rsidR="00351026" w:rsidRDefault="00351026" w:rsidP="00351026">
      <w:pPr>
        <w:widowControl w:val="0"/>
        <w:rPr>
          <w:rFonts w:ascii="Arial Narrow" w:hAnsi="Arial Narrow"/>
          <w:color w:val="333333"/>
        </w:rPr>
      </w:pPr>
      <w:r>
        <w:rPr>
          <w:rFonts w:ascii="Arial Narrow" w:hAnsi="Arial Narrow"/>
          <w:color w:val="333333"/>
        </w:rPr>
        <w:t xml:space="preserve">Daniel </w:t>
      </w:r>
      <w:r w:rsidR="00AD2838" w:rsidRPr="00592523">
        <w:rPr>
          <w:rFonts w:ascii="Arial Narrow" w:hAnsi="Arial Narrow"/>
          <w:color w:val="333333"/>
          <w:u w:val="single"/>
        </w:rPr>
        <w:t>testifies</w:t>
      </w:r>
      <w:r>
        <w:rPr>
          <w:rFonts w:ascii="Arial Narrow" w:hAnsi="Arial Narrow"/>
          <w:color w:val="333333"/>
        </w:rPr>
        <w:t xml:space="preserve"> that God</w:t>
      </w:r>
      <w:r w:rsidR="00127736">
        <w:rPr>
          <w:rFonts w:ascii="Arial Narrow" w:hAnsi="Arial Narrow"/>
          <w:color w:val="333333"/>
        </w:rPr>
        <w:t xml:space="preserve"> is sovereign to</w:t>
      </w:r>
      <w:r>
        <w:rPr>
          <w:rFonts w:ascii="Arial Narrow" w:hAnsi="Arial Narrow"/>
          <w:color w:val="333333"/>
        </w:rPr>
        <w:t xml:space="preserve"> </w:t>
      </w:r>
      <w:r w:rsidR="00127736">
        <w:rPr>
          <w:rFonts w:ascii="Arial Narrow" w:hAnsi="Arial Narrow"/>
          <w:color w:val="333333"/>
        </w:rPr>
        <w:t xml:space="preserve">save and </w:t>
      </w:r>
      <w:r>
        <w:rPr>
          <w:rFonts w:ascii="Arial Narrow" w:hAnsi="Arial Narrow"/>
          <w:color w:val="333333"/>
        </w:rPr>
        <w:t xml:space="preserve">deliver. </w:t>
      </w:r>
      <w:r w:rsidR="00985674">
        <w:rPr>
          <w:rFonts w:ascii="Arial Narrow" w:hAnsi="Arial Narrow"/>
          <w:color w:val="333333"/>
        </w:rPr>
        <w:t xml:space="preserve">Consider how the text </w:t>
      </w:r>
      <w:r w:rsidR="00BE1D72">
        <w:rPr>
          <w:rFonts w:ascii="Arial Narrow" w:hAnsi="Arial Narrow"/>
          <w:color w:val="333333"/>
        </w:rPr>
        <w:t>exalts</w:t>
      </w:r>
      <w:r w:rsidR="00985674">
        <w:rPr>
          <w:rFonts w:ascii="Arial Narrow" w:hAnsi="Arial Narrow"/>
          <w:color w:val="333333"/>
        </w:rPr>
        <w:t xml:space="preserve"> Jesus through the life of Daniel. </w:t>
      </w:r>
    </w:p>
    <w:p w14:paraId="0E31C139" w14:textId="77777777" w:rsidR="0078436C" w:rsidRDefault="0078436C" w:rsidP="00351026">
      <w:pPr>
        <w:widowControl w:val="0"/>
        <w:rPr>
          <w:rFonts w:ascii="Arial Narrow" w:hAnsi="Arial Narrow"/>
          <w:color w:val="333333"/>
        </w:rPr>
      </w:pPr>
    </w:p>
    <w:p w14:paraId="2EF89E23" w14:textId="132F7B16" w:rsidR="00351026" w:rsidRDefault="0078436C" w:rsidP="00351026">
      <w:pPr>
        <w:widowControl w:val="0"/>
        <w:rPr>
          <w:rFonts w:ascii="Arial Narrow" w:hAnsi="Arial Narrow"/>
          <w:color w:val="333333"/>
        </w:rPr>
      </w:pPr>
      <w:r w:rsidRPr="00DB5B2A">
        <w:rPr>
          <w:rFonts w:ascii="Arial Narrow" w:hAnsi="Arial Narrow"/>
          <w:color w:val="333333"/>
          <w:highlight w:val="lightGray"/>
        </w:rPr>
        <w:t>Gospel</w:t>
      </w:r>
      <w:r>
        <w:rPr>
          <w:rFonts w:ascii="Arial Narrow" w:hAnsi="Arial Narrow"/>
          <w:color w:val="333333"/>
        </w:rPr>
        <w:t xml:space="preserve"> </w:t>
      </w:r>
      <w:r w:rsidR="00351026" w:rsidRPr="007B3CAC">
        <w:rPr>
          <w:rFonts w:ascii="Arial Narrow" w:hAnsi="Arial Narrow"/>
          <w:b/>
          <w:bCs/>
          <w:color w:val="333333"/>
        </w:rPr>
        <w:t>Daniel was filled with an excellent spirit and found faithful regarding the law of God</w:t>
      </w:r>
      <w:r w:rsidR="00351026">
        <w:rPr>
          <w:rFonts w:ascii="Arial Narrow" w:hAnsi="Arial Narrow"/>
          <w:color w:val="333333"/>
        </w:rPr>
        <w:t>. He served God faithfully no matter what he was confronted by. And when he was unjustly accused and condemned by</w:t>
      </w:r>
      <w:r w:rsidR="00436118">
        <w:rPr>
          <w:rFonts w:ascii="Arial Narrow" w:hAnsi="Arial Narrow"/>
          <w:color w:val="333333"/>
        </w:rPr>
        <w:t xml:space="preserve"> the schemes of</w:t>
      </w:r>
      <w:r w:rsidR="00351026">
        <w:rPr>
          <w:rFonts w:ascii="Arial Narrow" w:hAnsi="Arial Narrow"/>
          <w:color w:val="333333"/>
        </w:rPr>
        <w:t xml:space="preserve"> evil men, he did not fear but followed</w:t>
      </w:r>
      <w:r w:rsidR="001A1339">
        <w:rPr>
          <w:rFonts w:ascii="Arial Narrow" w:hAnsi="Arial Narrow"/>
          <w:color w:val="333333"/>
        </w:rPr>
        <w:t>,</w:t>
      </w:r>
      <w:r w:rsidR="00351026">
        <w:rPr>
          <w:rFonts w:ascii="Arial Narrow" w:hAnsi="Arial Narrow"/>
          <w:color w:val="333333"/>
        </w:rPr>
        <w:t xml:space="preserve"> even to the den of death where a stone was sealed over his life. </w:t>
      </w:r>
      <w:r w:rsidR="006E0AF6">
        <w:rPr>
          <w:rFonts w:ascii="Arial Narrow" w:hAnsi="Arial Narrow"/>
          <w:color w:val="333333"/>
        </w:rPr>
        <w:t>W</w:t>
      </w:r>
      <w:r w:rsidR="00351026">
        <w:rPr>
          <w:rFonts w:ascii="Arial Narrow" w:hAnsi="Arial Narrow"/>
          <w:color w:val="333333"/>
        </w:rPr>
        <w:t xml:space="preserve">hen the king came calling the next morning, Daniel was well rested and walked out of the den unharmed to be exalted by the King to new glory. </w:t>
      </w:r>
    </w:p>
    <w:p w14:paraId="12D77351" w14:textId="77777777" w:rsidR="00351026" w:rsidRDefault="00351026" w:rsidP="00351026">
      <w:pPr>
        <w:widowControl w:val="0"/>
        <w:rPr>
          <w:rFonts w:ascii="Arial Narrow" w:hAnsi="Arial Narrow"/>
          <w:color w:val="333333"/>
        </w:rPr>
      </w:pPr>
    </w:p>
    <w:p w14:paraId="3CB27126" w14:textId="44F0B186" w:rsidR="00351026" w:rsidRDefault="00351026" w:rsidP="00351026">
      <w:pPr>
        <w:widowControl w:val="0"/>
        <w:rPr>
          <w:rFonts w:ascii="Arial Narrow" w:hAnsi="Arial Narrow"/>
          <w:color w:val="333333"/>
        </w:rPr>
      </w:pPr>
      <w:r w:rsidRPr="0095549D">
        <w:rPr>
          <w:rFonts w:ascii="Arial Narrow" w:hAnsi="Arial Narrow"/>
          <w:b/>
          <w:bCs/>
          <w:color w:val="333333"/>
        </w:rPr>
        <w:t>Jesus came from God full of grace and truth</w:t>
      </w:r>
      <w:r>
        <w:rPr>
          <w:rFonts w:ascii="Arial Narrow" w:hAnsi="Arial Narrow"/>
          <w:color w:val="333333"/>
        </w:rPr>
        <w:t>. He lived a perfect life such that no fault could be found in Him.(Mark 14:55f; John 19:4) But</w:t>
      </w:r>
      <w:r w:rsidR="00811ED9">
        <w:rPr>
          <w:rFonts w:ascii="Arial Narrow" w:hAnsi="Arial Narrow"/>
          <w:color w:val="333333"/>
        </w:rPr>
        <w:t xml:space="preserve"> when falsely accused, condemned, and sentenced to die(Matthew 26:3-4),</w:t>
      </w:r>
      <w:r>
        <w:rPr>
          <w:rFonts w:ascii="Arial Narrow" w:hAnsi="Arial Narrow"/>
          <w:color w:val="333333"/>
        </w:rPr>
        <w:t xml:space="preserve"> instead of arguing his case, Jesus entrusted Himself to the Father.(Matthew 26:39, 42) Once crucified, he was laid in a tomb whose entrance was covered by a stone and sealed. And on the third day, he rose from the grave to be exalted by the </w:t>
      </w:r>
      <w:proofErr w:type="gramStart"/>
      <w:r>
        <w:rPr>
          <w:rFonts w:ascii="Arial Narrow" w:hAnsi="Arial Narrow"/>
          <w:color w:val="333333"/>
        </w:rPr>
        <w:t>Father.(</w:t>
      </w:r>
      <w:proofErr w:type="gramEnd"/>
      <w:r>
        <w:rPr>
          <w:rFonts w:ascii="Arial Narrow" w:hAnsi="Arial Narrow"/>
          <w:color w:val="333333"/>
        </w:rPr>
        <w:t xml:space="preserve">Philippians 2:9-11) </w:t>
      </w:r>
      <w:r w:rsidRPr="009109C8">
        <w:rPr>
          <w:rFonts w:ascii="Arial Narrow" w:hAnsi="Arial Narrow"/>
        </w:rPr>
        <w:t>The one Daniel reveals is the only One in whom we walk to follow God</w:t>
      </w:r>
      <w:r w:rsidR="00A0608B">
        <w:rPr>
          <w:rFonts w:ascii="Arial Narrow" w:hAnsi="Arial Narrow"/>
        </w:rPr>
        <w:t>;</w:t>
      </w:r>
      <w:r w:rsidR="0082558C" w:rsidRPr="009109C8">
        <w:rPr>
          <w:rFonts w:ascii="Arial Narrow" w:hAnsi="Arial Narrow"/>
        </w:rPr>
        <w:t xml:space="preserve"> </w:t>
      </w:r>
      <w:r w:rsidR="00A0608B">
        <w:rPr>
          <w:rFonts w:ascii="Arial Narrow" w:hAnsi="Arial Narrow"/>
        </w:rPr>
        <w:t>i</w:t>
      </w:r>
      <w:r w:rsidR="00811ED9" w:rsidRPr="009109C8">
        <w:rPr>
          <w:rFonts w:ascii="Arial Narrow" w:hAnsi="Arial Narrow"/>
        </w:rPr>
        <w:t>n Jesus we are saved and sent</w:t>
      </w:r>
      <w:r w:rsidR="00A0608B">
        <w:rPr>
          <w:rFonts w:ascii="Arial Narrow" w:hAnsi="Arial Narrow"/>
        </w:rPr>
        <w:t xml:space="preserve"> in His Name to</w:t>
      </w:r>
      <w:r w:rsidR="00994347" w:rsidRPr="009109C8">
        <w:rPr>
          <w:rFonts w:ascii="Arial Narrow" w:hAnsi="Arial Narrow"/>
        </w:rPr>
        <w:t xml:space="preserve"> bear a faithful witness</w:t>
      </w:r>
      <w:r w:rsidR="00811ED9" w:rsidRPr="009109C8">
        <w:rPr>
          <w:rFonts w:ascii="Arial Narrow" w:hAnsi="Arial Narrow"/>
        </w:rPr>
        <w:t xml:space="preserve"> </w:t>
      </w:r>
      <w:r w:rsidR="00A0608B">
        <w:rPr>
          <w:rFonts w:ascii="Arial Narrow" w:hAnsi="Arial Narrow"/>
        </w:rPr>
        <w:t>to His glory</w:t>
      </w:r>
      <w:r w:rsidR="00994347" w:rsidRPr="009109C8">
        <w:rPr>
          <w:rFonts w:ascii="Arial Narrow" w:hAnsi="Arial Narrow"/>
        </w:rPr>
        <w:t xml:space="preserve"> </w:t>
      </w:r>
      <w:r w:rsidR="00811ED9" w:rsidRPr="009109C8">
        <w:rPr>
          <w:rFonts w:ascii="Arial Narrow" w:hAnsi="Arial Narrow"/>
        </w:rPr>
        <w:t>wherever He leads.</w:t>
      </w:r>
      <w:r w:rsidR="009109C8" w:rsidRPr="009109C8">
        <w:rPr>
          <w:rFonts w:ascii="Arial Narrow" w:hAnsi="Arial Narrow"/>
        </w:rPr>
        <w:t xml:space="preserve"> </w:t>
      </w:r>
      <w:r w:rsidR="009109C8" w:rsidRPr="00043C21">
        <w:rPr>
          <w:rFonts w:ascii="Arial Narrow" w:hAnsi="Arial Narrow"/>
          <w:color w:val="0045FF"/>
          <w:highlight w:val="yellow"/>
        </w:rPr>
        <w:t xml:space="preserve">Daniel was </w:t>
      </w:r>
      <w:r w:rsidR="00655E75" w:rsidRPr="00043C21">
        <w:rPr>
          <w:rFonts w:ascii="Arial Narrow" w:hAnsi="Arial Narrow"/>
          <w:color w:val="0045FF"/>
          <w:highlight w:val="yellow"/>
        </w:rPr>
        <w:t>delivered</w:t>
      </w:r>
      <w:r w:rsidR="009109C8" w:rsidRPr="00043C21">
        <w:rPr>
          <w:rFonts w:ascii="Arial Narrow" w:hAnsi="Arial Narrow"/>
          <w:color w:val="0045FF"/>
          <w:highlight w:val="yellow"/>
        </w:rPr>
        <w:t xml:space="preserve"> to point us to Jesus who w</w:t>
      </w:r>
      <w:r w:rsidR="00655E75" w:rsidRPr="00043C21">
        <w:rPr>
          <w:rFonts w:ascii="Arial Narrow" w:hAnsi="Arial Narrow"/>
          <w:color w:val="0045FF"/>
          <w:highlight w:val="yellow"/>
        </w:rPr>
        <w:t>as</w:t>
      </w:r>
      <w:r w:rsidR="009109C8" w:rsidRPr="00043C21">
        <w:rPr>
          <w:rFonts w:ascii="Arial Narrow" w:hAnsi="Arial Narrow"/>
          <w:color w:val="0045FF"/>
          <w:highlight w:val="yellow"/>
        </w:rPr>
        <w:t xml:space="preserve"> be raised to show that the God who saves from the den of lions also resurrects from the grave of sin’s death.</w:t>
      </w:r>
    </w:p>
    <w:p w14:paraId="5A7E8869" w14:textId="77777777" w:rsidR="009C4A79" w:rsidRDefault="009C4A79" w:rsidP="00351026">
      <w:pPr>
        <w:widowControl w:val="0"/>
        <w:rPr>
          <w:rFonts w:ascii="Arial Narrow" w:hAnsi="Arial Narrow"/>
          <w:color w:val="333333"/>
        </w:rPr>
      </w:pPr>
    </w:p>
    <w:p w14:paraId="73D49526" w14:textId="7ADC86D5" w:rsidR="00F853C4" w:rsidRDefault="009C4A79" w:rsidP="00D621E8">
      <w:pPr>
        <w:widowControl w:val="0"/>
        <w:rPr>
          <w:rFonts w:ascii="Arial Narrow" w:hAnsi="Arial Narrow"/>
          <w:color w:val="333333"/>
        </w:rPr>
      </w:pPr>
      <w:r>
        <w:rPr>
          <w:rFonts w:ascii="Arial Narrow" w:hAnsi="Arial Narrow"/>
          <w:color w:val="333333"/>
        </w:rPr>
        <w:t xml:space="preserve">Daniel also </w:t>
      </w:r>
      <w:r w:rsidRPr="00125982">
        <w:rPr>
          <w:rFonts w:ascii="Arial Narrow" w:hAnsi="Arial Narrow"/>
          <w:color w:val="333333"/>
          <w:u w:val="single"/>
        </w:rPr>
        <w:t>models</w:t>
      </w:r>
      <w:r>
        <w:rPr>
          <w:rFonts w:ascii="Arial Narrow" w:hAnsi="Arial Narrow"/>
          <w:color w:val="333333"/>
        </w:rPr>
        <w:t xml:space="preserve"> how to trust God as he points us to the One who is worthy of our whole life, Jesus Christ.</w:t>
      </w:r>
    </w:p>
    <w:p w14:paraId="0EEDC5AC" w14:textId="77777777" w:rsidR="00824295" w:rsidRDefault="00824295" w:rsidP="00824295">
      <w:pPr>
        <w:rPr>
          <w:rFonts w:ascii="Arial Narrow" w:hAnsi="Arial Narrow"/>
        </w:rPr>
      </w:pPr>
    </w:p>
    <w:p w14:paraId="4486721A" w14:textId="3284A1C0" w:rsidR="00732E96" w:rsidRPr="007B76C7" w:rsidRDefault="00824295" w:rsidP="00824295">
      <w:pPr>
        <w:rPr>
          <w:rFonts w:ascii="Arial Narrow" w:hAnsi="Arial Narrow"/>
          <w:color w:val="0045FF"/>
        </w:rPr>
      </w:pPr>
      <w:r w:rsidRPr="000740F4">
        <w:rPr>
          <w:rFonts w:ascii="Arial Narrow" w:hAnsi="Arial Narrow"/>
          <w:color w:val="0045FF"/>
          <w:highlight w:val="lightGray"/>
        </w:rPr>
        <w:t>OBJ</w:t>
      </w:r>
      <w:r w:rsidRPr="000740F4">
        <w:rPr>
          <w:rFonts w:ascii="Arial Narrow" w:hAnsi="Arial Narrow"/>
          <w:color w:val="0045FF"/>
        </w:rPr>
        <w:t xml:space="preserve"> </w:t>
      </w:r>
      <w:r w:rsidR="00923E55">
        <w:rPr>
          <w:rFonts w:ascii="Arial Narrow" w:hAnsi="Arial Narrow"/>
          <w:color w:val="0045FF"/>
          <w:highlight w:val="yellow"/>
        </w:rPr>
        <w:t xml:space="preserve">FOUR EXHORTATIONS </w:t>
      </w:r>
      <w:r w:rsidR="004F5679" w:rsidRPr="004F5679">
        <w:rPr>
          <w:rFonts w:ascii="Arial Narrow" w:hAnsi="Arial Narrow"/>
          <w:color w:val="0045FF"/>
          <w:highlight w:val="yellow"/>
        </w:rPr>
        <w:t>to trust God’s sovereignty and</w:t>
      </w:r>
      <w:r w:rsidR="00BA36DF">
        <w:rPr>
          <w:rFonts w:ascii="Arial Narrow" w:hAnsi="Arial Narrow"/>
          <w:color w:val="0045FF"/>
          <w:highlight w:val="yellow"/>
        </w:rPr>
        <w:t xml:space="preserve"> </w:t>
      </w:r>
      <w:r w:rsidR="00923E55">
        <w:rPr>
          <w:rFonts w:ascii="Arial Narrow" w:hAnsi="Arial Narrow"/>
          <w:color w:val="0045FF"/>
          <w:highlight w:val="yellow"/>
        </w:rPr>
        <w:t>live as a faithful witness to all people</w:t>
      </w:r>
      <w:r w:rsidR="004F5679" w:rsidRPr="004F5679">
        <w:rPr>
          <w:rFonts w:ascii="Arial Narrow" w:hAnsi="Arial Narrow"/>
          <w:color w:val="0045FF"/>
          <w:highlight w:val="yellow"/>
        </w:rPr>
        <w:t>.</w:t>
      </w:r>
      <w:r w:rsidR="004F5679">
        <w:rPr>
          <w:rFonts w:ascii="Arial Narrow" w:hAnsi="Arial Narrow"/>
          <w:color w:val="0045FF"/>
        </w:rPr>
        <w:t xml:space="preserve"> </w:t>
      </w:r>
    </w:p>
    <w:p w14:paraId="0BECF3ED" w14:textId="77777777" w:rsidR="00732E96" w:rsidRDefault="00732E96" w:rsidP="00824295">
      <w:pPr>
        <w:rPr>
          <w:rFonts w:ascii="Arial Narrow" w:hAnsi="Arial Narrow"/>
        </w:rPr>
      </w:pPr>
    </w:p>
    <w:p w14:paraId="6EBECE47" w14:textId="74944928" w:rsidR="000D2B77" w:rsidRDefault="00A14AC3" w:rsidP="00824295">
      <w:pPr>
        <w:rPr>
          <w:rFonts w:ascii="Arial Narrow" w:hAnsi="Arial Narrow"/>
        </w:rPr>
      </w:pPr>
      <w:r w:rsidRPr="00940FBA">
        <w:rPr>
          <w:rFonts w:ascii="Arial Narrow" w:hAnsi="Arial Narrow"/>
          <w:b/>
          <w:bCs/>
          <w:highlight w:val="yellow"/>
        </w:rPr>
        <w:t>Exhortation</w:t>
      </w:r>
      <w:r w:rsidR="00141191" w:rsidRPr="00940FBA">
        <w:rPr>
          <w:rFonts w:ascii="Arial Narrow" w:hAnsi="Arial Narrow"/>
          <w:b/>
          <w:bCs/>
          <w:highlight w:val="yellow"/>
        </w:rPr>
        <w:t xml:space="preserve"> </w:t>
      </w:r>
      <w:r w:rsidRPr="00940FBA">
        <w:rPr>
          <w:rFonts w:ascii="Arial Narrow" w:hAnsi="Arial Narrow"/>
          <w:b/>
          <w:bCs/>
          <w:highlight w:val="yellow"/>
        </w:rPr>
        <w:t>#</w:t>
      </w:r>
      <w:r w:rsidR="00141191" w:rsidRPr="00940FBA">
        <w:rPr>
          <w:rFonts w:ascii="Arial Narrow" w:hAnsi="Arial Narrow"/>
          <w:b/>
          <w:bCs/>
          <w:highlight w:val="yellow"/>
        </w:rPr>
        <w:t>1</w:t>
      </w:r>
      <w:r w:rsidR="00824295" w:rsidRPr="00940FBA">
        <w:rPr>
          <w:rFonts w:ascii="Arial Narrow" w:hAnsi="Arial Narrow"/>
          <w:b/>
          <w:bCs/>
          <w:highlight w:val="yellow"/>
        </w:rPr>
        <w:t>:</w:t>
      </w:r>
      <w:r w:rsidR="00824295" w:rsidRPr="00940FBA">
        <w:rPr>
          <w:rFonts w:ascii="Arial Narrow" w:hAnsi="Arial Narrow"/>
          <w:highlight w:val="yellow"/>
        </w:rPr>
        <w:t xml:space="preserve"> </w:t>
      </w:r>
      <w:r w:rsidR="00193256" w:rsidRPr="00940FBA">
        <w:rPr>
          <w:rFonts w:ascii="Arial Narrow" w:hAnsi="Arial Narrow"/>
          <w:highlight w:val="yellow"/>
        </w:rPr>
        <w:t>Strive to live in peace</w:t>
      </w:r>
      <w:r w:rsidRPr="00940FBA">
        <w:rPr>
          <w:rFonts w:ascii="Arial Narrow" w:hAnsi="Arial Narrow"/>
          <w:highlight w:val="yellow"/>
        </w:rPr>
        <w:t xml:space="preserve"> with all people</w:t>
      </w:r>
      <w:r w:rsidR="00193256" w:rsidRPr="00940FBA">
        <w:rPr>
          <w:rFonts w:ascii="Arial Narrow" w:hAnsi="Arial Narrow"/>
          <w:highlight w:val="yellow"/>
        </w:rPr>
        <w:t xml:space="preserve"> to bear your faithful witness.</w:t>
      </w:r>
      <w:r w:rsidR="00193256" w:rsidRPr="00940FBA">
        <w:rPr>
          <w:rFonts w:ascii="Arial Narrow" w:hAnsi="Arial Narrow"/>
        </w:rPr>
        <w:t xml:space="preserve"> </w:t>
      </w:r>
    </w:p>
    <w:p w14:paraId="4A45BC44" w14:textId="77777777" w:rsidR="00FE31CA" w:rsidRDefault="00A14AC3" w:rsidP="00824295">
      <w:pPr>
        <w:rPr>
          <w:rFonts w:ascii="Arial Narrow" w:hAnsi="Arial Narrow"/>
        </w:rPr>
      </w:pPr>
      <w:r w:rsidRPr="00250794">
        <w:rPr>
          <w:rFonts w:ascii="Arial Narrow" w:hAnsi="Arial Narrow"/>
          <w:highlight w:val="yellow"/>
        </w:rPr>
        <w:lastRenderedPageBreak/>
        <w:t>Hebrews 12:14</w:t>
      </w:r>
      <w:r>
        <w:rPr>
          <w:rFonts w:ascii="Arial Narrow" w:hAnsi="Arial Narrow"/>
        </w:rPr>
        <w:t xml:space="preserve"> instructs, “</w:t>
      </w:r>
      <w:r w:rsidRPr="001B455C">
        <w:rPr>
          <w:rFonts w:ascii="Arial Narrow" w:hAnsi="Arial Narrow"/>
          <w:i/>
          <w:iCs/>
          <w:highlight w:val="yellow"/>
        </w:rPr>
        <w:t>Strive for peace with everyone</w:t>
      </w:r>
      <w:r w:rsidR="001B455C" w:rsidRPr="001B455C">
        <w:rPr>
          <w:rFonts w:ascii="Arial Narrow" w:hAnsi="Arial Narrow"/>
          <w:i/>
          <w:iCs/>
          <w:highlight w:val="yellow"/>
        </w:rPr>
        <w:t>, and for holiness</w:t>
      </w:r>
      <w:r>
        <w:rPr>
          <w:rFonts w:ascii="Arial Narrow" w:hAnsi="Arial Narrow"/>
        </w:rPr>
        <w:t>”. Peter</w:t>
      </w:r>
      <w:r w:rsidR="00250794">
        <w:rPr>
          <w:rFonts w:ascii="Arial Narrow" w:hAnsi="Arial Narrow"/>
        </w:rPr>
        <w:t xml:space="preserve"> also</w:t>
      </w:r>
      <w:r>
        <w:rPr>
          <w:rFonts w:ascii="Arial Narrow" w:hAnsi="Arial Narrow"/>
        </w:rPr>
        <w:t xml:space="preserve"> instructs Christians, </w:t>
      </w:r>
      <w:r w:rsidRPr="006014C8">
        <w:rPr>
          <w:rFonts w:ascii="Arial Narrow" w:hAnsi="Arial Narrow"/>
          <w:highlight w:val="yellow"/>
        </w:rPr>
        <w:t>“</w:t>
      </w:r>
      <w:r w:rsidRPr="006014C8">
        <w:rPr>
          <w:rFonts w:ascii="Arial Narrow" w:hAnsi="Arial Narrow"/>
          <w:i/>
          <w:iCs/>
          <w:highlight w:val="yellow"/>
        </w:rPr>
        <w:t>let him turn away from evil and do good; let him seek peace and pursue it</w:t>
      </w:r>
      <w:proofErr w:type="gramStart"/>
      <w:r w:rsidRPr="006014C8">
        <w:rPr>
          <w:rFonts w:ascii="Arial Narrow" w:hAnsi="Arial Narrow"/>
          <w:highlight w:val="yellow"/>
        </w:rPr>
        <w:t>.”</w:t>
      </w:r>
      <w:r w:rsidR="00335057" w:rsidRPr="006014C8">
        <w:rPr>
          <w:rFonts w:ascii="Arial Narrow" w:hAnsi="Arial Narrow"/>
          <w:highlight w:val="yellow"/>
        </w:rPr>
        <w:t>(</w:t>
      </w:r>
      <w:proofErr w:type="gramEnd"/>
      <w:r w:rsidR="00335057" w:rsidRPr="006014C8">
        <w:rPr>
          <w:rFonts w:ascii="Arial Narrow" w:hAnsi="Arial Narrow"/>
          <w:highlight w:val="yellow"/>
        </w:rPr>
        <w:t>1 Peter 3:11)</w:t>
      </w:r>
      <w:r w:rsidR="00250BAA">
        <w:rPr>
          <w:rFonts w:ascii="Arial Narrow" w:hAnsi="Arial Narrow"/>
        </w:rPr>
        <w:t xml:space="preserve"> </w:t>
      </w:r>
      <w:r w:rsidR="00AE6A32" w:rsidRPr="000D2B77">
        <w:rPr>
          <w:rFonts w:ascii="Arial Narrow" w:hAnsi="Arial Narrow"/>
        </w:rPr>
        <w:t>Christians strive to live peaceful lives in the world to demonstrate the peace we have been given with God through Jesus Christ.</w:t>
      </w:r>
      <w:r w:rsidR="00921A90">
        <w:rPr>
          <w:rFonts w:ascii="Arial Narrow" w:hAnsi="Arial Narrow"/>
        </w:rPr>
        <w:t xml:space="preserve"> But while our peace with God is sovereignly given, peace with man sometimes </w:t>
      </w:r>
      <w:proofErr w:type="gramStart"/>
      <w:r w:rsidR="00921A90">
        <w:rPr>
          <w:rFonts w:ascii="Arial Narrow" w:hAnsi="Arial Narrow"/>
        </w:rPr>
        <w:t>has to</w:t>
      </w:r>
      <w:proofErr w:type="gramEnd"/>
      <w:r w:rsidR="00921A90">
        <w:rPr>
          <w:rFonts w:ascii="Arial Narrow" w:hAnsi="Arial Narrow"/>
        </w:rPr>
        <w:t xml:space="preserve"> be made.</w:t>
      </w:r>
      <w:r w:rsidR="00F363DD">
        <w:rPr>
          <w:rFonts w:ascii="Arial Narrow" w:hAnsi="Arial Narrow"/>
        </w:rPr>
        <w:t xml:space="preserve"> What Daniel </w:t>
      </w:r>
      <w:r w:rsidR="00676DA8">
        <w:rPr>
          <w:rFonts w:ascii="Arial Narrow" w:hAnsi="Arial Narrow"/>
        </w:rPr>
        <w:t>models and</w:t>
      </w:r>
      <w:r w:rsidR="00F363DD">
        <w:rPr>
          <w:rFonts w:ascii="Arial Narrow" w:hAnsi="Arial Narrow"/>
        </w:rPr>
        <w:t xml:space="preserve"> these verses</w:t>
      </w:r>
      <w:r w:rsidR="00676DA8">
        <w:rPr>
          <w:rFonts w:ascii="Arial Narrow" w:hAnsi="Arial Narrow"/>
        </w:rPr>
        <w:t xml:space="preserve"> teach</w:t>
      </w:r>
      <w:r w:rsidR="00F363DD">
        <w:rPr>
          <w:rFonts w:ascii="Arial Narrow" w:hAnsi="Arial Narrow"/>
        </w:rPr>
        <w:t xml:space="preserve"> is that we are not</w:t>
      </w:r>
      <w:r w:rsidR="00E50B85">
        <w:rPr>
          <w:rFonts w:ascii="Arial Narrow" w:hAnsi="Arial Narrow"/>
        </w:rPr>
        <w:t xml:space="preserve"> to hallow peace at all costs, particularly above faithfulness to Jesus, because the peace we strive for with everyone is married with our holiness that comes only by the Lord Jesus.</w:t>
      </w:r>
    </w:p>
    <w:p w14:paraId="6E9463A6" w14:textId="77777777" w:rsidR="00FE31CA" w:rsidRDefault="00FE31CA" w:rsidP="00824295">
      <w:pPr>
        <w:rPr>
          <w:rFonts w:ascii="Arial Narrow" w:hAnsi="Arial Narrow"/>
        </w:rPr>
      </w:pPr>
    </w:p>
    <w:p w14:paraId="6A52564B" w14:textId="149439B5" w:rsidR="00824295" w:rsidRDefault="00824295" w:rsidP="00824295">
      <w:pPr>
        <w:rPr>
          <w:rFonts w:ascii="Arial Narrow" w:hAnsi="Arial Narrow"/>
        </w:rPr>
      </w:pPr>
      <w:r>
        <w:rPr>
          <w:rFonts w:ascii="Arial Narrow" w:hAnsi="Arial Narrow"/>
        </w:rPr>
        <w:t>Living at peace with others in this world, as the Bible instructs, is never an absolute, like living at peace with God</w:t>
      </w:r>
      <w:r w:rsidR="00FE31CA">
        <w:rPr>
          <w:rFonts w:ascii="Arial Narrow" w:hAnsi="Arial Narrow"/>
        </w:rPr>
        <w:t>, because</w:t>
      </w:r>
      <w:r w:rsidR="00F2335B">
        <w:rPr>
          <w:rFonts w:ascii="Arial Narrow" w:hAnsi="Arial Narrow"/>
        </w:rPr>
        <w:t xml:space="preserve"> while it is our constant pursuit, it will not always be our immediate reality. </w:t>
      </w:r>
      <w:r w:rsidRPr="00AF1FD4">
        <w:rPr>
          <w:rFonts w:ascii="Arial Narrow" w:hAnsi="Arial Narrow"/>
          <w:highlight w:val="yellow"/>
        </w:rPr>
        <w:t>Romans 12:18</w:t>
      </w:r>
      <w:r>
        <w:rPr>
          <w:rFonts w:ascii="Arial Narrow" w:hAnsi="Arial Narrow"/>
        </w:rPr>
        <w:t xml:space="preserve"> instructs, “</w:t>
      </w:r>
      <w:r w:rsidRPr="00AF1FD4">
        <w:rPr>
          <w:rFonts w:ascii="Arial Narrow" w:hAnsi="Arial Narrow"/>
          <w:i/>
          <w:iCs/>
          <w:color w:val="000000"/>
          <w:highlight w:val="yellow"/>
        </w:rPr>
        <w:t>If</w:t>
      </w:r>
      <w:r w:rsidRPr="00AF1FD4">
        <w:rPr>
          <w:rFonts w:ascii="Arial Narrow" w:hAnsi="Arial Narrow"/>
          <w:i/>
          <w:iCs/>
          <w:highlight w:val="yellow"/>
        </w:rPr>
        <w:t xml:space="preserve"> possible, so </w:t>
      </w:r>
      <w:r w:rsidRPr="00AF1FD4">
        <w:rPr>
          <w:rFonts w:ascii="Arial Narrow" w:hAnsi="Arial Narrow"/>
          <w:i/>
          <w:iCs/>
          <w:color w:val="000000"/>
          <w:highlight w:val="yellow"/>
        </w:rPr>
        <w:t>far</w:t>
      </w:r>
      <w:r w:rsidRPr="00AF1FD4">
        <w:rPr>
          <w:rFonts w:ascii="Arial Narrow" w:hAnsi="Arial Narrow"/>
          <w:i/>
          <w:iCs/>
          <w:highlight w:val="yellow"/>
        </w:rPr>
        <w:t xml:space="preserve"> </w:t>
      </w:r>
      <w:r w:rsidRPr="00AF1FD4">
        <w:rPr>
          <w:rFonts w:ascii="Arial Narrow" w:hAnsi="Arial Narrow"/>
          <w:i/>
          <w:iCs/>
          <w:color w:val="000000"/>
          <w:highlight w:val="yellow"/>
        </w:rPr>
        <w:t>as</w:t>
      </w:r>
      <w:r w:rsidRPr="00AF1FD4">
        <w:rPr>
          <w:rFonts w:ascii="Arial Narrow" w:hAnsi="Arial Narrow"/>
          <w:i/>
          <w:iCs/>
          <w:highlight w:val="yellow"/>
        </w:rPr>
        <w:t xml:space="preserve"> </w:t>
      </w:r>
      <w:r w:rsidRPr="00AF1FD4">
        <w:rPr>
          <w:rFonts w:ascii="Arial Narrow" w:hAnsi="Arial Narrow"/>
          <w:i/>
          <w:iCs/>
          <w:color w:val="000000"/>
          <w:highlight w:val="yellow"/>
        </w:rPr>
        <w:t>it</w:t>
      </w:r>
      <w:r w:rsidRPr="00AF1FD4">
        <w:rPr>
          <w:rFonts w:ascii="Arial Narrow" w:hAnsi="Arial Narrow"/>
          <w:i/>
          <w:iCs/>
          <w:highlight w:val="yellow"/>
        </w:rPr>
        <w:t xml:space="preserve"> </w:t>
      </w:r>
      <w:r w:rsidRPr="00AF1FD4">
        <w:rPr>
          <w:rFonts w:ascii="Arial Narrow" w:hAnsi="Arial Narrow"/>
          <w:i/>
          <w:iCs/>
          <w:color w:val="000000"/>
          <w:highlight w:val="yellow"/>
        </w:rPr>
        <w:t>depends</w:t>
      </w:r>
      <w:r w:rsidRPr="00AF1FD4">
        <w:rPr>
          <w:rFonts w:ascii="Arial Narrow" w:hAnsi="Arial Narrow"/>
          <w:i/>
          <w:iCs/>
          <w:highlight w:val="yellow"/>
        </w:rPr>
        <w:t xml:space="preserve"> </w:t>
      </w:r>
      <w:r w:rsidRPr="00AF1FD4">
        <w:rPr>
          <w:rFonts w:ascii="Arial Narrow" w:hAnsi="Arial Narrow"/>
          <w:i/>
          <w:iCs/>
          <w:color w:val="000000"/>
          <w:highlight w:val="yellow"/>
        </w:rPr>
        <w:t>on</w:t>
      </w:r>
      <w:r w:rsidRPr="00AF1FD4">
        <w:rPr>
          <w:rFonts w:ascii="Arial Narrow" w:hAnsi="Arial Narrow"/>
          <w:i/>
          <w:iCs/>
          <w:highlight w:val="yellow"/>
        </w:rPr>
        <w:t xml:space="preserve"> </w:t>
      </w:r>
      <w:r w:rsidRPr="00AF1FD4">
        <w:rPr>
          <w:rFonts w:ascii="Arial Narrow" w:hAnsi="Arial Narrow"/>
          <w:i/>
          <w:iCs/>
          <w:color w:val="000000"/>
          <w:highlight w:val="yellow"/>
        </w:rPr>
        <w:t>you</w:t>
      </w:r>
      <w:r w:rsidRPr="00AF1FD4">
        <w:rPr>
          <w:rFonts w:ascii="Arial Narrow" w:hAnsi="Arial Narrow"/>
          <w:i/>
          <w:iCs/>
          <w:highlight w:val="yellow"/>
        </w:rPr>
        <w:t>, live peaceably with all.</w:t>
      </w:r>
      <w:r>
        <w:rPr>
          <w:rFonts w:ascii="Arial Narrow" w:hAnsi="Arial Narrow"/>
        </w:rPr>
        <w:t xml:space="preserve">” The Scriptures qualify our peaceful living because God’s eternal wisdom knows the one who prowls like a roaring lion is coming for those who follow Him. </w:t>
      </w:r>
      <w:r w:rsidRPr="007A40D9">
        <w:rPr>
          <w:rFonts w:ascii="Arial Narrow" w:hAnsi="Arial Narrow"/>
          <w:color w:val="0045FF"/>
        </w:rPr>
        <w:t xml:space="preserve">Sometimes the very peace God has given to each one who trust in Jesus is the </w:t>
      </w:r>
      <w:r w:rsidR="00B80D60">
        <w:rPr>
          <w:rFonts w:ascii="Arial Narrow" w:hAnsi="Arial Narrow"/>
          <w:color w:val="0045FF"/>
        </w:rPr>
        <w:t>*</w:t>
      </w:r>
      <w:r w:rsidRPr="007A40D9">
        <w:rPr>
          <w:rFonts w:ascii="Arial Narrow" w:hAnsi="Arial Narrow"/>
          <w:color w:val="0045FF"/>
        </w:rPr>
        <w:t>spark</w:t>
      </w:r>
      <w:r w:rsidR="00B80D60">
        <w:rPr>
          <w:rFonts w:ascii="Arial Narrow" w:hAnsi="Arial Narrow"/>
          <w:color w:val="0045FF"/>
        </w:rPr>
        <w:t>*</w:t>
      </w:r>
      <w:r w:rsidRPr="007A40D9">
        <w:rPr>
          <w:rFonts w:ascii="Arial Narrow" w:hAnsi="Arial Narrow"/>
          <w:color w:val="0045FF"/>
        </w:rPr>
        <w:t xml:space="preserve"> that ignites war in this world</w:t>
      </w:r>
      <w:r>
        <w:rPr>
          <w:rFonts w:ascii="Arial Narrow" w:hAnsi="Arial Narrow"/>
        </w:rPr>
        <w:t>.</w:t>
      </w:r>
      <w:r w:rsidR="00666E1D">
        <w:rPr>
          <w:rFonts w:ascii="Arial Narrow" w:hAnsi="Arial Narrow"/>
        </w:rPr>
        <w:t xml:space="preserve"> </w:t>
      </w:r>
    </w:p>
    <w:p w14:paraId="73C559E1" w14:textId="77777777" w:rsidR="00824295" w:rsidRDefault="00824295" w:rsidP="00824295">
      <w:pPr>
        <w:rPr>
          <w:rFonts w:ascii="Arial Narrow" w:hAnsi="Arial Narrow"/>
        </w:rPr>
      </w:pPr>
    </w:p>
    <w:p w14:paraId="40B5E865" w14:textId="77777777" w:rsidR="006B3E09" w:rsidRDefault="00824295" w:rsidP="00824295">
      <w:pPr>
        <w:rPr>
          <w:rFonts w:ascii="Arial Narrow" w:hAnsi="Arial Narrow"/>
        </w:rPr>
      </w:pPr>
      <w:r w:rsidRPr="00F85F70">
        <w:rPr>
          <w:rFonts w:ascii="Arial Narrow" w:hAnsi="Arial Narrow"/>
          <w:highlight w:val="lightGray"/>
        </w:rPr>
        <w:t>ILLUS</w:t>
      </w:r>
      <w:r>
        <w:rPr>
          <w:rFonts w:ascii="Arial Narrow" w:hAnsi="Arial Narrow"/>
        </w:rPr>
        <w:t xml:space="preserve"> </w:t>
      </w:r>
      <w:r w:rsidR="00FD592F">
        <w:rPr>
          <w:rFonts w:ascii="Arial Narrow" w:hAnsi="Arial Narrow"/>
        </w:rPr>
        <w:t xml:space="preserve">I recently read of </w:t>
      </w:r>
      <w:r w:rsidR="00A64AEE">
        <w:rPr>
          <w:rFonts w:ascii="Arial Narrow" w:hAnsi="Arial Narrow"/>
        </w:rPr>
        <w:t>s</w:t>
      </w:r>
      <w:r w:rsidR="00FD592F">
        <w:rPr>
          <w:rFonts w:ascii="Arial Narrow" w:hAnsi="Arial Narrow"/>
        </w:rPr>
        <w:t xml:space="preserve">cientists </w:t>
      </w:r>
      <w:r>
        <w:rPr>
          <w:rFonts w:ascii="Arial Narrow" w:hAnsi="Arial Narrow"/>
        </w:rPr>
        <w:t xml:space="preserve">studying Zebras. </w:t>
      </w:r>
      <w:r w:rsidR="00A64AEE">
        <w:rPr>
          <w:rFonts w:ascii="Arial Narrow" w:hAnsi="Arial Narrow"/>
        </w:rPr>
        <w:t>In observ</w:t>
      </w:r>
      <w:r w:rsidR="003202C6">
        <w:rPr>
          <w:rFonts w:ascii="Arial Narrow" w:hAnsi="Arial Narrow"/>
        </w:rPr>
        <w:t>ing</w:t>
      </w:r>
      <w:r w:rsidR="00A64AEE">
        <w:rPr>
          <w:rFonts w:ascii="Arial Narrow" w:hAnsi="Arial Narrow"/>
        </w:rPr>
        <w:t>, they struggled</w:t>
      </w:r>
      <w:r>
        <w:rPr>
          <w:rFonts w:ascii="Arial Narrow" w:hAnsi="Arial Narrow"/>
        </w:rPr>
        <w:t xml:space="preserve"> to distinguish </w:t>
      </w:r>
      <w:r w:rsidR="0014441F">
        <w:rPr>
          <w:rFonts w:ascii="Arial Narrow" w:hAnsi="Arial Narrow"/>
        </w:rPr>
        <w:t>individuals</w:t>
      </w:r>
      <w:r>
        <w:rPr>
          <w:rFonts w:ascii="Arial Narrow" w:hAnsi="Arial Narrow"/>
        </w:rPr>
        <w:t xml:space="preserve"> in the herd</w:t>
      </w:r>
      <w:r w:rsidR="0014441F">
        <w:rPr>
          <w:rFonts w:ascii="Arial Narrow" w:hAnsi="Arial Narrow"/>
        </w:rPr>
        <w:t>, so</w:t>
      </w:r>
      <w:r>
        <w:rPr>
          <w:rFonts w:ascii="Arial Narrow" w:hAnsi="Arial Narrow"/>
        </w:rPr>
        <w:t xml:space="preserve"> they started painting a red blotch on the one they wanted to follow and study. Not long after, </w:t>
      </w:r>
      <w:r w:rsidR="00FD0435">
        <w:rPr>
          <w:rFonts w:ascii="Arial Narrow" w:hAnsi="Arial Narrow"/>
        </w:rPr>
        <w:t>the painted one</w:t>
      </w:r>
      <w:r>
        <w:rPr>
          <w:rFonts w:ascii="Arial Narrow" w:hAnsi="Arial Narrow"/>
        </w:rPr>
        <w:t xml:space="preserve"> was attacked, killed, and eaten by lions. So, they painted another one, </w:t>
      </w:r>
      <w:r w:rsidR="00FD0435">
        <w:rPr>
          <w:rFonts w:ascii="Arial Narrow" w:hAnsi="Arial Narrow"/>
        </w:rPr>
        <w:t>only to have it quickly meet</w:t>
      </w:r>
      <w:r>
        <w:rPr>
          <w:rFonts w:ascii="Arial Narrow" w:hAnsi="Arial Narrow"/>
        </w:rPr>
        <w:t xml:space="preserve"> the same end. After several zebras the scientists paused to ask what was going on. They realized that the very sign t</w:t>
      </w:r>
      <w:r w:rsidR="004571B2">
        <w:rPr>
          <w:rFonts w:ascii="Arial Narrow" w:hAnsi="Arial Narrow"/>
        </w:rPr>
        <w:t xml:space="preserve">hat </w:t>
      </w:r>
      <w:r>
        <w:rPr>
          <w:rFonts w:ascii="Arial Narrow" w:hAnsi="Arial Narrow"/>
        </w:rPr>
        <w:t>distinguish</w:t>
      </w:r>
      <w:r w:rsidR="004571B2">
        <w:rPr>
          <w:rFonts w:ascii="Arial Narrow" w:hAnsi="Arial Narrow"/>
        </w:rPr>
        <w:t>ed</w:t>
      </w:r>
      <w:r>
        <w:rPr>
          <w:rFonts w:ascii="Arial Narrow" w:hAnsi="Arial Narrow"/>
        </w:rPr>
        <w:t xml:space="preserve"> the zebra for study made it easy for the lions to single out</w:t>
      </w:r>
      <w:r w:rsidR="004571B2">
        <w:rPr>
          <w:rFonts w:ascii="Arial Narrow" w:hAnsi="Arial Narrow"/>
        </w:rPr>
        <w:t>,</w:t>
      </w:r>
      <w:r>
        <w:rPr>
          <w:rFonts w:ascii="Arial Narrow" w:hAnsi="Arial Narrow"/>
        </w:rPr>
        <w:t xml:space="preserve"> hunt and capture. </w:t>
      </w:r>
      <w:r w:rsidR="00342CE3" w:rsidRPr="006B3E09">
        <w:rPr>
          <w:rFonts w:ascii="Arial Narrow" w:hAnsi="Arial Narrow"/>
          <w:color w:val="0045FF"/>
        </w:rPr>
        <w:t>The stripes of zebras that make them</w:t>
      </w:r>
      <w:r w:rsidR="006B3E09" w:rsidRPr="006B3E09">
        <w:rPr>
          <w:rFonts w:ascii="Arial Narrow" w:hAnsi="Arial Narrow"/>
          <w:color w:val="0045FF"/>
        </w:rPr>
        <w:t xml:space="preserve"> all</w:t>
      </w:r>
      <w:r w:rsidR="00342CE3" w:rsidRPr="006B3E09">
        <w:rPr>
          <w:rFonts w:ascii="Arial Narrow" w:hAnsi="Arial Narrow"/>
          <w:color w:val="0045FF"/>
        </w:rPr>
        <w:t xml:space="preserve"> look alike also cause</w:t>
      </w:r>
      <w:r w:rsidR="006B3E09" w:rsidRPr="006B3E09">
        <w:rPr>
          <w:rFonts w:ascii="Arial Narrow" w:hAnsi="Arial Narrow"/>
          <w:color w:val="0045FF"/>
        </w:rPr>
        <w:t>s</w:t>
      </w:r>
      <w:r w:rsidR="00342CE3" w:rsidRPr="006B3E09">
        <w:rPr>
          <w:rFonts w:ascii="Arial Narrow" w:hAnsi="Arial Narrow"/>
          <w:color w:val="0045FF"/>
        </w:rPr>
        <w:t xml:space="preserve"> them to blend </w:t>
      </w:r>
      <w:r w:rsidR="006B3E09" w:rsidRPr="006B3E09">
        <w:rPr>
          <w:rFonts w:ascii="Arial Narrow" w:hAnsi="Arial Narrow"/>
          <w:color w:val="0045FF"/>
        </w:rPr>
        <w:t>together and look like one</w:t>
      </w:r>
      <w:r w:rsidR="00342CE3" w:rsidRPr="006B3E09">
        <w:rPr>
          <w:rFonts w:ascii="Arial Narrow" w:hAnsi="Arial Narrow"/>
          <w:color w:val="0045FF"/>
        </w:rPr>
        <w:t xml:space="preserve">, </w:t>
      </w:r>
      <w:r w:rsidR="006B3E09" w:rsidRPr="006B3E09">
        <w:rPr>
          <w:rFonts w:ascii="Arial Narrow" w:hAnsi="Arial Narrow"/>
          <w:color w:val="0045FF"/>
        </w:rPr>
        <w:t>and that</w:t>
      </w:r>
      <w:r w:rsidR="00342CE3" w:rsidRPr="006B3E09">
        <w:rPr>
          <w:rFonts w:ascii="Arial Narrow" w:hAnsi="Arial Narrow"/>
          <w:color w:val="0045FF"/>
        </w:rPr>
        <w:t xml:space="preserve"> becomes their safety and security from the </w:t>
      </w:r>
      <w:proofErr w:type="gramStart"/>
      <w:r w:rsidR="00342CE3" w:rsidRPr="006B3E09">
        <w:rPr>
          <w:rFonts w:ascii="Arial Narrow" w:hAnsi="Arial Narrow"/>
          <w:color w:val="0045FF"/>
        </w:rPr>
        <w:t>predators</w:t>
      </w:r>
      <w:proofErr w:type="gramEnd"/>
      <w:r w:rsidR="00342CE3" w:rsidRPr="006B3E09">
        <w:rPr>
          <w:rFonts w:ascii="Arial Narrow" w:hAnsi="Arial Narrow"/>
          <w:color w:val="0045FF"/>
        </w:rPr>
        <w:t xml:space="preserve"> attack</w:t>
      </w:r>
      <w:r w:rsidR="00342CE3">
        <w:rPr>
          <w:rFonts w:ascii="Arial Narrow" w:hAnsi="Arial Narrow"/>
        </w:rPr>
        <w:t>.</w:t>
      </w:r>
    </w:p>
    <w:p w14:paraId="4FAF2874" w14:textId="77777777" w:rsidR="006B3E09" w:rsidRDefault="006B3E09" w:rsidP="00824295">
      <w:pPr>
        <w:rPr>
          <w:rFonts w:ascii="Arial Narrow" w:hAnsi="Arial Narrow"/>
        </w:rPr>
      </w:pPr>
    </w:p>
    <w:p w14:paraId="407F8E50" w14:textId="5CE0F9EA" w:rsidR="002A532D" w:rsidRDefault="00474BA8" w:rsidP="00824295">
      <w:pPr>
        <w:rPr>
          <w:rFonts w:ascii="Arial Narrow" w:hAnsi="Arial Narrow"/>
        </w:rPr>
      </w:pPr>
      <w:r>
        <w:rPr>
          <w:rFonts w:ascii="Arial Narrow" w:hAnsi="Arial Narrow"/>
        </w:rPr>
        <w:t>In Jesus Christ, we</w:t>
      </w:r>
      <w:r w:rsidR="00A14178">
        <w:rPr>
          <w:rFonts w:ascii="Arial Narrow" w:hAnsi="Arial Narrow"/>
        </w:rPr>
        <w:t xml:space="preserve"> have been given peace with God and instructed to live in peace with other people</w:t>
      </w:r>
      <w:r w:rsidR="008812ED">
        <w:rPr>
          <w:rFonts w:ascii="Arial Narrow" w:hAnsi="Arial Narrow"/>
        </w:rPr>
        <w:t>,</w:t>
      </w:r>
      <w:r w:rsidR="00A14178">
        <w:rPr>
          <w:rFonts w:ascii="Arial Narrow" w:hAnsi="Arial Narrow"/>
        </w:rPr>
        <w:t xml:space="preserve"> as much as is possible. But</w:t>
      </w:r>
      <w:r w:rsidR="008812ED">
        <w:rPr>
          <w:rFonts w:ascii="Arial Narrow" w:hAnsi="Arial Narrow"/>
        </w:rPr>
        <w:t xml:space="preserve"> of this you can be certain;</w:t>
      </w:r>
      <w:r w:rsidR="00A14178">
        <w:rPr>
          <w:rFonts w:ascii="Arial Narrow" w:hAnsi="Arial Narrow"/>
        </w:rPr>
        <w:t xml:space="preserve"> </w:t>
      </w:r>
      <w:r w:rsidR="00824295">
        <w:rPr>
          <w:rFonts w:ascii="Arial Narrow" w:hAnsi="Arial Narrow"/>
        </w:rPr>
        <w:t xml:space="preserve">Satan prowls </w:t>
      </w:r>
      <w:r w:rsidR="008812ED">
        <w:rPr>
          <w:rFonts w:ascii="Arial Narrow" w:hAnsi="Arial Narrow"/>
        </w:rPr>
        <w:t xml:space="preserve">like a lion </w:t>
      </w:r>
      <w:r w:rsidR="00824295">
        <w:rPr>
          <w:rFonts w:ascii="Arial Narrow" w:hAnsi="Arial Narrow"/>
        </w:rPr>
        <w:t>to de</w:t>
      </w:r>
      <w:r w:rsidR="008812ED">
        <w:rPr>
          <w:rFonts w:ascii="Arial Narrow" w:hAnsi="Arial Narrow"/>
        </w:rPr>
        <w:t>vour</w:t>
      </w:r>
      <w:r w:rsidR="00824295">
        <w:rPr>
          <w:rFonts w:ascii="Arial Narrow" w:hAnsi="Arial Narrow"/>
        </w:rPr>
        <w:t xml:space="preserve"> those whose lives are “painted with the blood of Jesus”. </w:t>
      </w:r>
      <w:r w:rsidR="008812ED" w:rsidRPr="00BB2043">
        <w:rPr>
          <w:rFonts w:ascii="Arial Narrow" w:hAnsi="Arial Narrow"/>
          <w:color w:val="0045FF"/>
        </w:rPr>
        <w:t>So</w:t>
      </w:r>
      <w:r w:rsidRPr="00BB2043">
        <w:rPr>
          <w:rFonts w:ascii="Arial Narrow" w:hAnsi="Arial Narrow"/>
          <w:color w:val="0045FF"/>
        </w:rPr>
        <w:t>,</w:t>
      </w:r>
      <w:r w:rsidR="008812ED" w:rsidRPr="00BB2043">
        <w:rPr>
          <w:rFonts w:ascii="Arial Narrow" w:hAnsi="Arial Narrow"/>
          <w:color w:val="0045FF"/>
        </w:rPr>
        <w:t xml:space="preserve"> Christ</w:t>
      </w:r>
      <w:r w:rsidR="000B2D8C" w:rsidRPr="00BB2043">
        <w:rPr>
          <w:rFonts w:ascii="Arial Narrow" w:hAnsi="Arial Narrow"/>
          <w:color w:val="0045FF"/>
        </w:rPr>
        <w:t>ian</w:t>
      </w:r>
      <w:r w:rsidR="008812ED" w:rsidRPr="00BB2043">
        <w:rPr>
          <w:rFonts w:ascii="Arial Narrow" w:hAnsi="Arial Narrow"/>
          <w:color w:val="0045FF"/>
        </w:rPr>
        <w:t>, as one who</w:t>
      </w:r>
      <w:r w:rsidR="004C6341" w:rsidRPr="00BB2043">
        <w:rPr>
          <w:rFonts w:ascii="Arial Narrow" w:hAnsi="Arial Narrow"/>
          <w:color w:val="0045FF"/>
        </w:rPr>
        <w:t>se life</w:t>
      </w:r>
      <w:r w:rsidR="008812ED" w:rsidRPr="00BB2043">
        <w:rPr>
          <w:rFonts w:ascii="Arial Narrow" w:hAnsi="Arial Narrow"/>
          <w:color w:val="0045FF"/>
        </w:rPr>
        <w:t xml:space="preserve"> has been marked by Jesus, </w:t>
      </w:r>
      <w:r w:rsidR="004C6341" w:rsidRPr="00BB2043">
        <w:rPr>
          <w:rFonts w:ascii="Arial Narrow" w:hAnsi="Arial Narrow"/>
          <w:color w:val="0045FF"/>
        </w:rPr>
        <w:t>He</w:t>
      </w:r>
      <w:r w:rsidRPr="00BB2043">
        <w:rPr>
          <w:rFonts w:ascii="Arial Narrow" w:hAnsi="Arial Narrow"/>
          <w:color w:val="0045FF"/>
        </w:rPr>
        <w:t xml:space="preserve"> has ordained that </w:t>
      </w:r>
      <w:r w:rsidR="00FF651B" w:rsidRPr="00BB2043">
        <w:rPr>
          <w:rFonts w:ascii="Arial Narrow" w:hAnsi="Arial Narrow"/>
          <w:color w:val="0045FF"/>
        </w:rPr>
        <w:t>the</w:t>
      </w:r>
      <w:r w:rsidRPr="00BB2043">
        <w:rPr>
          <w:rFonts w:ascii="Arial Narrow" w:hAnsi="Arial Narrow"/>
          <w:color w:val="0045FF"/>
        </w:rPr>
        <w:t xml:space="preserve"> strength of</w:t>
      </w:r>
      <w:r w:rsidR="008812ED" w:rsidRPr="00BB2043">
        <w:rPr>
          <w:rFonts w:ascii="Arial Narrow" w:hAnsi="Arial Narrow"/>
          <w:color w:val="0045FF"/>
        </w:rPr>
        <w:t xml:space="preserve"> your security </w:t>
      </w:r>
      <w:r w:rsidRPr="00BB2043">
        <w:rPr>
          <w:rFonts w:ascii="Arial Narrow" w:hAnsi="Arial Narrow"/>
          <w:color w:val="0045FF"/>
        </w:rPr>
        <w:t>rests</w:t>
      </w:r>
      <w:r w:rsidR="008812ED" w:rsidRPr="00BB2043">
        <w:rPr>
          <w:rFonts w:ascii="Arial Narrow" w:hAnsi="Arial Narrow"/>
          <w:color w:val="0045FF"/>
        </w:rPr>
        <w:t xml:space="preserve"> in the community of His followers, the church, where the whole flock becomes One by His blood-stained stripes to </w:t>
      </w:r>
      <w:proofErr w:type="gramStart"/>
      <w:r w:rsidR="008812ED" w:rsidRPr="00BB2043">
        <w:rPr>
          <w:rFonts w:ascii="Arial Narrow" w:hAnsi="Arial Narrow"/>
          <w:color w:val="0045FF"/>
        </w:rPr>
        <w:t>rise up</w:t>
      </w:r>
      <w:proofErr w:type="gramEnd"/>
      <w:r w:rsidR="008812ED" w:rsidRPr="00BB2043">
        <w:rPr>
          <w:rFonts w:ascii="Arial Narrow" w:hAnsi="Arial Narrow"/>
          <w:color w:val="0045FF"/>
        </w:rPr>
        <w:t xml:space="preserve"> in victory over the Enemy’s attack</w:t>
      </w:r>
      <w:r w:rsidR="008812ED">
        <w:rPr>
          <w:rFonts w:ascii="Arial Narrow" w:hAnsi="Arial Narrow"/>
        </w:rPr>
        <w:t>.</w:t>
      </w:r>
      <w:r w:rsidR="00BB2043">
        <w:rPr>
          <w:rFonts w:ascii="Arial Narrow" w:hAnsi="Arial Narrow"/>
        </w:rPr>
        <w:t xml:space="preserve"> </w:t>
      </w:r>
    </w:p>
    <w:p w14:paraId="6437F420" w14:textId="77777777" w:rsidR="002A532D" w:rsidRDefault="002A532D" w:rsidP="00824295">
      <w:pPr>
        <w:rPr>
          <w:rFonts w:ascii="Arial Narrow" w:hAnsi="Arial Narrow"/>
        </w:rPr>
      </w:pPr>
    </w:p>
    <w:p w14:paraId="5A5E7F97" w14:textId="3B39A084" w:rsidR="00824295" w:rsidRPr="003963B5" w:rsidRDefault="00824295" w:rsidP="003963B5">
      <w:pPr>
        <w:rPr>
          <w:rFonts w:ascii="Arial Narrow" w:hAnsi="Arial Narrow"/>
        </w:rPr>
      </w:pPr>
      <w:r>
        <w:rPr>
          <w:rFonts w:ascii="Arial Narrow" w:hAnsi="Arial Narrow"/>
        </w:rPr>
        <w:t xml:space="preserve">The peace God calls for us to have among one another as the church, as Christian </w:t>
      </w:r>
      <w:proofErr w:type="gramStart"/>
      <w:r>
        <w:rPr>
          <w:rFonts w:ascii="Arial Narrow" w:hAnsi="Arial Narrow"/>
        </w:rPr>
        <w:t>brothers</w:t>
      </w:r>
      <w:proofErr w:type="gramEnd"/>
      <w:r>
        <w:rPr>
          <w:rFonts w:ascii="Arial Narrow" w:hAnsi="Arial Narrow"/>
        </w:rPr>
        <w:t xml:space="preserve"> and sisters, is the basis for</w:t>
      </w:r>
      <w:r w:rsidR="0070489A">
        <w:rPr>
          <w:rFonts w:ascii="Arial Narrow" w:hAnsi="Arial Narrow"/>
        </w:rPr>
        <w:t>,</w:t>
      </w:r>
      <w:r>
        <w:rPr>
          <w:rFonts w:ascii="Arial Narrow" w:hAnsi="Arial Narrow"/>
        </w:rPr>
        <w:t xml:space="preserve"> but not the full manifestation of</w:t>
      </w:r>
      <w:r w:rsidR="0070489A">
        <w:rPr>
          <w:rFonts w:ascii="Arial Narrow" w:hAnsi="Arial Narrow"/>
        </w:rPr>
        <w:t>,</w:t>
      </w:r>
      <w:r>
        <w:rPr>
          <w:rFonts w:ascii="Arial Narrow" w:hAnsi="Arial Narrow"/>
        </w:rPr>
        <w:t xml:space="preserve"> the peace He calls us to strive toward in our living in the world. If we do not hold a mind to suffer for the sake of faithfulness to Jesus Christ, then it is not the gospel that holds us, but some lesser </w:t>
      </w:r>
      <w:r w:rsidR="007D33B8">
        <w:rPr>
          <w:rFonts w:ascii="Arial Narrow" w:hAnsi="Arial Narrow"/>
        </w:rPr>
        <w:t>hope</w:t>
      </w:r>
      <w:r>
        <w:rPr>
          <w:rFonts w:ascii="Arial Narrow" w:hAnsi="Arial Narrow"/>
        </w:rPr>
        <w:t xml:space="preserve"> that deceives.</w:t>
      </w:r>
      <w:r w:rsidR="007D33B8">
        <w:rPr>
          <w:rFonts w:ascii="Arial Narrow" w:hAnsi="Arial Narrow"/>
        </w:rPr>
        <w:t xml:space="preserve"> </w:t>
      </w:r>
      <w:r w:rsidR="007D33B8" w:rsidRPr="007D33B8">
        <w:rPr>
          <w:rFonts w:ascii="Arial Narrow" w:hAnsi="Arial Narrow"/>
          <w:color w:val="0045FF"/>
        </w:rPr>
        <w:t>Christian, n</w:t>
      </w:r>
      <w:r w:rsidRPr="007D33B8">
        <w:rPr>
          <w:rFonts w:ascii="Arial Narrow" w:hAnsi="Arial Narrow"/>
          <w:color w:val="0045FF"/>
        </w:rPr>
        <w:t>ot every hill is one to be ready to die on.</w:t>
      </w:r>
      <w:r w:rsidR="007B403E">
        <w:rPr>
          <w:rFonts w:ascii="Arial Narrow" w:hAnsi="Arial Narrow"/>
          <w:color w:val="0045FF"/>
        </w:rPr>
        <w:t xml:space="preserve"> So strive to live at peace with all people.</w:t>
      </w:r>
      <w:r w:rsidRPr="007D33B8">
        <w:rPr>
          <w:rFonts w:ascii="Arial Narrow" w:hAnsi="Arial Narrow"/>
          <w:color w:val="0045FF"/>
        </w:rPr>
        <w:t xml:space="preserve"> But the hill called Calvary upon which our Lord gave His life for you is ALWAYS One to take a stand and live for! And </w:t>
      </w:r>
      <w:proofErr w:type="gramStart"/>
      <w:r w:rsidRPr="007D33B8">
        <w:rPr>
          <w:rFonts w:ascii="Arial Narrow" w:hAnsi="Arial Narrow"/>
          <w:color w:val="0045FF"/>
        </w:rPr>
        <w:t>whether or not</w:t>
      </w:r>
      <w:proofErr w:type="gramEnd"/>
      <w:r w:rsidRPr="007D33B8">
        <w:rPr>
          <w:rFonts w:ascii="Arial Narrow" w:hAnsi="Arial Narrow"/>
          <w:color w:val="0045FF"/>
        </w:rPr>
        <w:t xml:space="preserve"> it holds a cross for you, you can leave</w:t>
      </w:r>
      <w:r w:rsidR="00297E56">
        <w:rPr>
          <w:rFonts w:ascii="Arial Narrow" w:hAnsi="Arial Narrow"/>
          <w:color w:val="0045FF"/>
        </w:rPr>
        <w:t xml:space="preserve"> that</w:t>
      </w:r>
      <w:r w:rsidRPr="007D33B8">
        <w:rPr>
          <w:rFonts w:ascii="Arial Narrow" w:hAnsi="Arial Narrow"/>
          <w:color w:val="0045FF"/>
        </w:rPr>
        <w:t xml:space="preserve"> in the hands of our sovereign God, to determine as He wills, and for you to know as you trust and </w:t>
      </w:r>
      <w:r w:rsidR="003963B5">
        <w:rPr>
          <w:rFonts w:ascii="Arial Narrow" w:hAnsi="Arial Narrow"/>
          <w:color w:val="0045FF"/>
        </w:rPr>
        <w:t>follow Him</w:t>
      </w:r>
      <w:r>
        <w:rPr>
          <w:rFonts w:ascii="Arial Narrow" w:hAnsi="Arial Narrow"/>
        </w:rPr>
        <w:t xml:space="preserve">. </w:t>
      </w:r>
    </w:p>
    <w:p w14:paraId="3604315A" w14:textId="77777777" w:rsidR="00824295" w:rsidRDefault="00824295" w:rsidP="00D621E8">
      <w:pPr>
        <w:widowControl w:val="0"/>
        <w:rPr>
          <w:rFonts w:ascii="Arial Narrow" w:hAnsi="Arial Narrow"/>
          <w:color w:val="333333"/>
        </w:rPr>
      </w:pPr>
    </w:p>
    <w:p w14:paraId="2BAA87AE" w14:textId="79F17596" w:rsidR="00732E96" w:rsidRDefault="005E49DB" w:rsidP="0020117B">
      <w:pPr>
        <w:widowControl w:val="0"/>
        <w:rPr>
          <w:rFonts w:ascii="Arial Narrow" w:hAnsi="Arial Narrow"/>
          <w:color w:val="333333"/>
        </w:rPr>
      </w:pPr>
      <w:r w:rsidRPr="00940FBA">
        <w:rPr>
          <w:rFonts w:ascii="Arial Narrow" w:hAnsi="Arial Narrow"/>
          <w:b/>
          <w:bCs/>
          <w:color w:val="333333"/>
          <w:highlight w:val="yellow"/>
        </w:rPr>
        <w:t>Exhortation #</w:t>
      </w:r>
      <w:r w:rsidR="00CA336F" w:rsidRPr="00940FBA">
        <w:rPr>
          <w:rFonts w:ascii="Arial Narrow" w:hAnsi="Arial Narrow"/>
          <w:b/>
          <w:bCs/>
          <w:color w:val="333333"/>
          <w:highlight w:val="yellow"/>
        </w:rPr>
        <w:t>2:</w:t>
      </w:r>
      <w:r w:rsidR="00CA336F" w:rsidRPr="00940FBA">
        <w:rPr>
          <w:rFonts w:ascii="Arial Narrow" w:hAnsi="Arial Narrow"/>
          <w:color w:val="333333"/>
          <w:highlight w:val="yellow"/>
        </w:rPr>
        <w:t xml:space="preserve"> </w:t>
      </w:r>
      <w:r w:rsidR="008D29DC" w:rsidRPr="00940FBA">
        <w:rPr>
          <w:rFonts w:ascii="Arial Narrow" w:hAnsi="Arial Narrow"/>
          <w:highlight w:val="yellow"/>
        </w:rPr>
        <w:t>A life of</w:t>
      </w:r>
      <w:r w:rsidRPr="00940FBA">
        <w:rPr>
          <w:rFonts w:ascii="Arial Narrow" w:hAnsi="Arial Narrow"/>
          <w:highlight w:val="yellow"/>
        </w:rPr>
        <w:t xml:space="preserve"> full devotion to Jesus </w:t>
      </w:r>
      <w:r w:rsidR="008D29DC" w:rsidRPr="00940FBA">
        <w:rPr>
          <w:rFonts w:ascii="Arial Narrow" w:hAnsi="Arial Narrow"/>
          <w:highlight w:val="yellow"/>
        </w:rPr>
        <w:t>i</w:t>
      </w:r>
      <w:r w:rsidRPr="00940FBA">
        <w:rPr>
          <w:rFonts w:ascii="Arial Narrow" w:hAnsi="Arial Narrow"/>
          <w:highlight w:val="yellow"/>
        </w:rPr>
        <w:t>s</w:t>
      </w:r>
      <w:r w:rsidR="008D29DC" w:rsidRPr="00940FBA">
        <w:rPr>
          <w:rFonts w:ascii="Arial Narrow" w:hAnsi="Arial Narrow"/>
          <w:highlight w:val="yellow"/>
        </w:rPr>
        <w:t xml:space="preserve"> the Christ-follower’s</w:t>
      </w:r>
      <w:r w:rsidRPr="00940FBA">
        <w:rPr>
          <w:rFonts w:ascii="Arial Narrow" w:hAnsi="Arial Narrow"/>
          <w:highlight w:val="yellow"/>
        </w:rPr>
        <w:t xml:space="preserve"> power </w:t>
      </w:r>
      <w:r w:rsidR="00402CAF" w:rsidRPr="00940FBA">
        <w:rPr>
          <w:rFonts w:ascii="Arial Narrow" w:hAnsi="Arial Narrow"/>
          <w:highlight w:val="yellow"/>
        </w:rPr>
        <w:t>for</w:t>
      </w:r>
      <w:r w:rsidRPr="00940FBA">
        <w:rPr>
          <w:rFonts w:ascii="Arial Narrow" w:hAnsi="Arial Narrow"/>
          <w:highlight w:val="yellow"/>
        </w:rPr>
        <w:t xml:space="preserve"> faithful witness</w:t>
      </w:r>
      <w:r w:rsidRPr="00940FBA">
        <w:rPr>
          <w:rFonts w:ascii="Arial Narrow" w:hAnsi="Arial Narrow"/>
        </w:rPr>
        <w:t>.</w:t>
      </w:r>
      <w:r w:rsidR="00D90C77" w:rsidRPr="00940FBA">
        <w:rPr>
          <w:rFonts w:ascii="Arial Narrow" w:hAnsi="Arial Narrow"/>
          <w:color w:val="333333"/>
          <w:sz w:val="22"/>
          <w:szCs w:val="22"/>
        </w:rPr>
        <w:t xml:space="preserve"> </w:t>
      </w:r>
    </w:p>
    <w:p w14:paraId="7C73BDBF" w14:textId="0F3D266C" w:rsidR="00CA336F" w:rsidRPr="00236793" w:rsidRDefault="003D6E0F" w:rsidP="00236793">
      <w:pPr>
        <w:widowControl w:val="0"/>
        <w:rPr>
          <w:rFonts w:ascii="Arial Narrow" w:hAnsi="Arial Narrow"/>
          <w:color w:val="333333"/>
        </w:rPr>
      </w:pPr>
      <w:r>
        <w:rPr>
          <w:rFonts w:ascii="Arial Narrow" w:hAnsi="Arial Narrow"/>
          <w:color w:val="333333"/>
        </w:rPr>
        <w:t xml:space="preserve">Daniel went back to his prayer room because </w:t>
      </w:r>
      <w:r w:rsidR="00E20240">
        <w:rPr>
          <w:rFonts w:ascii="Arial Narrow" w:hAnsi="Arial Narrow"/>
          <w:color w:val="333333"/>
        </w:rPr>
        <w:t xml:space="preserve">as much as he didn’t aim to incite it, </w:t>
      </w:r>
      <w:r>
        <w:rPr>
          <w:rFonts w:ascii="Arial Narrow" w:hAnsi="Arial Narrow"/>
          <w:color w:val="333333"/>
        </w:rPr>
        <w:t xml:space="preserve">he knew war was coming. </w:t>
      </w:r>
      <w:r w:rsidR="009B16F0">
        <w:rPr>
          <w:rFonts w:ascii="Arial Narrow" w:hAnsi="Arial Narrow"/>
          <w:color w:val="333333"/>
        </w:rPr>
        <w:t xml:space="preserve">So, he went to get armored up in prayer. </w:t>
      </w:r>
      <w:r w:rsidR="00CA336F">
        <w:rPr>
          <w:rFonts w:ascii="Arial Narrow" w:hAnsi="Arial Narrow"/>
        </w:rPr>
        <w:t>Many questions could capture our attention here, but two are of particular importance</w:t>
      </w:r>
      <w:r w:rsidR="00C851C1">
        <w:rPr>
          <w:rFonts w:ascii="Arial Narrow" w:hAnsi="Arial Narrow"/>
        </w:rPr>
        <w:t xml:space="preserve"> to capture Daniel’s full devotion</w:t>
      </w:r>
      <w:r w:rsidR="00CA336F">
        <w:rPr>
          <w:rFonts w:ascii="Arial Narrow" w:hAnsi="Arial Narrow"/>
        </w:rPr>
        <w:t>. The first</w:t>
      </w:r>
      <w:r w:rsidR="00692CD5">
        <w:rPr>
          <w:rFonts w:ascii="Arial Narrow" w:hAnsi="Arial Narrow"/>
        </w:rPr>
        <w:t xml:space="preserve"> question</w:t>
      </w:r>
      <w:r w:rsidR="00F419A9">
        <w:rPr>
          <w:rFonts w:ascii="Arial Narrow" w:hAnsi="Arial Narrow"/>
        </w:rPr>
        <w:t xml:space="preserve"> addresses Daniel’s hope.</w:t>
      </w:r>
      <w:r w:rsidR="00CA336F">
        <w:rPr>
          <w:rFonts w:ascii="Arial Narrow" w:hAnsi="Arial Narrow"/>
        </w:rPr>
        <w:t xml:space="preserve"> </w:t>
      </w:r>
      <w:r w:rsidR="00F419A9" w:rsidRPr="00F419A9">
        <w:rPr>
          <w:rFonts w:ascii="Arial Narrow" w:hAnsi="Arial Narrow"/>
          <w:color w:val="FF0000"/>
        </w:rPr>
        <w:t>W</w:t>
      </w:r>
      <w:r w:rsidR="00CA336F" w:rsidRPr="00F419A9">
        <w:rPr>
          <w:rFonts w:ascii="Arial Narrow" w:hAnsi="Arial Narrow"/>
          <w:color w:val="FF0000"/>
        </w:rPr>
        <w:t>hy it was important for Daniel to face Jerusalem</w:t>
      </w:r>
      <w:r w:rsidR="00F419A9">
        <w:rPr>
          <w:rFonts w:ascii="Arial Narrow" w:hAnsi="Arial Narrow"/>
          <w:color w:val="FF0000"/>
        </w:rPr>
        <w:t>?</w:t>
      </w:r>
      <w:r w:rsidR="00CA336F">
        <w:rPr>
          <w:rFonts w:ascii="Arial Narrow" w:hAnsi="Arial Narrow"/>
        </w:rPr>
        <w:t xml:space="preserve"> </w:t>
      </w:r>
      <w:r w:rsidR="00F419A9">
        <w:rPr>
          <w:rFonts w:ascii="Arial Narrow" w:hAnsi="Arial Narrow"/>
        </w:rPr>
        <w:t>W</w:t>
      </w:r>
      <w:r w:rsidR="00CA336F">
        <w:rPr>
          <w:rFonts w:ascii="Arial Narrow" w:hAnsi="Arial Narrow"/>
        </w:rPr>
        <w:t>e do not fully know. W</w:t>
      </w:r>
      <w:r w:rsidR="00741AC5">
        <w:rPr>
          <w:rFonts w:ascii="Arial Narrow" w:hAnsi="Arial Narrow"/>
        </w:rPr>
        <w:t>hat w</w:t>
      </w:r>
      <w:r w:rsidR="00CA336F">
        <w:rPr>
          <w:rFonts w:ascii="Arial Narrow" w:hAnsi="Arial Narrow"/>
        </w:rPr>
        <w:t>e can say</w:t>
      </w:r>
      <w:r w:rsidR="00741AC5">
        <w:rPr>
          <w:rFonts w:ascii="Arial Narrow" w:hAnsi="Arial Narrow"/>
        </w:rPr>
        <w:t xml:space="preserve"> is</w:t>
      </w:r>
      <w:r w:rsidR="00CA336F">
        <w:rPr>
          <w:rFonts w:ascii="Arial Narrow" w:hAnsi="Arial Narrow"/>
        </w:rPr>
        <w:t xml:space="preserve"> that the restoration of Jerusalem represented God’s promised hope, and therefore</w:t>
      </w:r>
      <w:r w:rsidR="00F419A9">
        <w:rPr>
          <w:rFonts w:ascii="Arial Narrow" w:hAnsi="Arial Narrow"/>
        </w:rPr>
        <w:t>, likely</w:t>
      </w:r>
      <w:r w:rsidR="00CA336F">
        <w:rPr>
          <w:rFonts w:ascii="Arial Narrow" w:hAnsi="Arial Narrow"/>
        </w:rPr>
        <w:t xml:space="preserve"> served as </w:t>
      </w:r>
      <w:proofErr w:type="gramStart"/>
      <w:r w:rsidR="00CA336F">
        <w:rPr>
          <w:rFonts w:ascii="Arial Narrow" w:hAnsi="Arial Narrow"/>
        </w:rPr>
        <w:t>a main focus</w:t>
      </w:r>
      <w:proofErr w:type="gramEnd"/>
      <w:r w:rsidR="00CA336F">
        <w:rPr>
          <w:rFonts w:ascii="Arial Narrow" w:hAnsi="Arial Narrow"/>
        </w:rPr>
        <w:t xml:space="preserve"> of his life and prayers in following God. The second question </w:t>
      </w:r>
      <w:r w:rsidR="00741AC5">
        <w:rPr>
          <w:rFonts w:ascii="Arial Narrow" w:hAnsi="Arial Narrow"/>
        </w:rPr>
        <w:t>begins more practically</w:t>
      </w:r>
      <w:r w:rsidR="00E946BF">
        <w:rPr>
          <w:rFonts w:ascii="Arial Narrow" w:hAnsi="Arial Narrow"/>
        </w:rPr>
        <w:t xml:space="preserve"> but addresses </w:t>
      </w:r>
      <w:r w:rsidR="00E8152B">
        <w:rPr>
          <w:rFonts w:ascii="Arial Narrow" w:hAnsi="Arial Narrow"/>
        </w:rPr>
        <w:t xml:space="preserve">the motivation for </w:t>
      </w:r>
      <w:r w:rsidR="00E946BF">
        <w:rPr>
          <w:rFonts w:ascii="Arial Narrow" w:hAnsi="Arial Narrow"/>
        </w:rPr>
        <w:t>his faithfulness</w:t>
      </w:r>
      <w:r w:rsidR="00CA336F">
        <w:rPr>
          <w:rFonts w:ascii="Arial Narrow" w:hAnsi="Arial Narrow"/>
        </w:rPr>
        <w:t>, “</w:t>
      </w:r>
      <w:r w:rsidR="00CA336F" w:rsidRPr="00D67EDC">
        <w:rPr>
          <w:rFonts w:ascii="Arial Narrow" w:hAnsi="Arial Narrow"/>
          <w:color w:val="FF0000"/>
        </w:rPr>
        <w:t>Why didn’t he just shut the windows?</w:t>
      </w:r>
      <w:r w:rsidR="00CA336F" w:rsidRPr="008C5EB3">
        <w:rPr>
          <w:rFonts w:ascii="Arial Narrow" w:hAnsi="Arial Narrow"/>
        </w:rPr>
        <w:t>”</w:t>
      </w:r>
      <w:r w:rsidR="00CA336F">
        <w:rPr>
          <w:rFonts w:ascii="Arial Narrow" w:hAnsi="Arial Narrow"/>
        </w:rPr>
        <w:t xml:space="preserve"> This strikes at the heart of what the text tell</w:t>
      </w:r>
      <w:r w:rsidR="00387E90">
        <w:rPr>
          <w:rFonts w:ascii="Arial Narrow" w:hAnsi="Arial Narrow"/>
        </w:rPr>
        <w:t>s</w:t>
      </w:r>
      <w:r w:rsidR="00CA336F">
        <w:rPr>
          <w:rFonts w:ascii="Arial Narrow" w:hAnsi="Arial Narrow"/>
        </w:rPr>
        <w:t xml:space="preserve"> us. Daniel’s </w:t>
      </w:r>
      <w:r w:rsidR="00FA2D30">
        <w:rPr>
          <w:rFonts w:ascii="Arial Narrow" w:hAnsi="Arial Narrow"/>
        </w:rPr>
        <w:t xml:space="preserve">faithfulness </w:t>
      </w:r>
      <w:r w:rsidR="00CA336F">
        <w:rPr>
          <w:rFonts w:ascii="Arial Narrow" w:hAnsi="Arial Narrow"/>
        </w:rPr>
        <w:t xml:space="preserve">rested in </w:t>
      </w:r>
      <w:r w:rsidR="00FA2D30">
        <w:rPr>
          <w:rFonts w:ascii="Arial Narrow" w:hAnsi="Arial Narrow"/>
        </w:rPr>
        <w:t>his intentionality to ensure</w:t>
      </w:r>
      <w:r w:rsidR="00CA336F">
        <w:rPr>
          <w:rFonts w:ascii="Arial Narrow" w:hAnsi="Arial Narrow"/>
        </w:rPr>
        <w:t xml:space="preserve"> that we are told; Daniel knew what he was doing, and that’s why he did it. He knew the practice of his faith had been made illegal, at least for a time. He knew his f</w:t>
      </w:r>
      <w:r w:rsidR="00CA336F" w:rsidRPr="00536DFC">
        <w:rPr>
          <w:rFonts w:ascii="Arial Narrow" w:hAnsi="Arial Narrow"/>
        </w:rPr>
        <w:t xml:space="preserve">aithfulness was going to cost him, </w:t>
      </w:r>
      <w:r w:rsidR="00CA336F">
        <w:rPr>
          <w:rFonts w:ascii="Arial Narrow" w:hAnsi="Arial Narrow"/>
        </w:rPr>
        <w:t xml:space="preserve">that </w:t>
      </w:r>
      <w:r w:rsidR="00CA336F" w:rsidRPr="00536DFC">
        <w:rPr>
          <w:rFonts w:ascii="Arial Narrow" w:hAnsi="Arial Narrow"/>
        </w:rPr>
        <w:t>they</w:t>
      </w:r>
      <w:r w:rsidR="00CA336F">
        <w:rPr>
          <w:rFonts w:ascii="Arial Narrow" w:hAnsi="Arial Narrow"/>
        </w:rPr>
        <w:t xml:space="preserve"> would be watching him, and</w:t>
      </w:r>
      <w:r w:rsidR="00CA336F" w:rsidRPr="00536DFC">
        <w:rPr>
          <w:rFonts w:ascii="Arial Narrow" w:hAnsi="Arial Narrow"/>
        </w:rPr>
        <w:t xml:space="preserve"> were coming for him.</w:t>
      </w:r>
      <w:r w:rsidR="00CA336F">
        <w:rPr>
          <w:rFonts w:ascii="Arial Narrow" w:hAnsi="Arial Narrow"/>
        </w:rPr>
        <w:t xml:space="preserve"> But he also knew that h</w:t>
      </w:r>
      <w:r w:rsidR="00CA336F" w:rsidRPr="00536DFC">
        <w:rPr>
          <w:rFonts w:ascii="Arial Narrow" w:hAnsi="Arial Narrow"/>
        </w:rPr>
        <w:t>is strength to stand would come from the same practice that sounded the alarms of persecution,</w:t>
      </w:r>
      <w:r w:rsidR="00CA336F">
        <w:rPr>
          <w:rFonts w:ascii="Arial Narrow" w:hAnsi="Arial Narrow"/>
        </w:rPr>
        <w:t xml:space="preserve"> his</w:t>
      </w:r>
      <w:r w:rsidR="00CA336F" w:rsidRPr="00536DFC">
        <w:rPr>
          <w:rFonts w:ascii="Arial Narrow" w:hAnsi="Arial Narrow"/>
        </w:rPr>
        <w:t xml:space="preserve"> time with God in prayer. </w:t>
      </w:r>
      <w:r w:rsidR="00CA336F">
        <w:rPr>
          <w:rFonts w:ascii="Arial Narrow" w:hAnsi="Arial Narrow"/>
        </w:rPr>
        <w:t xml:space="preserve">Daniel made a statement </w:t>
      </w:r>
      <w:r w:rsidR="00424AB6">
        <w:rPr>
          <w:rFonts w:ascii="Arial Narrow" w:hAnsi="Arial Narrow"/>
        </w:rPr>
        <w:t>by</w:t>
      </w:r>
      <w:r w:rsidR="00CA336F">
        <w:rPr>
          <w:rFonts w:ascii="Arial Narrow" w:hAnsi="Arial Narrow"/>
        </w:rPr>
        <w:t xml:space="preserve"> his </w:t>
      </w:r>
      <w:r w:rsidR="00424AB6">
        <w:rPr>
          <w:rFonts w:ascii="Arial Narrow" w:hAnsi="Arial Narrow"/>
        </w:rPr>
        <w:t>prayer</w:t>
      </w:r>
      <w:r w:rsidR="00CA336F">
        <w:rPr>
          <w:rFonts w:ascii="Arial Narrow" w:hAnsi="Arial Narrow"/>
        </w:rPr>
        <w:t xml:space="preserve">, that the law of man would never </w:t>
      </w:r>
      <w:proofErr w:type="spellStart"/>
      <w:r w:rsidR="00CA336F">
        <w:rPr>
          <w:rFonts w:ascii="Arial Narrow" w:hAnsi="Arial Narrow"/>
        </w:rPr>
        <w:t>supercede</w:t>
      </w:r>
      <w:proofErr w:type="spellEnd"/>
      <w:r w:rsidR="00CA336F">
        <w:rPr>
          <w:rFonts w:ascii="Arial Narrow" w:hAnsi="Arial Narrow"/>
        </w:rPr>
        <w:t xml:space="preserve"> the law of God in his life. Another way we can say this would be to say that the fear of man would never overwhelm His fear of God; that any desire for the applause of people would never be greater than His desire to please God; or that the threat of man’s injunction against him would never be a greater motivation than God’s love for him. </w:t>
      </w:r>
      <w:r w:rsidR="00CA336F" w:rsidRPr="001F1EA6">
        <w:rPr>
          <w:rFonts w:ascii="Arial Narrow" w:hAnsi="Arial Narrow"/>
          <w:color w:val="0045FF"/>
        </w:rPr>
        <w:t xml:space="preserve">Daniel knew that what got him into this situation was the only thing that would </w:t>
      </w:r>
      <w:r w:rsidR="00CA336F" w:rsidRPr="001F1EA6">
        <w:rPr>
          <w:rFonts w:ascii="Arial Narrow" w:hAnsi="Arial Narrow"/>
          <w:color w:val="0045FF"/>
        </w:rPr>
        <w:lastRenderedPageBreak/>
        <w:t>get him through it</w:t>
      </w:r>
      <w:r w:rsidR="00CA336F">
        <w:rPr>
          <w:rFonts w:ascii="Arial Narrow" w:hAnsi="Arial Narrow"/>
          <w:color w:val="0045FF"/>
        </w:rPr>
        <w:t>,</w:t>
      </w:r>
      <w:r w:rsidR="00CA336F" w:rsidRPr="001F1EA6">
        <w:rPr>
          <w:rFonts w:ascii="Arial Narrow" w:hAnsi="Arial Narrow"/>
          <w:color w:val="0045FF"/>
        </w:rPr>
        <w:t xml:space="preserve"> power from God</w:t>
      </w:r>
      <w:r w:rsidR="00CA336F">
        <w:rPr>
          <w:rFonts w:ascii="Arial Narrow" w:hAnsi="Arial Narrow"/>
        </w:rPr>
        <w:t xml:space="preserve">. </w:t>
      </w:r>
      <w:proofErr w:type="gramStart"/>
      <w:r w:rsidR="00405858" w:rsidRPr="00405858">
        <w:rPr>
          <w:rFonts w:ascii="Arial Narrow" w:hAnsi="Arial Narrow"/>
          <w:color w:val="0045FF"/>
        </w:rPr>
        <w:t>So</w:t>
      </w:r>
      <w:proofErr w:type="gramEnd"/>
      <w:r w:rsidR="00405858" w:rsidRPr="00405858">
        <w:rPr>
          <w:rFonts w:ascii="Arial Narrow" w:hAnsi="Arial Narrow"/>
          <w:color w:val="0045FF"/>
        </w:rPr>
        <w:t xml:space="preserve"> he prayed for all to see so all would know </w:t>
      </w:r>
      <w:r w:rsidR="001F716A">
        <w:rPr>
          <w:rFonts w:ascii="Arial Narrow" w:hAnsi="Arial Narrow"/>
          <w:color w:val="0045FF"/>
        </w:rPr>
        <w:t xml:space="preserve">that </w:t>
      </w:r>
      <w:r w:rsidR="00405858" w:rsidRPr="00405858">
        <w:rPr>
          <w:rFonts w:ascii="Arial Narrow" w:hAnsi="Arial Narrow"/>
          <w:color w:val="0045FF"/>
        </w:rPr>
        <w:t>it was God’s power when He got delivered</w:t>
      </w:r>
      <w:r w:rsidR="00405858">
        <w:rPr>
          <w:rFonts w:ascii="Arial Narrow" w:hAnsi="Arial Narrow"/>
        </w:rPr>
        <w:t>.</w:t>
      </w:r>
    </w:p>
    <w:p w14:paraId="545E4DED" w14:textId="77777777" w:rsidR="00CA336F" w:rsidRDefault="00CA336F" w:rsidP="00D621E8">
      <w:pPr>
        <w:widowControl w:val="0"/>
        <w:rPr>
          <w:rFonts w:ascii="Arial Narrow" w:hAnsi="Arial Narrow"/>
          <w:color w:val="333333"/>
        </w:rPr>
      </w:pPr>
    </w:p>
    <w:p w14:paraId="236C2689" w14:textId="390FE432" w:rsidR="00630576" w:rsidRDefault="005E2442" w:rsidP="00630576">
      <w:pPr>
        <w:autoSpaceDE/>
        <w:autoSpaceDN/>
        <w:adjustRightInd/>
        <w:rPr>
          <w:rFonts w:ascii="Arial Narrow" w:eastAsia="Times New Roman" w:hAnsi="Arial Narrow" w:cs="Times New Roman"/>
        </w:rPr>
      </w:pPr>
      <w:r w:rsidRPr="0083447D">
        <w:rPr>
          <w:rFonts w:ascii="Arial Narrow" w:eastAsia="Times New Roman" w:hAnsi="Arial Narrow" w:cs="Times New Roman"/>
          <w:color w:val="FF0000"/>
        </w:rPr>
        <w:t>Can an instant of praise withheld, that can be re-ignited once the threat has passed, be all that damaging?</w:t>
      </w:r>
      <w:r w:rsidRPr="00C52539">
        <w:rPr>
          <w:rFonts w:ascii="Arial Narrow" w:eastAsia="Times New Roman" w:hAnsi="Arial Narrow" w:cs="Times New Roman"/>
        </w:rPr>
        <w:t xml:space="preserve"> </w:t>
      </w:r>
      <w:r w:rsidRPr="00784B5B">
        <w:rPr>
          <w:rFonts w:ascii="Arial Narrow" w:eastAsia="Times New Roman" w:hAnsi="Arial Narrow" w:cs="Times New Roman"/>
          <w:color w:val="FF0000"/>
        </w:rPr>
        <w:t>What harm is there in praise silenced only for a moment, to be restarted again</w:t>
      </w:r>
      <w:r w:rsidR="00784B5B">
        <w:rPr>
          <w:rFonts w:ascii="Arial Narrow" w:eastAsia="Times New Roman" w:hAnsi="Arial Narrow" w:cs="Times New Roman"/>
        </w:rPr>
        <w:t>?</w:t>
      </w:r>
      <w:r w:rsidRPr="00C52539">
        <w:rPr>
          <w:rFonts w:ascii="Arial Narrow" w:eastAsia="Times New Roman" w:hAnsi="Arial Narrow" w:cs="Times New Roman"/>
        </w:rPr>
        <w:t xml:space="preserve"> </w:t>
      </w:r>
      <w:r w:rsidR="00784B5B">
        <w:rPr>
          <w:rFonts w:ascii="Arial Narrow" w:eastAsia="Times New Roman" w:hAnsi="Arial Narrow" w:cs="Times New Roman"/>
        </w:rPr>
        <w:t>W</w:t>
      </w:r>
      <w:r w:rsidRPr="00C52539">
        <w:rPr>
          <w:rFonts w:ascii="Arial Narrow" w:eastAsia="Times New Roman" w:hAnsi="Arial Narrow" w:cs="Times New Roman"/>
        </w:rPr>
        <w:t xml:space="preserve">e typically ask, “what could it hurt?”, </w:t>
      </w:r>
      <w:r w:rsidR="00784B5B">
        <w:rPr>
          <w:rFonts w:ascii="Arial Narrow" w:eastAsia="Times New Roman" w:hAnsi="Arial Narrow" w:cs="Times New Roman"/>
        </w:rPr>
        <w:t>aiming for</w:t>
      </w:r>
      <w:r w:rsidRPr="00C52539">
        <w:rPr>
          <w:rFonts w:ascii="Arial Narrow" w:eastAsia="Times New Roman" w:hAnsi="Arial Narrow" w:cs="Times New Roman"/>
        </w:rPr>
        <w:t xml:space="preserve"> the </w:t>
      </w:r>
      <w:r w:rsidR="00784B5B">
        <w:rPr>
          <w:rFonts w:ascii="Arial Narrow" w:eastAsia="Times New Roman" w:hAnsi="Arial Narrow" w:cs="Times New Roman"/>
        </w:rPr>
        <w:t>conclusion</w:t>
      </w:r>
      <w:r w:rsidRPr="00C52539">
        <w:rPr>
          <w:rFonts w:ascii="Arial Narrow" w:eastAsia="Times New Roman" w:hAnsi="Arial Narrow" w:cs="Times New Roman"/>
        </w:rPr>
        <w:t>, “</w:t>
      </w:r>
      <w:r w:rsidR="00784B5B">
        <w:rPr>
          <w:rFonts w:ascii="Arial Narrow" w:eastAsia="Times New Roman" w:hAnsi="Arial Narrow" w:cs="Times New Roman"/>
        </w:rPr>
        <w:t>not much</w:t>
      </w:r>
      <w:r w:rsidRPr="00C52539">
        <w:rPr>
          <w:rFonts w:ascii="Arial Narrow" w:eastAsia="Times New Roman" w:hAnsi="Arial Narrow" w:cs="Times New Roman"/>
        </w:rPr>
        <w:t>”</w:t>
      </w:r>
      <w:r w:rsidR="00020A8A">
        <w:rPr>
          <w:rFonts w:ascii="Arial Narrow" w:eastAsia="Times New Roman" w:hAnsi="Arial Narrow" w:cs="Times New Roman"/>
        </w:rPr>
        <w:t>.</w:t>
      </w:r>
      <w:r w:rsidRPr="00C52539">
        <w:rPr>
          <w:rFonts w:ascii="Arial Narrow" w:eastAsia="Times New Roman" w:hAnsi="Arial Narrow" w:cs="Times New Roman"/>
        </w:rPr>
        <w:t xml:space="preserve"> But </w:t>
      </w:r>
      <w:r w:rsidR="00020A8A">
        <w:rPr>
          <w:rFonts w:ascii="Arial Narrow" w:eastAsia="Times New Roman" w:hAnsi="Arial Narrow" w:cs="Times New Roman"/>
        </w:rPr>
        <w:t>t</w:t>
      </w:r>
      <w:r w:rsidRPr="00C52539">
        <w:rPr>
          <w:rFonts w:ascii="Arial Narrow" w:eastAsia="Times New Roman" w:hAnsi="Arial Narrow" w:cs="Times New Roman"/>
        </w:rPr>
        <w:t>he harm is this, God is worthy of our praise</w:t>
      </w:r>
      <w:r w:rsidR="00F71D9A">
        <w:rPr>
          <w:rFonts w:ascii="Arial Narrow" w:eastAsia="Times New Roman" w:hAnsi="Arial Narrow" w:cs="Times New Roman"/>
        </w:rPr>
        <w:t xml:space="preserve"> and thanksgiving</w:t>
      </w:r>
      <w:r w:rsidRPr="00C52539">
        <w:rPr>
          <w:rFonts w:ascii="Arial Narrow" w:eastAsia="Times New Roman" w:hAnsi="Arial Narrow" w:cs="Times New Roman"/>
        </w:rPr>
        <w:t xml:space="preserve"> every moment, every second of every day, and any concession not only of idolatry indulged but even of praise </w:t>
      </w:r>
      <w:r w:rsidR="007D3084">
        <w:rPr>
          <w:rFonts w:ascii="Arial Narrow" w:eastAsia="Times New Roman" w:hAnsi="Arial Narrow" w:cs="Times New Roman"/>
        </w:rPr>
        <w:t>withheld or</w:t>
      </w:r>
      <w:r w:rsidRPr="00C52539">
        <w:rPr>
          <w:rFonts w:ascii="Arial Narrow" w:eastAsia="Times New Roman" w:hAnsi="Arial Narrow" w:cs="Times New Roman"/>
        </w:rPr>
        <w:t xml:space="preserve"> silenced is to steal His glory. It is the decision of this very nature, of only an instance, that leads one into sexual immorality and adultery, into addiction, and into every form of indulgence that ruins and damns life. And when God is not worthy of your every second </w:t>
      </w:r>
      <w:r w:rsidR="00DA4C5E">
        <w:rPr>
          <w:rFonts w:ascii="Arial Narrow" w:eastAsia="Times New Roman" w:hAnsi="Arial Narrow" w:cs="Times New Roman"/>
        </w:rPr>
        <w:t xml:space="preserve">of </w:t>
      </w:r>
      <w:r w:rsidRPr="00C52539">
        <w:rPr>
          <w:rFonts w:ascii="Arial Narrow" w:eastAsia="Times New Roman" w:hAnsi="Arial Narrow" w:cs="Times New Roman"/>
        </w:rPr>
        <w:t xml:space="preserve">faith and obedience, He’ll only be worthy of any moment when you decide He </w:t>
      </w:r>
      <w:proofErr w:type="gramStart"/>
      <w:r w:rsidRPr="00C52539">
        <w:rPr>
          <w:rFonts w:ascii="Arial Narrow" w:eastAsia="Times New Roman" w:hAnsi="Arial Narrow" w:cs="Times New Roman"/>
        </w:rPr>
        <w:t>is;</w:t>
      </w:r>
      <w:proofErr w:type="gramEnd"/>
      <w:r w:rsidRPr="00C52539">
        <w:rPr>
          <w:rFonts w:ascii="Arial Narrow" w:eastAsia="Times New Roman" w:hAnsi="Arial Narrow" w:cs="Times New Roman"/>
        </w:rPr>
        <w:t xml:space="preserve"> </w:t>
      </w:r>
      <w:r w:rsidR="00DA4C5E">
        <w:rPr>
          <w:rFonts w:ascii="Arial Narrow" w:eastAsia="Times New Roman" w:hAnsi="Arial Narrow" w:cs="Times New Roman"/>
        </w:rPr>
        <w:t>which</w:t>
      </w:r>
      <w:r w:rsidRPr="00C52539">
        <w:rPr>
          <w:rFonts w:ascii="Arial Narrow" w:eastAsia="Times New Roman" w:hAnsi="Arial Narrow" w:cs="Times New Roman"/>
        </w:rPr>
        <w:t xml:space="preserve"> makes you god over Him. That</w:t>
      </w:r>
      <w:r w:rsidR="00DA4C5E">
        <w:rPr>
          <w:rFonts w:ascii="Arial Narrow" w:eastAsia="Times New Roman" w:hAnsi="Arial Narrow" w:cs="Times New Roman"/>
        </w:rPr>
        <w:t>’</w:t>
      </w:r>
      <w:r w:rsidRPr="00C52539">
        <w:rPr>
          <w:rFonts w:ascii="Arial Narrow" w:eastAsia="Times New Roman" w:hAnsi="Arial Narrow" w:cs="Times New Roman"/>
        </w:rPr>
        <w:t>s convenien</w:t>
      </w:r>
      <w:r w:rsidR="00DA4C5E">
        <w:rPr>
          <w:rFonts w:ascii="Arial Narrow" w:eastAsia="Times New Roman" w:hAnsi="Arial Narrow" w:cs="Times New Roman"/>
        </w:rPr>
        <w:t>t faith that deceives,</w:t>
      </w:r>
      <w:r w:rsidRPr="00C52539">
        <w:rPr>
          <w:rFonts w:ascii="Arial Narrow" w:eastAsia="Times New Roman" w:hAnsi="Arial Narrow" w:cs="Times New Roman"/>
        </w:rPr>
        <w:t xml:space="preserve"> not saving faith. God is either worthy of your praise and honor and all glory every second of your life, or He is not worthy to be bothered with any more than any other demand in your life. But to know and trust Him is to say, “He is worthy</w:t>
      </w:r>
      <w:r w:rsidR="00C94267">
        <w:rPr>
          <w:rFonts w:ascii="Arial Narrow" w:eastAsia="Times New Roman" w:hAnsi="Arial Narrow" w:cs="Times New Roman"/>
        </w:rPr>
        <w:t xml:space="preserve"> </w:t>
      </w:r>
      <w:r w:rsidRPr="00C52539">
        <w:rPr>
          <w:rFonts w:ascii="Arial Narrow" w:eastAsia="Times New Roman" w:hAnsi="Arial Narrow" w:cs="Times New Roman"/>
        </w:rPr>
        <w:t>of</w:t>
      </w:r>
      <w:r w:rsidR="00C94267">
        <w:rPr>
          <w:rFonts w:ascii="Arial Narrow" w:eastAsia="Times New Roman" w:hAnsi="Arial Narrow" w:cs="Times New Roman"/>
        </w:rPr>
        <w:t xml:space="preserve"> my</w:t>
      </w:r>
      <w:r w:rsidRPr="00C52539">
        <w:rPr>
          <w:rFonts w:ascii="Arial Narrow" w:eastAsia="Times New Roman" w:hAnsi="Arial Narrow" w:cs="Times New Roman"/>
        </w:rPr>
        <w:t xml:space="preserve"> </w:t>
      </w:r>
      <w:r w:rsidR="00DE5633">
        <w:rPr>
          <w:rFonts w:ascii="Arial Narrow" w:eastAsia="Times New Roman" w:hAnsi="Arial Narrow" w:cs="Times New Roman"/>
        </w:rPr>
        <w:t xml:space="preserve">full, </w:t>
      </w:r>
      <w:r w:rsidRPr="00C52539">
        <w:rPr>
          <w:rFonts w:ascii="Arial Narrow" w:eastAsia="Times New Roman" w:hAnsi="Arial Narrow" w:cs="Times New Roman"/>
        </w:rPr>
        <w:t xml:space="preserve">undivided devotion by obedience from my whole life, </w:t>
      </w:r>
      <w:r w:rsidR="00C94267">
        <w:rPr>
          <w:rFonts w:ascii="Arial Narrow" w:eastAsia="Times New Roman" w:hAnsi="Arial Narrow" w:cs="Times New Roman"/>
        </w:rPr>
        <w:t xml:space="preserve">and </w:t>
      </w:r>
      <w:r w:rsidRPr="00C52539">
        <w:rPr>
          <w:rFonts w:ascii="Arial Narrow" w:eastAsia="Times New Roman" w:hAnsi="Arial Narrow" w:cs="Times New Roman"/>
        </w:rPr>
        <w:t>of my faithful witness never silenced!</w:t>
      </w:r>
    </w:p>
    <w:p w14:paraId="6A749E6E" w14:textId="77777777" w:rsidR="00630576" w:rsidRDefault="00630576" w:rsidP="00630576">
      <w:pPr>
        <w:autoSpaceDE/>
        <w:autoSpaceDN/>
        <w:adjustRightInd/>
        <w:rPr>
          <w:rFonts w:ascii="Arial Narrow" w:eastAsia="Times New Roman" w:hAnsi="Arial Narrow" w:cs="Times New Roman"/>
        </w:rPr>
      </w:pPr>
    </w:p>
    <w:p w14:paraId="5A983364" w14:textId="4B26BC02" w:rsidR="00630576" w:rsidRPr="0047674D" w:rsidRDefault="005E2442" w:rsidP="00630576">
      <w:pPr>
        <w:autoSpaceDE/>
        <w:autoSpaceDN/>
        <w:adjustRightInd/>
        <w:rPr>
          <w:rFonts w:ascii="Arial Narrow" w:hAnsi="Arial Narrow"/>
        </w:rPr>
      </w:pPr>
      <w:r w:rsidRPr="00A435F9">
        <w:rPr>
          <w:rFonts w:ascii="Arial Narrow" w:hAnsi="Arial Narrow"/>
          <w:b/>
          <w:bCs/>
        </w:rPr>
        <w:t>The most radical thing Daniel did was kneel and pray in front of an open window</w:t>
      </w:r>
      <w:r w:rsidRPr="00C52539">
        <w:rPr>
          <w:rFonts w:ascii="Arial Narrow" w:hAnsi="Arial Narrow"/>
        </w:rPr>
        <w:t xml:space="preserve">. If we were as deeply devoted to our freedom to access God’s presence in private as we fight for our liberty to do so publicly, the church would look radically different and hold a radically different influence on the culture than we do today. </w:t>
      </w:r>
      <w:r w:rsidR="00F14B7D">
        <w:rPr>
          <w:rFonts w:ascii="Arial Narrow" w:hAnsi="Arial Narrow"/>
        </w:rPr>
        <w:t>L</w:t>
      </w:r>
      <w:r w:rsidRPr="00C52539">
        <w:rPr>
          <w:rFonts w:ascii="Arial Narrow" w:hAnsi="Arial Narrow"/>
        </w:rPr>
        <w:t>ike Daniel, we would not be without attack, but we would be without prayerlessness. We would not be without the war of the spiritual realm that rages in this world, but we would be without the fear t</w:t>
      </w:r>
      <w:r w:rsidR="006722D8">
        <w:rPr>
          <w:rFonts w:ascii="Arial Narrow" w:hAnsi="Arial Narrow"/>
        </w:rPr>
        <w:t>o</w:t>
      </w:r>
      <w:r w:rsidRPr="00C52539">
        <w:rPr>
          <w:rFonts w:ascii="Arial Narrow" w:hAnsi="Arial Narrow"/>
        </w:rPr>
        <w:t xml:space="preserve"> engage the battle. I am all for the fight for religious libert</w:t>
      </w:r>
      <w:r w:rsidR="00B22008">
        <w:rPr>
          <w:rFonts w:ascii="Arial Narrow" w:hAnsi="Arial Narrow"/>
        </w:rPr>
        <w:t>y as the first inalienable right of every human being</w:t>
      </w:r>
      <w:r w:rsidRPr="00C52539">
        <w:rPr>
          <w:rFonts w:ascii="Arial Narrow" w:hAnsi="Arial Narrow"/>
        </w:rPr>
        <w:t xml:space="preserve">, and I believe it is a worthy fight. But my </w:t>
      </w:r>
      <w:r w:rsidR="006B5653">
        <w:rPr>
          <w:rFonts w:ascii="Arial Narrow" w:hAnsi="Arial Narrow"/>
        </w:rPr>
        <w:t>life calling</w:t>
      </w:r>
      <w:r w:rsidRPr="00C52539">
        <w:rPr>
          <w:rFonts w:ascii="Arial Narrow" w:hAnsi="Arial Narrow"/>
        </w:rPr>
        <w:t xml:space="preserve"> is t</w:t>
      </w:r>
      <w:r w:rsidR="006B5653">
        <w:rPr>
          <w:rFonts w:ascii="Arial Narrow" w:hAnsi="Arial Narrow"/>
        </w:rPr>
        <w:t>he</w:t>
      </w:r>
      <w:r w:rsidRPr="00C52539">
        <w:rPr>
          <w:rFonts w:ascii="Arial Narrow" w:hAnsi="Arial Narrow"/>
        </w:rPr>
        <w:t xml:space="preserve"> fight for the fervent and faithful prayer of our people </w:t>
      </w:r>
      <w:r w:rsidR="006F71D9">
        <w:rPr>
          <w:rFonts w:ascii="Arial Narrow" w:hAnsi="Arial Narrow"/>
        </w:rPr>
        <w:t>from</w:t>
      </w:r>
      <w:r w:rsidRPr="00C52539">
        <w:rPr>
          <w:rFonts w:ascii="Arial Narrow" w:hAnsi="Arial Narrow"/>
        </w:rPr>
        <w:t xml:space="preserve"> an undivided devotion. Daniel held great influence with the king just for who He was. There is no substitute for true godly character to the core. People bent on selfish pride and gain</w:t>
      </w:r>
      <w:r w:rsidR="00094E75" w:rsidRPr="00094E75">
        <w:rPr>
          <w:rFonts w:ascii="Arial Narrow" w:hAnsi="Arial Narrow"/>
        </w:rPr>
        <w:t xml:space="preserve"> </w:t>
      </w:r>
      <w:r w:rsidR="00094E75" w:rsidRPr="00C52539">
        <w:rPr>
          <w:rFonts w:ascii="Arial Narrow" w:hAnsi="Arial Narrow"/>
        </w:rPr>
        <w:t>feared Daniel for the same reason,</w:t>
      </w:r>
      <w:r w:rsidR="00094E75">
        <w:rPr>
          <w:rFonts w:ascii="Arial Narrow" w:hAnsi="Arial Narrow"/>
        </w:rPr>
        <w:t xml:space="preserve"> that h</w:t>
      </w:r>
      <w:r w:rsidR="0094154D">
        <w:rPr>
          <w:rFonts w:ascii="Arial Narrow" w:hAnsi="Arial Narrow"/>
        </w:rPr>
        <w:t>e lived his whole life to</w:t>
      </w:r>
      <w:r w:rsidR="00094E75">
        <w:rPr>
          <w:rFonts w:ascii="Arial Narrow" w:hAnsi="Arial Narrow"/>
        </w:rPr>
        <w:t xml:space="preserve"> testif</w:t>
      </w:r>
      <w:r w:rsidR="0094154D">
        <w:rPr>
          <w:rFonts w:ascii="Arial Narrow" w:hAnsi="Arial Narrow"/>
        </w:rPr>
        <w:t>y</w:t>
      </w:r>
      <w:r w:rsidR="00094E75">
        <w:rPr>
          <w:rFonts w:ascii="Arial Narrow" w:hAnsi="Arial Narrow"/>
        </w:rPr>
        <w:t xml:space="preserve"> to One who was worthy of His </w:t>
      </w:r>
      <w:r w:rsidR="009264F1">
        <w:rPr>
          <w:rFonts w:ascii="Arial Narrow" w:hAnsi="Arial Narrow"/>
        </w:rPr>
        <w:t xml:space="preserve">full, </w:t>
      </w:r>
      <w:r w:rsidR="00094E75">
        <w:rPr>
          <w:rFonts w:ascii="Arial Narrow" w:hAnsi="Arial Narrow"/>
        </w:rPr>
        <w:t>undivided devotion</w:t>
      </w:r>
      <w:r w:rsidRPr="00C52539">
        <w:rPr>
          <w:rFonts w:ascii="Arial Narrow" w:hAnsi="Arial Narrow"/>
        </w:rPr>
        <w:t>.</w:t>
      </w:r>
      <w:r w:rsidR="0047674D">
        <w:rPr>
          <w:rFonts w:ascii="Arial Narrow" w:hAnsi="Arial Narrow"/>
        </w:rPr>
        <w:t xml:space="preserve"> </w:t>
      </w:r>
      <w:r w:rsidRPr="0047674D">
        <w:rPr>
          <w:rFonts w:ascii="Arial Narrow" w:eastAsia="Times New Roman" w:hAnsi="Arial Narrow" w:cs="Times New Roman"/>
          <w:color w:val="0045FF"/>
        </w:rPr>
        <w:t>Daniel</w:t>
      </w:r>
      <w:r w:rsidR="0047674D" w:rsidRPr="0047674D">
        <w:rPr>
          <w:rFonts w:ascii="Arial Narrow" w:eastAsia="Times New Roman" w:hAnsi="Arial Narrow" w:cs="Times New Roman"/>
          <w:color w:val="0045FF"/>
        </w:rPr>
        <w:t>’s prayer</w:t>
      </w:r>
      <w:r w:rsidR="0047674D">
        <w:rPr>
          <w:rFonts w:ascii="Arial Narrow" w:eastAsia="Times New Roman" w:hAnsi="Arial Narrow" w:cs="Times New Roman"/>
          <w:color w:val="0045FF"/>
        </w:rPr>
        <w:t>s</w:t>
      </w:r>
      <w:r w:rsidR="0047674D" w:rsidRPr="0047674D">
        <w:rPr>
          <w:rFonts w:ascii="Arial Narrow" w:eastAsia="Times New Roman" w:hAnsi="Arial Narrow" w:cs="Times New Roman"/>
          <w:color w:val="0045FF"/>
        </w:rPr>
        <w:t xml:space="preserve"> w</w:t>
      </w:r>
      <w:r w:rsidR="0047674D">
        <w:rPr>
          <w:rFonts w:ascii="Arial Narrow" w:eastAsia="Times New Roman" w:hAnsi="Arial Narrow" w:cs="Times New Roman"/>
          <w:color w:val="0045FF"/>
        </w:rPr>
        <w:t>ere</w:t>
      </w:r>
      <w:r w:rsidR="0047674D" w:rsidRPr="0047674D">
        <w:rPr>
          <w:rFonts w:ascii="Arial Narrow" w:eastAsia="Times New Roman" w:hAnsi="Arial Narrow" w:cs="Times New Roman"/>
          <w:color w:val="0045FF"/>
        </w:rPr>
        <w:t xml:space="preserve"> powerful not bec</w:t>
      </w:r>
      <w:r w:rsidR="0047674D">
        <w:rPr>
          <w:rFonts w:ascii="Arial Narrow" w:eastAsia="Times New Roman" w:hAnsi="Arial Narrow" w:cs="Times New Roman"/>
          <w:color w:val="0045FF"/>
        </w:rPr>
        <w:t>a</w:t>
      </w:r>
      <w:r w:rsidR="0047674D" w:rsidRPr="0047674D">
        <w:rPr>
          <w:rFonts w:ascii="Arial Narrow" w:eastAsia="Times New Roman" w:hAnsi="Arial Narrow" w:cs="Times New Roman"/>
          <w:color w:val="0045FF"/>
        </w:rPr>
        <w:t>use</w:t>
      </w:r>
      <w:r w:rsidRPr="0047674D">
        <w:rPr>
          <w:rFonts w:ascii="Arial Narrow" w:eastAsia="Times New Roman" w:hAnsi="Arial Narrow" w:cs="Times New Roman"/>
          <w:color w:val="0045FF"/>
        </w:rPr>
        <w:t xml:space="preserve"> </w:t>
      </w:r>
      <w:r w:rsidR="0047674D" w:rsidRPr="0047674D">
        <w:rPr>
          <w:rFonts w:ascii="Arial Narrow" w:eastAsia="Times New Roman" w:hAnsi="Arial Narrow" w:cs="Times New Roman"/>
          <w:color w:val="0045FF"/>
        </w:rPr>
        <w:t>he</w:t>
      </w:r>
      <w:r w:rsidRPr="0047674D">
        <w:rPr>
          <w:rFonts w:ascii="Arial Narrow" w:eastAsia="Times New Roman" w:hAnsi="Arial Narrow" w:cs="Times New Roman"/>
          <w:color w:val="0045FF"/>
        </w:rPr>
        <w:t xml:space="preserve"> ma</w:t>
      </w:r>
      <w:r w:rsidR="0047674D" w:rsidRPr="0047674D">
        <w:rPr>
          <w:rFonts w:ascii="Arial Narrow" w:eastAsia="Times New Roman" w:hAnsi="Arial Narrow" w:cs="Times New Roman"/>
          <w:color w:val="0045FF"/>
        </w:rPr>
        <w:t>d</w:t>
      </w:r>
      <w:r w:rsidRPr="0047674D">
        <w:rPr>
          <w:rFonts w:ascii="Arial Narrow" w:eastAsia="Times New Roman" w:hAnsi="Arial Narrow" w:cs="Times New Roman"/>
          <w:color w:val="0045FF"/>
        </w:rPr>
        <w:t xml:space="preserve">e a big deal out of his routine, </w:t>
      </w:r>
      <w:r w:rsidR="0047674D" w:rsidRPr="0047674D">
        <w:rPr>
          <w:rFonts w:ascii="Arial Narrow" w:eastAsia="Times New Roman" w:hAnsi="Arial Narrow" w:cs="Times New Roman"/>
          <w:color w:val="0045FF"/>
        </w:rPr>
        <w:t>but because he</w:t>
      </w:r>
      <w:r w:rsidRPr="0047674D">
        <w:rPr>
          <w:rFonts w:ascii="Arial Narrow" w:eastAsia="Times New Roman" w:hAnsi="Arial Narrow" w:cs="Times New Roman"/>
          <w:color w:val="0045FF"/>
        </w:rPr>
        <w:t xml:space="preserve"> made a priority to do it</w:t>
      </w:r>
      <w:r w:rsidRPr="00C52539">
        <w:rPr>
          <w:rFonts w:ascii="Arial Narrow" w:eastAsia="Times New Roman" w:hAnsi="Arial Narrow" w:cs="Times New Roman"/>
        </w:rPr>
        <w:t xml:space="preserve">. </w:t>
      </w:r>
    </w:p>
    <w:p w14:paraId="26091F08" w14:textId="77777777" w:rsidR="00630576" w:rsidRDefault="00630576" w:rsidP="00630576">
      <w:pPr>
        <w:autoSpaceDE/>
        <w:autoSpaceDN/>
        <w:adjustRightInd/>
        <w:rPr>
          <w:rFonts w:ascii="Arial Narrow" w:eastAsia="Times New Roman" w:hAnsi="Arial Narrow" w:cs="Times New Roman"/>
        </w:rPr>
      </w:pPr>
    </w:p>
    <w:p w14:paraId="0DEE4ED5" w14:textId="3E85574D" w:rsidR="008723E6" w:rsidRPr="00C014DC" w:rsidRDefault="009D4573" w:rsidP="00C014DC">
      <w:pPr>
        <w:autoSpaceDE/>
        <w:autoSpaceDN/>
        <w:adjustRightInd/>
        <w:rPr>
          <w:rFonts w:ascii="Arial Narrow" w:eastAsia="Times New Roman" w:hAnsi="Arial Narrow" w:cs="Times New Roman"/>
        </w:rPr>
      </w:pPr>
      <w:r w:rsidRPr="009D4573">
        <w:rPr>
          <w:rFonts w:ascii="Arial Narrow" w:eastAsia="Times New Roman" w:hAnsi="Arial Narrow" w:cs="Times New Roman"/>
          <w:b/>
          <w:bCs/>
        </w:rPr>
        <w:t>Prayer should be our regular and constant conversation with Jesus, not just when we feel we need it</w:t>
      </w:r>
      <w:r>
        <w:rPr>
          <w:rFonts w:ascii="Arial Narrow" w:eastAsia="Times New Roman" w:hAnsi="Arial Narrow" w:cs="Times New Roman"/>
        </w:rPr>
        <w:t xml:space="preserve">. </w:t>
      </w:r>
      <w:r w:rsidR="005E2442" w:rsidRPr="00C52539">
        <w:rPr>
          <w:rFonts w:ascii="Arial Narrow" w:eastAsia="Times New Roman" w:hAnsi="Arial Narrow" w:cs="Times New Roman"/>
        </w:rPr>
        <w:t xml:space="preserve">If you only pray when you feel like it, </w:t>
      </w:r>
      <w:r w:rsidR="0063497E" w:rsidRPr="0063497E">
        <w:rPr>
          <w:rFonts w:ascii="Arial Narrow" w:eastAsia="Times New Roman" w:hAnsi="Arial Narrow" w:cs="Times New Roman"/>
          <w:b/>
          <w:bCs/>
          <w:vertAlign w:val="superscript"/>
        </w:rPr>
        <w:t>1</w:t>
      </w:r>
      <w:r w:rsidR="005E2442" w:rsidRPr="00C52539">
        <w:rPr>
          <w:rFonts w:ascii="Arial Narrow" w:eastAsia="Times New Roman" w:hAnsi="Arial Narrow" w:cs="Times New Roman"/>
        </w:rPr>
        <w:t xml:space="preserve">you will never feel like praying because </w:t>
      </w:r>
      <w:r w:rsidR="0063497E">
        <w:rPr>
          <w:rFonts w:ascii="Arial Narrow" w:eastAsia="Times New Roman" w:hAnsi="Arial Narrow" w:cs="Times New Roman"/>
          <w:b/>
          <w:bCs/>
          <w:vertAlign w:val="superscript"/>
        </w:rPr>
        <w:t>2</w:t>
      </w:r>
      <w:r w:rsidR="005E2442" w:rsidRPr="00C52539">
        <w:rPr>
          <w:rFonts w:ascii="Arial Narrow" w:eastAsia="Times New Roman" w:hAnsi="Arial Narrow" w:cs="Times New Roman"/>
        </w:rPr>
        <w:t xml:space="preserve">you will never feel like prayer will work, and because </w:t>
      </w:r>
      <w:r w:rsidR="0063497E">
        <w:rPr>
          <w:rFonts w:ascii="Arial Narrow" w:eastAsia="Times New Roman" w:hAnsi="Arial Narrow" w:cs="Times New Roman"/>
          <w:b/>
          <w:bCs/>
          <w:vertAlign w:val="superscript"/>
        </w:rPr>
        <w:t>3</w:t>
      </w:r>
      <w:r w:rsidR="005E2442" w:rsidRPr="00C52539">
        <w:rPr>
          <w:rFonts w:ascii="Arial Narrow" w:eastAsia="Times New Roman" w:hAnsi="Arial Narrow" w:cs="Times New Roman"/>
        </w:rPr>
        <w:t>you don’t know what it does, that it works to produce the will of God in you by conforming you to God’s will. And, if you</w:t>
      </w:r>
      <w:r w:rsidR="00FA4C4C">
        <w:rPr>
          <w:rFonts w:ascii="Arial Narrow" w:eastAsia="Times New Roman" w:hAnsi="Arial Narrow" w:cs="Times New Roman"/>
        </w:rPr>
        <w:t xml:space="preserve"> </w:t>
      </w:r>
      <w:r w:rsidR="005E2442" w:rsidRPr="00C52539">
        <w:rPr>
          <w:rFonts w:ascii="Arial Narrow" w:eastAsia="Times New Roman" w:hAnsi="Arial Narrow" w:cs="Times New Roman"/>
        </w:rPr>
        <w:t>seldom</w:t>
      </w:r>
      <w:r w:rsidR="00FA4C4C">
        <w:rPr>
          <w:rFonts w:ascii="Arial Narrow" w:eastAsia="Times New Roman" w:hAnsi="Arial Narrow" w:cs="Times New Roman"/>
        </w:rPr>
        <w:t xml:space="preserve"> or never</w:t>
      </w:r>
      <w:r w:rsidR="005E2442" w:rsidRPr="00C52539">
        <w:rPr>
          <w:rFonts w:ascii="Arial Narrow" w:eastAsia="Times New Roman" w:hAnsi="Arial Narrow" w:cs="Times New Roman"/>
        </w:rPr>
        <w:t xml:space="preserve"> pray, you need not worry about the Lion’s den. You will never bother to challenge the edicts by which you are decreed to bow down in this world</w:t>
      </w:r>
      <w:r w:rsidR="00630576">
        <w:rPr>
          <w:rFonts w:ascii="Arial Narrow" w:eastAsia="Times New Roman" w:hAnsi="Arial Narrow" w:cs="Times New Roman"/>
        </w:rPr>
        <w:t>.</w:t>
      </w:r>
      <w:r w:rsidR="007F7A5C">
        <w:rPr>
          <w:rFonts w:ascii="Arial Narrow" w:eastAsia="Times New Roman" w:hAnsi="Arial Narrow" w:cs="Times New Roman"/>
        </w:rPr>
        <w:t xml:space="preserve"> </w:t>
      </w:r>
      <w:r w:rsidR="00A31AF8" w:rsidRPr="0055109C">
        <w:rPr>
          <w:rFonts w:ascii="Arial Narrow" w:hAnsi="Arial Narrow"/>
          <w:color w:val="0045FF"/>
        </w:rPr>
        <w:t>Daniel returned to the only place he knew would be sufficient to strengthen him for what lay ahead of him, to</w:t>
      </w:r>
      <w:r w:rsidR="00A31AF8">
        <w:rPr>
          <w:rFonts w:ascii="Arial Narrow" w:hAnsi="Arial Narrow"/>
          <w:color w:val="0045FF"/>
        </w:rPr>
        <w:t xml:space="preserve"> set</w:t>
      </w:r>
      <w:r w:rsidR="00A31AF8" w:rsidRPr="0055109C">
        <w:rPr>
          <w:rFonts w:ascii="Arial Narrow" w:hAnsi="Arial Narrow"/>
          <w:color w:val="0045FF"/>
        </w:rPr>
        <w:t xml:space="preserve"> </w:t>
      </w:r>
      <w:r w:rsidR="00A31AF8">
        <w:rPr>
          <w:rFonts w:ascii="Arial Narrow" w:hAnsi="Arial Narrow"/>
          <w:color w:val="0045FF"/>
        </w:rPr>
        <w:t>his</w:t>
      </w:r>
      <w:r w:rsidR="00A31AF8" w:rsidRPr="0055109C">
        <w:rPr>
          <w:rFonts w:ascii="Arial Narrow" w:hAnsi="Arial Narrow"/>
          <w:color w:val="0045FF"/>
        </w:rPr>
        <w:t xml:space="preserve"> eyes</w:t>
      </w:r>
      <w:r w:rsidR="00A31AF8">
        <w:rPr>
          <w:rFonts w:ascii="Arial Narrow" w:hAnsi="Arial Narrow"/>
          <w:color w:val="0045FF"/>
        </w:rPr>
        <w:t xml:space="preserve"> and fill</w:t>
      </w:r>
      <w:r w:rsidR="00A31AF8" w:rsidRPr="0055109C">
        <w:rPr>
          <w:rFonts w:ascii="Arial Narrow" w:hAnsi="Arial Narrow"/>
          <w:color w:val="0045FF"/>
        </w:rPr>
        <w:t xml:space="preserve"> his heart</w:t>
      </w:r>
      <w:r w:rsidR="00A31AF8">
        <w:rPr>
          <w:rFonts w:ascii="Arial Narrow" w:hAnsi="Arial Narrow"/>
          <w:color w:val="0045FF"/>
        </w:rPr>
        <w:t>,</w:t>
      </w:r>
      <w:r w:rsidR="00A31AF8" w:rsidRPr="0055109C">
        <w:rPr>
          <w:rFonts w:ascii="Arial Narrow" w:hAnsi="Arial Narrow"/>
          <w:color w:val="0045FF"/>
        </w:rPr>
        <w:t xml:space="preserve"> mind, and life on his highest hope</w:t>
      </w:r>
      <w:r w:rsidR="00A31AF8">
        <w:rPr>
          <w:rFonts w:ascii="Arial Narrow" w:hAnsi="Arial Narrow"/>
          <w:color w:val="0045FF"/>
        </w:rPr>
        <w:t>, the promised salvation of the One, true God</w:t>
      </w:r>
      <w:r w:rsidR="00C014DC">
        <w:rPr>
          <w:rFonts w:ascii="Arial Narrow" w:hAnsi="Arial Narrow"/>
          <w:color w:val="0045FF"/>
        </w:rPr>
        <w:t xml:space="preserve">. </w:t>
      </w:r>
    </w:p>
    <w:p w14:paraId="28957AB2" w14:textId="77777777" w:rsidR="00940A41" w:rsidRDefault="00940A41" w:rsidP="00D621E8">
      <w:pPr>
        <w:widowControl w:val="0"/>
        <w:rPr>
          <w:rFonts w:ascii="Arial Narrow" w:hAnsi="Arial Narrow"/>
          <w:color w:val="333333"/>
        </w:rPr>
      </w:pPr>
    </w:p>
    <w:p w14:paraId="1C28FF6F" w14:textId="16B7D0DC" w:rsidR="00C2459C" w:rsidRDefault="005E49DB" w:rsidP="00D621E8">
      <w:pPr>
        <w:widowControl w:val="0"/>
        <w:rPr>
          <w:rFonts w:ascii="Arial Narrow" w:hAnsi="Arial Narrow"/>
          <w:color w:val="333333"/>
        </w:rPr>
      </w:pPr>
      <w:r w:rsidRPr="005E49DB">
        <w:rPr>
          <w:rFonts w:ascii="Arial Narrow" w:hAnsi="Arial Narrow"/>
          <w:b/>
          <w:bCs/>
          <w:color w:val="333333"/>
          <w:highlight w:val="yellow"/>
        </w:rPr>
        <w:t>Exhortation #</w:t>
      </w:r>
      <w:r w:rsidR="00DB3C72" w:rsidRPr="005E49DB">
        <w:rPr>
          <w:rFonts w:ascii="Arial Narrow" w:hAnsi="Arial Narrow"/>
          <w:b/>
          <w:bCs/>
          <w:color w:val="333333"/>
          <w:highlight w:val="yellow"/>
        </w:rPr>
        <w:t>3:</w:t>
      </w:r>
      <w:r w:rsidR="00DB3C72" w:rsidRPr="005E49DB">
        <w:rPr>
          <w:rFonts w:ascii="Arial Narrow" w:hAnsi="Arial Narrow"/>
          <w:color w:val="333333"/>
          <w:highlight w:val="yellow"/>
        </w:rPr>
        <w:t xml:space="preserve"> </w:t>
      </w:r>
      <w:r w:rsidRPr="005E49DB">
        <w:rPr>
          <w:rFonts w:ascii="Arial Narrow" w:hAnsi="Arial Narrow"/>
          <w:highlight w:val="yellow"/>
        </w:rPr>
        <w:t>Stand when confronted in your faith because that’s where God use</w:t>
      </w:r>
      <w:r w:rsidR="00881776">
        <w:rPr>
          <w:rFonts w:ascii="Arial Narrow" w:hAnsi="Arial Narrow"/>
          <w:highlight w:val="yellow"/>
        </w:rPr>
        <w:t>s</w:t>
      </w:r>
      <w:r w:rsidRPr="005E49DB">
        <w:rPr>
          <w:rFonts w:ascii="Arial Narrow" w:hAnsi="Arial Narrow"/>
          <w:highlight w:val="yellow"/>
        </w:rPr>
        <w:t xml:space="preserve"> your witness for His glory</w:t>
      </w:r>
      <w:r w:rsidRPr="00193256">
        <w:rPr>
          <w:rFonts w:ascii="Arial Narrow" w:hAnsi="Arial Narrow"/>
        </w:rPr>
        <w:t>.</w:t>
      </w:r>
    </w:p>
    <w:p w14:paraId="232C240B" w14:textId="0ECADFE2" w:rsidR="00BB5F58" w:rsidRDefault="003D6322" w:rsidP="00DA11EF">
      <w:pPr>
        <w:widowControl w:val="0"/>
        <w:rPr>
          <w:rFonts w:ascii="Arial Narrow" w:hAnsi="Arial Narrow"/>
          <w:color w:val="333333"/>
        </w:rPr>
      </w:pPr>
      <w:r>
        <w:rPr>
          <w:rFonts w:ascii="Arial Narrow" w:hAnsi="Arial Narrow"/>
          <w:color w:val="333333"/>
        </w:rPr>
        <w:t xml:space="preserve">When Daniel was called to account and condemned as guilty, there are no words recorded that he spoke. </w:t>
      </w:r>
      <w:r w:rsidR="00B35D9C">
        <w:rPr>
          <w:rFonts w:ascii="Arial Narrow" w:hAnsi="Arial Narrow"/>
          <w:color w:val="333333"/>
        </w:rPr>
        <w:t>He had already made his statement</w:t>
      </w:r>
      <w:r w:rsidR="00105B74">
        <w:rPr>
          <w:rFonts w:ascii="Arial Narrow" w:hAnsi="Arial Narrow"/>
          <w:color w:val="333333"/>
        </w:rPr>
        <w:t xml:space="preserve"> and taken his stand</w:t>
      </w:r>
      <w:r w:rsidR="00B35D9C">
        <w:rPr>
          <w:rFonts w:ascii="Arial Narrow" w:hAnsi="Arial Narrow"/>
          <w:color w:val="333333"/>
        </w:rPr>
        <w:t xml:space="preserve">. </w:t>
      </w:r>
      <w:r w:rsidR="00105B74">
        <w:rPr>
          <w:rFonts w:ascii="Arial Narrow" w:hAnsi="Arial Narrow"/>
          <w:color w:val="333333"/>
        </w:rPr>
        <w:t xml:space="preserve">What was to be done to him he was ready to </w:t>
      </w:r>
      <w:r w:rsidR="00B41E0A">
        <w:rPr>
          <w:rFonts w:ascii="Arial Narrow" w:hAnsi="Arial Narrow"/>
          <w:color w:val="333333"/>
        </w:rPr>
        <w:t xml:space="preserve">faithfully </w:t>
      </w:r>
      <w:r w:rsidR="00105B74">
        <w:rPr>
          <w:rFonts w:ascii="Arial Narrow" w:hAnsi="Arial Narrow"/>
          <w:color w:val="333333"/>
        </w:rPr>
        <w:t xml:space="preserve">endure. </w:t>
      </w:r>
      <w:proofErr w:type="gramStart"/>
      <w:r>
        <w:rPr>
          <w:rFonts w:ascii="Arial Narrow" w:hAnsi="Arial Narrow"/>
          <w:color w:val="333333"/>
        </w:rPr>
        <w:t>Christian,</w:t>
      </w:r>
      <w:proofErr w:type="gramEnd"/>
      <w:r>
        <w:rPr>
          <w:rFonts w:ascii="Arial Narrow" w:hAnsi="Arial Narrow"/>
          <w:color w:val="333333"/>
        </w:rPr>
        <w:t xml:space="preserve"> </w:t>
      </w:r>
      <w:r>
        <w:rPr>
          <w:rFonts w:ascii="Arial Narrow" w:hAnsi="Arial Narrow"/>
        </w:rPr>
        <w:t>d</w:t>
      </w:r>
      <w:r w:rsidR="00BB5F58">
        <w:rPr>
          <w:rFonts w:ascii="Arial Narrow" w:hAnsi="Arial Narrow"/>
        </w:rPr>
        <w:t xml:space="preserve">on’t be shocked when persecution and hardship comes. And never back down from bearing witness to your relationship with God through Jesus Christ. </w:t>
      </w:r>
      <w:r w:rsidR="00BB5F58" w:rsidRPr="00D13AD2">
        <w:rPr>
          <w:rFonts w:ascii="Arial Narrow" w:hAnsi="Arial Narrow"/>
          <w:color w:val="0045FF"/>
        </w:rPr>
        <w:t xml:space="preserve">Where the </w:t>
      </w:r>
      <w:r w:rsidR="00D13AD2">
        <w:rPr>
          <w:rFonts w:ascii="Arial Narrow" w:hAnsi="Arial Narrow"/>
          <w:color w:val="0045FF"/>
        </w:rPr>
        <w:t>accusation and condemnation</w:t>
      </w:r>
      <w:r w:rsidR="00BB5F58" w:rsidRPr="00D13AD2">
        <w:rPr>
          <w:rFonts w:ascii="Arial Narrow" w:hAnsi="Arial Narrow"/>
          <w:color w:val="0045FF"/>
        </w:rPr>
        <w:t xml:space="preserve"> of the world’s unbelief confronts your devotion to</w:t>
      </w:r>
      <w:r w:rsidRPr="00D13AD2">
        <w:rPr>
          <w:rFonts w:ascii="Arial Narrow" w:hAnsi="Arial Narrow"/>
          <w:color w:val="0045FF"/>
        </w:rPr>
        <w:t xml:space="preserve"> Jesus Christ</w:t>
      </w:r>
      <w:r w:rsidR="00BB5F58" w:rsidRPr="00D13AD2">
        <w:rPr>
          <w:rFonts w:ascii="Arial Narrow" w:hAnsi="Arial Narrow"/>
          <w:color w:val="0045FF"/>
        </w:rPr>
        <w:t xml:space="preserve"> will be the place and moment God uses to glorify Himself through you by </w:t>
      </w:r>
      <w:r w:rsidRPr="00D13AD2">
        <w:rPr>
          <w:rFonts w:ascii="Arial Narrow" w:hAnsi="Arial Narrow"/>
          <w:color w:val="0045FF"/>
        </w:rPr>
        <w:t>your faithful witness</w:t>
      </w:r>
      <w:r>
        <w:rPr>
          <w:rFonts w:ascii="Arial Narrow" w:hAnsi="Arial Narrow"/>
        </w:rPr>
        <w:t xml:space="preserve">. </w:t>
      </w:r>
    </w:p>
    <w:p w14:paraId="52DEC917" w14:textId="77777777" w:rsidR="00B97B43" w:rsidRDefault="00B97B43" w:rsidP="00DA11EF">
      <w:pPr>
        <w:widowControl w:val="0"/>
        <w:rPr>
          <w:rFonts w:ascii="Arial Narrow" w:hAnsi="Arial Narrow"/>
          <w:color w:val="333333"/>
        </w:rPr>
      </w:pPr>
    </w:p>
    <w:p w14:paraId="693143F8" w14:textId="2B4B3EBA" w:rsidR="005479FD" w:rsidRDefault="00043B08" w:rsidP="00DA11EF">
      <w:pPr>
        <w:widowControl w:val="0"/>
        <w:rPr>
          <w:rFonts w:ascii="Arial Narrow" w:hAnsi="Arial Narrow"/>
          <w:color w:val="333333"/>
        </w:rPr>
      </w:pPr>
      <w:r w:rsidRPr="00043B08">
        <w:rPr>
          <w:rFonts w:ascii="Arial Narrow" w:hAnsi="Arial Narrow"/>
          <w:b/>
          <w:bCs/>
        </w:rPr>
        <w:t xml:space="preserve">Rather, take your </w:t>
      </w:r>
      <w:proofErr w:type="gramStart"/>
      <w:r w:rsidRPr="00043B08">
        <w:rPr>
          <w:rFonts w:ascii="Arial Narrow" w:hAnsi="Arial Narrow"/>
          <w:b/>
          <w:bCs/>
        </w:rPr>
        <w:t>stand by</w:t>
      </w:r>
      <w:proofErr w:type="gramEnd"/>
      <w:r w:rsidRPr="00043B08">
        <w:rPr>
          <w:rFonts w:ascii="Arial Narrow" w:hAnsi="Arial Narrow"/>
          <w:b/>
          <w:bCs/>
        </w:rPr>
        <w:t xml:space="preserve"> understanding that God is working</w:t>
      </w:r>
      <w:r>
        <w:rPr>
          <w:rFonts w:ascii="Arial Narrow" w:hAnsi="Arial Narrow"/>
        </w:rPr>
        <w:t xml:space="preserve">. </w:t>
      </w:r>
      <w:r w:rsidR="00B33B48" w:rsidRPr="00C52539">
        <w:rPr>
          <w:rFonts w:ascii="Arial Narrow" w:hAnsi="Arial Narrow"/>
        </w:rPr>
        <w:t>God</w:t>
      </w:r>
      <w:r w:rsidR="004527C6">
        <w:rPr>
          <w:rFonts w:ascii="Arial Narrow" w:hAnsi="Arial Narrow"/>
        </w:rPr>
        <w:t xml:space="preserve"> empowers and</w:t>
      </w:r>
      <w:r w:rsidR="00B33B48" w:rsidRPr="00C52539">
        <w:rPr>
          <w:rFonts w:ascii="Arial Narrow" w:hAnsi="Arial Narrow"/>
        </w:rPr>
        <w:t xml:space="preserve"> </w:t>
      </w:r>
      <w:r w:rsidR="00B33B48">
        <w:rPr>
          <w:rFonts w:ascii="Arial Narrow" w:hAnsi="Arial Narrow"/>
        </w:rPr>
        <w:t>leads His people</w:t>
      </w:r>
      <w:r w:rsidR="00B33B48" w:rsidRPr="00C52539">
        <w:rPr>
          <w:rFonts w:ascii="Arial Narrow" w:hAnsi="Arial Narrow"/>
        </w:rPr>
        <w:t xml:space="preserve"> </w:t>
      </w:r>
      <w:r w:rsidR="00B33B48">
        <w:rPr>
          <w:rFonts w:ascii="Arial Narrow" w:hAnsi="Arial Narrow"/>
        </w:rPr>
        <w:t>in</w:t>
      </w:r>
      <w:r w:rsidR="00B33B48" w:rsidRPr="00C52539">
        <w:rPr>
          <w:rFonts w:ascii="Arial Narrow" w:hAnsi="Arial Narrow"/>
        </w:rPr>
        <w:t>to hard things</w:t>
      </w:r>
      <w:r w:rsidR="00B33B48">
        <w:rPr>
          <w:rFonts w:ascii="Arial Narrow" w:hAnsi="Arial Narrow"/>
        </w:rPr>
        <w:t xml:space="preserve"> and dark places because that’s where He works to rescue people. </w:t>
      </w:r>
      <w:r w:rsidR="004527C6">
        <w:rPr>
          <w:rFonts w:ascii="Arial Narrow" w:hAnsi="Arial Narrow"/>
        </w:rPr>
        <w:t>S</w:t>
      </w:r>
      <w:r w:rsidR="00B33B48" w:rsidRPr="00C52539">
        <w:rPr>
          <w:rFonts w:ascii="Arial Narrow" w:hAnsi="Arial Narrow"/>
        </w:rPr>
        <w:t>in creates hard situations</w:t>
      </w:r>
      <w:r w:rsidR="004527C6">
        <w:rPr>
          <w:rFonts w:ascii="Arial Narrow" w:hAnsi="Arial Narrow"/>
        </w:rPr>
        <w:t xml:space="preserve"> and dark places</w:t>
      </w:r>
      <w:r w:rsidR="00B33B48" w:rsidRPr="00C52539">
        <w:rPr>
          <w:rFonts w:ascii="Arial Narrow" w:hAnsi="Arial Narrow"/>
        </w:rPr>
        <w:t xml:space="preserve"> that call for someone to go into li</w:t>
      </w:r>
      <w:r w:rsidR="004527C6">
        <w:rPr>
          <w:rFonts w:ascii="Arial Narrow" w:hAnsi="Arial Narrow"/>
        </w:rPr>
        <w:t>on’s</w:t>
      </w:r>
      <w:r w:rsidR="00B33B48" w:rsidRPr="00C52539">
        <w:rPr>
          <w:rFonts w:ascii="Arial Narrow" w:hAnsi="Arial Narrow"/>
        </w:rPr>
        <w:t xml:space="preserve"> dens</w:t>
      </w:r>
      <w:r w:rsidR="001308A9">
        <w:rPr>
          <w:rFonts w:ascii="Arial Narrow" w:hAnsi="Arial Narrow"/>
        </w:rPr>
        <w:t>, into</w:t>
      </w:r>
      <w:r w:rsidR="00B33B48" w:rsidRPr="00C52539">
        <w:rPr>
          <w:rFonts w:ascii="Arial Narrow" w:hAnsi="Arial Narrow"/>
        </w:rPr>
        <w:t xml:space="preserve"> fi</w:t>
      </w:r>
      <w:r w:rsidR="004527C6">
        <w:rPr>
          <w:rFonts w:ascii="Arial Narrow" w:hAnsi="Arial Narrow"/>
        </w:rPr>
        <w:t>ery</w:t>
      </w:r>
      <w:r w:rsidR="00B33B48" w:rsidRPr="00C52539">
        <w:rPr>
          <w:rFonts w:ascii="Arial Narrow" w:hAnsi="Arial Narrow"/>
        </w:rPr>
        <w:t xml:space="preserve"> furnaces, and other hard places</w:t>
      </w:r>
      <w:r w:rsidR="001308A9">
        <w:rPr>
          <w:rFonts w:ascii="Arial Narrow" w:hAnsi="Arial Narrow"/>
        </w:rPr>
        <w:t>,</w:t>
      </w:r>
      <w:r w:rsidR="00B33B48" w:rsidRPr="00C52539">
        <w:rPr>
          <w:rFonts w:ascii="Arial Narrow" w:hAnsi="Arial Narrow"/>
        </w:rPr>
        <w:t xml:space="preserve"> to bring</w:t>
      </w:r>
      <w:r w:rsidR="001308A9">
        <w:rPr>
          <w:rFonts w:ascii="Arial Narrow" w:hAnsi="Arial Narrow"/>
        </w:rPr>
        <w:t xml:space="preserve"> the good news of God’s light, hope, and salvation</w:t>
      </w:r>
      <w:r w:rsidR="00B33B48">
        <w:rPr>
          <w:rFonts w:ascii="Arial Narrow" w:hAnsi="Arial Narrow"/>
        </w:rPr>
        <w:t>.</w:t>
      </w:r>
      <w:r w:rsidR="00DE5979">
        <w:rPr>
          <w:rFonts w:ascii="Arial Narrow" w:hAnsi="Arial Narrow"/>
        </w:rPr>
        <w:t xml:space="preserve"> </w:t>
      </w:r>
      <w:r w:rsidR="00794E2A" w:rsidRPr="00794E2A">
        <w:rPr>
          <w:rFonts w:ascii="Arial Narrow" w:hAnsi="Arial Narrow"/>
          <w:color w:val="0045FF"/>
        </w:rPr>
        <w:t>You need not worry, Christian, God’s got you. And that’s why He sends you to go get other people!</w:t>
      </w:r>
      <w:r w:rsidR="00794E2A">
        <w:rPr>
          <w:rFonts w:ascii="Arial Narrow" w:hAnsi="Arial Narrow"/>
        </w:rPr>
        <w:t xml:space="preserve"> </w:t>
      </w:r>
    </w:p>
    <w:p w14:paraId="39E0A314" w14:textId="77777777" w:rsidR="00B33B48" w:rsidRDefault="00B33B48" w:rsidP="00DA11EF">
      <w:pPr>
        <w:widowControl w:val="0"/>
        <w:rPr>
          <w:rFonts w:ascii="Arial Narrow" w:hAnsi="Arial Narrow"/>
          <w:color w:val="333333"/>
        </w:rPr>
      </w:pPr>
    </w:p>
    <w:p w14:paraId="701E3527" w14:textId="24DCC467" w:rsidR="00C176A4" w:rsidRPr="00F243E3" w:rsidRDefault="00C176A4" w:rsidP="00F243E3">
      <w:pPr>
        <w:autoSpaceDE/>
        <w:autoSpaceDN/>
        <w:adjustRightInd/>
        <w:rPr>
          <w:rFonts w:ascii="Arial Narrow" w:eastAsia="Times New Roman" w:hAnsi="Arial Narrow" w:cs="Times New Roman"/>
        </w:rPr>
      </w:pPr>
      <w:r>
        <w:rPr>
          <w:rFonts w:ascii="Arial Narrow" w:hAnsi="Arial Narrow"/>
        </w:rPr>
        <w:t xml:space="preserve">Where you run when you are afraid ultimately reveals what you worship when are at peace. Where you draw strength when you are weak, beat down, or threatened, reveals the source from which you draw life. If you draw from anything other than God, you will always batten down the hatches when the storms of life blow, because nothing other than God will be able to carry you through. </w:t>
      </w:r>
      <w:r w:rsidRPr="0055109C">
        <w:rPr>
          <w:rFonts w:ascii="Arial Narrow" w:hAnsi="Arial Narrow"/>
          <w:color w:val="FF0000"/>
        </w:rPr>
        <w:t>Have you thought about where you will run when the practice of your faith gets criminalized?</w:t>
      </w:r>
      <w:r w:rsidR="009A5EB9">
        <w:rPr>
          <w:rFonts w:ascii="Arial Narrow" w:eastAsia="Times New Roman" w:hAnsi="Arial Narrow" w:cs="Times New Roman"/>
        </w:rPr>
        <w:t xml:space="preserve"> </w:t>
      </w:r>
      <w:r w:rsidR="009A5EB9" w:rsidRPr="009A5EB9">
        <w:rPr>
          <w:rFonts w:ascii="Arial Narrow" w:eastAsia="Times New Roman" w:hAnsi="Arial Narrow" w:cs="Times New Roman"/>
          <w:color w:val="0045FF"/>
        </w:rPr>
        <w:t xml:space="preserve">Stand </w:t>
      </w:r>
      <w:r w:rsidR="009A5EB9" w:rsidRPr="009A5EB9">
        <w:rPr>
          <w:rFonts w:ascii="Arial Narrow" w:eastAsia="Times New Roman" w:hAnsi="Arial Narrow" w:cs="Times New Roman"/>
          <w:color w:val="0045FF"/>
        </w:rPr>
        <w:lastRenderedPageBreak/>
        <w:t>faithfully when you are confronted in your faith</w:t>
      </w:r>
      <w:r w:rsidR="00CA154C" w:rsidRPr="009A5EB9">
        <w:rPr>
          <w:rFonts w:ascii="Arial Narrow" w:eastAsia="Times New Roman" w:hAnsi="Arial Narrow" w:cs="Times New Roman"/>
          <w:color w:val="0045FF"/>
        </w:rPr>
        <w:t>, Christian,</w:t>
      </w:r>
      <w:r w:rsidR="009A5EB9" w:rsidRPr="009A5EB9">
        <w:rPr>
          <w:rFonts w:ascii="Arial Narrow" w:eastAsia="Times New Roman" w:hAnsi="Arial Narrow" w:cs="Times New Roman"/>
          <w:color w:val="0045FF"/>
        </w:rPr>
        <w:t xml:space="preserve"> because that’s where God will use you</w:t>
      </w:r>
      <w:r w:rsidR="00795CDB">
        <w:rPr>
          <w:rFonts w:ascii="Arial Narrow" w:eastAsia="Times New Roman" w:hAnsi="Arial Narrow" w:cs="Times New Roman"/>
          <w:color w:val="0045FF"/>
        </w:rPr>
        <w:t>r witness</w:t>
      </w:r>
      <w:r w:rsidR="009A5EB9" w:rsidRPr="009A5EB9">
        <w:rPr>
          <w:rFonts w:ascii="Arial Narrow" w:eastAsia="Times New Roman" w:hAnsi="Arial Narrow" w:cs="Times New Roman"/>
          <w:color w:val="0045FF"/>
        </w:rPr>
        <w:t xml:space="preserve"> for the glory of His Name</w:t>
      </w:r>
      <w:r w:rsidR="009A5EB9">
        <w:rPr>
          <w:rFonts w:ascii="Arial Narrow" w:eastAsia="Times New Roman" w:hAnsi="Arial Narrow" w:cs="Times New Roman"/>
        </w:rPr>
        <w:t>.</w:t>
      </w:r>
    </w:p>
    <w:p w14:paraId="2F2D3F96" w14:textId="77777777" w:rsidR="00B33B48" w:rsidRDefault="00B33B48" w:rsidP="00DA11EF">
      <w:pPr>
        <w:widowControl w:val="0"/>
        <w:rPr>
          <w:rFonts w:ascii="Arial Narrow" w:hAnsi="Arial Narrow"/>
          <w:color w:val="333333"/>
        </w:rPr>
      </w:pPr>
    </w:p>
    <w:p w14:paraId="576CA836" w14:textId="224AD2A7" w:rsidR="005479FD" w:rsidRDefault="005E49DB" w:rsidP="00DA11EF">
      <w:pPr>
        <w:widowControl w:val="0"/>
        <w:rPr>
          <w:rFonts w:ascii="Arial Narrow" w:hAnsi="Arial Narrow"/>
          <w:color w:val="333333"/>
        </w:rPr>
      </w:pPr>
      <w:r w:rsidRPr="005E49DB">
        <w:rPr>
          <w:rFonts w:ascii="Arial Narrow" w:hAnsi="Arial Narrow"/>
          <w:b/>
          <w:bCs/>
          <w:color w:val="333333"/>
          <w:highlight w:val="yellow"/>
        </w:rPr>
        <w:t>Exhortation #</w:t>
      </w:r>
      <w:r w:rsidR="005479FD" w:rsidRPr="005E49DB">
        <w:rPr>
          <w:rFonts w:ascii="Arial Narrow" w:hAnsi="Arial Narrow"/>
          <w:b/>
          <w:bCs/>
          <w:color w:val="333333"/>
          <w:highlight w:val="yellow"/>
        </w:rPr>
        <w:t>4:</w:t>
      </w:r>
      <w:r w:rsidR="005479FD" w:rsidRPr="005E49DB">
        <w:rPr>
          <w:rFonts w:ascii="Arial Narrow" w:hAnsi="Arial Narrow"/>
          <w:color w:val="333333"/>
          <w:highlight w:val="yellow"/>
        </w:rPr>
        <w:t xml:space="preserve"> </w:t>
      </w:r>
      <w:r w:rsidRPr="005E49DB">
        <w:rPr>
          <w:rFonts w:ascii="Arial Narrow" w:hAnsi="Arial Narrow"/>
          <w:highlight w:val="yellow"/>
        </w:rPr>
        <w:t>Stay focused on Jesus and know He will deliver because He is sovereign</w:t>
      </w:r>
      <w:r w:rsidRPr="00193256">
        <w:rPr>
          <w:rFonts w:ascii="Arial Narrow" w:hAnsi="Arial Narrow"/>
        </w:rPr>
        <w:t>.</w:t>
      </w:r>
    </w:p>
    <w:p w14:paraId="1B20CCBD" w14:textId="3EC947C1" w:rsidR="00DA11EF" w:rsidRDefault="005E49DB" w:rsidP="00D621E8">
      <w:pPr>
        <w:widowControl w:val="0"/>
        <w:rPr>
          <w:rFonts w:ascii="Arial Narrow" w:hAnsi="Arial Narrow"/>
          <w:color w:val="333333"/>
        </w:rPr>
      </w:pPr>
      <w:r>
        <w:rPr>
          <w:rFonts w:ascii="Arial Narrow" w:hAnsi="Arial Narrow"/>
          <w:color w:val="333333"/>
        </w:rPr>
        <w:t>Just as Daniel set his eyes on Jerusalem to focus his prayer, so you too, Christian, should set your eyes on the only One</w:t>
      </w:r>
      <w:r w:rsidR="009452BB">
        <w:rPr>
          <w:rFonts w:ascii="Arial Narrow" w:hAnsi="Arial Narrow"/>
          <w:color w:val="333333"/>
        </w:rPr>
        <w:t xml:space="preserve"> in</w:t>
      </w:r>
      <w:r>
        <w:rPr>
          <w:rFonts w:ascii="Arial Narrow" w:hAnsi="Arial Narrow"/>
          <w:color w:val="333333"/>
        </w:rPr>
        <w:t xml:space="preserve"> whom is all your hope found, Jesus Christ. </w:t>
      </w:r>
      <w:r w:rsidR="007157A0">
        <w:rPr>
          <w:rFonts w:ascii="Arial Narrow" w:hAnsi="Arial Narrow"/>
          <w:color w:val="333333"/>
        </w:rPr>
        <w:t xml:space="preserve">The lion’s den didn’t create fear in Daniel because he didn’t allow it to consume his heart. </w:t>
      </w:r>
      <w:r w:rsidR="002346EC">
        <w:rPr>
          <w:rFonts w:ascii="Arial Narrow" w:hAnsi="Arial Narrow"/>
          <w:color w:val="333333"/>
        </w:rPr>
        <w:t>His heart was full of hope in God</w:t>
      </w:r>
      <w:r w:rsidR="00E106E2">
        <w:rPr>
          <w:rFonts w:ascii="Arial Narrow" w:hAnsi="Arial Narrow"/>
          <w:color w:val="333333"/>
        </w:rPr>
        <w:t>, and that set his mind at peace</w:t>
      </w:r>
      <w:r w:rsidR="002346EC">
        <w:rPr>
          <w:rFonts w:ascii="Arial Narrow" w:hAnsi="Arial Narrow"/>
          <w:color w:val="333333"/>
        </w:rPr>
        <w:t xml:space="preserve">. </w:t>
      </w:r>
      <w:r w:rsidR="00EF0904" w:rsidRPr="00EF0904">
        <w:rPr>
          <w:rFonts w:ascii="Arial Narrow" w:hAnsi="Arial Narrow"/>
          <w:color w:val="FF0000"/>
        </w:rPr>
        <w:t>Do you know what Daniel did focus on?</w:t>
      </w:r>
      <w:r w:rsidR="00EF0904">
        <w:rPr>
          <w:rFonts w:ascii="Arial Narrow" w:hAnsi="Arial Narrow"/>
          <w:color w:val="333333"/>
        </w:rPr>
        <w:t xml:space="preserve"> The dawn</w:t>
      </w:r>
      <w:r w:rsidR="00B07A98">
        <w:rPr>
          <w:rFonts w:ascii="Arial Narrow" w:hAnsi="Arial Narrow"/>
          <w:color w:val="333333"/>
        </w:rPr>
        <w:t>.</w:t>
      </w:r>
      <w:r w:rsidR="00EF0904">
        <w:rPr>
          <w:rFonts w:ascii="Arial Narrow" w:hAnsi="Arial Narrow"/>
          <w:color w:val="333333"/>
        </w:rPr>
        <w:t xml:space="preserve"> </w:t>
      </w:r>
      <w:r w:rsidR="00B07A98">
        <w:rPr>
          <w:rFonts w:ascii="Arial Narrow" w:hAnsi="Arial Narrow"/>
          <w:color w:val="333333"/>
        </w:rPr>
        <w:t>T</w:t>
      </w:r>
      <w:r w:rsidR="00EF0904">
        <w:rPr>
          <w:rFonts w:ascii="Arial Narrow" w:hAnsi="Arial Narrow"/>
          <w:color w:val="333333"/>
        </w:rPr>
        <w:t>hat’s right</w:t>
      </w:r>
      <w:r w:rsidR="00B07A98">
        <w:rPr>
          <w:rFonts w:ascii="Arial Narrow" w:hAnsi="Arial Narrow"/>
          <w:color w:val="333333"/>
        </w:rPr>
        <w:t>,</w:t>
      </w:r>
      <w:r w:rsidR="00EF0904">
        <w:rPr>
          <w:rFonts w:ascii="Arial Narrow" w:hAnsi="Arial Narrow"/>
          <w:color w:val="333333"/>
        </w:rPr>
        <w:t xml:space="preserve"> the dawn</w:t>
      </w:r>
      <w:r w:rsidR="00B07A98">
        <w:rPr>
          <w:rFonts w:ascii="Arial Narrow" w:hAnsi="Arial Narrow"/>
          <w:color w:val="333333"/>
        </w:rPr>
        <w:t xml:space="preserve">. As soon as he walked </w:t>
      </w:r>
      <w:proofErr w:type="gramStart"/>
      <w:r w:rsidR="00B07A98">
        <w:rPr>
          <w:rFonts w:ascii="Arial Narrow" w:hAnsi="Arial Narrow"/>
          <w:color w:val="333333"/>
        </w:rPr>
        <w:t>in to</w:t>
      </w:r>
      <w:proofErr w:type="gramEnd"/>
      <w:r w:rsidR="00B07A98">
        <w:rPr>
          <w:rFonts w:ascii="Arial Narrow" w:hAnsi="Arial Narrow"/>
          <w:color w:val="333333"/>
        </w:rPr>
        <w:t xml:space="preserve"> the lion’s den and saw their mouths shut, he knew God had delivered him.</w:t>
      </w:r>
      <w:r w:rsidR="00EF0904">
        <w:rPr>
          <w:rFonts w:ascii="Arial Narrow" w:hAnsi="Arial Narrow"/>
          <w:color w:val="333333"/>
        </w:rPr>
        <w:t xml:space="preserve"> </w:t>
      </w:r>
      <w:r w:rsidR="00B07A98">
        <w:rPr>
          <w:rFonts w:ascii="Arial Narrow" w:hAnsi="Arial Narrow"/>
          <w:color w:val="333333"/>
        </w:rPr>
        <w:t xml:space="preserve">Daniel was free to enjoy the night, looking forward to the dawn, </w:t>
      </w:r>
      <w:r w:rsidR="00EF0904">
        <w:rPr>
          <w:rFonts w:ascii="Arial Narrow" w:hAnsi="Arial Narrow"/>
          <w:color w:val="333333"/>
        </w:rPr>
        <w:t xml:space="preserve">when </w:t>
      </w:r>
      <w:r w:rsidR="00B07A98">
        <w:rPr>
          <w:rFonts w:ascii="Arial Narrow" w:hAnsi="Arial Narrow"/>
          <w:color w:val="333333"/>
        </w:rPr>
        <w:t>the king</w:t>
      </w:r>
      <w:r w:rsidR="00EF0904">
        <w:rPr>
          <w:rFonts w:ascii="Arial Narrow" w:hAnsi="Arial Narrow"/>
          <w:color w:val="333333"/>
        </w:rPr>
        <w:t xml:space="preserve"> would return to the den to find that God had delivered him. </w:t>
      </w:r>
      <w:r w:rsidR="00DA11EF" w:rsidRPr="00636421">
        <w:rPr>
          <w:rFonts w:ascii="Arial Narrow" w:hAnsi="Arial Narrow"/>
          <w:color w:val="0045FF"/>
        </w:rPr>
        <w:t>The Christian’s hope is not to avoid every dark night of hardship, suffering, or persecution, but to know Jesus walks with us into any den of danger we face, and with Him watch for the dawn when God, in His perfect timing, brings the glorious victory of His salvation in and through our life</w:t>
      </w:r>
      <w:r w:rsidR="00DA11EF">
        <w:rPr>
          <w:rFonts w:ascii="Arial Narrow" w:hAnsi="Arial Narrow"/>
          <w:color w:val="333333"/>
        </w:rPr>
        <w:t xml:space="preserve">. </w:t>
      </w:r>
    </w:p>
    <w:p w14:paraId="37A28B80" w14:textId="77777777" w:rsidR="005B014B" w:rsidRDefault="005B014B" w:rsidP="00D621E8">
      <w:pPr>
        <w:widowControl w:val="0"/>
        <w:rPr>
          <w:rFonts w:ascii="Arial Narrow" w:hAnsi="Arial Narrow"/>
          <w:color w:val="333333"/>
        </w:rPr>
      </w:pPr>
    </w:p>
    <w:p w14:paraId="27741CF5" w14:textId="3BF51FA3" w:rsidR="007B760B" w:rsidRDefault="007B760B" w:rsidP="007B760B">
      <w:pPr>
        <w:widowControl w:val="0"/>
        <w:jc w:val="center"/>
        <w:rPr>
          <w:rFonts w:ascii="Arial Narrow" w:hAnsi="Arial Narrow"/>
          <w:color w:val="333333"/>
        </w:rPr>
      </w:pPr>
      <w:r w:rsidRPr="005E540B">
        <w:rPr>
          <w:rFonts w:ascii="Arial Narrow" w:hAnsi="Arial Narrow"/>
          <w:color w:val="0045FF"/>
          <w:highlight w:val="yellow"/>
        </w:rPr>
        <w:t>God is sovereign and able to save all who trust in Him and to deliver those who live as a faithful witness for His glory.</w:t>
      </w:r>
    </w:p>
    <w:p w14:paraId="6CD4EE1D" w14:textId="77777777" w:rsidR="007B760B" w:rsidRDefault="007B760B" w:rsidP="00D621E8">
      <w:pPr>
        <w:widowControl w:val="0"/>
        <w:rPr>
          <w:rFonts w:ascii="Arial Narrow" w:hAnsi="Arial Narrow"/>
          <w:color w:val="333333"/>
        </w:rPr>
      </w:pPr>
    </w:p>
    <w:p w14:paraId="1BEBD967" w14:textId="4BF2DA19" w:rsidR="00E94F11" w:rsidRDefault="00351026" w:rsidP="00D621E8">
      <w:pPr>
        <w:widowControl w:val="0"/>
        <w:rPr>
          <w:rFonts w:ascii="Arial Narrow" w:hAnsi="Arial Narrow"/>
          <w:color w:val="333333"/>
        </w:rPr>
      </w:pPr>
      <w:r w:rsidRPr="00351026">
        <w:rPr>
          <w:rFonts w:ascii="Arial Narrow" w:hAnsi="Arial Narrow"/>
          <w:color w:val="333333"/>
          <w:highlight w:val="lightGray"/>
        </w:rPr>
        <w:t>CLOSE</w:t>
      </w:r>
      <w:r>
        <w:rPr>
          <w:rFonts w:ascii="Arial Narrow" w:hAnsi="Arial Narrow"/>
          <w:color w:val="333333"/>
        </w:rPr>
        <w:t xml:space="preserve"> </w:t>
      </w:r>
    </w:p>
    <w:p w14:paraId="0205DE3A" w14:textId="514A10B9" w:rsidR="0056229B" w:rsidRDefault="008F39A0" w:rsidP="00D621E8">
      <w:pPr>
        <w:widowControl w:val="0"/>
        <w:rPr>
          <w:rFonts w:ascii="Arial Narrow" w:hAnsi="Arial Narrow"/>
          <w:color w:val="333333"/>
        </w:rPr>
      </w:pPr>
      <w:r>
        <w:rPr>
          <w:rFonts w:ascii="Arial Narrow" w:hAnsi="Arial Narrow"/>
          <w:color w:val="333333"/>
        </w:rPr>
        <w:t>Many people don’t stand up for God because they don’t want to stand out in the crowd. But the crowd is exactly who God sen</w:t>
      </w:r>
      <w:r w:rsidR="0009668D">
        <w:rPr>
          <w:rFonts w:ascii="Arial Narrow" w:hAnsi="Arial Narrow"/>
          <w:color w:val="333333"/>
        </w:rPr>
        <w:t>ds</w:t>
      </w:r>
      <w:r>
        <w:rPr>
          <w:rFonts w:ascii="Arial Narrow" w:hAnsi="Arial Narrow"/>
          <w:color w:val="333333"/>
        </w:rPr>
        <w:t xml:space="preserve"> His followers to, to tell of His power. </w:t>
      </w:r>
      <w:r w:rsidR="00AF6C27">
        <w:rPr>
          <w:rFonts w:ascii="Arial Narrow" w:hAnsi="Arial Narrow"/>
          <w:color w:val="333333"/>
        </w:rPr>
        <w:t>W</w:t>
      </w:r>
      <w:r>
        <w:rPr>
          <w:rFonts w:ascii="Arial Narrow" w:hAnsi="Arial Narrow"/>
          <w:color w:val="333333"/>
        </w:rPr>
        <w:t xml:space="preserve">hen we live to tell the world “He is worthy”, we will find that He is able when the opportunity for His power to be displayed in us comes. </w:t>
      </w:r>
      <w:r w:rsidR="003C6463">
        <w:rPr>
          <w:rFonts w:ascii="Arial Narrow" w:hAnsi="Arial Narrow"/>
          <w:color w:val="333333"/>
        </w:rPr>
        <w:t xml:space="preserve">God </w:t>
      </w:r>
      <w:proofErr w:type="gramStart"/>
      <w:r w:rsidR="003C6463">
        <w:rPr>
          <w:rFonts w:ascii="Arial Narrow" w:hAnsi="Arial Narrow"/>
          <w:color w:val="333333"/>
        </w:rPr>
        <w:t>is able to</w:t>
      </w:r>
      <w:proofErr w:type="gramEnd"/>
      <w:r w:rsidR="003C6463">
        <w:rPr>
          <w:rFonts w:ascii="Arial Narrow" w:hAnsi="Arial Narrow"/>
          <w:color w:val="333333"/>
        </w:rPr>
        <w:t xml:space="preserve"> save – from the death sentence of the Evil One’s scheme, from the scheme of many </w:t>
      </w:r>
      <w:r w:rsidR="00EE3C90">
        <w:rPr>
          <w:rFonts w:ascii="Arial Narrow" w:hAnsi="Arial Narrow"/>
          <w:color w:val="333333"/>
        </w:rPr>
        <w:t>“</w:t>
      </w:r>
      <w:r w:rsidR="003C6463">
        <w:rPr>
          <w:rFonts w:ascii="Arial Narrow" w:hAnsi="Arial Narrow"/>
          <w:color w:val="333333"/>
        </w:rPr>
        <w:t>in agreement</w:t>
      </w:r>
      <w:r w:rsidR="00EE3C90">
        <w:rPr>
          <w:rFonts w:ascii="Arial Narrow" w:hAnsi="Arial Narrow"/>
          <w:color w:val="333333"/>
        </w:rPr>
        <w:t>”</w:t>
      </w:r>
      <w:r w:rsidR="003C6463">
        <w:rPr>
          <w:rFonts w:ascii="Arial Narrow" w:hAnsi="Arial Narrow"/>
          <w:color w:val="333333"/>
        </w:rPr>
        <w:t xml:space="preserve"> against you, and from anything that arises to threaten you. </w:t>
      </w:r>
      <w:r w:rsidR="00C87137" w:rsidRPr="00EE3C90">
        <w:rPr>
          <w:rFonts w:ascii="Arial Narrow" w:hAnsi="Arial Narrow"/>
          <w:color w:val="0045FF"/>
        </w:rPr>
        <w:t>Following Jesus is seldom a walk in the park, but it may include a visit to the zoo!</w:t>
      </w:r>
      <w:r w:rsidR="00C87137">
        <w:rPr>
          <w:rFonts w:ascii="Arial Narrow" w:hAnsi="Arial Narrow"/>
          <w:color w:val="333333"/>
        </w:rPr>
        <w:t xml:space="preserve"> </w:t>
      </w:r>
    </w:p>
    <w:p w14:paraId="30C6FA27" w14:textId="77777777" w:rsidR="006941A3" w:rsidRDefault="006941A3" w:rsidP="00D621E8">
      <w:pPr>
        <w:widowControl w:val="0"/>
        <w:rPr>
          <w:rFonts w:ascii="Arial Narrow" w:hAnsi="Arial Narrow"/>
          <w:color w:val="333333"/>
        </w:rPr>
      </w:pPr>
    </w:p>
    <w:p w14:paraId="54BFFCFD" w14:textId="36B125E6" w:rsidR="00373009" w:rsidRDefault="00373009" w:rsidP="00D621E8">
      <w:pPr>
        <w:widowControl w:val="0"/>
        <w:rPr>
          <w:rFonts w:ascii="Arial Narrow" w:hAnsi="Arial Narrow"/>
        </w:rPr>
      </w:pPr>
      <w:r w:rsidRPr="00091097">
        <w:rPr>
          <w:rFonts w:ascii="Arial Narrow" w:hAnsi="Arial Narrow"/>
          <w:color w:val="FF0000"/>
        </w:rPr>
        <w:t xml:space="preserve">If God gave you a view of His Will for your future, even for the next </w:t>
      </w:r>
      <w:r w:rsidR="00D25643">
        <w:rPr>
          <w:rFonts w:ascii="Arial Narrow" w:hAnsi="Arial Narrow"/>
          <w:color w:val="FF0000"/>
        </w:rPr>
        <w:t>few</w:t>
      </w:r>
      <w:r w:rsidRPr="00091097">
        <w:rPr>
          <w:rFonts w:ascii="Arial Narrow" w:hAnsi="Arial Narrow"/>
          <w:color w:val="FF0000"/>
        </w:rPr>
        <w:t xml:space="preserve"> days, what would you do with it?</w:t>
      </w:r>
      <w:r>
        <w:rPr>
          <w:rFonts w:ascii="Arial Narrow" w:hAnsi="Arial Narrow"/>
        </w:rPr>
        <w:t xml:space="preserve"> </w:t>
      </w:r>
      <w:r w:rsidRPr="00F548BB">
        <w:rPr>
          <w:rFonts w:ascii="Arial Narrow" w:hAnsi="Arial Narrow"/>
          <w:color w:val="FF0000"/>
        </w:rPr>
        <w:t>What if he took you to a window and said, “See that Lion’s Den? I’m going to put you in it.”</w:t>
      </w:r>
      <w:r w:rsidRPr="009900ED">
        <w:rPr>
          <w:rFonts w:ascii="Arial Narrow" w:hAnsi="Arial Narrow"/>
        </w:rPr>
        <w:t xml:space="preserve"> </w:t>
      </w:r>
      <w:r w:rsidR="007F29CF" w:rsidRPr="007F29CF">
        <w:rPr>
          <w:rFonts w:ascii="Arial Narrow" w:hAnsi="Arial Narrow"/>
          <w:color w:val="FF0000"/>
        </w:rPr>
        <w:t>Would you be good?</w:t>
      </w:r>
      <w:r w:rsidR="007F29CF">
        <w:rPr>
          <w:rFonts w:ascii="Arial Narrow" w:hAnsi="Arial Narrow"/>
        </w:rPr>
        <w:t xml:space="preserve"> </w:t>
      </w:r>
      <w:r w:rsidRPr="00C20577">
        <w:rPr>
          <w:rFonts w:ascii="Arial Narrow" w:hAnsi="Arial Narrow"/>
          <w:color w:val="0045FF"/>
        </w:rPr>
        <w:t xml:space="preserve">God does give every follower of Jesus a window </w:t>
      </w:r>
      <w:r w:rsidR="00615E26" w:rsidRPr="00C20577">
        <w:rPr>
          <w:rFonts w:ascii="Arial Narrow" w:hAnsi="Arial Narrow"/>
          <w:color w:val="0045FF"/>
        </w:rPr>
        <w:t xml:space="preserve">through </w:t>
      </w:r>
      <w:r w:rsidR="00C20577" w:rsidRPr="00C20577">
        <w:rPr>
          <w:rFonts w:ascii="Arial Narrow" w:hAnsi="Arial Narrow"/>
          <w:color w:val="0045FF"/>
        </w:rPr>
        <w:t xml:space="preserve">which </w:t>
      </w:r>
      <w:r w:rsidRPr="00C20577">
        <w:rPr>
          <w:rFonts w:ascii="Arial Narrow" w:hAnsi="Arial Narrow"/>
          <w:color w:val="0045FF"/>
        </w:rPr>
        <w:t>He shows us</w:t>
      </w:r>
      <w:r w:rsidR="00C20577" w:rsidRPr="00C20577">
        <w:rPr>
          <w:rFonts w:ascii="Arial Narrow" w:hAnsi="Arial Narrow"/>
          <w:color w:val="0045FF"/>
        </w:rPr>
        <w:t xml:space="preserve"> how to follow Him,</w:t>
      </w:r>
      <w:r w:rsidRPr="00C20577">
        <w:rPr>
          <w:rFonts w:ascii="Arial Narrow" w:hAnsi="Arial Narrow"/>
          <w:color w:val="0045FF"/>
        </w:rPr>
        <w:t xml:space="preserve"> </w:t>
      </w:r>
      <w:r w:rsidR="00615E26" w:rsidRPr="00C20577">
        <w:rPr>
          <w:rFonts w:ascii="Arial Narrow" w:hAnsi="Arial Narrow"/>
          <w:color w:val="0045FF"/>
        </w:rPr>
        <w:t>o</w:t>
      </w:r>
      <w:r w:rsidRPr="00C20577">
        <w:rPr>
          <w:rFonts w:ascii="Arial Narrow" w:hAnsi="Arial Narrow"/>
          <w:color w:val="0045FF"/>
        </w:rPr>
        <w:t>ne day, one step, one moment, one decision at a time</w:t>
      </w:r>
      <w:r w:rsidR="00C87AC9" w:rsidRPr="00C20577">
        <w:rPr>
          <w:rFonts w:ascii="Arial Narrow" w:hAnsi="Arial Narrow"/>
          <w:color w:val="0045FF"/>
        </w:rPr>
        <w:t>,</w:t>
      </w:r>
      <w:r w:rsidRPr="00C20577">
        <w:rPr>
          <w:rFonts w:ascii="Arial Narrow" w:hAnsi="Arial Narrow"/>
          <w:color w:val="0045FF"/>
        </w:rPr>
        <w:t xml:space="preserve"> first in communion with Him, then in fellowship with His people, and finally in faithful witness to all people</w:t>
      </w:r>
      <w:r w:rsidRPr="00373009">
        <w:rPr>
          <w:rFonts w:ascii="Arial Narrow" w:hAnsi="Arial Narrow"/>
        </w:rPr>
        <w:t xml:space="preserve">. </w:t>
      </w:r>
    </w:p>
    <w:p w14:paraId="52422CCF" w14:textId="77777777" w:rsidR="00845505" w:rsidRDefault="00845505" w:rsidP="00D621E8">
      <w:pPr>
        <w:widowControl w:val="0"/>
        <w:rPr>
          <w:rFonts w:ascii="Arial Narrow" w:hAnsi="Arial Narrow"/>
        </w:rPr>
      </w:pPr>
    </w:p>
    <w:p w14:paraId="171E5690" w14:textId="3852246D" w:rsidR="00A46C39" w:rsidRDefault="00A46C39" w:rsidP="00D621E8">
      <w:pPr>
        <w:widowControl w:val="0"/>
        <w:rPr>
          <w:rFonts w:ascii="Arial Narrow" w:hAnsi="Arial Narrow"/>
        </w:rPr>
      </w:pPr>
      <w:r w:rsidRPr="00CE11BC">
        <w:rPr>
          <w:rFonts w:ascii="Arial Narrow" w:hAnsi="Arial Narrow"/>
          <w:color w:val="FF0000"/>
        </w:rPr>
        <w:t>What’s stopping you from following God where He leads so His power can be displayed in your life?</w:t>
      </w:r>
      <w:r>
        <w:rPr>
          <w:rFonts w:ascii="Arial Narrow" w:hAnsi="Arial Narrow"/>
          <w:color w:val="FF0000"/>
        </w:rPr>
        <w:t xml:space="preserve"> </w:t>
      </w:r>
    </w:p>
    <w:p w14:paraId="45F51B69" w14:textId="77777777" w:rsidR="00A46C39" w:rsidRDefault="00A46C39" w:rsidP="00D621E8">
      <w:pPr>
        <w:widowControl w:val="0"/>
        <w:rPr>
          <w:rFonts w:ascii="Arial Narrow" w:hAnsi="Arial Narrow"/>
        </w:rPr>
      </w:pPr>
    </w:p>
    <w:p w14:paraId="76EC47FD" w14:textId="3B4C5D26" w:rsidR="008059EC" w:rsidRDefault="008059EC" w:rsidP="00D621E8">
      <w:pPr>
        <w:widowControl w:val="0"/>
        <w:rPr>
          <w:rFonts w:ascii="Arial Narrow" w:hAnsi="Arial Narrow"/>
        </w:rPr>
      </w:pPr>
      <w:r>
        <w:rPr>
          <w:rFonts w:ascii="Arial Narrow" w:hAnsi="Arial Narrow"/>
        </w:rPr>
        <w:t xml:space="preserve">Christ-follower, </w:t>
      </w:r>
      <w:r w:rsidR="006F7E9E">
        <w:rPr>
          <w:rFonts w:ascii="Arial Narrow" w:hAnsi="Arial Narrow"/>
        </w:rPr>
        <w:t xml:space="preserve">I </w:t>
      </w:r>
      <w:r>
        <w:rPr>
          <w:rFonts w:ascii="Arial Narrow" w:hAnsi="Arial Narrow"/>
        </w:rPr>
        <w:t>pray for you because God is calling you to great</w:t>
      </w:r>
      <w:r w:rsidR="006F7E9E">
        <w:rPr>
          <w:rFonts w:ascii="Arial Narrow" w:hAnsi="Arial Narrow"/>
        </w:rPr>
        <w:t xml:space="preserve"> faithfulness and sending you for great</w:t>
      </w:r>
      <w:r>
        <w:rPr>
          <w:rFonts w:ascii="Arial Narrow" w:hAnsi="Arial Narrow"/>
        </w:rPr>
        <w:t xml:space="preserve"> witness. </w:t>
      </w:r>
    </w:p>
    <w:p w14:paraId="51829A70" w14:textId="77777777" w:rsidR="00560639" w:rsidRPr="00373009" w:rsidRDefault="00560639" w:rsidP="00D621E8">
      <w:pPr>
        <w:widowControl w:val="0"/>
        <w:rPr>
          <w:rFonts w:ascii="Arial Narrow" w:hAnsi="Arial Narrow"/>
        </w:rPr>
      </w:pPr>
    </w:p>
    <w:sectPr w:rsidR="00560639" w:rsidRPr="00373009" w:rsidSect="00896371">
      <w:headerReference w:type="default" r:id="rId7"/>
      <w:footerReference w:type="even" r:id="rId8"/>
      <w:footerReference w:type="default" r:id="rId9"/>
      <w:pgSz w:w="12240" w:h="15840"/>
      <w:pgMar w:top="720" w:right="720" w:bottom="720" w:left="720" w:header="720" w:footer="720" w:gutter="0"/>
      <w:cols w:sep="1"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8A8F4A" w14:textId="77777777" w:rsidR="00896371" w:rsidRDefault="00896371" w:rsidP="00544B33">
      <w:r>
        <w:separator/>
      </w:r>
    </w:p>
  </w:endnote>
  <w:endnote w:type="continuationSeparator" w:id="0">
    <w:p w14:paraId="3B920000" w14:textId="77777777" w:rsidR="00896371" w:rsidRDefault="00896371" w:rsidP="00544B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Times">
    <w:altName w:val="Times New Roman"/>
    <w:panose1 w:val="00000500000000020000"/>
    <w:charset w:val="00"/>
    <w:family w:val="auto"/>
    <w:pitch w:val="variable"/>
    <w:sig w:usb0="E00002FF" w:usb1="5000205A"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55376483"/>
      <w:docPartObj>
        <w:docPartGallery w:val="Page Numbers (Bottom of Page)"/>
        <w:docPartUnique/>
      </w:docPartObj>
    </w:sdtPr>
    <w:sdtContent>
      <w:p w14:paraId="595972E5" w14:textId="3B197884" w:rsidR="00D05ED8" w:rsidRDefault="00D05ED8" w:rsidP="00E13E4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EBA77CB" w14:textId="77777777" w:rsidR="00D05ED8" w:rsidRDefault="00D05E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Narrow" w:hAnsi="Arial Narrow"/>
        <w:sz w:val="20"/>
        <w:szCs w:val="20"/>
      </w:rPr>
      <w:id w:val="1659340990"/>
      <w:docPartObj>
        <w:docPartGallery w:val="Page Numbers (Bottom of Page)"/>
        <w:docPartUnique/>
      </w:docPartObj>
    </w:sdtPr>
    <w:sdtContent>
      <w:p w14:paraId="3063F5B3" w14:textId="77777777" w:rsidR="00D05ED8" w:rsidRPr="00723246" w:rsidRDefault="00D05ED8" w:rsidP="00E13E48">
        <w:pPr>
          <w:pStyle w:val="Footer"/>
          <w:framePr w:wrap="none" w:vAnchor="text" w:hAnchor="margin" w:xAlign="center" w:y="1"/>
          <w:rPr>
            <w:rStyle w:val="PageNumber"/>
            <w:rFonts w:ascii="Arial Narrow" w:hAnsi="Arial Narrow"/>
            <w:sz w:val="20"/>
            <w:szCs w:val="20"/>
          </w:rPr>
        </w:pPr>
        <w:r w:rsidRPr="00723246">
          <w:rPr>
            <w:rStyle w:val="PageNumber"/>
            <w:rFonts w:ascii="Arial Narrow" w:hAnsi="Arial Narrow"/>
            <w:sz w:val="20"/>
            <w:szCs w:val="20"/>
          </w:rPr>
          <w:fldChar w:fldCharType="begin"/>
        </w:r>
        <w:r w:rsidRPr="00723246">
          <w:rPr>
            <w:rStyle w:val="PageNumber"/>
            <w:rFonts w:ascii="Arial Narrow" w:hAnsi="Arial Narrow"/>
            <w:sz w:val="20"/>
            <w:szCs w:val="20"/>
          </w:rPr>
          <w:instrText xml:space="preserve"> PAGE </w:instrText>
        </w:r>
        <w:r w:rsidRPr="00723246">
          <w:rPr>
            <w:rStyle w:val="PageNumber"/>
            <w:rFonts w:ascii="Arial Narrow" w:hAnsi="Arial Narrow"/>
            <w:sz w:val="20"/>
            <w:szCs w:val="20"/>
          </w:rPr>
          <w:fldChar w:fldCharType="separate"/>
        </w:r>
        <w:r w:rsidRPr="00723246">
          <w:rPr>
            <w:rStyle w:val="PageNumber"/>
            <w:rFonts w:ascii="Arial Narrow" w:hAnsi="Arial Narrow"/>
            <w:noProof/>
            <w:sz w:val="20"/>
            <w:szCs w:val="20"/>
          </w:rPr>
          <w:t>1</w:t>
        </w:r>
        <w:r w:rsidRPr="00723246">
          <w:rPr>
            <w:rStyle w:val="PageNumber"/>
            <w:rFonts w:ascii="Arial Narrow" w:hAnsi="Arial Narrow"/>
            <w:sz w:val="20"/>
            <w:szCs w:val="20"/>
          </w:rPr>
          <w:fldChar w:fldCharType="end"/>
        </w:r>
      </w:p>
    </w:sdtContent>
  </w:sdt>
  <w:p w14:paraId="4DB15A52" w14:textId="2DBB268A" w:rsidR="00D05ED8" w:rsidRDefault="00D05ED8" w:rsidP="00D05ED8">
    <w:pPr>
      <w:pStyle w:val="Footer"/>
      <w:tabs>
        <w:tab w:val="clear" w:pos="4320"/>
        <w:tab w:val="clear" w:pos="8640"/>
        <w:tab w:val="right" w:pos="10800"/>
      </w:tabs>
    </w:pPr>
    <w:r w:rsidRPr="00FF3B06">
      <w:rPr>
        <w:rFonts w:ascii="Arial Narrow" w:hAnsi="Arial Narrow"/>
        <w:noProof/>
        <w:sz w:val="20"/>
        <w:szCs w:val="20"/>
      </w:rPr>
      <w:drawing>
        <wp:inline distT="0" distB="0" distL="0" distR="0" wp14:anchorId="53003779" wp14:editId="4A5CFE5D">
          <wp:extent cx="233917" cy="233917"/>
          <wp:effectExtent l="0" t="0" r="0"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pc-icon_09.jpg"/>
                  <pic:cNvPicPr/>
                </pic:nvPicPr>
                <pic:blipFill>
                  <a:blip r:embed="rId1"/>
                  <a:stretch>
                    <a:fillRect/>
                  </a:stretch>
                </pic:blipFill>
                <pic:spPr>
                  <a:xfrm>
                    <a:off x="0" y="0"/>
                    <a:ext cx="250779" cy="250779"/>
                  </a:xfrm>
                  <a:prstGeom prst="rect">
                    <a:avLst/>
                  </a:prstGeom>
                </pic:spPr>
              </pic:pic>
            </a:graphicData>
          </a:graphic>
        </wp:inline>
      </w:drawing>
    </w:r>
    <w:r>
      <w:tab/>
    </w:r>
    <w:r w:rsidRPr="00723246">
      <w:rPr>
        <w:rFonts w:ascii="Arial Narrow" w:hAnsi="Arial Narrow"/>
        <w:sz w:val="20"/>
        <w:szCs w:val="20"/>
      </w:rPr>
      <w:t>mlaneharrison.com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77249D" w14:textId="77777777" w:rsidR="00896371" w:rsidRDefault="00896371" w:rsidP="00544B33">
      <w:r>
        <w:separator/>
      </w:r>
    </w:p>
  </w:footnote>
  <w:footnote w:type="continuationSeparator" w:id="0">
    <w:p w14:paraId="059F543E" w14:textId="77777777" w:rsidR="00896371" w:rsidRDefault="00896371" w:rsidP="00544B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06FFC" w14:textId="50D25247" w:rsidR="002074E5" w:rsidRPr="00C05B81" w:rsidRDefault="00C05B81" w:rsidP="002074E5">
    <w:pPr>
      <w:pStyle w:val="Header"/>
      <w:jc w:val="right"/>
      <w:rPr>
        <w:rFonts w:ascii="Arial Narrow" w:hAnsi="Arial Narrow"/>
        <w:sz w:val="20"/>
        <w:szCs w:val="20"/>
      </w:rPr>
    </w:pPr>
    <w:r w:rsidRPr="00C05B81">
      <w:rPr>
        <w:rFonts w:ascii="Arial Narrow" w:hAnsi="Arial Narrow"/>
        <w:sz w:val="20"/>
        <w:szCs w:val="20"/>
      </w:rPr>
      <w:t>24-0</w:t>
    </w:r>
    <w:r w:rsidR="0090214C">
      <w:rPr>
        <w:rFonts w:ascii="Arial Narrow" w:hAnsi="Arial Narrow"/>
        <w:sz w:val="20"/>
        <w:szCs w:val="20"/>
      </w:rPr>
      <w:t>3</w:t>
    </w:r>
    <w:r w:rsidR="00D621E8">
      <w:rPr>
        <w:rFonts w:ascii="Arial Narrow" w:hAnsi="Arial Narrow"/>
        <w:sz w:val="20"/>
        <w:szCs w:val="20"/>
      </w:rPr>
      <w:t>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86C57"/>
    <w:multiLevelType w:val="hybridMultilevel"/>
    <w:tmpl w:val="0E6A5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BD0A50"/>
    <w:multiLevelType w:val="hybridMultilevel"/>
    <w:tmpl w:val="B05421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90AE9"/>
    <w:multiLevelType w:val="hybridMultilevel"/>
    <w:tmpl w:val="64D825EC"/>
    <w:lvl w:ilvl="0" w:tplc="B56C91E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82F02CD"/>
    <w:multiLevelType w:val="hybridMultilevel"/>
    <w:tmpl w:val="5498E6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3E686F"/>
    <w:multiLevelType w:val="hybridMultilevel"/>
    <w:tmpl w:val="91748384"/>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5" w15:restartNumberingAfterBreak="0">
    <w:nsid w:val="1A724BCF"/>
    <w:multiLevelType w:val="hybridMultilevel"/>
    <w:tmpl w:val="361E69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202D84"/>
    <w:multiLevelType w:val="hybridMultilevel"/>
    <w:tmpl w:val="C832C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4A0361"/>
    <w:multiLevelType w:val="hybridMultilevel"/>
    <w:tmpl w:val="96DCE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7A3708"/>
    <w:multiLevelType w:val="hybridMultilevel"/>
    <w:tmpl w:val="FA1CB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00437A"/>
    <w:multiLevelType w:val="hybridMultilevel"/>
    <w:tmpl w:val="67BE5A38"/>
    <w:lvl w:ilvl="0" w:tplc="98881934">
      <w:start w:val="1"/>
      <w:numFmt w:val="bullet"/>
      <w:lvlText w:val=""/>
      <w:lvlJc w:val="left"/>
      <w:pPr>
        <w:ind w:left="360" w:hanging="360"/>
      </w:pPr>
      <w:rPr>
        <w:rFonts w:ascii="Symbol" w:hAnsi="Symbol" w:hint="default"/>
        <w:b/>
        <w:color w:val="FF000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20C51DD"/>
    <w:multiLevelType w:val="hybridMultilevel"/>
    <w:tmpl w:val="C23AA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5B45A4"/>
    <w:multiLevelType w:val="hybridMultilevel"/>
    <w:tmpl w:val="2E0A8430"/>
    <w:lvl w:ilvl="0" w:tplc="CCE868A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B24B16"/>
    <w:multiLevelType w:val="hybridMultilevel"/>
    <w:tmpl w:val="35AC5F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207EED"/>
    <w:multiLevelType w:val="hybridMultilevel"/>
    <w:tmpl w:val="241C8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2E55F7"/>
    <w:multiLevelType w:val="hybridMultilevel"/>
    <w:tmpl w:val="61FC5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677D31"/>
    <w:multiLevelType w:val="hybridMultilevel"/>
    <w:tmpl w:val="0E1EE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692999"/>
    <w:multiLevelType w:val="hybridMultilevel"/>
    <w:tmpl w:val="18C0E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FD7891"/>
    <w:multiLevelType w:val="hybridMultilevel"/>
    <w:tmpl w:val="282A4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4E3AB8"/>
    <w:multiLevelType w:val="hybridMultilevel"/>
    <w:tmpl w:val="C67E5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D239D3"/>
    <w:multiLevelType w:val="hybridMultilevel"/>
    <w:tmpl w:val="189C6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F473BE"/>
    <w:multiLevelType w:val="hybridMultilevel"/>
    <w:tmpl w:val="C1883A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385C63"/>
    <w:multiLevelType w:val="hybridMultilevel"/>
    <w:tmpl w:val="FD02F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A16604"/>
    <w:multiLevelType w:val="hybridMultilevel"/>
    <w:tmpl w:val="DF50B3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6113C3D"/>
    <w:multiLevelType w:val="hybridMultilevel"/>
    <w:tmpl w:val="C584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7D7D20"/>
    <w:multiLevelType w:val="hybridMultilevel"/>
    <w:tmpl w:val="268AD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7BE02ED"/>
    <w:multiLevelType w:val="hybridMultilevel"/>
    <w:tmpl w:val="51B4C2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9ED430F"/>
    <w:multiLevelType w:val="hybridMultilevel"/>
    <w:tmpl w:val="3B20BE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C621C56"/>
    <w:multiLevelType w:val="hybridMultilevel"/>
    <w:tmpl w:val="90DA9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D132302"/>
    <w:multiLevelType w:val="hybridMultilevel"/>
    <w:tmpl w:val="2D40414C"/>
    <w:lvl w:ilvl="0" w:tplc="DBA4D8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2F25E5C"/>
    <w:multiLevelType w:val="hybridMultilevel"/>
    <w:tmpl w:val="EC9000E8"/>
    <w:lvl w:ilvl="0" w:tplc="456CC676">
      <w:start w:val="1"/>
      <w:numFmt w:val="bullet"/>
      <w:lvlText w:val=""/>
      <w:lvlJc w:val="left"/>
      <w:pPr>
        <w:ind w:left="360" w:hanging="360"/>
      </w:pPr>
      <w:rPr>
        <w:rFonts w:ascii="Symbol" w:hAnsi="Symbol" w:hint="default"/>
        <w:b/>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3176C86"/>
    <w:multiLevelType w:val="hybridMultilevel"/>
    <w:tmpl w:val="C13E1B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4C00E0A"/>
    <w:multiLevelType w:val="hybridMultilevel"/>
    <w:tmpl w:val="6F523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5D45D53"/>
    <w:multiLevelType w:val="hybridMultilevel"/>
    <w:tmpl w:val="C396CF06"/>
    <w:lvl w:ilvl="0" w:tplc="C3C026AC">
      <w:start w:val="1"/>
      <w:numFmt w:val="bullet"/>
      <w:lvlText w:val=""/>
      <w:lvlJc w:val="left"/>
      <w:pPr>
        <w:ind w:left="360" w:hanging="360"/>
      </w:pPr>
      <w:rPr>
        <w:rFonts w:ascii="Symbol" w:hAnsi="Symbol" w:hint="default"/>
        <w:b/>
        <w:color w:val="FF000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8335906"/>
    <w:multiLevelType w:val="hybridMultilevel"/>
    <w:tmpl w:val="E2C07B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A22050C"/>
    <w:multiLevelType w:val="hybridMultilevel"/>
    <w:tmpl w:val="6BECA8F8"/>
    <w:lvl w:ilvl="0" w:tplc="C49886AE">
      <w:start w:val="1"/>
      <w:numFmt w:val="bullet"/>
      <w:lvlText w:val=""/>
      <w:lvlJc w:val="left"/>
      <w:pPr>
        <w:ind w:left="360" w:hanging="360"/>
      </w:pPr>
      <w:rPr>
        <w:rFonts w:ascii="Symbol" w:hAnsi="Symbol" w:hint="default"/>
        <w:color w:val="FF000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C3C377F"/>
    <w:multiLevelType w:val="hybridMultilevel"/>
    <w:tmpl w:val="7520E7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D85074E"/>
    <w:multiLevelType w:val="hybridMultilevel"/>
    <w:tmpl w:val="EB9E9006"/>
    <w:lvl w:ilvl="0" w:tplc="E118FCF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F6E4C22"/>
    <w:multiLevelType w:val="hybridMultilevel"/>
    <w:tmpl w:val="EB5CE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2C573C2"/>
    <w:multiLevelType w:val="hybridMultilevel"/>
    <w:tmpl w:val="678CB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2E20DC1"/>
    <w:multiLevelType w:val="hybridMultilevel"/>
    <w:tmpl w:val="AFEA1A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74435D0"/>
    <w:multiLevelType w:val="hybridMultilevel"/>
    <w:tmpl w:val="06C6426A"/>
    <w:lvl w:ilvl="0" w:tplc="64E2C3BC">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98E21F6"/>
    <w:multiLevelType w:val="hybridMultilevel"/>
    <w:tmpl w:val="C99E4C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A3B756C"/>
    <w:multiLevelType w:val="hybridMultilevel"/>
    <w:tmpl w:val="213A1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AF021FC"/>
    <w:multiLevelType w:val="hybridMultilevel"/>
    <w:tmpl w:val="E42AC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B1D551A"/>
    <w:multiLevelType w:val="hybridMultilevel"/>
    <w:tmpl w:val="02746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D2C54FD"/>
    <w:multiLevelType w:val="hybridMultilevel"/>
    <w:tmpl w:val="88523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D8D6110"/>
    <w:multiLevelType w:val="hybridMultilevel"/>
    <w:tmpl w:val="BA74A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E0262C3"/>
    <w:multiLevelType w:val="hybridMultilevel"/>
    <w:tmpl w:val="31144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E903C48"/>
    <w:multiLevelType w:val="hybridMultilevel"/>
    <w:tmpl w:val="2018BE8C"/>
    <w:lvl w:ilvl="0" w:tplc="89D8AD46">
      <w:start w:val="1"/>
      <w:numFmt w:val="bullet"/>
      <w:lvlText w:val=""/>
      <w:lvlJc w:val="left"/>
      <w:pPr>
        <w:ind w:left="360" w:hanging="360"/>
      </w:pPr>
      <w:rPr>
        <w:rFonts w:ascii="Symbol" w:hAnsi="Symbol" w:hint="default"/>
        <w:b/>
        <w:color w:val="FF000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884558913">
    <w:abstractNumId w:val="5"/>
  </w:num>
  <w:num w:numId="2" w16cid:durableId="1959140281">
    <w:abstractNumId w:val="32"/>
  </w:num>
  <w:num w:numId="3" w16cid:durableId="215511103">
    <w:abstractNumId w:val="48"/>
  </w:num>
  <w:num w:numId="4" w16cid:durableId="244386294">
    <w:abstractNumId w:val="34"/>
  </w:num>
  <w:num w:numId="5" w16cid:durableId="537398685">
    <w:abstractNumId w:val="9"/>
  </w:num>
  <w:num w:numId="6" w16cid:durableId="1793789885">
    <w:abstractNumId w:val="26"/>
  </w:num>
  <w:num w:numId="7" w16cid:durableId="659043432">
    <w:abstractNumId w:val="8"/>
  </w:num>
  <w:num w:numId="8" w16cid:durableId="227347846">
    <w:abstractNumId w:val="11"/>
  </w:num>
  <w:num w:numId="9" w16cid:durableId="1278221253">
    <w:abstractNumId w:val="36"/>
  </w:num>
  <w:num w:numId="10" w16cid:durableId="1709531409">
    <w:abstractNumId w:val="2"/>
  </w:num>
  <w:num w:numId="11" w16cid:durableId="234753685">
    <w:abstractNumId w:val="28"/>
  </w:num>
  <w:num w:numId="12" w16cid:durableId="1595363177">
    <w:abstractNumId w:val="1"/>
  </w:num>
  <w:num w:numId="13" w16cid:durableId="102578468">
    <w:abstractNumId w:val="29"/>
  </w:num>
  <w:num w:numId="14" w16cid:durableId="2136750480">
    <w:abstractNumId w:val="12"/>
  </w:num>
  <w:num w:numId="15" w16cid:durableId="1110470306">
    <w:abstractNumId w:val="0"/>
  </w:num>
  <w:num w:numId="16" w16cid:durableId="1953590622">
    <w:abstractNumId w:val="22"/>
  </w:num>
  <w:num w:numId="17" w16cid:durableId="657424300">
    <w:abstractNumId w:val="16"/>
  </w:num>
  <w:num w:numId="18" w16cid:durableId="981735407">
    <w:abstractNumId w:val="30"/>
  </w:num>
  <w:num w:numId="19" w16cid:durableId="1697463828">
    <w:abstractNumId w:val="24"/>
  </w:num>
  <w:num w:numId="20" w16cid:durableId="1002702386">
    <w:abstractNumId w:val="40"/>
  </w:num>
  <w:num w:numId="21" w16cid:durableId="1378160909">
    <w:abstractNumId w:val="27"/>
  </w:num>
  <w:num w:numId="22" w16cid:durableId="1496993949">
    <w:abstractNumId w:val="33"/>
  </w:num>
  <w:num w:numId="23" w16cid:durableId="477068740">
    <w:abstractNumId w:val="7"/>
  </w:num>
  <w:num w:numId="24" w16cid:durableId="2020883621">
    <w:abstractNumId w:val="23"/>
  </w:num>
  <w:num w:numId="25" w16cid:durableId="1404795454">
    <w:abstractNumId w:val="46"/>
  </w:num>
  <w:num w:numId="26" w16cid:durableId="395207853">
    <w:abstractNumId w:val="42"/>
  </w:num>
  <w:num w:numId="27" w16cid:durableId="1310865129">
    <w:abstractNumId w:val="17"/>
  </w:num>
  <w:num w:numId="28" w16cid:durableId="454181280">
    <w:abstractNumId w:val="41"/>
  </w:num>
  <w:num w:numId="29" w16cid:durableId="1178084546">
    <w:abstractNumId w:val="39"/>
  </w:num>
  <w:num w:numId="30" w16cid:durableId="1934437541">
    <w:abstractNumId w:val="45"/>
  </w:num>
  <w:num w:numId="31" w16cid:durableId="1642033324">
    <w:abstractNumId w:val="19"/>
  </w:num>
  <w:num w:numId="32" w16cid:durableId="1725519849">
    <w:abstractNumId w:val="37"/>
  </w:num>
  <w:num w:numId="33" w16cid:durableId="667487348">
    <w:abstractNumId w:val="43"/>
  </w:num>
  <w:num w:numId="34" w16cid:durableId="1326320734">
    <w:abstractNumId w:val="4"/>
  </w:num>
  <w:num w:numId="35" w16cid:durableId="1393499379">
    <w:abstractNumId w:val="31"/>
  </w:num>
  <w:num w:numId="36" w16cid:durableId="1340695191">
    <w:abstractNumId w:val="3"/>
  </w:num>
  <w:num w:numId="37" w16cid:durableId="1443956628">
    <w:abstractNumId w:val="44"/>
  </w:num>
  <w:num w:numId="38" w16cid:durableId="548300267">
    <w:abstractNumId w:val="14"/>
  </w:num>
  <w:num w:numId="39" w16cid:durableId="203180380">
    <w:abstractNumId w:val="10"/>
  </w:num>
  <w:num w:numId="40" w16cid:durableId="1244610271">
    <w:abstractNumId w:val="15"/>
  </w:num>
  <w:num w:numId="41" w16cid:durableId="743576571">
    <w:abstractNumId w:val="25"/>
  </w:num>
  <w:num w:numId="42" w16cid:durableId="95758355">
    <w:abstractNumId w:val="6"/>
  </w:num>
  <w:num w:numId="43" w16cid:durableId="46077791">
    <w:abstractNumId w:val="20"/>
  </w:num>
  <w:num w:numId="44" w16cid:durableId="2059278186">
    <w:abstractNumId w:val="47"/>
  </w:num>
  <w:num w:numId="45" w16cid:durableId="2097363241">
    <w:abstractNumId w:val="13"/>
  </w:num>
  <w:num w:numId="46" w16cid:durableId="1249729307">
    <w:abstractNumId w:val="38"/>
  </w:num>
  <w:num w:numId="47" w16cid:durableId="436604012">
    <w:abstractNumId w:val="18"/>
  </w:num>
  <w:num w:numId="48" w16cid:durableId="120391130">
    <w:abstractNumId w:val="21"/>
  </w:num>
  <w:num w:numId="49" w16cid:durableId="1121341326">
    <w:abstractNumId w:val="3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BCF"/>
    <w:rsid w:val="0000025F"/>
    <w:rsid w:val="000007E4"/>
    <w:rsid w:val="00000A14"/>
    <w:rsid w:val="00000E37"/>
    <w:rsid w:val="00000F7C"/>
    <w:rsid w:val="00001865"/>
    <w:rsid w:val="00001C31"/>
    <w:rsid w:val="00001C54"/>
    <w:rsid w:val="00001C78"/>
    <w:rsid w:val="00001C99"/>
    <w:rsid w:val="00001CBA"/>
    <w:rsid w:val="00001F60"/>
    <w:rsid w:val="000021A1"/>
    <w:rsid w:val="000023D2"/>
    <w:rsid w:val="000026C8"/>
    <w:rsid w:val="0000296A"/>
    <w:rsid w:val="00002A9F"/>
    <w:rsid w:val="00002D50"/>
    <w:rsid w:val="0000306E"/>
    <w:rsid w:val="00003640"/>
    <w:rsid w:val="00003D62"/>
    <w:rsid w:val="00003EC4"/>
    <w:rsid w:val="00003F2D"/>
    <w:rsid w:val="0000435F"/>
    <w:rsid w:val="00004C8A"/>
    <w:rsid w:val="00004E8A"/>
    <w:rsid w:val="000050BD"/>
    <w:rsid w:val="000050E8"/>
    <w:rsid w:val="000051B5"/>
    <w:rsid w:val="0000536C"/>
    <w:rsid w:val="00005384"/>
    <w:rsid w:val="00005ABA"/>
    <w:rsid w:val="00005AD9"/>
    <w:rsid w:val="00005B23"/>
    <w:rsid w:val="00005E2A"/>
    <w:rsid w:val="00006049"/>
    <w:rsid w:val="0000621C"/>
    <w:rsid w:val="00006323"/>
    <w:rsid w:val="0000667A"/>
    <w:rsid w:val="000068CF"/>
    <w:rsid w:val="00006B48"/>
    <w:rsid w:val="00006CB0"/>
    <w:rsid w:val="00006D9B"/>
    <w:rsid w:val="00006E43"/>
    <w:rsid w:val="000070B9"/>
    <w:rsid w:val="000073C0"/>
    <w:rsid w:val="000075C9"/>
    <w:rsid w:val="00007609"/>
    <w:rsid w:val="00007972"/>
    <w:rsid w:val="00007AD7"/>
    <w:rsid w:val="00007CDD"/>
    <w:rsid w:val="00007DA5"/>
    <w:rsid w:val="00007E58"/>
    <w:rsid w:val="00007F54"/>
    <w:rsid w:val="00007FFA"/>
    <w:rsid w:val="000102D8"/>
    <w:rsid w:val="0001035B"/>
    <w:rsid w:val="000104E6"/>
    <w:rsid w:val="000108B0"/>
    <w:rsid w:val="000108E5"/>
    <w:rsid w:val="00010955"/>
    <w:rsid w:val="000109B2"/>
    <w:rsid w:val="00010AEB"/>
    <w:rsid w:val="00010AF5"/>
    <w:rsid w:val="00010D26"/>
    <w:rsid w:val="00010FD5"/>
    <w:rsid w:val="00011493"/>
    <w:rsid w:val="00011584"/>
    <w:rsid w:val="00011BFB"/>
    <w:rsid w:val="00012507"/>
    <w:rsid w:val="00012783"/>
    <w:rsid w:val="000127F6"/>
    <w:rsid w:val="000128D8"/>
    <w:rsid w:val="000129A3"/>
    <w:rsid w:val="00012A75"/>
    <w:rsid w:val="00012AB5"/>
    <w:rsid w:val="00012B80"/>
    <w:rsid w:val="00012D37"/>
    <w:rsid w:val="00012D8C"/>
    <w:rsid w:val="00012EF9"/>
    <w:rsid w:val="00013085"/>
    <w:rsid w:val="0001347A"/>
    <w:rsid w:val="000134F5"/>
    <w:rsid w:val="00013549"/>
    <w:rsid w:val="0001374D"/>
    <w:rsid w:val="00013E99"/>
    <w:rsid w:val="00014209"/>
    <w:rsid w:val="00014757"/>
    <w:rsid w:val="000149DF"/>
    <w:rsid w:val="00014A32"/>
    <w:rsid w:val="00014AE0"/>
    <w:rsid w:val="00014CBC"/>
    <w:rsid w:val="00014D31"/>
    <w:rsid w:val="000153FF"/>
    <w:rsid w:val="000154C5"/>
    <w:rsid w:val="000156BC"/>
    <w:rsid w:val="000157F7"/>
    <w:rsid w:val="00015898"/>
    <w:rsid w:val="000158C0"/>
    <w:rsid w:val="00015F0A"/>
    <w:rsid w:val="00015F4A"/>
    <w:rsid w:val="00015FDA"/>
    <w:rsid w:val="00015FFF"/>
    <w:rsid w:val="000162B3"/>
    <w:rsid w:val="00016437"/>
    <w:rsid w:val="00016642"/>
    <w:rsid w:val="00016697"/>
    <w:rsid w:val="000167E2"/>
    <w:rsid w:val="00016A12"/>
    <w:rsid w:val="00016D9A"/>
    <w:rsid w:val="00016E34"/>
    <w:rsid w:val="00017509"/>
    <w:rsid w:val="00017ABF"/>
    <w:rsid w:val="00017AC7"/>
    <w:rsid w:val="00017F91"/>
    <w:rsid w:val="000204F8"/>
    <w:rsid w:val="0002075F"/>
    <w:rsid w:val="00020934"/>
    <w:rsid w:val="00020A8A"/>
    <w:rsid w:val="00020AA1"/>
    <w:rsid w:val="00020D09"/>
    <w:rsid w:val="00020D33"/>
    <w:rsid w:val="00020FF5"/>
    <w:rsid w:val="00021518"/>
    <w:rsid w:val="0002174A"/>
    <w:rsid w:val="000217A7"/>
    <w:rsid w:val="0002194C"/>
    <w:rsid w:val="000219FE"/>
    <w:rsid w:val="00021D26"/>
    <w:rsid w:val="000220C2"/>
    <w:rsid w:val="000222C9"/>
    <w:rsid w:val="000225F4"/>
    <w:rsid w:val="00022BA6"/>
    <w:rsid w:val="00022F2E"/>
    <w:rsid w:val="0002330D"/>
    <w:rsid w:val="00023756"/>
    <w:rsid w:val="000237C9"/>
    <w:rsid w:val="00023912"/>
    <w:rsid w:val="00023C5D"/>
    <w:rsid w:val="00023E51"/>
    <w:rsid w:val="00023EEB"/>
    <w:rsid w:val="00024004"/>
    <w:rsid w:val="0002412E"/>
    <w:rsid w:val="000241D6"/>
    <w:rsid w:val="00024258"/>
    <w:rsid w:val="00024474"/>
    <w:rsid w:val="000247DB"/>
    <w:rsid w:val="00024961"/>
    <w:rsid w:val="00024A99"/>
    <w:rsid w:val="000252D3"/>
    <w:rsid w:val="0002534B"/>
    <w:rsid w:val="00025595"/>
    <w:rsid w:val="00025EBA"/>
    <w:rsid w:val="000260C9"/>
    <w:rsid w:val="00026404"/>
    <w:rsid w:val="000267E9"/>
    <w:rsid w:val="0002690F"/>
    <w:rsid w:val="00026D65"/>
    <w:rsid w:val="00027491"/>
    <w:rsid w:val="000275B8"/>
    <w:rsid w:val="00027820"/>
    <w:rsid w:val="000278AB"/>
    <w:rsid w:val="0002791F"/>
    <w:rsid w:val="0002798D"/>
    <w:rsid w:val="00027DAD"/>
    <w:rsid w:val="000301F6"/>
    <w:rsid w:val="00030287"/>
    <w:rsid w:val="0003028D"/>
    <w:rsid w:val="00030557"/>
    <w:rsid w:val="000306CE"/>
    <w:rsid w:val="000310F2"/>
    <w:rsid w:val="000318C2"/>
    <w:rsid w:val="00031DDD"/>
    <w:rsid w:val="00032020"/>
    <w:rsid w:val="000322BC"/>
    <w:rsid w:val="00032548"/>
    <w:rsid w:val="00032696"/>
    <w:rsid w:val="00032991"/>
    <w:rsid w:val="00032C04"/>
    <w:rsid w:val="00033514"/>
    <w:rsid w:val="000335BF"/>
    <w:rsid w:val="00033DFD"/>
    <w:rsid w:val="00033E3A"/>
    <w:rsid w:val="000344FB"/>
    <w:rsid w:val="00034A17"/>
    <w:rsid w:val="00034BF5"/>
    <w:rsid w:val="00034DF4"/>
    <w:rsid w:val="000355D6"/>
    <w:rsid w:val="00035912"/>
    <w:rsid w:val="00035F56"/>
    <w:rsid w:val="00035F5F"/>
    <w:rsid w:val="0003607B"/>
    <w:rsid w:val="0003639F"/>
    <w:rsid w:val="000366AB"/>
    <w:rsid w:val="000366F9"/>
    <w:rsid w:val="0003674E"/>
    <w:rsid w:val="00036A7F"/>
    <w:rsid w:val="00036B2B"/>
    <w:rsid w:val="00036CED"/>
    <w:rsid w:val="00036E84"/>
    <w:rsid w:val="00037006"/>
    <w:rsid w:val="00037022"/>
    <w:rsid w:val="0003712A"/>
    <w:rsid w:val="00037133"/>
    <w:rsid w:val="000373EF"/>
    <w:rsid w:val="000374A2"/>
    <w:rsid w:val="00037500"/>
    <w:rsid w:val="00037EA7"/>
    <w:rsid w:val="00037FB3"/>
    <w:rsid w:val="00040583"/>
    <w:rsid w:val="000408FE"/>
    <w:rsid w:val="000409E2"/>
    <w:rsid w:val="00040A99"/>
    <w:rsid w:val="00040C5D"/>
    <w:rsid w:val="00040FE8"/>
    <w:rsid w:val="0004157A"/>
    <w:rsid w:val="0004194B"/>
    <w:rsid w:val="0004197A"/>
    <w:rsid w:val="00041A18"/>
    <w:rsid w:val="00041A69"/>
    <w:rsid w:val="00041C2A"/>
    <w:rsid w:val="00041E08"/>
    <w:rsid w:val="00041E0C"/>
    <w:rsid w:val="00041F23"/>
    <w:rsid w:val="00041F8C"/>
    <w:rsid w:val="000420B7"/>
    <w:rsid w:val="00042433"/>
    <w:rsid w:val="00042682"/>
    <w:rsid w:val="000428FB"/>
    <w:rsid w:val="00042A6C"/>
    <w:rsid w:val="00042CCD"/>
    <w:rsid w:val="00043482"/>
    <w:rsid w:val="000435D7"/>
    <w:rsid w:val="00043683"/>
    <w:rsid w:val="000437B8"/>
    <w:rsid w:val="0004390D"/>
    <w:rsid w:val="000439DF"/>
    <w:rsid w:val="00043B08"/>
    <w:rsid w:val="00043B8D"/>
    <w:rsid w:val="00043C21"/>
    <w:rsid w:val="00043D91"/>
    <w:rsid w:val="00043DF4"/>
    <w:rsid w:val="00043EA6"/>
    <w:rsid w:val="00044015"/>
    <w:rsid w:val="00044022"/>
    <w:rsid w:val="000444B6"/>
    <w:rsid w:val="000446F6"/>
    <w:rsid w:val="00044864"/>
    <w:rsid w:val="00044BDE"/>
    <w:rsid w:val="00044C0A"/>
    <w:rsid w:val="00044C6B"/>
    <w:rsid w:val="00044F83"/>
    <w:rsid w:val="000450D8"/>
    <w:rsid w:val="000452AA"/>
    <w:rsid w:val="00045612"/>
    <w:rsid w:val="0004578E"/>
    <w:rsid w:val="00045A20"/>
    <w:rsid w:val="00045CBD"/>
    <w:rsid w:val="00045EEC"/>
    <w:rsid w:val="00045FFE"/>
    <w:rsid w:val="000462F3"/>
    <w:rsid w:val="00046476"/>
    <w:rsid w:val="0004647F"/>
    <w:rsid w:val="0004662C"/>
    <w:rsid w:val="00046859"/>
    <w:rsid w:val="00046BEE"/>
    <w:rsid w:val="00046BEF"/>
    <w:rsid w:val="00047061"/>
    <w:rsid w:val="000471F0"/>
    <w:rsid w:val="00047390"/>
    <w:rsid w:val="00047533"/>
    <w:rsid w:val="00047A60"/>
    <w:rsid w:val="00047C60"/>
    <w:rsid w:val="00047E81"/>
    <w:rsid w:val="00047EDC"/>
    <w:rsid w:val="000502C8"/>
    <w:rsid w:val="000504BB"/>
    <w:rsid w:val="00050564"/>
    <w:rsid w:val="00050FF3"/>
    <w:rsid w:val="000511FA"/>
    <w:rsid w:val="00051229"/>
    <w:rsid w:val="000515FE"/>
    <w:rsid w:val="00051623"/>
    <w:rsid w:val="00051A29"/>
    <w:rsid w:val="00051C4B"/>
    <w:rsid w:val="00052190"/>
    <w:rsid w:val="00052679"/>
    <w:rsid w:val="000526E4"/>
    <w:rsid w:val="00052C99"/>
    <w:rsid w:val="00053069"/>
    <w:rsid w:val="00053A71"/>
    <w:rsid w:val="00053B2A"/>
    <w:rsid w:val="00053E0F"/>
    <w:rsid w:val="00053F2C"/>
    <w:rsid w:val="00054464"/>
    <w:rsid w:val="00054581"/>
    <w:rsid w:val="0005493C"/>
    <w:rsid w:val="0005496E"/>
    <w:rsid w:val="00054BBB"/>
    <w:rsid w:val="00054F4A"/>
    <w:rsid w:val="00054F73"/>
    <w:rsid w:val="0005537D"/>
    <w:rsid w:val="00055666"/>
    <w:rsid w:val="000557B8"/>
    <w:rsid w:val="00056080"/>
    <w:rsid w:val="00056153"/>
    <w:rsid w:val="000561D2"/>
    <w:rsid w:val="00056425"/>
    <w:rsid w:val="00056865"/>
    <w:rsid w:val="00056885"/>
    <w:rsid w:val="00056889"/>
    <w:rsid w:val="00056AFB"/>
    <w:rsid w:val="00056BA9"/>
    <w:rsid w:val="00056D62"/>
    <w:rsid w:val="00057044"/>
    <w:rsid w:val="0005713B"/>
    <w:rsid w:val="0005724E"/>
    <w:rsid w:val="0005729E"/>
    <w:rsid w:val="00057321"/>
    <w:rsid w:val="0005745E"/>
    <w:rsid w:val="00057987"/>
    <w:rsid w:val="00057A50"/>
    <w:rsid w:val="00057B38"/>
    <w:rsid w:val="00057CF7"/>
    <w:rsid w:val="00057FAB"/>
    <w:rsid w:val="00060105"/>
    <w:rsid w:val="000608A8"/>
    <w:rsid w:val="0006093E"/>
    <w:rsid w:val="00060B23"/>
    <w:rsid w:val="00060B77"/>
    <w:rsid w:val="00060C95"/>
    <w:rsid w:val="00060D9F"/>
    <w:rsid w:val="0006132A"/>
    <w:rsid w:val="000619E4"/>
    <w:rsid w:val="00061CA7"/>
    <w:rsid w:val="00061F6F"/>
    <w:rsid w:val="00061FDE"/>
    <w:rsid w:val="0006200D"/>
    <w:rsid w:val="000624BE"/>
    <w:rsid w:val="00062577"/>
    <w:rsid w:val="0006288E"/>
    <w:rsid w:val="00062B35"/>
    <w:rsid w:val="00062B49"/>
    <w:rsid w:val="00062B87"/>
    <w:rsid w:val="00062CCC"/>
    <w:rsid w:val="00062D23"/>
    <w:rsid w:val="00062D49"/>
    <w:rsid w:val="00063284"/>
    <w:rsid w:val="00063389"/>
    <w:rsid w:val="0006351B"/>
    <w:rsid w:val="0006385A"/>
    <w:rsid w:val="00063C57"/>
    <w:rsid w:val="00063D3D"/>
    <w:rsid w:val="00063DC5"/>
    <w:rsid w:val="0006425B"/>
    <w:rsid w:val="00064977"/>
    <w:rsid w:val="00064A2E"/>
    <w:rsid w:val="00064B5C"/>
    <w:rsid w:val="00064E19"/>
    <w:rsid w:val="0006514C"/>
    <w:rsid w:val="000652DD"/>
    <w:rsid w:val="000655B2"/>
    <w:rsid w:val="0006593F"/>
    <w:rsid w:val="00065943"/>
    <w:rsid w:val="00065AB9"/>
    <w:rsid w:val="00065C8D"/>
    <w:rsid w:val="00065D4C"/>
    <w:rsid w:val="0006610E"/>
    <w:rsid w:val="00066619"/>
    <w:rsid w:val="000666B4"/>
    <w:rsid w:val="000668E1"/>
    <w:rsid w:val="00066A02"/>
    <w:rsid w:val="00066B79"/>
    <w:rsid w:val="00066BD2"/>
    <w:rsid w:val="00066C17"/>
    <w:rsid w:val="00066DF4"/>
    <w:rsid w:val="00067125"/>
    <w:rsid w:val="00067915"/>
    <w:rsid w:val="00067940"/>
    <w:rsid w:val="000679D0"/>
    <w:rsid w:val="00067AB0"/>
    <w:rsid w:val="00067BDD"/>
    <w:rsid w:val="00067BE0"/>
    <w:rsid w:val="00067E0D"/>
    <w:rsid w:val="00067F3E"/>
    <w:rsid w:val="0007011F"/>
    <w:rsid w:val="000707FA"/>
    <w:rsid w:val="00070967"/>
    <w:rsid w:val="00070AB5"/>
    <w:rsid w:val="00070DA5"/>
    <w:rsid w:val="00070F2C"/>
    <w:rsid w:val="000716C8"/>
    <w:rsid w:val="000717F2"/>
    <w:rsid w:val="00071F38"/>
    <w:rsid w:val="0007243A"/>
    <w:rsid w:val="00072594"/>
    <w:rsid w:val="000725CC"/>
    <w:rsid w:val="00072660"/>
    <w:rsid w:val="00072809"/>
    <w:rsid w:val="00072BD9"/>
    <w:rsid w:val="00072C92"/>
    <w:rsid w:val="000736B5"/>
    <w:rsid w:val="00073B1E"/>
    <w:rsid w:val="00074015"/>
    <w:rsid w:val="000740F4"/>
    <w:rsid w:val="000740F7"/>
    <w:rsid w:val="000741A4"/>
    <w:rsid w:val="00074359"/>
    <w:rsid w:val="000748F7"/>
    <w:rsid w:val="00074AB1"/>
    <w:rsid w:val="000750F8"/>
    <w:rsid w:val="000751CE"/>
    <w:rsid w:val="000757D7"/>
    <w:rsid w:val="00075D39"/>
    <w:rsid w:val="00075D6A"/>
    <w:rsid w:val="00075E8B"/>
    <w:rsid w:val="00075FDD"/>
    <w:rsid w:val="00076360"/>
    <w:rsid w:val="000764BC"/>
    <w:rsid w:val="000764DF"/>
    <w:rsid w:val="00076724"/>
    <w:rsid w:val="00076C67"/>
    <w:rsid w:val="00076EE1"/>
    <w:rsid w:val="000771F5"/>
    <w:rsid w:val="00077298"/>
    <w:rsid w:val="000772D2"/>
    <w:rsid w:val="00077557"/>
    <w:rsid w:val="00077674"/>
    <w:rsid w:val="000777B2"/>
    <w:rsid w:val="000777B7"/>
    <w:rsid w:val="000778E9"/>
    <w:rsid w:val="00077979"/>
    <w:rsid w:val="00077D41"/>
    <w:rsid w:val="00077DE4"/>
    <w:rsid w:val="00077FA5"/>
    <w:rsid w:val="000801BD"/>
    <w:rsid w:val="00080478"/>
    <w:rsid w:val="00080705"/>
    <w:rsid w:val="0008074A"/>
    <w:rsid w:val="0008121E"/>
    <w:rsid w:val="00081529"/>
    <w:rsid w:val="000815B0"/>
    <w:rsid w:val="000816A7"/>
    <w:rsid w:val="000816DB"/>
    <w:rsid w:val="00081A40"/>
    <w:rsid w:val="00081B49"/>
    <w:rsid w:val="00081B51"/>
    <w:rsid w:val="00082145"/>
    <w:rsid w:val="0008230F"/>
    <w:rsid w:val="000823F1"/>
    <w:rsid w:val="00082538"/>
    <w:rsid w:val="000828AD"/>
    <w:rsid w:val="00082D1A"/>
    <w:rsid w:val="00082D96"/>
    <w:rsid w:val="00082E14"/>
    <w:rsid w:val="0008315C"/>
    <w:rsid w:val="000836AD"/>
    <w:rsid w:val="00083B18"/>
    <w:rsid w:val="00083C39"/>
    <w:rsid w:val="00083DF3"/>
    <w:rsid w:val="00083E8A"/>
    <w:rsid w:val="0008421C"/>
    <w:rsid w:val="00084533"/>
    <w:rsid w:val="000846F1"/>
    <w:rsid w:val="00084B1F"/>
    <w:rsid w:val="00084C57"/>
    <w:rsid w:val="00084E64"/>
    <w:rsid w:val="00084EE0"/>
    <w:rsid w:val="0008538C"/>
    <w:rsid w:val="0008556F"/>
    <w:rsid w:val="000856E7"/>
    <w:rsid w:val="0008577B"/>
    <w:rsid w:val="00085845"/>
    <w:rsid w:val="00085D7E"/>
    <w:rsid w:val="00085DCD"/>
    <w:rsid w:val="00085F01"/>
    <w:rsid w:val="00085F1C"/>
    <w:rsid w:val="000860D6"/>
    <w:rsid w:val="000863B2"/>
    <w:rsid w:val="00086823"/>
    <w:rsid w:val="00086990"/>
    <w:rsid w:val="00086B22"/>
    <w:rsid w:val="00086BE4"/>
    <w:rsid w:val="00086F71"/>
    <w:rsid w:val="00086FC7"/>
    <w:rsid w:val="0008715D"/>
    <w:rsid w:val="000871A7"/>
    <w:rsid w:val="000872DB"/>
    <w:rsid w:val="000874D0"/>
    <w:rsid w:val="000875A3"/>
    <w:rsid w:val="0008787E"/>
    <w:rsid w:val="00087B0E"/>
    <w:rsid w:val="000900E7"/>
    <w:rsid w:val="00090785"/>
    <w:rsid w:val="000908CD"/>
    <w:rsid w:val="00090BB8"/>
    <w:rsid w:val="00090C5B"/>
    <w:rsid w:val="00090E24"/>
    <w:rsid w:val="00090E9D"/>
    <w:rsid w:val="00091097"/>
    <w:rsid w:val="00091437"/>
    <w:rsid w:val="000915AB"/>
    <w:rsid w:val="000917A9"/>
    <w:rsid w:val="00091CC0"/>
    <w:rsid w:val="00091EF8"/>
    <w:rsid w:val="00091F21"/>
    <w:rsid w:val="00092174"/>
    <w:rsid w:val="00092293"/>
    <w:rsid w:val="0009251B"/>
    <w:rsid w:val="000926A4"/>
    <w:rsid w:val="00092754"/>
    <w:rsid w:val="00092991"/>
    <w:rsid w:val="00092A2C"/>
    <w:rsid w:val="00092C61"/>
    <w:rsid w:val="00092D02"/>
    <w:rsid w:val="000935D0"/>
    <w:rsid w:val="000936E8"/>
    <w:rsid w:val="00093AD2"/>
    <w:rsid w:val="000941EC"/>
    <w:rsid w:val="000949CD"/>
    <w:rsid w:val="00094AAE"/>
    <w:rsid w:val="00094AEE"/>
    <w:rsid w:val="00094C7A"/>
    <w:rsid w:val="00094D0F"/>
    <w:rsid w:val="00094E75"/>
    <w:rsid w:val="00094F3B"/>
    <w:rsid w:val="00094FBA"/>
    <w:rsid w:val="00095075"/>
    <w:rsid w:val="0009507F"/>
    <w:rsid w:val="00095340"/>
    <w:rsid w:val="00095670"/>
    <w:rsid w:val="0009594D"/>
    <w:rsid w:val="00095979"/>
    <w:rsid w:val="00095D7B"/>
    <w:rsid w:val="00096091"/>
    <w:rsid w:val="0009614D"/>
    <w:rsid w:val="000961EC"/>
    <w:rsid w:val="0009668D"/>
    <w:rsid w:val="000969A6"/>
    <w:rsid w:val="00096B84"/>
    <w:rsid w:val="00096C6F"/>
    <w:rsid w:val="00096D70"/>
    <w:rsid w:val="00096DFE"/>
    <w:rsid w:val="00097112"/>
    <w:rsid w:val="0009797E"/>
    <w:rsid w:val="000979A8"/>
    <w:rsid w:val="00097BC0"/>
    <w:rsid w:val="00097F46"/>
    <w:rsid w:val="000A067F"/>
    <w:rsid w:val="000A06E7"/>
    <w:rsid w:val="000A0802"/>
    <w:rsid w:val="000A08F8"/>
    <w:rsid w:val="000A09AF"/>
    <w:rsid w:val="000A0C4C"/>
    <w:rsid w:val="000A0E6C"/>
    <w:rsid w:val="000A0EBF"/>
    <w:rsid w:val="000A0F04"/>
    <w:rsid w:val="000A1085"/>
    <w:rsid w:val="000A10F0"/>
    <w:rsid w:val="000A118C"/>
    <w:rsid w:val="000A141D"/>
    <w:rsid w:val="000A1530"/>
    <w:rsid w:val="000A1599"/>
    <w:rsid w:val="000A1726"/>
    <w:rsid w:val="000A1776"/>
    <w:rsid w:val="000A17AC"/>
    <w:rsid w:val="000A1EE0"/>
    <w:rsid w:val="000A1F09"/>
    <w:rsid w:val="000A20AA"/>
    <w:rsid w:val="000A21D7"/>
    <w:rsid w:val="000A2AC9"/>
    <w:rsid w:val="000A2D4E"/>
    <w:rsid w:val="000A317B"/>
    <w:rsid w:val="000A3188"/>
    <w:rsid w:val="000A32EB"/>
    <w:rsid w:val="000A352C"/>
    <w:rsid w:val="000A3569"/>
    <w:rsid w:val="000A35C9"/>
    <w:rsid w:val="000A38A9"/>
    <w:rsid w:val="000A39E0"/>
    <w:rsid w:val="000A3C1E"/>
    <w:rsid w:val="000A3E67"/>
    <w:rsid w:val="000A406E"/>
    <w:rsid w:val="000A433C"/>
    <w:rsid w:val="000A4627"/>
    <w:rsid w:val="000A4C0B"/>
    <w:rsid w:val="000A5213"/>
    <w:rsid w:val="000A530B"/>
    <w:rsid w:val="000A5B03"/>
    <w:rsid w:val="000A5C61"/>
    <w:rsid w:val="000A5CA2"/>
    <w:rsid w:val="000A5EEA"/>
    <w:rsid w:val="000A5F9F"/>
    <w:rsid w:val="000A5FBC"/>
    <w:rsid w:val="000A6018"/>
    <w:rsid w:val="000A624C"/>
    <w:rsid w:val="000A649D"/>
    <w:rsid w:val="000A6536"/>
    <w:rsid w:val="000A6756"/>
    <w:rsid w:val="000A6922"/>
    <w:rsid w:val="000A69A7"/>
    <w:rsid w:val="000A6FCB"/>
    <w:rsid w:val="000A7381"/>
    <w:rsid w:val="000A75A6"/>
    <w:rsid w:val="000A76C2"/>
    <w:rsid w:val="000A7A2F"/>
    <w:rsid w:val="000B02C5"/>
    <w:rsid w:val="000B0310"/>
    <w:rsid w:val="000B032C"/>
    <w:rsid w:val="000B0787"/>
    <w:rsid w:val="000B0A9F"/>
    <w:rsid w:val="000B0AA1"/>
    <w:rsid w:val="000B0BC2"/>
    <w:rsid w:val="000B0DE8"/>
    <w:rsid w:val="000B113B"/>
    <w:rsid w:val="000B1400"/>
    <w:rsid w:val="000B14DA"/>
    <w:rsid w:val="000B16BB"/>
    <w:rsid w:val="000B186F"/>
    <w:rsid w:val="000B190C"/>
    <w:rsid w:val="000B198B"/>
    <w:rsid w:val="000B1BC5"/>
    <w:rsid w:val="000B1C22"/>
    <w:rsid w:val="000B1DDD"/>
    <w:rsid w:val="000B1E37"/>
    <w:rsid w:val="000B1E9E"/>
    <w:rsid w:val="000B1FD4"/>
    <w:rsid w:val="000B2073"/>
    <w:rsid w:val="000B2266"/>
    <w:rsid w:val="000B288C"/>
    <w:rsid w:val="000B28F3"/>
    <w:rsid w:val="000B2A92"/>
    <w:rsid w:val="000B2B56"/>
    <w:rsid w:val="000B2CC9"/>
    <w:rsid w:val="000B2D0D"/>
    <w:rsid w:val="000B2D8C"/>
    <w:rsid w:val="000B30FC"/>
    <w:rsid w:val="000B3189"/>
    <w:rsid w:val="000B31F7"/>
    <w:rsid w:val="000B34EA"/>
    <w:rsid w:val="000B362C"/>
    <w:rsid w:val="000B3767"/>
    <w:rsid w:val="000B3E86"/>
    <w:rsid w:val="000B3F7A"/>
    <w:rsid w:val="000B40D8"/>
    <w:rsid w:val="000B41D0"/>
    <w:rsid w:val="000B4350"/>
    <w:rsid w:val="000B455A"/>
    <w:rsid w:val="000B471B"/>
    <w:rsid w:val="000B4761"/>
    <w:rsid w:val="000B478F"/>
    <w:rsid w:val="000B4A16"/>
    <w:rsid w:val="000B4A2D"/>
    <w:rsid w:val="000B4C73"/>
    <w:rsid w:val="000B5164"/>
    <w:rsid w:val="000B54DC"/>
    <w:rsid w:val="000B5533"/>
    <w:rsid w:val="000B56C4"/>
    <w:rsid w:val="000B5B04"/>
    <w:rsid w:val="000B5DE6"/>
    <w:rsid w:val="000B5FDA"/>
    <w:rsid w:val="000B608B"/>
    <w:rsid w:val="000B60BA"/>
    <w:rsid w:val="000B61B9"/>
    <w:rsid w:val="000B6297"/>
    <w:rsid w:val="000B69E3"/>
    <w:rsid w:val="000B6B7F"/>
    <w:rsid w:val="000B6C3B"/>
    <w:rsid w:val="000B75D2"/>
    <w:rsid w:val="000B7BDB"/>
    <w:rsid w:val="000C003D"/>
    <w:rsid w:val="000C0838"/>
    <w:rsid w:val="000C0B52"/>
    <w:rsid w:val="000C11C0"/>
    <w:rsid w:val="000C14F3"/>
    <w:rsid w:val="000C178F"/>
    <w:rsid w:val="000C18E1"/>
    <w:rsid w:val="000C197D"/>
    <w:rsid w:val="000C1CD8"/>
    <w:rsid w:val="000C2007"/>
    <w:rsid w:val="000C20A0"/>
    <w:rsid w:val="000C274C"/>
    <w:rsid w:val="000C28BF"/>
    <w:rsid w:val="000C28C1"/>
    <w:rsid w:val="000C337C"/>
    <w:rsid w:val="000C3659"/>
    <w:rsid w:val="000C36DD"/>
    <w:rsid w:val="000C37A9"/>
    <w:rsid w:val="000C396C"/>
    <w:rsid w:val="000C3BAA"/>
    <w:rsid w:val="000C3D3E"/>
    <w:rsid w:val="000C3D6E"/>
    <w:rsid w:val="000C3F98"/>
    <w:rsid w:val="000C3FD4"/>
    <w:rsid w:val="000C404A"/>
    <w:rsid w:val="000C4612"/>
    <w:rsid w:val="000C4625"/>
    <w:rsid w:val="000C464B"/>
    <w:rsid w:val="000C4864"/>
    <w:rsid w:val="000C4E45"/>
    <w:rsid w:val="000C4F48"/>
    <w:rsid w:val="000C5118"/>
    <w:rsid w:val="000C5215"/>
    <w:rsid w:val="000C5358"/>
    <w:rsid w:val="000C5717"/>
    <w:rsid w:val="000C58FA"/>
    <w:rsid w:val="000C590C"/>
    <w:rsid w:val="000C6106"/>
    <w:rsid w:val="000C616E"/>
    <w:rsid w:val="000C6447"/>
    <w:rsid w:val="000C6490"/>
    <w:rsid w:val="000C7243"/>
    <w:rsid w:val="000C7414"/>
    <w:rsid w:val="000C74A5"/>
    <w:rsid w:val="000C7916"/>
    <w:rsid w:val="000C7997"/>
    <w:rsid w:val="000C79FE"/>
    <w:rsid w:val="000C7B7C"/>
    <w:rsid w:val="000D0150"/>
    <w:rsid w:val="000D05F2"/>
    <w:rsid w:val="000D0799"/>
    <w:rsid w:val="000D08C2"/>
    <w:rsid w:val="000D10CD"/>
    <w:rsid w:val="000D13A7"/>
    <w:rsid w:val="000D151C"/>
    <w:rsid w:val="000D1562"/>
    <w:rsid w:val="000D1607"/>
    <w:rsid w:val="000D1655"/>
    <w:rsid w:val="000D18EB"/>
    <w:rsid w:val="000D1967"/>
    <w:rsid w:val="000D19A5"/>
    <w:rsid w:val="000D1E96"/>
    <w:rsid w:val="000D1F11"/>
    <w:rsid w:val="000D20E8"/>
    <w:rsid w:val="000D21EE"/>
    <w:rsid w:val="000D256F"/>
    <w:rsid w:val="000D26D7"/>
    <w:rsid w:val="000D2728"/>
    <w:rsid w:val="000D2794"/>
    <w:rsid w:val="000D28A1"/>
    <w:rsid w:val="000D29CC"/>
    <w:rsid w:val="000D2A0B"/>
    <w:rsid w:val="000D2B77"/>
    <w:rsid w:val="000D2B7A"/>
    <w:rsid w:val="000D2C33"/>
    <w:rsid w:val="000D2E77"/>
    <w:rsid w:val="000D305B"/>
    <w:rsid w:val="000D3141"/>
    <w:rsid w:val="000D3247"/>
    <w:rsid w:val="000D3646"/>
    <w:rsid w:val="000D3BF8"/>
    <w:rsid w:val="000D4CA0"/>
    <w:rsid w:val="000D4E3C"/>
    <w:rsid w:val="000D4F1E"/>
    <w:rsid w:val="000D4F5D"/>
    <w:rsid w:val="000D4FF0"/>
    <w:rsid w:val="000D50FC"/>
    <w:rsid w:val="000D5294"/>
    <w:rsid w:val="000D5613"/>
    <w:rsid w:val="000D569C"/>
    <w:rsid w:val="000D57EC"/>
    <w:rsid w:val="000D57F8"/>
    <w:rsid w:val="000D600F"/>
    <w:rsid w:val="000D6319"/>
    <w:rsid w:val="000D6449"/>
    <w:rsid w:val="000D6543"/>
    <w:rsid w:val="000D67B7"/>
    <w:rsid w:val="000D6976"/>
    <w:rsid w:val="000D6B30"/>
    <w:rsid w:val="000D7074"/>
    <w:rsid w:val="000D7363"/>
    <w:rsid w:val="000D774A"/>
    <w:rsid w:val="000D7795"/>
    <w:rsid w:val="000E0239"/>
    <w:rsid w:val="000E0761"/>
    <w:rsid w:val="000E0814"/>
    <w:rsid w:val="000E0886"/>
    <w:rsid w:val="000E09E5"/>
    <w:rsid w:val="000E0AF6"/>
    <w:rsid w:val="000E0B8C"/>
    <w:rsid w:val="000E0EEA"/>
    <w:rsid w:val="000E0F14"/>
    <w:rsid w:val="000E1266"/>
    <w:rsid w:val="000E147E"/>
    <w:rsid w:val="000E1586"/>
    <w:rsid w:val="000E17A2"/>
    <w:rsid w:val="000E19F4"/>
    <w:rsid w:val="000E1B8E"/>
    <w:rsid w:val="000E1CA7"/>
    <w:rsid w:val="000E1E15"/>
    <w:rsid w:val="000E1EB7"/>
    <w:rsid w:val="000E2590"/>
    <w:rsid w:val="000E281A"/>
    <w:rsid w:val="000E2834"/>
    <w:rsid w:val="000E2B89"/>
    <w:rsid w:val="000E2BAA"/>
    <w:rsid w:val="000E2BC2"/>
    <w:rsid w:val="000E3104"/>
    <w:rsid w:val="000E338A"/>
    <w:rsid w:val="000E33EB"/>
    <w:rsid w:val="000E3463"/>
    <w:rsid w:val="000E348A"/>
    <w:rsid w:val="000E349B"/>
    <w:rsid w:val="000E34E1"/>
    <w:rsid w:val="000E3C56"/>
    <w:rsid w:val="000E3C61"/>
    <w:rsid w:val="000E3ED2"/>
    <w:rsid w:val="000E4395"/>
    <w:rsid w:val="000E446A"/>
    <w:rsid w:val="000E46E6"/>
    <w:rsid w:val="000E4C2B"/>
    <w:rsid w:val="000E4C9C"/>
    <w:rsid w:val="000E50F9"/>
    <w:rsid w:val="000E5270"/>
    <w:rsid w:val="000E52E9"/>
    <w:rsid w:val="000E536B"/>
    <w:rsid w:val="000E5466"/>
    <w:rsid w:val="000E5811"/>
    <w:rsid w:val="000E5BA8"/>
    <w:rsid w:val="000E5BD6"/>
    <w:rsid w:val="000E5D02"/>
    <w:rsid w:val="000E5E4E"/>
    <w:rsid w:val="000E5EC2"/>
    <w:rsid w:val="000E6120"/>
    <w:rsid w:val="000E616C"/>
    <w:rsid w:val="000E63CB"/>
    <w:rsid w:val="000E64DA"/>
    <w:rsid w:val="000E676B"/>
    <w:rsid w:val="000E69F6"/>
    <w:rsid w:val="000E6DAD"/>
    <w:rsid w:val="000E6DB3"/>
    <w:rsid w:val="000E6E53"/>
    <w:rsid w:val="000E710B"/>
    <w:rsid w:val="000E763B"/>
    <w:rsid w:val="000E7B3F"/>
    <w:rsid w:val="000F01E2"/>
    <w:rsid w:val="000F042A"/>
    <w:rsid w:val="000F04B4"/>
    <w:rsid w:val="000F0AA9"/>
    <w:rsid w:val="000F0C38"/>
    <w:rsid w:val="000F0DA6"/>
    <w:rsid w:val="000F0F5F"/>
    <w:rsid w:val="000F108E"/>
    <w:rsid w:val="000F1201"/>
    <w:rsid w:val="000F17FF"/>
    <w:rsid w:val="000F1937"/>
    <w:rsid w:val="000F1AFB"/>
    <w:rsid w:val="000F1EB2"/>
    <w:rsid w:val="000F2049"/>
    <w:rsid w:val="000F21E7"/>
    <w:rsid w:val="000F257E"/>
    <w:rsid w:val="000F27E9"/>
    <w:rsid w:val="000F29A1"/>
    <w:rsid w:val="000F2AE6"/>
    <w:rsid w:val="000F2ECE"/>
    <w:rsid w:val="000F3017"/>
    <w:rsid w:val="000F324D"/>
    <w:rsid w:val="000F32E2"/>
    <w:rsid w:val="000F3466"/>
    <w:rsid w:val="000F36FD"/>
    <w:rsid w:val="000F3738"/>
    <w:rsid w:val="000F38F8"/>
    <w:rsid w:val="000F3A71"/>
    <w:rsid w:val="000F3BCD"/>
    <w:rsid w:val="000F3C5F"/>
    <w:rsid w:val="000F4141"/>
    <w:rsid w:val="000F438C"/>
    <w:rsid w:val="000F4498"/>
    <w:rsid w:val="000F44DA"/>
    <w:rsid w:val="000F48F8"/>
    <w:rsid w:val="000F4C40"/>
    <w:rsid w:val="000F4F87"/>
    <w:rsid w:val="000F4F97"/>
    <w:rsid w:val="000F4FFB"/>
    <w:rsid w:val="000F5275"/>
    <w:rsid w:val="000F54C1"/>
    <w:rsid w:val="000F54D9"/>
    <w:rsid w:val="000F5919"/>
    <w:rsid w:val="000F5D17"/>
    <w:rsid w:val="000F5DA4"/>
    <w:rsid w:val="000F6418"/>
    <w:rsid w:val="000F6440"/>
    <w:rsid w:val="000F688F"/>
    <w:rsid w:val="000F68B7"/>
    <w:rsid w:val="000F699B"/>
    <w:rsid w:val="000F6BB2"/>
    <w:rsid w:val="000F6C47"/>
    <w:rsid w:val="000F6C64"/>
    <w:rsid w:val="000F7065"/>
    <w:rsid w:val="000F72F4"/>
    <w:rsid w:val="000F74B7"/>
    <w:rsid w:val="000F7540"/>
    <w:rsid w:val="000F7AD8"/>
    <w:rsid w:val="00100124"/>
    <w:rsid w:val="0010049B"/>
    <w:rsid w:val="00100AFA"/>
    <w:rsid w:val="00100BD8"/>
    <w:rsid w:val="00100C3B"/>
    <w:rsid w:val="00100DC3"/>
    <w:rsid w:val="00100F3E"/>
    <w:rsid w:val="0010100D"/>
    <w:rsid w:val="00101119"/>
    <w:rsid w:val="00101688"/>
    <w:rsid w:val="001018AD"/>
    <w:rsid w:val="001019D9"/>
    <w:rsid w:val="00101ACA"/>
    <w:rsid w:val="00101D07"/>
    <w:rsid w:val="00101E34"/>
    <w:rsid w:val="00101FC9"/>
    <w:rsid w:val="001021BD"/>
    <w:rsid w:val="0010241F"/>
    <w:rsid w:val="00102ADA"/>
    <w:rsid w:val="00102F52"/>
    <w:rsid w:val="00103199"/>
    <w:rsid w:val="001031E5"/>
    <w:rsid w:val="001032F9"/>
    <w:rsid w:val="0010346E"/>
    <w:rsid w:val="001035CE"/>
    <w:rsid w:val="0010380C"/>
    <w:rsid w:val="00103960"/>
    <w:rsid w:val="001039F0"/>
    <w:rsid w:val="00103A0F"/>
    <w:rsid w:val="001042F1"/>
    <w:rsid w:val="00104304"/>
    <w:rsid w:val="00104676"/>
    <w:rsid w:val="0010481D"/>
    <w:rsid w:val="00104964"/>
    <w:rsid w:val="0010496B"/>
    <w:rsid w:val="001049B0"/>
    <w:rsid w:val="001050DA"/>
    <w:rsid w:val="00105B74"/>
    <w:rsid w:val="00105E2B"/>
    <w:rsid w:val="00105E83"/>
    <w:rsid w:val="00105FFD"/>
    <w:rsid w:val="001060A5"/>
    <w:rsid w:val="001061D5"/>
    <w:rsid w:val="0010626E"/>
    <w:rsid w:val="00106F4B"/>
    <w:rsid w:val="0010771B"/>
    <w:rsid w:val="0010774B"/>
    <w:rsid w:val="0010786A"/>
    <w:rsid w:val="001079A4"/>
    <w:rsid w:val="00107CEB"/>
    <w:rsid w:val="00107CF4"/>
    <w:rsid w:val="00107D2D"/>
    <w:rsid w:val="00107E23"/>
    <w:rsid w:val="001105DD"/>
    <w:rsid w:val="00110CEF"/>
    <w:rsid w:val="0011115F"/>
    <w:rsid w:val="001115AA"/>
    <w:rsid w:val="00111790"/>
    <w:rsid w:val="001117BD"/>
    <w:rsid w:val="001117C3"/>
    <w:rsid w:val="00111999"/>
    <w:rsid w:val="00111A80"/>
    <w:rsid w:val="00111C42"/>
    <w:rsid w:val="00111C45"/>
    <w:rsid w:val="00111C51"/>
    <w:rsid w:val="00111FD0"/>
    <w:rsid w:val="001121F4"/>
    <w:rsid w:val="00112266"/>
    <w:rsid w:val="00112419"/>
    <w:rsid w:val="001127DE"/>
    <w:rsid w:val="001128A5"/>
    <w:rsid w:val="0011296D"/>
    <w:rsid w:val="001129EE"/>
    <w:rsid w:val="00112A25"/>
    <w:rsid w:val="00112E71"/>
    <w:rsid w:val="0011339D"/>
    <w:rsid w:val="00113471"/>
    <w:rsid w:val="00113501"/>
    <w:rsid w:val="001135E8"/>
    <w:rsid w:val="00113FF6"/>
    <w:rsid w:val="00114047"/>
    <w:rsid w:val="00114165"/>
    <w:rsid w:val="00114179"/>
    <w:rsid w:val="00114219"/>
    <w:rsid w:val="00114752"/>
    <w:rsid w:val="00114798"/>
    <w:rsid w:val="001147BD"/>
    <w:rsid w:val="001147CF"/>
    <w:rsid w:val="001149F2"/>
    <w:rsid w:val="00114F80"/>
    <w:rsid w:val="00115144"/>
    <w:rsid w:val="001154AA"/>
    <w:rsid w:val="00115546"/>
    <w:rsid w:val="001156C9"/>
    <w:rsid w:val="001156E7"/>
    <w:rsid w:val="00115BC1"/>
    <w:rsid w:val="00115BE2"/>
    <w:rsid w:val="00115CBA"/>
    <w:rsid w:val="001160BF"/>
    <w:rsid w:val="00116BC9"/>
    <w:rsid w:val="00116C4F"/>
    <w:rsid w:val="00116DE9"/>
    <w:rsid w:val="00117102"/>
    <w:rsid w:val="001173FA"/>
    <w:rsid w:val="001176C3"/>
    <w:rsid w:val="001177D7"/>
    <w:rsid w:val="001177D9"/>
    <w:rsid w:val="00117AD5"/>
    <w:rsid w:val="00117C62"/>
    <w:rsid w:val="00117E33"/>
    <w:rsid w:val="00117ED3"/>
    <w:rsid w:val="0012013E"/>
    <w:rsid w:val="0012050B"/>
    <w:rsid w:val="001205B2"/>
    <w:rsid w:val="00120725"/>
    <w:rsid w:val="0012084D"/>
    <w:rsid w:val="00120C83"/>
    <w:rsid w:val="00121113"/>
    <w:rsid w:val="00121128"/>
    <w:rsid w:val="0012156F"/>
    <w:rsid w:val="0012178A"/>
    <w:rsid w:val="00121924"/>
    <w:rsid w:val="0012192E"/>
    <w:rsid w:val="00121B03"/>
    <w:rsid w:val="00121E00"/>
    <w:rsid w:val="00121F57"/>
    <w:rsid w:val="001221B6"/>
    <w:rsid w:val="00122411"/>
    <w:rsid w:val="00122508"/>
    <w:rsid w:val="001227E3"/>
    <w:rsid w:val="00122876"/>
    <w:rsid w:val="0012287A"/>
    <w:rsid w:val="00122C50"/>
    <w:rsid w:val="00122D52"/>
    <w:rsid w:val="00122EE7"/>
    <w:rsid w:val="001231C3"/>
    <w:rsid w:val="00123337"/>
    <w:rsid w:val="00123444"/>
    <w:rsid w:val="001234D6"/>
    <w:rsid w:val="0012354C"/>
    <w:rsid w:val="00123BB1"/>
    <w:rsid w:val="00123CCC"/>
    <w:rsid w:val="00123F23"/>
    <w:rsid w:val="00124068"/>
    <w:rsid w:val="0012409D"/>
    <w:rsid w:val="0012416B"/>
    <w:rsid w:val="00124488"/>
    <w:rsid w:val="001245B2"/>
    <w:rsid w:val="0012493E"/>
    <w:rsid w:val="00124B54"/>
    <w:rsid w:val="001257E7"/>
    <w:rsid w:val="0012580C"/>
    <w:rsid w:val="00125982"/>
    <w:rsid w:val="00125BCB"/>
    <w:rsid w:val="00125EAD"/>
    <w:rsid w:val="00126F61"/>
    <w:rsid w:val="00127254"/>
    <w:rsid w:val="0012772F"/>
    <w:rsid w:val="00127736"/>
    <w:rsid w:val="0012777A"/>
    <w:rsid w:val="0012786E"/>
    <w:rsid w:val="00127907"/>
    <w:rsid w:val="0012797C"/>
    <w:rsid w:val="00127F9A"/>
    <w:rsid w:val="001302B9"/>
    <w:rsid w:val="00130561"/>
    <w:rsid w:val="0013057F"/>
    <w:rsid w:val="001308A9"/>
    <w:rsid w:val="001308F7"/>
    <w:rsid w:val="0013113C"/>
    <w:rsid w:val="00131247"/>
    <w:rsid w:val="0013128D"/>
    <w:rsid w:val="00131612"/>
    <w:rsid w:val="00131662"/>
    <w:rsid w:val="00132041"/>
    <w:rsid w:val="00132086"/>
    <w:rsid w:val="001323AD"/>
    <w:rsid w:val="001324E2"/>
    <w:rsid w:val="00132619"/>
    <w:rsid w:val="0013282D"/>
    <w:rsid w:val="0013287B"/>
    <w:rsid w:val="001328FC"/>
    <w:rsid w:val="00132C83"/>
    <w:rsid w:val="00132D40"/>
    <w:rsid w:val="00132E98"/>
    <w:rsid w:val="00133485"/>
    <w:rsid w:val="00133623"/>
    <w:rsid w:val="001339AD"/>
    <w:rsid w:val="001339DE"/>
    <w:rsid w:val="00133E32"/>
    <w:rsid w:val="00134413"/>
    <w:rsid w:val="00134490"/>
    <w:rsid w:val="00134674"/>
    <w:rsid w:val="00134700"/>
    <w:rsid w:val="0013481E"/>
    <w:rsid w:val="0013494E"/>
    <w:rsid w:val="001349A9"/>
    <w:rsid w:val="00134A6C"/>
    <w:rsid w:val="00134A7C"/>
    <w:rsid w:val="00134DBF"/>
    <w:rsid w:val="00134FCF"/>
    <w:rsid w:val="001351A8"/>
    <w:rsid w:val="001352D0"/>
    <w:rsid w:val="0013579B"/>
    <w:rsid w:val="00135E53"/>
    <w:rsid w:val="00135EFF"/>
    <w:rsid w:val="00135FCE"/>
    <w:rsid w:val="00136300"/>
    <w:rsid w:val="001363DD"/>
    <w:rsid w:val="00136445"/>
    <w:rsid w:val="00136866"/>
    <w:rsid w:val="00137261"/>
    <w:rsid w:val="00137277"/>
    <w:rsid w:val="0013742E"/>
    <w:rsid w:val="001375BE"/>
    <w:rsid w:val="00137696"/>
    <w:rsid w:val="0013773F"/>
    <w:rsid w:val="00137CF1"/>
    <w:rsid w:val="00137EF7"/>
    <w:rsid w:val="00140443"/>
    <w:rsid w:val="001407C4"/>
    <w:rsid w:val="00140A65"/>
    <w:rsid w:val="00140AD0"/>
    <w:rsid w:val="00140DB5"/>
    <w:rsid w:val="00141191"/>
    <w:rsid w:val="001413C8"/>
    <w:rsid w:val="001413DD"/>
    <w:rsid w:val="0014165E"/>
    <w:rsid w:val="00141B87"/>
    <w:rsid w:val="00141C07"/>
    <w:rsid w:val="00141C18"/>
    <w:rsid w:val="00142152"/>
    <w:rsid w:val="0014225B"/>
    <w:rsid w:val="00142689"/>
    <w:rsid w:val="00142909"/>
    <w:rsid w:val="00143275"/>
    <w:rsid w:val="0014327F"/>
    <w:rsid w:val="00143323"/>
    <w:rsid w:val="00143324"/>
    <w:rsid w:val="00143567"/>
    <w:rsid w:val="001435BC"/>
    <w:rsid w:val="00143838"/>
    <w:rsid w:val="00143852"/>
    <w:rsid w:val="0014389B"/>
    <w:rsid w:val="001438F1"/>
    <w:rsid w:val="00143AEA"/>
    <w:rsid w:val="00143C1F"/>
    <w:rsid w:val="00143C78"/>
    <w:rsid w:val="00143D46"/>
    <w:rsid w:val="001441DE"/>
    <w:rsid w:val="001442CE"/>
    <w:rsid w:val="0014441F"/>
    <w:rsid w:val="0014458A"/>
    <w:rsid w:val="00144A0B"/>
    <w:rsid w:val="00144B08"/>
    <w:rsid w:val="00144BDC"/>
    <w:rsid w:val="0014506F"/>
    <w:rsid w:val="00145273"/>
    <w:rsid w:val="00145299"/>
    <w:rsid w:val="0014558B"/>
    <w:rsid w:val="00145940"/>
    <w:rsid w:val="0014614A"/>
    <w:rsid w:val="0014637E"/>
    <w:rsid w:val="001466CC"/>
    <w:rsid w:val="00146A9D"/>
    <w:rsid w:val="00146C41"/>
    <w:rsid w:val="00147015"/>
    <w:rsid w:val="00147268"/>
    <w:rsid w:val="00147436"/>
    <w:rsid w:val="001474D2"/>
    <w:rsid w:val="00147679"/>
    <w:rsid w:val="00147A6E"/>
    <w:rsid w:val="00147F29"/>
    <w:rsid w:val="001502AD"/>
    <w:rsid w:val="00150660"/>
    <w:rsid w:val="00150809"/>
    <w:rsid w:val="00150860"/>
    <w:rsid w:val="00150926"/>
    <w:rsid w:val="00150976"/>
    <w:rsid w:val="00150B42"/>
    <w:rsid w:val="001510AD"/>
    <w:rsid w:val="00151143"/>
    <w:rsid w:val="00151413"/>
    <w:rsid w:val="00151BBD"/>
    <w:rsid w:val="00151C0B"/>
    <w:rsid w:val="00151CC3"/>
    <w:rsid w:val="0015213B"/>
    <w:rsid w:val="001522B7"/>
    <w:rsid w:val="001522BC"/>
    <w:rsid w:val="00152423"/>
    <w:rsid w:val="001525BC"/>
    <w:rsid w:val="0015285D"/>
    <w:rsid w:val="00152E88"/>
    <w:rsid w:val="00152EDC"/>
    <w:rsid w:val="00153196"/>
    <w:rsid w:val="001535F3"/>
    <w:rsid w:val="00153608"/>
    <w:rsid w:val="001537B2"/>
    <w:rsid w:val="00153831"/>
    <w:rsid w:val="0015384C"/>
    <w:rsid w:val="001538E2"/>
    <w:rsid w:val="001538ED"/>
    <w:rsid w:val="0015396F"/>
    <w:rsid w:val="001540B2"/>
    <w:rsid w:val="00154590"/>
    <w:rsid w:val="00154783"/>
    <w:rsid w:val="00154E32"/>
    <w:rsid w:val="00155100"/>
    <w:rsid w:val="001551A8"/>
    <w:rsid w:val="001556A8"/>
    <w:rsid w:val="00155ECA"/>
    <w:rsid w:val="00156163"/>
    <w:rsid w:val="001561C9"/>
    <w:rsid w:val="001561F9"/>
    <w:rsid w:val="00156695"/>
    <w:rsid w:val="00156A72"/>
    <w:rsid w:val="00156C37"/>
    <w:rsid w:val="00156C62"/>
    <w:rsid w:val="00156C7D"/>
    <w:rsid w:val="00156CBC"/>
    <w:rsid w:val="00156DDE"/>
    <w:rsid w:val="0015710D"/>
    <w:rsid w:val="00157129"/>
    <w:rsid w:val="001571DE"/>
    <w:rsid w:val="001571F9"/>
    <w:rsid w:val="00157451"/>
    <w:rsid w:val="00157466"/>
    <w:rsid w:val="00157542"/>
    <w:rsid w:val="00157693"/>
    <w:rsid w:val="0015773B"/>
    <w:rsid w:val="001579C8"/>
    <w:rsid w:val="00157A39"/>
    <w:rsid w:val="00157B41"/>
    <w:rsid w:val="00157C3C"/>
    <w:rsid w:val="00157CAD"/>
    <w:rsid w:val="00157F31"/>
    <w:rsid w:val="00160168"/>
    <w:rsid w:val="0016057A"/>
    <w:rsid w:val="001605F7"/>
    <w:rsid w:val="00160B99"/>
    <w:rsid w:val="00160C65"/>
    <w:rsid w:val="00160C9C"/>
    <w:rsid w:val="00160F95"/>
    <w:rsid w:val="00160F98"/>
    <w:rsid w:val="00161080"/>
    <w:rsid w:val="00161574"/>
    <w:rsid w:val="001616E9"/>
    <w:rsid w:val="001619A1"/>
    <w:rsid w:val="00161C56"/>
    <w:rsid w:val="00161FFF"/>
    <w:rsid w:val="00162272"/>
    <w:rsid w:val="00162649"/>
    <w:rsid w:val="001629B1"/>
    <w:rsid w:val="00162D19"/>
    <w:rsid w:val="0016317B"/>
    <w:rsid w:val="001631C2"/>
    <w:rsid w:val="0016383C"/>
    <w:rsid w:val="00163BF7"/>
    <w:rsid w:val="00163C9C"/>
    <w:rsid w:val="0016415A"/>
    <w:rsid w:val="001643B8"/>
    <w:rsid w:val="00164A67"/>
    <w:rsid w:val="00164A8A"/>
    <w:rsid w:val="00164BD0"/>
    <w:rsid w:val="00164C31"/>
    <w:rsid w:val="00164E7C"/>
    <w:rsid w:val="00165224"/>
    <w:rsid w:val="00165365"/>
    <w:rsid w:val="00165415"/>
    <w:rsid w:val="00165AEA"/>
    <w:rsid w:val="00165B02"/>
    <w:rsid w:val="00165B52"/>
    <w:rsid w:val="00165B86"/>
    <w:rsid w:val="00165D3B"/>
    <w:rsid w:val="0016619C"/>
    <w:rsid w:val="0016687D"/>
    <w:rsid w:val="00167031"/>
    <w:rsid w:val="00167099"/>
    <w:rsid w:val="001671BA"/>
    <w:rsid w:val="00167240"/>
    <w:rsid w:val="0016732E"/>
    <w:rsid w:val="00167460"/>
    <w:rsid w:val="0016768A"/>
    <w:rsid w:val="0016779C"/>
    <w:rsid w:val="001678A6"/>
    <w:rsid w:val="00167974"/>
    <w:rsid w:val="00167A7D"/>
    <w:rsid w:val="00167B6E"/>
    <w:rsid w:val="00167B6F"/>
    <w:rsid w:val="00167D73"/>
    <w:rsid w:val="001700AF"/>
    <w:rsid w:val="001701A6"/>
    <w:rsid w:val="0017049F"/>
    <w:rsid w:val="00170A64"/>
    <w:rsid w:val="00170BD4"/>
    <w:rsid w:val="00170D41"/>
    <w:rsid w:val="00170D82"/>
    <w:rsid w:val="00170F01"/>
    <w:rsid w:val="00170F47"/>
    <w:rsid w:val="0017126F"/>
    <w:rsid w:val="001713FA"/>
    <w:rsid w:val="0017147C"/>
    <w:rsid w:val="001714D2"/>
    <w:rsid w:val="001714DC"/>
    <w:rsid w:val="001715DA"/>
    <w:rsid w:val="001716C6"/>
    <w:rsid w:val="0017188A"/>
    <w:rsid w:val="00171899"/>
    <w:rsid w:val="00171928"/>
    <w:rsid w:val="00171929"/>
    <w:rsid w:val="001719D1"/>
    <w:rsid w:val="00171EBF"/>
    <w:rsid w:val="001725C2"/>
    <w:rsid w:val="0017264B"/>
    <w:rsid w:val="001727C0"/>
    <w:rsid w:val="00172BFA"/>
    <w:rsid w:val="00172BFC"/>
    <w:rsid w:val="00172DC1"/>
    <w:rsid w:val="00172DC3"/>
    <w:rsid w:val="001730F4"/>
    <w:rsid w:val="0017319E"/>
    <w:rsid w:val="00173370"/>
    <w:rsid w:val="001736D3"/>
    <w:rsid w:val="001737E5"/>
    <w:rsid w:val="00173956"/>
    <w:rsid w:val="001739EE"/>
    <w:rsid w:val="00173B1B"/>
    <w:rsid w:val="001741E6"/>
    <w:rsid w:val="00174FDF"/>
    <w:rsid w:val="00175197"/>
    <w:rsid w:val="0017519F"/>
    <w:rsid w:val="001754D4"/>
    <w:rsid w:val="00175518"/>
    <w:rsid w:val="0017552D"/>
    <w:rsid w:val="00175628"/>
    <w:rsid w:val="00175746"/>
    <w:rsid w:val="001757BE"/>
    <w:rsid w:val="00175CE0"/>
    <w:rsid w:val="00175CEE"/>
    <w:rsid w:val="001763A0"/>
    <w:rsid w:val="00176409"/>
    <w:rsid w:val="00176668"/>
    <w:rsid w:val="001768B3"/>
    <w:rsid w:val="00176A7D"/>
    <w:rsid w:val="00176A82"/>
    <w:rsid w:val="00176CF5"/>
    <w:rsid w:val="00177210"/>
    <w:rsid w:val="0017746E"/>
    <w:rsid w:val="001774EF"/>
    <w:rsid w:val="001776DE"/>
    <w:rsid w:val="001779E2"/>
    <w:rsid w:val="00177AAB"/>
    <w:rsid w:val="00177BA9"/>
    <w:rsid w:val="00177F20"/>
    <w:rsid w:val="0018017E"/>
    <w:rsid w:val="001803B5"/>
    <w:rsid w:val="00180435"/>
    <w:rsid w:val="00180AA6"/>
    <w:rsid w:val="00180AA7"/>
    <w:rsid w:val="00181013"/>
    <w:rsid w:val="00181149"/>
    <w:rsid w:val="00181160"/>
    <w:rsid w:val="00181430"/>
    <w:rsid w:val="00181475"/>
    <w:rsid w:val="001818AB"/>
    <w:rsid w:val="001818B0"/>
    <w:rsid w:val="00181A0C"/>
    <w:rsid w:val="00181A76"/>
    <w:rsid w:val="00181C91"/>
    <w:rsid w:val="00181D92"/>
    <w:rsid w:val="00181EF3"/>
    <w:rsid w:val="00181FA6"/>
    <w:rsid w:val="0018200B"/>
    <w:rsid w:val="0018210E"/>
    <w:rsid w:val="0018212C"/>
    <w:rsid w:val="001823A6"/>
    <w:rsid w:val="001826B6"/>
    <w:rsid w:val="00182935"/>
    <w:rsid w:val="00182BE8"/>
    <w:rsid w:val="00182D24"/>
    <w:rsid w:val="00182F0F"/>
    <w:rsid w:val="00182FCD"/>
    <w:rsid w:val="00183458"/>
    <w:rsid w:val="001834A2"/>
    <w:rsid w:val="001834D7"/>
    <w:rsid w:val="001836D0"/>
    <w:rsid w:val="00183737"/>
    <w:rsid w:val="001839EC"/>
    <w:rsid w:val="001839F1"/>
    <w:rsid w:val="001839FB"/>
    <w:rsid w:val="00183B05"/>
    <w:rsid w:val="00183B76"/>
    <w:rsid w:val="00183D76"/>
    <w:rsid w:val="00183ECE"/>
    <w:rsid w:val="00183FAF"/>
    <w:rsid w:val="00184A15"/>
    <w:rsid w:val="00184BB0"/>
    <w:rsid w:val="00184BC5"/>
    <w:rsid w:val="00184C3F"/>
    <w:rsid w:val="00184EDF"/>
    <w:rsid w:val="00184F6D"/>
    <w:rsid w:val="00184F92"/>
    <w:rsid w:val="00184FCA"/>
    <w:rsid w:val="001852D8"/>
    <w:rsid w:val="0018552E"/>
    <w:rsid w:val="001855CA"/>
    <w:rsid w:val="00185605"/>
    <w:rsid w:val="00185921"/>
    <w:rsid w:val="00185A4D"/>
    <w:rsid w:val="00185BDB"/>
    <w:rsid w:val="00185FD0"/>
    <w:rsid w:val="0018600A"/>
    <w:rsid w:val="00186031"/>
    <w:rsid w:val="00186465"/>
    <w:rsid w:val="001864E3"/>
    <w:rsid w:val="001865B6"/>
    <w:rsid w:val="00186761"/>
    <w:rsid w:val="001868E0"/>
    <w:rsid w:val="00186AC3"/>
    <w:rsid w:val="00186DCA"/>
    <w:rsid w:val="00187086"/>
    <w:rsid w:val="001874F4"/>
    <w:rsid w:val="00187500"/>
    <w:rsid w:val="00187710"/>
    <w:rsid w:val="0018780F"/>
    <w:rsid w:val="00187863"/>
    <w:rsid w:val="00187875"/>
    <w:rsid w:val="00187ABD"/>
    <w:rsid w:val="00187B05"/>
    <w:rsid w:val="00187CC9"/>
    <w:rsid w:val="0019003C"/>
    <w:rsid w:val="001904D8"/>
    <w:rsid w:val="001906E9"/>
    <w:rsid w:val="00190C45"/>
    <w:rsid w:val="00190DFA"/>
    <w:rsid w:val="00190F17"/>
    <w:rsid w:val="00191112"/>
    <w:rsid w:val="001915F6"/>
    <w:rsid w:val="00191895"/>
    <w:rsid w:val="00191B44"/>
    <w:rsid w:val="00191E5A"/>
    <w:rsid w:val="00191EE8"/>
    <w:rsid w:val="00192274"/>
    <w:rsid w:val="001924AB"/>
    <w:rsid w:val="00192646"/>
    <w:rsid w:val="00192F6C"/>
    <w:rsid w:val="00193256"/>
    <w:rsid w:val="0019342D"/>
    <w:rsid w:val="001934BA"/>
    <w:rsid w:val="00193566"/>
    <w:rsid w:val="0019369E"/>
    <w:rsid w:val="001936ED"/>
    <w:rsid w:val="001937BA"/>
    <w:rsid w:val="00193902"/>
    <w:rsid w:val="00193A8B"/>
    <w:rsid w:val="00193B67"/>
    <w:rsid w:val="00193C30"/>
    <w:rsid w:val="00193E26"/>
    <w:rsid w:val="00193E95"/>
    <w:rsid w:val="00194253"/>
    <w:rsid w:val="00194523"/>
    <w:rsid w:val="00194696"/>
    <w:rsid w:val="001949EC"/>
    <w:rsid w:val="00194B11"/>
    <w:rsid w:val="00194CD5"/>
    <w:rsid w:val="00195346"/>
    <w:rsid w:val="0019550B"/>
    <w:rsid w:val="00195540"/>
    <w:rsid w:val="00195666"/>
    <w:rsid w:val="001956B4"/>
    <w:rsid w:val="00195A09"/>
    <w:rsid w:val="00195A39"/>
    <w:rsid w:val="00195CE8"/>
    <w:rsid w:val="00195F2E"/>
    <w:rsid w:val="00195FAA"/>
    <w:rsid w:val="001960AF"/>
    <w:rsid w:val="0019644D"/>
    <w:rsid w:val="0019652A"/>
    <w:rsid w:val="00196623"/>
    <w:rsid w:val="0019695C"/>
    <w:rsid w:val="00196CA6"/>
    <w:rsid w:val="00196CD8"/>
    <w:rsid w:val="00196E98"/>
    <w:rsid w:val="00196F52"/>
    <w:rsid w:val="00196FB8"/>
    <w:rsid w:val="00197121"/>
    <w:rsid w:val="001975B4"/>
    <w:rsid w:val="00197A30"/>
    <w:rsid w:val="001A00FB"/>
    <w:rsid w:val="001A0126"/>
    <w:rsid w:val="001A01DC"/>
    <w:rsid w:val="001A062B"/>
    <w:rsid w:val="001A083F"/>
    <w:rsid w:val="001A0BB4"/>
    <w:rsid w:val="001A0EC5"/>
    <w:rsid w:val="001A11C8"/>
    <w:rsid w:val="001A1339"/>
    <w:rsid w:val="001A159A"/>
    <w:rsid w:val="001A1649"/>
    <w:rsid w:val="001A177A"/>
    <w:rsid w:val="001A18B6"/>
    <w:rsid w:val="001A1DA8"/>
    <w:rsid w:val="001A1F4D"/>
    <w:rsid w:val="001A23FB"/>
    <w:rsid w:val="001A2A5D"/>
    <w:rsid w:val="001A2CB0"/>
    <w:rsid w:val="001A2D12"/>
    <w:rsid w:val="001A2E0F"/>
    <w:rsid w:val="001A303B"/>
    <w:rsid w:val="001A306D"/>
    <w:rsid w:val="001A314C"/>
    <w:rsid w:val="001A3280"/>
    <w:rsid w:val="001A33A1"/>
    <w:rsid w:val="001A37E9"/>
    <w:rsid w:val="001A3848"/>
    <w:rsid w:val="001A3A0F"/>
    <w:rsid w:val="001A435C"/>
    <w:rsid w:val="001A436D"/>
    <w:rsid w:val="001A440C"/>
    <w:rsid w:val="001A4510"/>
    <w:rsid w:val="001A46D7"/>
    <w:rsid w:val="001A491E"/>
    <w:rsid w:val="001A51F4"/>
    <w:rsid w:val="001A5652"/>
    <w:rsid w:val="001A578C"/>
    <w:rsid w:val="001A587C"/>
    <w:rsid w:val="001A5886"/>
    <w:rsid w:val="001A5968"/>
    <w:rsid w:val="001A5BD3"/>
    <w:rsid w:val="001A5EC3"/>
    <w:rsid w:val="001A60E3"/>
    <w:rsid w:val="001A61C6"/>
    <w:rsid w:val="001A633D"/>
    <w:rsid w:val="001A645A"/>
    <w:rsid w:val="001A669E"/>
    <w:rsid w:val="001A68BA"/>
    <w:rsid w:val="001A69D9"/>
    <w:rsid w:val="001A6A1F"/>
    <w:rsid w:val="001A6B37"/>
    <w:rsid w:val="001A7080"/>
    <w:rsid w:val="001A7432"/>
    <w:rsid w:val="001A75CE"/>
    <w:rsid w:val="001A7F28"/>
    <w:rsid w:val="001B0017"/>
    <w:rsid w:val="001B01BA"/>
    <w:rsid w:val="001B01F7"/>
    <w:rsid w:val="001B0449"/>
    <w:rsid w:val="001B05C3"/>
    <w:rsid w:val="001B0691"/>
    <w:rsid w:val="001B0B8F"/>
    <w:rsid w:val="001B0BC9"/>
    <w:rsid w:val="001B0DC5"/>
    <w:rsid w:val="001B1159"/>
    <w:rsid w:val="001B1550"/>
    <w:rsid w:val="001B173F"/>
    <w:rsid w:val="001B1753"/>
    <w:rsid w:val="001B1BC3"/>
    <w:rsid w:val="001B1DC9"/>
    <w:rsid w:val="001B1FA5"/>
    <w:rsid w:val="001B2048"/>
    <w:rsid w:val="001B205B"/>
    <w:rsid w:val="001B2116"/>
    <w:rsid w:val="001B2235"/>
    <w:rsid w:val="001B259F"/>
    <w:rsid w:val="001B2845"/>
    <w:rsid w:val="001B2A9D"/>
    <w:rsid w:val="001B2B70"/>
    <w:rsid w:val="001B30C2"/>
    <w:rsid w:val="001B3185"/>
    <w:rsid w:val="001B31E4"/>
    <w:rsid w:val="001B38A4"/>
    <w:rsid w:val="001B39B4"/>
    <w:rsid w:val="001B3D99"/>
    <w:rsid w:val="001B4404"/>
    <w:rsid w:val="001B4538"/>
    <w:rsid w:val="001B455C"/>
    <w:rsid w:val="001B49F3"/>
    <w:rsid w:val="001B4DAA"/>
    <w:rsid w:val="001B4E85"/>
    <w:rsid w:val="001B4EC5"/>
    <w:rsid w:val="001B5408"/>
    <w:rsid w:val="001B54AD"/>
    <w:rsid w:val="001B5B15"/>
    <w:rsid w:val="001B6045"/>
    <w:rsid w:val="001B6361"/>
    <w:rsid w:val="001B6364"/>
    <w:rsid w:val="001B639C"/>
    <w:rsid w:val="001B6882"/>
    <w:rsid w:val="001B73E3"/>
    <w:rsid w:val="001B75D3"/>
    <w:rsid w:val="001B778E"/>
    <w:rsid w:val="001B7897"/>
    <w:rsid w:val="001B797F"/>
    <w:rsid w:val="001B7C20"/>
    <w:rsid w:val="001B7F51"/>
    <w:rsid w:val="001C012A"/>
    <w:rsid w:val="001C0203"/>
    <w:rsid w:val="001C02FB"/>
    <w:rsid w:val="001C0637"/>
    <w:rsid w:val="001C085F"/>
    <w:rsid w:val="001C099F"/>
    <w:rsid w:val="001C0ADB"/>
    <w:rsid w:val="001C0BFE"/>
    <w:rsid w:val="001C0D08"/>
    <w:rsid w:val="001C0F18"/>
    <w:rsid w:val="001C0FA6"/>
    <w:rsid w:val="001C127A"/>
    <w:rsid w:val="001C13C7"/>
    <w:rsid w:val="001C1643"/>
    <w:rsid w:val="001C1AB6"/>
    <w:rsid w:val="001C1BDF"/>
    <w:rsid w:val="001C1C79"/>
    <w:rsid w:val="001C1CF6"/>
    <w:rsid w:val="001C1DA2"/>
    <w:rsid w:val="001C1DB4"/>
    <w:rsid w:val="001C1DE3"/>
    <w:rsid w:val="001C1F11"/>
    <w:rsid w:val="001C245B"/>
    <w:rsid w:val="001C2530"/>
    <w:rsid w:val="001C255E"/>
    <w:rsid w:val="001C2849"/>
    <w:rsid w:val="001C29EB"/>
    <w:rsid w:val="001C2E33"/>
    <w:rsid w:val="001C2F7C"/>
    <w:rsid w:val="001C3245"/>
    <w:rsid w:val="001C36F8"/>
    <w:rsid w:val="001C37E4"/>
    <w:rsid w:val="001C3962"/>
    <w:rsid w:val="001C3A21"/>
    <w:rsid w:val="001C4075"/>
    <w:rsid w:val="001C40A7"/>
    <w:rsid w:val="001C437D"/>
    <w:rsid w:val="001C43A6"/>
    <w:rsid w:val="001C4A7C"/>
    <w:rsid w:val="001C53A1"/>
    <w:rsid w:val="001C53C8"/>
    <w:rsid w:val="001C552A"/>
    <w:rsid w:val="001C5680"/>
    <w:rsid w:val="001C5824"/>
    <w:rsid w:val="001C5CAE"/>
    <w:rsid w:val="001C6836"/>
    <w:rsid w:val="001C68C2"/>
    <w:rsid w:val="001C6C01"/>
    <w:rsid w:val="001C6D4E"/>
    <w:rsid w:val="001C702C"/>
    <w:rsid w:val="001C7182"/>
    <w:rsid w:val="001C737A"/>
    <w:rsid w:val="001C742A"/>
    <w:rsid w:val="001C748F"/>
    <w:rsid w:val="001C79D5"/>
    <w:rsid w:val="001C7A1D"/>
    <w:rsid w:val="001C7A28"/>
    <w:rsid w:val="001C7BFC"/>
    <w:rsid w:val="001C7C1E"/>
    <w:rsid w:val="001C7C6D"/>
    <w:rsid w:val="001D00BB"/>
    <w:rsid w:val="001D0351"/>
    <w:rsid w:val="001D059F"/>
    <w:rsid w:val="001D0AE0"/>
    <w:rsid w:val="001D0B58"/>
    <w:rsid w:val="001D0BDF"/>
    <w:rsid w:val="001D0DBA"/>
    <w:rsid w:val="001D0F91"/>
    <w:rsid w:val="001D10FC"/>
    <w:rsid w:val="001D15D4"/>
    <w:rsid w:val="001D18A2"/>
    <w:rsid w:val="001D1925"/>
    <w:rsid w:val="001D1BE0"/>
    <w:rsid w:val="001D1D4F"/>
    <w:rsid w:val="001D1F48"/>
    <w:rsid w:val="001D20D7"/>
    <w:rsid w:val="001D2387"/>
    <w:rsid w:val="001D24C8"/>
    <w:rsid w:val="001D24EE"/>
    <w:rsid w:val="001D2808"/>
    <w:rsid w:val="001D2DFE"/>
    <w:rsid w:val="001D2E9D"/>
    <w:rsid w:val="001D3130"/>
    <w:rsid w:val="001D3259"/>
    <w:rsid w:val="001D3294"/>
    <w:rsid w:val="001D339B"/>
    <w:rsid w:val="001D3893"/>
    <w:rsid w:val="001D38FC"/>
    <w:rsid w:val="001D3B79"/>
    <w:rsid w:val="001D41E1"/>
    <w:rsid w:val="001D44D4"/>
    <w:rsid w:val="001D46EA"/>
    <w:rsid w:val="001D49DD"/>
    <w:rsid w:val="001D4AFD"/>
    <w:rsid w:val="001D4D12"/>
    <w:rsid w:val="001D4E40"/>
    <w:rsid w:val="001D4EE8"/>
    <w:rsid w:val="001D5031"/>
    <w:rsid w:val="001D5708"/>
    <w:rsid w:val="001D5859"/>
    <w:rsid w:val="001D593F"/>
    <w:rsid w:val="001D5AF3"/>
    <w:rsid w:val="001D5C1C"/>
    <w:rsid w:val="001D5D67"/>
    <w:rsid w:val="001D5FA9"/>
    <w:rsid w:val="001D6032"/>
    <w:rsid w:val="001D60C8"/>
    <w:rsid w:val="001D611D"/>
    <w:rsid w:val="001D6708"/>
    <w:rsid w:val="001D689B"/>
    <w:rsid w:val="001D6B7F"/>
    <w:rsid w:val="001D7096"/>
    <w:rsid w:val="001D7190"/>
    <w:rsid w:val="001D71EE"/>
    <w:rsid w:val="001D743D"/>
    <w:rsid w:val="001D744C"/>
    <w:rsid w:val="001D7610"/>
    <w:rsid w:val="001D78BF"/>
    <w:rsid w:val="001D7986"/>
    <w:rsid w:val="001D7AC3"/>
    <w:rsid w:val="001D7B94"/>
    <w:rsid w:val="001E05A4"/>
    <w:rsid w:val="001E0987"/>
    <w:rsid w:val="001E09F0"/>
    <w:rsid w:val="001E0A1F"/>
    <w:rsid w:val="001E0B0F"/>
    <w:rsid w:val="001E0DE7"/>
    <w:rsid w:val="001E10F8"/>
    <w:rsid w:val="001E14DF"/>
    <w:rsid w:val="001E15A7"/>
    <w:rsid w:val="001E167F"/>
    <w:rsid w:val="001E182D"/>
    <w:rsid w:val="001E2040"/>
    <w:rsid w:val="001E21E9"/>
    <w:rsid w:val="001E22E3"/>
    <w:rsid w:val="001E241E"/>
    <w:rsid w:val="001E2430"/>
    <w:rsid w:val="001E2479"/>
    <w:rsid w:val="001E24BF"/>
    <w:rsid w:val="001E255A"/>
    <w:rsid w:val="001E2731"/>
    <w:rsid w:val="001E285F"/>
    <w:rsid w:val="001E2A8D"/>
    <w:rsid w:val="001E2ADB"/>
    <w:rsid w:val="001E2B62"/>
    <w:rsid w:val="001E2C30"/>
    <w:rsid w:val="001E2E44"/>
    <w:rsid w:val="001E3360"/>
    <w:rsid w:val="001E33C2"/>
    <w:rsid w:val="001E3423"/>
    <w:rsid w:val="001E36F6"/>
    <w:rsid w:val="001E37BD"/>
    <w:rsid w:val="001E3B6F"/>
    <w:rsid w:val="001E3D3C"/>
    <w:rsid w:val="001E3DAF"/>
    <w:rsid w:val="001E3E4C"/>
    <w:rsid w:val="001E3F51"/>
    <w:rsid w:val="001E3FF5"/>
    <w:rsid w:val="001E4023"/>
    <w:rsid w:val="001E43CD"/>
    <w:rsid w:val="001E4675"/>
    <w:rsid w:val="001E47BA"/>
    <w:rsid w:val="001E4DFE"/>
    <w:rsid w:val="001E4E3D"/>
    <w:rsid w:val="001E4EF9"/>
    <w:rsid w:val="001E4FA2"/>
    <w:rsid w:val="001E4FCB"/>
    <w:rsid w:val="001E50CF"/>
    <w:rsid w:val="001E5411"/>
    <w:rsid w:val="001E56D0"/>
    <w:rsid w:val="001E580D"/>
    <w:rsid w:val="001E5BB0"/>
    <w:rsid w:val="001E5F73"/>
    <w:rsid w:val="001E615E"/>
    <w:rsid w:val="001E6BB8"/>
    <w:rsid w:val="001E6EAB"/>
    <w:rsid w:val="001E7108"/>
    <w:rsid w:val="001E71F8"/>
    <w:rsid w:val="001E758F"/>
    <w:rsid w:val="001E78F5"/>
    <w:rsid w:val="001E7992"/>
    <w:rsid w:val="001E7ADD"/>
    <w:rsid w:val="001E7B19"/>
    <w:rsid w:val="001E7CDF"/>
    <w:rsid w:val="001F029E"/>
    <w:rsid w:val="001F04ED"/>
    <w:rsid w:val="001F06E3"/>
    <w:rsid w:val="001F08C2"/>
    <w:rsid w:val="001F0A45"/>
    <w:rsid w:val="001F0FB1"/>
    <w:rsid w:val="001F1080"/>
    <w:rsid w:val="001F10EE"/>
    <w:rsid w:val="001F142A"/>
    <w:rsid w:val="001F17E9"/>
    <w:rsid w:val="001F1864"/>
    <w:rsid w:val="001F195F"/>
    <w:rsid w:val="001F1EA6"/>
    <w:rsid w:val="001F1F25"/>
    <w:rsid w:val="001F22CD"/>
    <w:rsid w:val="001F249E"/>
    <w:rsid w:val="001F24E0"/>
    <w:rsid w:val="001F2A82"/>
    <w:rsid w:val="001F2C37"/>
    <w:rsid w:val="001F2C4D"/>
    <w:rsid w:val="001F2D3B"/>
    <w:rsid w:val="001F2ECD"/>
    <w:rsid w:val="001F2F55"/>
    <w:rsid w:val="001F314D"/>
    <w:rsid w:val="001F34C2"/>
    <w:rsid w:val="001F360B"/>
    <w:rsid w:val="001F38E2"/>
    <w:rsid w:val="001F3A0E"/>
    <w:rsid w:val="001F3E22"/>
    <w:rsid w:val="001F4079"/>
    <w:rsid w:val="001F42BD"/>
    <w:rsid w:val="001F42D6"/>
    <w:rsid w:val="001F45DA"/>
    <w:rsid w:val="001F47BA"/>
    <w:rsid w:val="001F47F2"/>
    <w:rsid w:val="001F49D0"/>
    <w:rsid w:val="001F4A42"/>
    <w:rsid w:val="001F4A9C"/>
    <w:rsid w:val="001F4FBB"/>
    <w:rsid w:val="001F5287"/>
    <w:rsid w:val="001F5367"/>
    <w:rsid w:val="001F56CD"/>
    <w:rsid w:val="001F56CF"/>
    <w:rsid w:val="001F583D"/>
    <w:rsid w:val="001F5A1F"/>
    <w:rsid w:val="001F5F04"/>
    <w:rsid w:val="001F603C"/>
    <w:rsid w:val="001F60A1"/>
    <w:rsid w:val="001F6755"/>
    <w:rsid w:val="001F6829"/>
    <w:rsid w:val="001F69AC"/>
    <w:rsid w:val="001F6B6E"/>
    <w:rsid w:val="001F716A"/>
    <w:rsid w:val="001F722D"/>
    <w:rsid w:val="001F72DE"/>
    <w:rsid w:val="001F74C6"/>
    <w:rsid w:val="001F7515"/>
    <w:rsid w:val="001F75B1"/>
    <w:rsid w:val="001F79B2"/>
    <w:rsid w:val="001F7B8E"/>
    <w:rsid w:val="001F7C6F"/>
    <w:rsid w:val="00200510"/>
    <w:rsid w:val="0020070E"/>
    <w:rsid w:val="002008FA"/>
    <w:rsid w:val="00200919"/>
    <w:rsid w:val="002009EA"/>
    <w:rsid w:val="00200A41"/>
    <w:rsid w:val="00200C92"/>
    <w:rsid w:val="0020117B"/>
    <w:rsid w:val="0020130D"/>
    <w:rsid w:val="00201CAA"/>
    <w:rsid w:val="00201E77"/>
    <w:rsid w:val="00202156"/>
    <w:rsid w:val="002025EF"/>
    <w:rsid w:val="00202604"/>
    <w:rsid w:val="002028A7"/>
    <w:rsid w:val="00202965"/>
    <w:rsid w:val="00202BFB"/>
    <w:rsid w:val="00202E71"/>
    <w:rsid w:val="00202E9A"/>
    <w:rsid w:val="00202EB3"/>
    <w:rsid w:val="00202FC5"/>
    <w:rsid w:val="0020319E"/>
    <w:rsid w:val="002032A7"/>
    <w:rsid w:val="002034E8"/>
    <w:rsid w:val="00203526"/>
    <w:rsid w:val="0020395B"/>
    <w:rsid w:val="00203F23"/>
    <w:rsid w:val="00204359"/>
    <w:rsid w:val="0020436D"/>
    <w:rsid w:val="002044E7"/>
    <w:rsid w:val="002050E5"/>
    <w:rsid w:val="002054C9"/>
    <w:rsid w:val="0020585D"/>
    <w:rsid w:val="002059AF"/>
    <w:rsid w:val="00205B79"/>
    <w:rsid w:val="00205EF8"/>
    <w:rsid w:val="00205F30"/>
    <w:rsid w:val="002060F5"/>
    <w:rsid w:val="00206138"/>
    <w:rsid w:val="0020613B"/>
    <w:rsid w:val="00206244"/>
    <w:rsid w:val="0020630F"/>
    <w:rsid w:val="00206528"/>
    <w:rsid w:val="002065B6"/>
    <w:rsid w:val="0020668F"/>
    <w:rsid w:val="002066BC"/>
    <w:rsid w:val="00206B56"/>
    <w:rsid w:val="0020724B"/>
    <w:rsid w:val="002074E5"/>
    <w:rsid w:val="002077F8"/>
    <w:rsid w:val="0020781E"/>
    <w:rsid w:val="00207AA7"/>
    <w:rsid w:val="00207BF9"/>
    <w:rsid w:val="00207C9A"/>
    <w:rsid w:val="00207DB7"/>
    <w:rsid w:val="00207FD2"/>
    <w:rsid w:val="00210293"/>
    <w:rsid w:val="0021073D"/>
    <w:rsid w:val="002109DE"/>
    <w:rsid w:val="00210A45"/>
    <w:rsid w:val="00210AFD"/>
    <w:rsid w:val="00210C90"/>
    <w:rsid w:val="00210D41"/>
    <w:rsid w:val="00211281"/>
    <w:rsid w:val="00211381"/>
    <w:rsid w:val="0021147C"/>
    <w:rsid w:val="00211CE2"/>
    <w:rsid w:val="00211D7E"/>
    <w:rsid w:val="002122BC"/>
    <w:rsid w:val="00212813"/>
    <w:rsid w:val="00212870"/>
    <w:rsid w:val="00213057"/>
    <w:rsid w:val="00213189"/>
    <w:rsid w:val="00213344"/>
    <w:rsid w:val="00213658"/>
    <w:rsid w:val="00213664"/>
    <w:rsid w:val="002137BB"/>
    <w:rsid w:val="00213829"/>
    <w:rsid w:val="00213B39"/>
    <w:rsid w:val="00213D09"/>
    <w:rsid w:val="002140F1"/>
    <w:rsid w:val="00214105"/>
    <w:rsid w:val="002141F0"/>
    <w:rsid w:val="00214293"/>
    <w:rsid w:val="0021444E"/>
    <w:rsid w:val="00214515"/>
    <w:rsid w:val="0021467E"/>
    <w:rsid w:val="00214AEA"/>
    <w:rsid w:val="00214C5F"/>
    <w:rsid w:val="00214E58"/>
    <w:rsid w:val="002155A9"/>
    <w:rsid w:val="002155AA"/>
    <w:rsid w:val="0021562E"/>
    <w:rsid w:val="00215648"/>
    <w:rsid w:val="00215798"/>
    <w:rsid w:val="00215897"/>
    <w:rsid w:val="00215899"/>
    <w:rsid w:val="00215C72"/>
    <w:rsid w:val="00215DE4"/>
    <w:rsid w:val="00215E3D"/>
    <w:rsid w:val="00215FFA"/>
    <w:rsid w:val="002160BC"/>
    <w:rsid w:val="002160E7"/>
    <w:rsid w:val="002161A1"/>
    <w:rsid w:val="002163EC"/>
    <w:rsid w:val="00216427"/>
    <w:rsid w:val="00216B31"/>
    <w:rsid w:val="00216BA5"/>
    <w:rsid w:val="00216C0E"/>
    <w:rsid w:val="00216C23"/>
    <w:rsid w:val="00216D05"/>
    <w:rsid w:val="00216E7B"/>
    <w:rsid w:val="00216E9A"/>
    <w:rsid w:val="002172ED"/>
    <w:rsid w:val="0021733C"/>
    <w:rsid w:val="00217708"/>
    <w:rsid w:val="002178A9"/>
    <w:rsid w:val="002179F4"/>
    <w:rsid w:val="00217CFB"/>
    <w:rsid w:val="00220062"/>
    <w:rsid w:val="00220801"/>
    <w:rsid w:val="00220B5E"/>
    <w:rsid w:val="00220CC7"/>
    <w:rsid w:val="002213BE"/>
    <w:rsid w:val="002213CB"/>
    <w:rsid w:val="00221787"/>
    <w:rsid w:val="002218B4"/>
    <w:rsid w:val="00221BB8"/>
    <w:rsid w:val="00221D53"/>
    <w:rsid w:val="00221EAE"/>
    <w:rsid w:val="00221F20"/>
    <w:rsid w:val="002222E0"/>
    <w:rsid w:val="0022247C"/>
    <w:rsid w:val="00222635"/>
    <w:rsid w:val="00222948"/>
    <w:rsid w:val="00222D02"/>
    <w:rsid w:val="00222DAA"/>
    <w:rsid w:val="00223393"/>
    <w:rsid w:val="00223702"/>
    <w:rsid w:val="00223A20"/>
    <w:rsid w:val="00223A22"/>
    <w:rsid w:val="00223BB6"/>
    <w:rsid w:val="00223F6E"/>
    <w:rsid w:val="0022422C"/>
    <w:rsid w:val="002242D8"/>
    <w:rsid w:val="002243ED"/>
    <w:rsid w:val="002244E5"/>
    <w:rsid w:val="00224CAA"/>
    <w:rsid w:val="00224E3C"/>
    <w:rsid w:val="002250E2"/>
    <w:rsid w:val="002255CE"/>
    <w:rsid w:val="002256B7"/>
    <w:rsid w:val="00225779"/>
    <w:rsid w:val="002259F5"/>
    <w:rsid w:val="00225B85"/>
    <w:rsid w:val="002261E5"/>
    <w:rsid w:val="002263CE"/>
    <w:rsid w:val="002266A7"/>
    <w:rsid w:val="00226B2E"/>
    <w:rsid w:val="00226CD3"/>
    <w:rsid w:val="00226CEB"/>
    <w:rsid w:val="00226DCA"/>
    <w:rsid w:val="00227266"/>
    <w:rsid w:val="00227724"/>
    <w:rsid w:val="00227B74"/>
    <w:rsid w:val="00227CC1"/>
    <w:rsid w:val="00227E98"/>
    <w:rsid w:val="0023002F"/>
    <w:rsid w:val="002308B0"/>
    <w:rsid w:val="00230FBB"/>
    <w:rsid w:val="0023115C"/>
    <w:rsid w:val="00231627"/>
    <w:rsid w:val="002316C3"/>
    <w:rsid w:val="00231A3A"/>
    <w:rsid w:val="00231E38"/>
    <w:rsid w:val="00231EB7"/>
    <w:rsid w:val="00231EE5"/>
    <w:rsid w:val="00232158"/>
    <w:rsid w:val="00232678"/>
    <w:rsid w:val="002326CE"/>
    <w:rsid w:val="00232882"/>
    <w:rsid w:val="00232ABC"/>
    <w:rsid w:val="00232C05"/>
    <w:rsid w:val="00232CBC"/>
    <w:rsid w:val="00232E43"/>
    <w:rsid w:val="002330C1"/>
    <w:rsid w:val="0023340A"/>
    <w:rsid w:val="002336B4"/>
    <w:rsid w:val="0023383A"/>
    <w:rsid w:val="002338B6"/>
    <w:rsid w:val="00233BC8"/>
    <w:rsid w:val="00233C42"/>
    <w:rsid w:val="0023404C"/>
    <w:rsid w:val="0023409F"/>
    <w:rsid w:val="002340F7"/>
    <w:rsid w:val="0023441C"/>
    <w:rsid w:val="00234528"/>
    <w:rsid w:val="002346EC"/>
    <w:rsid w:val="00234B20"/>
    <w:rsid w:val="00234B78"/>
    <w:rsid w:val="00234D54"/>
    <w:rsid w:val="00234DCC"/>
    <w:rsid w:val="00234E7E"/>
    <w:rsid w:val="0023512D"/>
    <w:rsid w:val="002353A4"/>
    <w:rsid w:val="0023588A"/>
    <w:rsid w:val="00235BD5"/>
    <w:rsid w:val="00236056"/>
    <w:rsid w:val="00236112"/>
    <w:rsid w:val="0023619F"/>
    <w:rsid w:val="0023668F"/>
    <w:rsid w:val="00236793"/>
    <w:rsid w:val="002368E2"/>
    <w:rsid w:val="00236A96"/>
    <w:rsid w:val="00236BE4"/>
    <w:rsid w:val="00236D19"/>
    <w:rsid w:val="00236D3D"/>
    <w:rsid w:val="00236DAF"/>
    <w:rsid w:val="002373E2"/>
    <w:rsid w:val="002379EA"/>
    <w:rsid w:val="00237A96"/>
    <w:rsid w:val="00240073"/>
    <w:rsid w:val="00240085"/>
    <w:rsid w:val="0024048F"/>
    <w:rsid w:val="002404E3"/>
    <w:rsid w:val="0024063E"/>
    <w:rsid w:val="00240A9A"/>
    <w:rsid w:val="00240B1F"/>
    <w:rsid w:val="00240D42"/>
    <w:rsid w:val="00240D67"/>
    <w:rsid w:val="00240DB0"/>
    <w:rsid w:val="002410A3"/>
    <w:rsid w:val="00241521"/>
    <w:rsid w:val="0024159C"/>
    <w:rsid w:val="00241689"/>
    <w:rsid w:val="0024182D"/>
    <w:rsid w:val="00241962"/>
    <w:rsid w:val="00241B18"/>
    <w:rsid w:val="00241D9C"/>
    <w:rsid w:val="00241DD5"/>
    <w:rsid w:val="00241F71"/>
    <w:rsid w:val="0024203B"/>
    <w:rsid w:val="002420E2"/>
    <w:rsid w:val="002422CE"/>
    <w:rsid w:val="00242809"/>
    <w:rsid w:val="0024295F"/>
    <w:rsid w:val="002429D5"/>
    <w:rsid w:val="00242CF1"/>
    <w:rsid w:val="002430D6"/>
    <w:rsid w:val="00243124"/>
    <w:rsid w:val="00243156"/>
    <w:rsid w:val="00243486"/>
    <w:rsid w:val="0024374D"/>
    <w:rsid w:val="002439A8"/>
    <w:rsid w:val="00243C39"/>
    <w:rsid w:val="00243C87"/>
    <w:rsid w:val="00243CEC"/>
    <w:rsid w:val="00243DE0"/>
    <w:rsid w:val="00243FE1"/>
    <w:rsid w:val="00244037"/>
    <w:rsid w:val="0024472E"/>
    <w:rsid w:val="0024475B"/>
    <w:rsid w:val="0024482F"/>
    <w:rsid w:val="00244BEA"/>
    <w:rsid w:val="00245112"/>
    <w:rsid w:val="00245304"/>
    <w:rsid w:val="00245503"/>
    <w:rsid w:val="00245B35"/>
    <w:rsid w:val="00245D17"/>
    <w:rsid w:val="0024635D"/>
    <w:rsid w:val="00246571"/>
    <w:rsid w:val="002465BA"/>
    <w:rsid w:val="002466A1"/>
    <w:rsid w:val="0024682D"/>
    <w:rsid w:val="00246AF0"/>
    <w:rsid w:val="00246F92"/>
    <w:rsid w:val="00247291"/>
    <w:rsid w:val="002475CD"/>
    <w:rsid w:val="002477C4"/>
    <w:rsid w:val="002477E3"/>
    <w:rsid w:val="002478F8"/>
    <w:rsid w:val="002479BF"/>
    <w:rsid w:val="00247D8B"/>
    <w:rsid w:val="00247F11"/>
    <w:rsid w:val="00250414"/>
    <w:rsid w:val="00250794"/>
    <w:rsid w:val="00250966"/>
    <w:rsid w:val="00250AF7"/>
    <w:rsid w:val="00250B7A"/>
    <w:rsid w:val="00250BAA"/>
    <w:rsid w:val="00250D06"/>
    <w:rsid w:val="00250D36"/>
    <w:rsid w:val="002510B6"/>
    <w:rsid w:val="002512BA"/>
    <w:rsid w:val="0025149D"/>
    <w:rsid w:val="00251532"/>
    <w:rsid w:val="0025196D"/>
    <w:rsid w:val="00251992"/>
    <w:rsid w:val="00251C1E"/>
    <w:rsid w:val="00251C39"/>
    <w:rsid w:val="002520AC"/>
    <w:rsid w:val="002520B7"/>
    <w:rsid w:val="00252292"/>
    <w:rsid w:val="0025229B"/>
    <w:rsid w:val="00252341"/>
    <w:rsid w:val="0025234A"/>
    <w:rsid w:val="002527A0"/>
    <w:rsid w:val="00252E9F"/>
    <w:rsid w:val="00253061"/>
    <w:rsid w:val="00253256"/>
    <w:rsid w:val="00253331"/>
    <w:rsid w:val="00253441"/>
    <w:rsid w:val="002534ED"/>
    <w:rsid w:val="0025354D"/>
    <w:rsid w:val="0025426D"/>
    <w:rsid w:val="00254436"/>
    <w:rsid w:val="0025468E"/>
    <w:rsid w:val="00254A97"/>
    <w:rsid w:val="00254AEE"/>
    <w:rsid w:val="00254C6F"/>
    <w:rsid w:val="002550A4"/>
    <w:rsid w:val="002558EE"/>
    <w:rsid w:val="002559EE"/>
    <w:rsid w:val="00255C66"/>
    <w:rsid w:val="00255C94"/>
    <w:rsid w:val="00255F84"/>
    <w:rsid w:val="002561DD"/>
    <w:rsid w:val="002564B7"/>
    <w:rsid w:val="00256B0D"/>
    <w:rsid w:val="00257098"/>
    <w:rsid w:val="0025741F"/>
    <w:rsid w:val="00257442"/>
    <w:rsid w:val="00257489"/>
    <w:rsid w:val="002578AD"/>
    <w:rsid w:val="00257934"/>
    <w:rsid w:val="00257A7F"/>
    <w:rsid w:val="00257C57"/>
    <w:rsid w:val="00257CBA"/>
    <w:rsid w:val="00257EFA"/>
    <w:rsid w:val="00257FDA"/>
    <w:rsid w:val="0026022E"/>
    <w:rsid w:val="0026026B"/>
    <w:rsid w:val="0026057B"/>
    <w:rsid w:val="0026061D"/>
    <w:rsid w:val="002607AB"/>
    <w:rsid w:val="00260967"/>
    <w:rsid w:val="00260A48"/>
    <w:rsid w:val="00260B3D"/>
    <w:rsid w:val="00260B66"/>
    <w:rsid w:val="002611A0"/>
    <w:rsid w:val="00261813"/>
    <w:rsid w:val="002618E9"/>
    <w:rsid w:val="0026194D"/>
    <w:rsid w:val="00261CFE"/>
    <w:rsid w:val="00262126"/>
    <w:rsid w:val="002625AC"/>
    <w:rsid w:val="002625C5"/>
    <w:rsid w:val="00262782"/>
    <w:rsid w:val="00262932"/>
    <w:rsid w:val="00262A29"/>
    <w:rsid w:val="00262A6C"/>
    <w:rsid w:val="00262B1F"/>
    <w:rsid w:val="00262B26"/>
    <w:rsid w:val="00262DF2"/>
    <w:rsid w:val="00262E7D"/>
    <w:rsid w:val="00263053"/>
    <w:rsid w:val="0026339B"/>
    <w:rsid w:val="0026366D"/>
    <w:rsid w:val="002637B1"/>
    <w:rsid w:val="002637F8"/>
    <w:rsid w:val="0026385C"/>
    <w:rsid w:val="00263910"/>
    <w:rsid w:val="00263B94"/>
    <w:rsid w:val="00263BB4"/>
    <w:rsid w:val="00263C7D"/>
    <w:rsid w:val="00263F2C"/>
    <w:rsid w:val="002640A3"/>
    <w:rsid w:val="002640EB"/>
    <w:rsid w:val="00264425"/>
    <w:rsid w:val="00264B09"/>
    <w:rsid w:val="00264B51"/>
    <w:rsid w:val="00264BF0"/>
    <w:rsid w:val="00264CE7"/>
    <w:rsid w:val="00264F90"/>
    <w:rsid w:val="002651B3"/>
    <w:rsid w:val="00265419"/>
    <w:rsid w:val="00265831"/>
    <w:rsid w:val="00265F5D"/>
    <w:rsid w:val="0026600D"/>
    <w:rsid w:val="002662EC"/>
    <w:rsid w:val="00266398"/>
    <w:rsid w:val="00266504"/>
    <w:rsid w:val="00266806"/>
    <w:rsid w:val="0026691F"/>
    <w:rsid w:val="00266989"/>
    <w:rsid w:val="002669EB"/>
    <w:rsid w:val="00267142"/>
    <w:rsid w:val="002672CD"/>
    <w:rsid w:val="00267364"/>
    <w:rsid w:val="002674F1"/>
    <w:rsid w:val="0026768E"/>
    <w:rsid w:val="0026791B"/>
    <w:rsid w:val="0026795C"/>
    <w:rsid w:val="00267B82"/>
    <w:rsid w:val="00267CB4"/>
    <w:rsid w:val="00267E29"/>
    <w:rsid w:val="0027020D"/>
    <w:rsid w:val="00270AF8"/>
    <w:rsid w:val="00270E0A"/>
    <w:rsid w:val="00271250"/>
    <w:rsid w:val="00271291"/>
    <w:rsid w:val="002713B6"/>
    <w:rsid w:val="002713FA"/>
    <w:rsid w:val="00271412"/>
    <w:rsid w:val="002714A2"/>
    <w:rsid w:val="002716FF"/>
    <w:rsid w:val="002717D2"/>
    <w:rsid w:val="0027193D"/>
    <w:rsid w:val="002719F1"/>
    <w:rsid w:val="00271C0E"/>
    <w:rsid w:val="00271DEB"/>
    <w:rsid w:val="00272310"/>
    <w:rsid w:val="002723C9"/>
    <w:rsid w:val="00272434"/>
    <w:rsid w:val="0027253A"/>
    <w:rsid w:val="00272658"/>
    <w:rsid w:val="0027270C"/>
    <w:rsid w:val="0027274E"/>
    <w:rsid w:val="00272991"/>
    <w:rsid w:val="002738DB"/>
    <w:rsid w:val="00273D4C"/>
    <w:rsid w:val="00273D7B"/>
    <w:rsid w:val="00273EAA"/>
    <w:rsid w:val="00274597"/>
    <w:rsid w:val="00274825"/>
    <w:rsid w:val="00274B7E"/>
    <w:rsid w:val="00274EE3"/>
    <w:rsid w:val="002750A1"/>
    <w:rsid w:val="00275127"/>
    <w:rsid w:val="00275151"/>
    <w:rsid w:val="002751AB"/>
    <w:rsid w:val="002751E4"/>
    <w:rsid w:val="00275598"/>
    <w:rsid w:val="002755F5"/>
    <w:rsid w:val="00275708"/>
    <w:rsid w:val="0027575A"/>
    <w:rsid w:val="00275953"/>
    <w:rsid w:val="00275A04"/>
    <w:rsid w:val="00275CF9"/>
    <w:rsid w:val="002768D9"/>
    <w:rsid w:val="00276935"/>
    <w:rsid w:val="00276A33"/>
    <w:rsid w:val="00276AF2"/>
    <w:rsid w:val="00276BFA"/>
    <w:rsid w:val="00276D0C"/>
    <w:rsid w:val="00276EC6"/>
    <w:rsid w:val="002774AA"/>
    <w:rsid w:val="00277A43"/>
    <w:rsid w:val="00277BDE"/>
    <w:rsid w:val="00277D2A"/>
    <w:rsid w:val="00277D4E"/>
    <w:rsid w:val="0028005F"/>
    <w:rsid w:val="00280153"/>
    <w:rsid w:val="0028040E"/>
    <w:rsid w:val="0028065A"/>
    <w:rsid w:val="00280E51"/>
    <w:rsid w:val="002810BF"/>
    <w:rsid w:val="0028110B"/>
    <w:rsid w:val="00281394"/>
    <w:rsid w:val="002813D0"/>
    <w:rsid w:val="0028158D"/>
    <w:rsid w:val="002815D4"/>
    <w:rsid w:val="0028173D"/>
    <w:rsid w:val="00281B57"/>
    <w:rsid w:val="00281D87"/>
    <w:rsid w:val="0028263D"/>
    <w:rsid w:val="00282785"/>
    <w:rsid w:val="00282F9A"/>
    <w:rsid w:val="002833F7"/>
    <w:rsid w:val="00283649"/>
    <w:rsid w:val="00283AFC"/>
    <w:rsid w:val="00283C7D"/>
    <w:rsid w:val="00283D70"/>
    <w:rsid w:val="00283F7D"/>
    <w:rsid w:val="00283FD4"/>
    <w:rsid w:val="002847D9"/>
    <w:rsid w:val="00284A21"/>
    <w:rsid w:val="00284AD9"/>
    <w:rsid w:val="00284BC1"/>
    <w:rsid w:val="00284BED"/>
    <w:rsid w:val="00284FED"/>
    <w:rsid w:val="0028508E"/>
    <w:rsid w:val="00285283"/>
    <w:rsid w:val="002856B7"/>
    <w:rsid w:val="00285778"/>
    <w:rsid w:val="002857D7"/>
    <w:rsid w:val="00285B68"/>
    <w:rsid w:val="00285CF1"/>
    <w:rsid w:val="00285E36"/>
    <w:rsid w:val="0028610B"/>
    <w:rsid w:val="00286307"/>
    <w:rsid w:val="00286430"/>
    <w:rsid w:val="0028648A"/>
    <w:rsid w:val="0028648B"/>
    <w:rsid w:val="002864BD"/>
    <w:rsid w:val="002867A8"/>
    <w:rsid w:val="00286847"/>
    <w:rsid w:val="00286A2F"/>
    <w:rsid w:val="00286AC7"/>
    <w:rsid w:val="00286C17"/>
    <w:rsid w:val="00286CA4"/>
    <w:rsid w:val="0028730D"/>
    <w:rsid w:val="00287ACC"/>
    <w:rsid w:val="00290810"/>
    <w:rsid w:val="00290C4B"/>
    <w:rsid w:val="00290D91"/>
    <w:rsid w:val="0029158E"/>
    <w:rsid w:val="002915F3"/>
    <w:rsid w:val="002918F5"/>
    <w:rsid w:val="00291F0F"/>
    <w:rsid w:val="00291FFF"/>
    <w:rsid w:val="00292214"/>
    <w:rsid w:val="0029253F"/>
    <w:rsid w:val="00292762"/>
    <w:rsid w:val="00292D23"/>
    <w:rsid w:val="0029300D"/>
    <w:rsid w:val="00293061"/>
    <w:rsid w:val="0029346A"/>
    <w:rsid w:val="002934A8"/>
    <w:rsid w:val="002937DF"/>
    <w:rsid w:val="002938BF"/>
    <w:rsid w:val="002938D3"/>
    <w:rsid w:val="00293B09"/>
    <w:rsid w:val="00293D47"/>
    <w:rsid w:val="00293F08"/>
    <w:rsid w:val="00293F0F"/>
    <w:rsid w:val="00294193"/>
    <w:rsid w:val="0029457D"/>
    <w:rsid w:val="00294658"/>
    <w:rsid w:val="00294845"/>
    <w:rsid w:val="0029484D"/>
    <w:rsid w:val="00294A27"/>
    <w:rsid w:val="00294A95"/>
    <w:rsid w:val="00294F51"/>
    <w:rsid w:val="002956B0"/>
    <w:rsid w:val="002956CC"/>
    <w:rsid w:val="002958FB"/>
    <w:rsid w:val="00295D51"/>
    <w:rsid w:val="00296210"/>
    <w:rsid w:val="002969E9"/>
    <w:rsid w:val="00296EC9"/>
    <w:rsid w:val="002970B8"/>
    <w:rsid w:val="002970EC"/>
    <w:rsid w:val="002971C3"/>
    <w:rsid w:val="002971F1"/>
    <w:rsid w:val="00297482"/>
    <w:rsid w:val="002975C3"/>
    <w:rsid w:val="0029778C"/>
    <w:rsid w:val="0029786A"/>
    <w:rsid w:val="00297A73"/>
    <w:rsid w:val="00297E56"/>
    <w:rsid w:val="00297F70"/>
    <w:rsid w:val="002A00FE"/>
    <w:rsid w:val="002A03E6"/>
    <w:rsid w:val="002A0536"/>
    <w:rsid w:val="002A05CE"/>
    <w:rsid w:val="002A0847"/>
    <w:rsid w:val="002A084B"/>
    <w:rsid w:val="002A0A1A"/>
    <w:rsid w:val="002A0B95"/>
    <w:rsid w:val="002A0F4F"/>
    <w:rsid w:val="002A1657"/>
    <w:rsid w:val="002A1B12"/>
    <w:rsid w:val="002A1DCB"/>
    <w:rsid w:val="002A20A0"/>
    <w:rsid w:val="002A2140"/>
    <w:rsid w:val="002A2195"/>
    <w:rsid w:val="002A2238"/>
    <w:rsid w:val="002A2323"/>
    <w:rsid w:val="002A245F"/>
    <w:rsid w:val="002A2814"/>
    <w:rsid w:val="002A342D"/>
    <w:rsid w:val="002A3493"/>
    <w:rsid w:val="002A3B02"/>
    <w:rsid w:val="002A3BE8"/>
    <w:rsid w:val="002A3F38"/>
    <w:rsid w:val="002A406A"/>
    <w:rsid w:val="002A40C1"/>
    <w:rsid w:val="002A41F1"/>
    <w:rsid w:val="002A4329"/>
    <w:rsid w:val="002A4B05"/>
    <w:rsid w:val="002A4F6A"/>
    <w:rsid w:val="002A4FA0"/>
    <w:rsid w:val="002A5169"/>
    <w:rsid w:val="002A51BB"/>
    <w:rsid w:val="002A532D"/>
    <w:rsid w:val="002A5362"/>
    <w:rsid w:val="002A5699"/>
    <w:rsid w:val="002A5929"/>
    <w:rsid w:val="002A5989"/>
    <w:rsid w:val="002A5B9E"/>
    <w:rsid w:val="002A5BD8"/>
    <w:rsid w:val="002A600D"/>
    <w:rsid w:val="002A6387"/>
    <w:rsid w:val="002A6626"/>
    <w:rsid w:val="002A66D4"/>
    <w:rsid w:val="002A6AED"/>
    <w:rsid w:val="002A71F7"/>
    <w:rsid w:val="002A72EB"/>
    <w:rsid w:val="002A7310"/>
    <w:rsid w:val="002A751C"/>
    <w:rsid w:val="002A76CB"/>
    <w:rsid w:val="002A78AB"/>
    <w:rsid w:val="002A7975"/>
    <w:rsid w:val="002A7985"/>
    <w:rsid w:val="002A7991"/>
    <w:rsid w:val="002B0102"/>
    <w:rsid w:val="002B0137"/>
    <w:rsid w:val="002B0454"/>
    <w:rsid w:val="002B0569"/>
    <w:rsid w:val="002B08FC"/>
    <w:rsid w:val="002B0A62"/>
    <w:rsid w:val="002B0ACD"/>
    <w:rsid w:val="002B0B68"/>
    <w:rsid w:val="002B0CF1"/>
    <w:rsid w:val="002B0F47"/>
    <w:rsid w:val="002B1002"/>
    <w:rsid w:val="002B1072"/>
    <w:rsid w:val="002B1139"/>
    <w:rsid w:val="002B1604"/>
    <w:rsid w:val="002B16B6"/>
    <w:rsid w:val="002B1C50"/>
    <w:rsid w:val="002B1D23"/>
    <w:rsid w:val="002B1DC7"/>
    <w:rsid w:val="002B1EB3"/>
    <w:rsid w:val="002B1FEC"/>
    <w:rsid w:val="002B206B"/>
    <w:rsid w:val="002B24AB"/>
    <w:rsid w:val="002B24CC"/>
    <w:rsid w:val="002B2543"/>
    <w:rsid w:val="002B25A1"/>
    <w:rsid w:val="002B267C"/>
    <w:rsid w:val="002B2913"/>
    <w:rsid w:val="002B2B3E"/>
    <w:rsid w:val="002B321E"/>
    <w:rsid w:val="002B3346"/>
    <w:rsid w:val="002B33EF"/>
    <w:rsid w:val="002B3453"/>
    <w:rsid w:val="002B346D"/>
    <w:rsid w:val="002B3691"/>
    <w:rsid w:val="002B36AB"/>
    <w:rsid w:val="002B3E80"/>
    <w:rsid w:val="002B42AD"/>
    <w:rsid w:val="002B4420"/>
    <w:rsid w:val="002B4435"/>
    <w:rsid w:val="002B4A69"/>
    <w:rsid w:val="002B4E54"/>
    <w:rsid w:val="002B50C2"/>
    <w:rsid w:val="002B57BF"/>
    <w:rsid w:val="002B5DB2"/>
    <w:rsid w:val="002B5DC7"/>
    <w:rsid w:val="002B6398"/>
    <w:rsid w:val="002B6552"/>
    <w:rsid w:val="002B6796"/>
    <w:rsid w:val="002B68B7"/>
    <w:rsid w:val="002B6ABF"/>
    <w:rsid w:val="002B6C74"/>
    <w:rsid w:val="002B6DD7"/>
    <w:rsid w:val="002B6FA1"/>
    <w:rsid w:val="002B6FEA"/>
    <w:rsid w:val="002B75A7"/>
    <w:rsid w:val="002B7690"/>
    <w:rsid w:val="002B76C4"/>
    <w:rsid w:val="002B7ABC"/>
    <w:rsid w:val="002B7AF5"/>
    <w:rsid w:val="002B7C25"/>
    <w:rsid w:val="002C047B"/>
    <w:rsid w:val="002C0554"/>
    <w:rsid w:val="002C05D7"/>
    <w:rsid w:val="002C07C3"/>
    <w:rsid w:val="002C0914"/>
    <w:rsid w:val="002C09DC"/>
    <w:rsid w:val="002C0A42"/>
    <w:rsid w:val="002C0B08"/>
    <w:rsid w:val="002C0B8F"/>
    <w:rsid w:val="002C0D95"/>
    <w:rsid w:val="002C0DAD"/>
    <w:rsid w:val="002C0E5F"/>
    <w:rsid w:val="002C1352"/>
    <w:rsid w:val="002C17D7"/>
    <w:rsid w:val="002C1AFC"/>
    <w:rsid w:val="002C1E83"/>
    <w:rsid w:val="002C1ED5"/>
    <w:rsid w:val="002C21BE"/>
    <w:rsid w:val="002C230E"/>
    <w:rsid w:val="002C2612"/>
    <w:rsid w:val="002C2660"/>
    <w:rsid w:val="002C2C8D"/>
    <w:rsid w:val="002C2CED"/>
    <w:rsid w:val="002C3518"/>
    <w:rsid w:val="002C3854"/>
    <w:rsid w:val="002C3B47"/>
    <w:rsid w:val="002C3CDD"/>
    <w:rsid w:val="002C3F71"/>
    <w:rsid w:val="002C4277"/>
    <w:rsid w:val="002C4360"/>
    <w:rsid w:val="002C4421"/>
    <w:rsid w:val="002C46F7"/>
    <w:rsid w:val="002C4795"/>
    <w:rsid w:val="002C4818"/>
    <w:rsid w:val="002C4A25"/>
    <w:rsid w:val="002C4AAB"/>
    <w:rsid w:val="002C4D22"/>
    <w:rsid w:val="002C4D51"/>
    <w:rsid w:val="002C512A"/>
    <w:rsid w:val="002C526D"/>
    <w:rsid w:val="002C5485"/>
    <w:rsid w:val="002C588E"/>
    <w:rsid w:val="002C5B87"/>
    <w:rsid w:val="002C624F"/>
    <w:rsid w:val="002C6402"/>
    <w:rsid w:val="002C68EC"/>
    <w:rsid w:val="002C6CFA"/>
    <w:rsid w:val="002C6D0D"/>
    <w:rsid w:val="002C71DC"/>
    <w:rsid w:val="002C7246"/>
    <w:rsid w:val="002C7869"/>
    <w:rsid w:val="002C7963"/>
    <w:rsid w:val="002C7B3C"/>
    <w:rsid w:val="002C7C72"/>
    <w:rsid w:val="002D000E"/>
    <w:rsid w:val="002D0089"/>
    <w:rsid w:val="002D04E5"/>
    <w:rsid w:val="002D06FF"/>
    <w:rsid w:val="002D0E31"/>
    <w:rsid w:val="002D14DD"/>
    <w:rsid w:val="002D1672"/>
    <w:rsid w:val="002D190E"/>
    <w:rsid w:val="002D1B94"/>
    <w:rsid w:val="002D2014"/>
    <w:rsid w:val="002D2099"/>
    <w:rsid w:val="002D23AE"/>
    <w:rsid w:val="002D2676"/>
    <w:rsid w:val="002D289A"/>
    <w:rsid w:val="002D2B41"/>
    <w:rsid w:val="002D2DCC"/>
    <w:rsid w:val="002D2F98"/>
    <w:rsid w:val="002D3593"/>
    <w:rsid w:val="002D3644"/>
    <w:rsid w:val="002D381F"/>
    <w:rsid w:val="002D3821"/>
    <w:rsid w:val="002D3B19"/>
    <w:rsid w:val="002D3D99"/>
    <w:rsid w:val="002D3E90"/>
    <w:rsid w:val="002D3F5F"/>
    <w:rsid w:val="002D3F99"/>
    <w:rsid w:val="002D4439"/>
    <w:rsid w:val="002D4553"/>
    <w:rsid w:val="002D45F8"/>
    <w:rsid w:val="002D4776"/>
    <w:rsid w:val="002D4B37"/>
    <w:rsid w:val="002D4BA1"/>
    <w:rsid w:val="002D4D39"/>
    <w:rsid w:val="002D5030"/>
    <w:rsid w:val="002D506D"/>
    <w:rsid w:val="002D5095"/>
    <w:rsid w:val="002D56AD"/>
    <w:rsid w:val="002D5AF2"/>
    <w:rsid w:val="002D5B35"/>
    <w:rsid w:val="002D5B72"/>
    <w:rsid w:val="002D5CC4"/>
    <w:rsid w:val="002D5D6D"/>
    <w:rsid w:val="002D5DDA"/>
    <w:rsid w:val="002D5EA4"/>
    <w:rsid w:val="002D6208"/>
    <w:rsid w:val="002D621B"/>
    <w:rsid w:val="002D623C"/>
    <w:rsid w:val="002D6D99"/>
    <w:rsid w:val="002D6E44"/>
    <w:rsid w:val="002D6ED0"/>
    <w:rsid w:val="002D742C"/>
    <w:rsid w:val="002D75BB"/>
    <w:rsid w:val="002D7B27"/>
    <w:rsid w:val="002E031F"/>
    <w:rsid w:val="002E0859"/>
    <w:rsid w:val="002E0928"/>
    <w:rsid w:val="002E0BB0"/>
    <w:rsid w:val="002E0CAA"/>
    <w:rsid w:val="002E0D68"/>
    <w:rsid w:val="002E10A5"/>
    <w:rsid w:val="002E11AA"/>
    <w:rsid w:val="002E12F4"/>
    <w:rsid w:val="002E132C"/>
    <w:rsid w:val="002E17D8"/>
    <w:rsid w:val="002E1B6B"/>
    <w:rsid w:val="002E1CAE"/>
    <w:rsid w:val="002E2366"/>
    <w:rsid w:val="002E25C8"/>
    <w:rsid w:val="002E2667"/>
    <w:rsid w:val="002E266F"/>
    <w:rsid w:val="002E269D"/>
    <w:rsid w:val="002E2C3E"/>
    <w:rsid w:val="002E2CD5"/>
    <w:rsid w:val="002E2F24"/>
    <w:rsid w:val="002E3099"/>
    <w:rsid w:val="002E30AE"/>
    <w:rsid w:val="002E330E"/>
    <w:rsid w:val="002E3698"/>
    <w:rsid w:val="002E39F0"/>
    <w:rsid w:val="002E3D3B"/>
    <w:rsid w:val="002E3E37"/>
    <w:rsid w:val="002E4294"/>
    <w:rsid w:val="002E465A"/>
    <w:rsid w:val="002E46C4"/>
    <w:rsid w:val="002E47E1"/>
    <w:rsid w:val="002E47F9"/>
    <w:rsid w:val="002E4932"/>
    <w:rsid w:val="002E4C3F"/>
    <w:rsid w:val="002E4D5A"/>
    <w:rsid w:val="002E4F9C"/>
    <w:rsid w:val="002E5016"/>
    <w:rsid w:val="002E5158"/>
    <w:rsid w:val="002E56F7"/>
    <w:rsid w:val="002E5984"/>
    <w:rsid w:val="002E5D11"/>
    <w:rsid w:val="002E5F6A"/>
    <w:rsid w:val="002E6037"/>
    <w:rsid w:val="002E61CF"/>
    <w:rsid w:val="002E626F"/>
    <w:rsid w:val="002E67C6"/>
    <w:rsid w:val="002E689B"/>
    <w:rsid w:val="002E6961"/>
    <w:rsid w:val="002E6BED"/>
    <w:rsid w:val="002E6EDD"/>
    <w:rsid w:val="002E6FBE"/>
    <w:rsid w:val="002E7027"/>
    <w:rsid w:val="002E742F"/>
    <w:rsid w:val="002E7589"/>
    <w:rsid w:val="002E7B56"/>
    <w:rsid w:val="002F062C"/>
    <w:rsid w:val="002F06A1"/>
    <w:rsid w:val="002F08F0"/>
    <w:rsid w:val="002F0957"/>
    <w:rsid w:val="002F0C56"/>
    <w:rsid w:val="002F0EDF"/>
    <w:rsid w:val="002F1280"/>
    <w:rsid w:val="002F152A"/>
    <w:rsid w:val="002F16C7"/>
    <w:rsid w:val="002F1719"/>
    <w:rsid w:val="002F1B34"/>
    <w:rsid w:val="002F1B83"/>
    <w:rsid w:val="002F1BBD"/>
    <w:rsid w:val="002F1CB5"/>
    <w:rsid w:val="002F1D67"/>
    <w:rsid w:val="002F1EFD"/>
    <w:rsid w:val="002F1FC5"/>
    <w:rsid w:val="002F201F"/>
    <w:rsid w:val="002F2028"/>
    <w:rsid w:val="002F2067"/>
    <w:rsid w:val="002F238A"/>
    <w:rsid w:val="002F292F"/>
    <w:rsid w:val="002F2AF2"/>
    <w:rsid w:val="002F2B48"/>
    <w:rsid w:val="002F2BAB"/>
    <w:rsid w:val="002F2D28"/>
    <w:rsid w:val="002F3286"/>
    <w:rsid w:val="002F393B"/>
    <w:rsid w:val="002F3A1F"/>
    <w:rsid w:val="002F3B4A"/>
    <w:rsid w:val="002F3B87"/>
    <w:rsid w:val="002F3C57"/>
    <w:rsid w:val="002F402C"/>
    <w:rsid w:val="002F4341"/>
    <w:rsid w:val="002F4424"/>
    <w:rsid w:val="002F44D4"/>
    <w:rsid w:val="002F4672"/>
    <w:rsid w:val="002F4675"/>
    <w:rsid w:val="002F4792"/>
    <w:rsid w:val="002F48D2"/>
    <w:rsid w:val="002F4C4A"/>
    <w:rsid w:val="002F5015"/>
    <w:rsid w:val="002F502C"/>
    <w:rsid w:val="002F518B"/>
    <w:rsid w:val="002F5240"/>
    <w:rsid w:val="002F55F3"/>
    <w:rsid w:val="002F5670"/>
    <w:rsid w:val="002F580B"/>
    <w:rsid w:val="002F5E8F"/>
    <w:rsid w:val="002F5F82"/>
    <w:rsid w:val="002F5FAF"/>
    <w:rsid w:val="002F605F"/>
    <w:rsid w:val="002F6094"/>
    <w:rsid w:val="002F615E"/>
    <w:rsid w:val="002F62E3"/>
    <w:rsid w:val="002F662D"/>
    <w:rsid w:val="002F67A1"/>
    <w:rsid w:val="002F68A2"/>
    <w:rsid w:val="002F69DA"/>
    <w:rsid w:val="002F6C81"/>
    <w:rsid w:val="002F6D66"/>
    <w:rsid w:val="002F701D"/>
    <w:rsid w:val="002F75EF"/>
    <w:rsid w:val="002F7D4A"/>
    <w:rsid w:val="003000B1"/>
    <w:rsid w:val="00300184"/>
    <w:rsid w:val="003005BA"/>
    <w:rsid w:val="00300ACA"/>
    <w:rsid w:val="0030122B"/>
    <w:rsid w:val="00301337"/>
    <w:rsid w:val="0030173B"/>
    <w:rsid w:val="00301A2D"/>
    <w:rsid w:val="00301AA8"/>
    <w:rsid w:val="00301C8E"/>
    <w:rsid w:val="00301FF4"/>
    <w:rsid w:val="003020A8"/>
    <w:rsid w:val="003022CE"/>
    <w:rsid w:val="00302736"/>
    <w:rsid w:val="00302C0A"/>
    <w:rsid w:val="00302D12"/>
    <w:rsid w:val="0030305B"/>
    <w:rsid w:val="00303186"/>
    <w:rsid w:val="003032C7"/>
    <w:rsid w:val="003032DE"/>
    <w:rsid w:val="00303379"/>
    <w:rsid w:val="003035A1"/>
    <w:rsid w:val="003035AB"/>
    <w:rsid w:val="00303680"/>
    <w:rsid w:val="00303A8B"/>
    <w:rsid w:val="00303B07"/>
    <w:rsid w:val="00303B11"/>
    <w:rsid w:val="00304056"/>
    <w:rsid w:val="00304086"/>
    <w:rsid w:val="003041C5"/>
    <w:rsid w:val="003041F6"/>
    <w:rsid w:val="003043B0"/>
    <w:rsid w:val="00304731"/>
    <w:rsid w:val="00304770"/>
    <w:rsid w:val="00304C66"/>
    <w:rsid w:val="00304E10"/>
    <w:rsid w:val="0030546D"/>
    <w:rsid w:val="003056D4"/>
    <w:rsid w:val="0030589E"/>
    <w:rsid w:val="0030590B"/>
    <w:rsid w:val="00305955"/>
    <w:rsid w:val="00305A2A"/>
    <w:rsid w:val="00305B0F"/>
    <w:rsid w:val="00305C18"/>
    <w:rsid w:val="00305F59"/>
    <w:rsid w:val="003062C0"/>
    <w:rsid w:val="00306338"/>
    <w:rsid w:val="00306823"/>
    <w:rsid w:val="00306908"/>
    <w:rsid w:val="003069A2"/>
    <w:rsid w:val="00306C0F"/>
    <w:rsid w:val="00306C63"/>
    <w:rsid w:val="003070CC"/>
    <w:rsid w:val="00307191"/>
    <w:rsid w:val="0030760A"/>
    <w:rsid w:val="00307721"/>
    <w:rsid w:val="00307832"/>
    <w:rsid w:val="00307B03"/>
    <w:rsid w:val="00307B15"/>
    <w:rsid w:val="00307E18"/>
    <w:rsid w:val="00307EF8"/>
    <w:rsid w:val="00310021"/>
    <w:rsid w:val="0031014E"/>
    <w:rsid w:val="003101C8"/>
    <w:rsid w:val="0031024B"/>
    <w:rsid w:val="00310764"/>
    <w:rsid w:val="00310797"/>
    <w:rsid w:val="00310920"/>
    <w:rsid w:val="00311670"/>
    <w:rsid w:val="00311835"/>
    <w:rsid w:val="0031212A"/>
    <w:rsid w:val="003123E9"/>
    <w:rsid w:val="003125A2"/>
    <w:rsid w:val="003125C9"/>
    <w:rsid w:val="00312800"/>
    <w:rsid w:val="0031285B"/>
    <w:rsid w:val="00312A4E"/>
    <w:rsid w:val="00312C87"/>
    <w:rsid w:val="00312E2C"/>
    <w:rsid w:val="00313162"/>
    <w:rsid w:val="00313197"/>
    <w:rsid w:val="00313331"/>
    <w:rsid w:val="0031335E"/>
    <w:rsid w:val="00313774"/>
    <w:rsid w:val="00313AEE"/>
    <w:rsid w:val="00313BC3"/>
    <w:rsid w:val="00313C49"/>
    <w:rsid w:val="00313C9B"/>
    <w:rsid w:val="00313F52"/>
    <w:rsid w:val="00314112"/>
    <w:rsid w:val="00314E20"/>
    <w:rsid w:val="00314F14"/>
    <w:rsid w:val="0031507B"/>
    <w:rsid w:val="00315310"/>
    <w:rsid w:val="00315811"/>
    <w:rsid w:val="00315A1E"/>
    <w:rsid w:val="00315A3F"/>
    <w:rsid w:val="00315BF3"/>
    <w:rsid w:val="00315D24"/>
    <w:rsid w:val="00315D94"/>
    <w:rsid w:val="00315E6B"/>
    <w:rsid w:val="00316267"/>
    <w:rsid w:val="00316AE4"/>
    <w:rsid w:val="00316B3C"/>
    <w:rsid w:val="00316EB8"/>
    <w:rsid w:val="0031711A"/>
    <w:rsid w:val="003171E3"/>
    <w:rsid w:val="00317357"/>
    <w:rsid w:val="00317499"/>
    <w:rsid w:val="0031749A"/>
    <w:rsid w:val="003174AE"/>
    <w:rsid w:val="003175C0"/>
    <w:rsid w:val="0031772F"/>
    <w:rsid w:val="0031773D"/>
    <w:rsid w:val="00317815"/>
    <w:rsid w:val="00317C99"/>
    <w:rsid w:val="00320254"/>
    <w:rsid w:val="00320294"/>
    <w:rsid w:val="003202C6"/>
    <w:rsid w:val="00320335"/>
    <w:rsid w:val="003207C1"/>
    <w:rsid w:val="00320892"/>
    <w:rsid w:val="00320997"/>
    <w:rsid w:val="00321021"/>
    <w:rsid w:val="003213E5"/>
    <w:rsid w:val="003216DC"/>
    <w:rsid w:val="00321B2C"/>
    <w:rsid w:val="00321B87"/>
    <w:rsid w:val="00321C2A"/>
    <w:rsid w:val="0032211E"/>
    <w:rsid w:val="0032244F"/>
    <w:rsid w:val="003225ED"/>
    <w:rsid w:val="00322B52"/>
    <w:rsid w:val="00322BFE"/>
    <w:rsid w:val="00322C1D"/>
    <w:rsid w:val="00322C62"/>
    <w:rsid w:val="00322CFE"/>
    <w:rsid w:val="00322F94"/>
    <w:rsid w:val="003231EE"/>
    <w:rsid w:val="00323955"/>
    <w:rsid w:val="00323AB1"/>
    <w:rsid w:val="00323B57"/>
    <w:rsid w:val="00323D5A"/>
    <w:rsid w:val="00323E5E"/>
    <w:rsid w:val="0032423D"/>
    <w:rsid w:val="0032434D"/>
    <w:rsid w:val="00324BE7"/>
    <w:rsid w:val="00324C26"/>
    <w:rsid w:val="00324D48"/>
    <w:rsid w:val="00324DBC"/>
    <w:rsid w:val="00324E12"/>
    <w:rsid w:val="00324FFC"/>
    <w:rsid w:val="00325220"/>
    <w:rsid w:val="003253FB"/>
    <w:rsid w:val="003254DF"/>
    <w:rsid w:val="0032595E"/>
    <w:rsid w:val="00325B64"/>
    <w:rsid w:val="00325B81"/>
    <w:rsid w:val="00325C40"/>
    <w:rsid w:val="00325EC9"/>
    <w:rsid w:val="003260B1"/>
    <w:rsid w:val="0032632F"/>
    <w:rsid w:val="0032674F"/>
    <w:rsid w:val="00326C20"/>
    <w:rsid w:val="00326D24"/>
    <w:rsid w:val="003271CE"/>
    <w:rsid w:val="00327295"/>
    <w:rsid w:val="00327666"/>
    <w:rsid w:val="003276CB"/>
    <w:rsid w:val="00327F86"/>
    <w:rsid w:val="003305FC"/>
    <w:rsid w:val="00330978"/>
    <w:rsid w:val="00330993"/>
    <w:rsid w:val="00330A49"/>
    <w:rsid w:val="00330B14"/>
    <w:rsid w:val="00330BA9"/>
    <w:rsid w:val="00330CE6"/>
    <w:rsid w:val="00330D90"/>
    <w:rsid w:val="00330F3E"/>
    <w:rsid w:val="00331095"/>
    <w:rsid w:val="003310D0"/>
    <w:rsid w:val="003318D0"/>
    <w:rsid w:val="00331C13"/>
    <w:rsid w:val="00331F1B"/>
    <w:rsid w:val="00332036"/>
    <w:rsid w:val="00332100"/>
    <w:rsid w:val="003323B2"/>
    <w:rsid w:val="00332774"/>
    <w:rsid w:val="0033285A"/>
    <w:rsid w:val="003328A4"/>
    <w:rsid w:val="00332943"/>
    <w:rsid w:val="00332BD4"/>
    <w:rsid w:val="00332F8C"/>
    <w:rsid w:val="00333012"/>
    <w:rsid w:val="00333104"/>
    <w:rsid w:val="00333288"/>
    <w:rsid w:val="00333400"/>
    <w:rsid w:val="0033382A"/>
    <w:rsid w:val="003339EF"/>
    <w:rsid w:val="00333F92"/>
    <w:rsid w:val="0033453F"/>
    <w:rsid w:val="00334751"/>
    <w:rsid w:val="00334836"/>
    <w:rsid w:val="00334856"/>
    <w:rsid w:val="00334AC5"/>
    <w:rsid w:val="00334B85"/>
    <w:rsid w:val="00335057"/>
    <w:rsid w:val="0033544E"/>
    <w:rsid w:val="00335647"/>
    <w:rsid w:val="003358B6"/>
    <w:rsid w:val="00335BCB"/>
    <w:rsid w:val="00335C41"/>
    <w:rsid w:val="00335D33"/>
    <w:rsid w:val="00335F00"/>
    <w:rsid w:val="00335F89"/>
    <w:rsid w:val="00335FD7"/>
    <w:rsid w:val="003361E7"/>
    <w:rsid w:val="0033629F"/>
    <w:rsid w:val="003363A4"/>
    <w:rsid w:val="0033651B"/>
    <w:rsid w:val="0033663C"/>
    <w:rsid w:val="00336AB9"/>
    <w:rsid w:val="00336C5E"/>
    <w:rsid w:val="00336FC8"/>
    <w:rsid w:val="00337126"/>
    <w:rsid w:val="003374C0"/>
    <w:rsid w:val="0033777D"/>
    <w:rsid w:val="00337B24"/>
    <w:rsid w:val="00337CFE"/>
    <w:rsid w:val="00340055"/>
    <w:rsid w:val="00340091"/>
    <w:rsid w:val="003401F0"/>
    <w:rsid w:val="00340AD0"/>
    <w:rsid w:val="00340D3B"/>
    <w:rsid w:val="003416A5"/>
    <w:rsid w:val="00341A33"/>
    <w:rsid w:val="00341B14"/>
    <w:rsid w:val="00341B16"/>
    <w:rsid w:val="00341DA6"/>
    <w:rsid w:val="00342151"/>
    <w:rsid w:val="003421AA"/>
    <w:rsid w:val="00342438"/>
    <w:rsid w:val="003425B5"/>
    <w:rsid w:val="003429F6"/>
    <w:rsid w:val="00342CE3"/>
    <w:rsid w:val="0034345C"/>
    <w:rsid w:val="0034348D"/>
    <w:rsid w:val="00343605"/>
    <w:rsid w:val="0034363D"/>
    <w:rsid w:val="003438F1"/>
    <w:rsid w:val="00343AFC"/>
    <w:rsid w:val="00343C19"/>
    <w:rsid w:val="0034405F"/>
    <w:rsid w:val="0034417B"/>
    <w:rsid w:val="00344220"/>
    <w:rsid w:val="0034427B"/>
    <w:rsid w:val="00344A94"/>
    <w:rsid w:val="00344ABD"/>
    <w:rsid w:val="00344C73"/>
    <w:rsid w:val="00344D2A"/>
    <w:rsid w:val="00345288"/>
    <w:rsid w:val="003454A3"/>
    <w:rsid w:val="00345742"/>
    <w:rsid w:val="00345C37"/>
    <w:rsid w:val="00345C7D"/>
    <w:rsid w:val="00345CBA"/>
    <w:rsid w:val="00345D44"/>
    <w:rsid w:val="00346062"/>
    <w:rsid w:val="00346190"/>
    <w:rsid w:val="00346898"/>
    <w:rsid w:val="00346948"/>
    <w:rsid w:val="00346CD9"/>
    <w:rsid w:val="00346F74"/>
    <w:rsid w:val="00346FA1"/>
    <w:rsid w:val="003472F5"/>
    <w:rsid w:val="00347344"/>
    <w:rsid w:val="00347367"/>
    <w:rsid w:val="003474C1"/>
    <w:rsid w:val="00347631"/>
    <w:rsid w:val="00347635"/>
    <w:rsid w:val="0034776D"/>
    <w:rsid w:val="003479A8"/>
    <w:rsid w:val="00347A2C"/>
    <w:rsid w:val="00347E97"/>
    <w:rsid w:val="0035071A"/>
    <w:rsid w:val="003507D2"/>
    <w:rsid w:val="00350897"/>
    <w:rsid w:val="00350AB6"/>
    <w:rsid w:val="00351026"/>
    <w:rsid w:val="00351273"/>
    <w:rsid w:val="00351909"/>
    <w:rsid w:val="00351ADA"/>
    <w:rsid w:val="00351B38"/>
    <w:rsid w:val="00351E01"/>
    <w:rsid w:val="00351FC8"/>
    <w:rsid w:val="00352042"/>
    <w:rsid w:val="0035225A"/>
    <w:rsid w:val="003522FD"/>
    <w:rsid w:val="003525F6"/>
    <w:rsid w:val="0035263F"/>
    <w:rsid w:val="00352847"/>
    <w:rsid w:val="0035297F"/>
    <w:rsid w:val="00352CC6"/>
    <w:rsid w:val="00352D30"/>
    <w:rsid w:val="00352D8D"/>
    <w:rsid w:val="00352E17"/>
    <w:rsid w:val="00352F67"/>
    <w:rsid w:val="003531D3"/>
    <w:rsid w:val="00353278"/>
    <w:rsid w:val="003532DC"/>
    <w:rsid w:val="0035341E"/>
    <w:rsid w:val="003534E4"/>
    <w:rsid w:val="003534EF"/>
    <w:rsid w:val="00353571"/>
    <w:rsid w:val="00353804"/>
    <w:rsid w:val="003539E9"/>
    <w:rsid w:val="003539FF"/>
    <w:rsid w:val="0035400D"/>
    <w:rsid w:val="00354136"/>
    <w:rsid w:val="00354167"/>
    <w:rsid w:val="003541EA"/>
    <w:rsid w:val="00354617"/>
    <w:rsid w:val="00354689"/>
    <w:rsid w:val="003547A2"/>
    <w:rsid w:val="003547DA"/>
    <w:rsid w:val="00354A04"/>
    <w:rsid w:val="00354A3D"/>
    <w:rsid w:val="00354A72"/>
    <w:rsid w:val="00354BD8"/>
    <w:rsid w:val="00354C8A"/>
    <w:rsid w:val="00354D2E"/>
    <w:rsid w:val="00354E46"/>
    <w:rsid w:val="003552F3"/>
    <w:rsid w:val="003553D3"/>
    <w:rsid w:val="003556B6"/>
    <w:rsid w:val="003558EE"/>
    <w:rsid w:val="00355E1A"/>
    <w:rsid w:val="00356B86"/>
    <w:rsid w:val="00356CF4"/>
    <w:rsid w:val="00356D70"/>
    <w:rsid w:val="00356DBA"/>
    <w:rsid w:val="00356E01"/>
    <w:rsid w:val="00356FCE"/>
    <w:rsid w:val="00357592"/>
    <w:rsid w:val="003576B9"/>
    <w:rsid w:val="003579D4"/>
    <w:rsid w:val="00357A27"/>
    <w:rsid w:val="00357C5C"/>
    <w:rsid w:val="00357DB6"/>
    <w:rsid w:val="00357F68"/>
    <w:rsid w:val="00357FDA"/>
    <w:rsid w:val="0036010A"/>
    <w:rsid w:val="00360310"/>
    <w:rsid w:val="003605F4"/>
    <w:rsid w:val="00360877"/>
    <w:rsid w:val="0036087A"/>
    <w:rsid w:val="00360E44"/>
    <w:rsid w:val="003611F6"/>
    <w:rsid w:val="0036164E"/>
    <w:rsid w:val="003618B3"/>
    <w:rsid w:val="00361AF0"/>
    <w:rsid w:val="00361C74"/>
    <w:rsid w:val="00362604"/>
    <w:rsid w:val="0036262D"/>
    <w:rsid w:val="00362697"/>
    <w:rsid w:val="0036289F"/>
    <w:rsid w:val="003628DF"/>
    <w:rsid w:val="00362C9B"/>
    <w:rsid w:val="00362CD1"/>
    <w:rsid w:val="00362D2C"/>
    <w:rsid w:val="00362F4E"/>
    <w:rsid w:val="00363188"/>
    <w:rsid w:val="003634EB"/>
    <w:rsid w:val="00363533"/>
    <w:rsid w:val="00363570"/>
    <w:rsid w:val="003635AA"/>
    <w:rsid w:val="0036368E"/>
    <w:rsid w:val="003637F5"/>
    <w:rsid w:val="00363DBF"/>
    <w:rsid w:val="00363DC6"/>
    <w:rsid w:val="00364107"/>
    <w:rsid w:val="00364133"/>
    <w:rsid w:val="0036452C"/>
    <w:rsid w:val="00364BDA"/>
    <w:rsid w:val="00364C80"/>
    <w:rsid w:val="00364D4B"/>
    <w:rsid w:val="00364EF9"/>
    <w:rsid w:val="003650A1"/>
    <w:rsid w:val="0036533E"/>
    <w:rsid w:val="00365610"/>
    <w:rsid w:val="00365660"/>
    <w:rsid w:val="003657B0"/>
    <w:rsid w:val="00365883"/>
    <w:rsid w:val="00365A42"/>
    <w:rsid w:val="00365C06"/>
    <w:rsid w:val="003660C5"/>
    <w:rsid w:val="00366310"/>
    <w:rsid w:val="003668CF"/>
    <w:rsid w:val="00366C03"/>
    <w:rsid w:val="00366D4F"/>
    <w:rsid w:val="00366E5F"/>
    <w:rsid w:val="00367059"/>
    <w:rsid w:val="00367282"/>
    <w:rsid w:val="0036765E"/>
    <w:rsid w:val="00367669"/>
    <w:rsid w:val="00367700"/>
    <w:rsid w:val="0036772E"/>
    <w:rsid w:val="003677D8"/>
    <w:rsid w:val="0036793C"/>
    <w:rsid w:val="00367A38"/>
    <w:rsid w:val="00367F43"/>
    <w:rsid w:val="00367F55"/>
    <w:rsid w:val="0037029B"/>
    <w:rsid w:val="003704AF"/>
    <w:rsid w:val="00370572"/>
    <w:rsid w:val="0037061F"/>
    <w:rsid w:val="0037085A"/>
    <w:rsid w:val="00370937"/>
    <w:rsid w:val="003712DB"/>
    <w:rsid w:val="003715DF"/>
    <w:rsid w:val="00371734"/>
    <w:rsid w:val="00371B09"/>
    <w:rsid w:val="0037238F"/>
    <w:rsid w:val="003724B6"/>
    <w:rsid w:val="0037253E"/>
    <w:rsid w:val="00372578"/>
    <w:rsid w:val="00372A48"/>
    <w:rsid w:val="00372B9C"/>
    <w:rsid w:val="00373009"/>
    <w:rsid w:val="0037319D"/>
    <w:rsid w:val="00373214"/>
    <w:rsid w:val="003733D6"/>
    <w:rsid w:val="00373486"/>
    <w:rsid w:val="00373532"/>
    <w:rsid w:val="0037396C"/>
    <w:rsid w:val="00373996"/>
    <w:rsid w:val="00373A3C"/>
    <w:rsid w:val="00373D03"/>
    <w:rsid w:val="00373DE6"/>
    <w:rsid w:val="00374647"/>
    <w:rsid w:val="003746BF"/>
    <w:rsid w:val="00374904"/>
    <w:rsid w:val="00374A44"/>
    <w:rsid w:val="00375027"/>
    <w:rsid w:val="00375156"/>
    <w:rsid w:val="00375426"/>
    <w:rsid w:val="003757AF"/>
    <w:rsid w:val="003758D2"/>
    <w:rsid w:val="00375A5C"/>
    <w:rsid w:val="00375B56"/>
    <w:rsid w:val="00375C6E"/>
    <w:rsid w:val="00376446"/>
    <w:rsid w:val="0037696F"/>
    <w:rsid w:val="00376C1B"/>
    <w:rsid w:val="00376D03"/>
    <w:rsid w:val="00376DC0"/>
    <w:rsid w:val="0037732C"/>
    <w:rsid w:val="00377E1E"/>
    <w:rsid w:val="00377EFF"/>
    <w:rsid w:val="00377F2D"/>
    <w:rsid w:val="003800CB"/>
    <w:rsid w:val="00380224"/>
    <w:rsid w:val="0038034D"/>
    <w:rsid w:val="0038036F"/>
    <w:rsid w:val="00380990"/>
    <w:rsid w:val="00380B48"/>
    <w:rsid w:val="00380C71"/>
    <w:rsid w:val="00380D8A"/>
    <w:rsid w:val="003810FA"/>
    <w:rsid w:val="003811AF"/>
    <w:rsid w:val="00381682"/>
    <w:rsid w:val="003819A6"/>
    <w:rsid w:val="003819EB"/>
    <w:rsid w:val="00381D48"/>
    <w:rsid w:val="00381DD9"/>
    <w:rsid w:val="00381E17"/>
    <w:rsid w:val="00381EC9"/>
    <w:rsid w:val="003820C6"/>
    <w:rsid w:val="00383539"/>
    <w:rsid w:val="0038374C"/>
    <w:rsid w:val="00383755"/>
    <w:rsid w:val="003837B6"/>
    <w:rsid w:val="00383A37"/>
    <w:rsid w:val="00383C65"/>
    <w:rsid w:val="00384732"/>
    <w:rsid w:val="00384894"/>
    <w:rsid w:val="00384994"/>
    <w:rsid w:val="003850A2"/>
    <w:rsid w:val="00385453"/>
    <w:rsid w:val="0038548C"/>
    <w:rsid w:val="00385588"/>
    <w:rsid w:val="0038562A"/>
    <w:rsid w:val="0038578C"/>
    <w:rsid w:val="00385802"/>
    <w:rsid w:val="00385909"/>
    <w:rsid w:val="00385940"/>
    <w:rsid w:val="00385970"/>
    <w:rsid w:val="00385A8D"/>
    <w:rsid w:val="00385ABA"/>
    <w:rsid w:val="00385D02"/>
    <w:rsid w:val="00385D0D"/>
    <w:rsid w:val="00385F59"/>
    <w:rsid w:val="0038602A"/>
    <w:rsid w:val="00386212"/>
    <w:rsid w:val="0038647B"/>
    <w:rsid w:val="003864E9"/>
    <w:rsid w:val="0038670F"/>
    <w:rsid w:val="003868FC"/>
    <w:rsid w:val="003869DE"/>
    <w:rsid w:val="00386BAA"/>
    <w:rsid w:val="00386CA8"/>
    <w:rsid w:val="00386CE1"/>
    <w:rsid w:val="00386D0C"/>
    <w:rsid w:val="00386DB3"/>
    <w:rsid w:val="003871C1"/>
    <w:rsid w:val="003872F4"/>
    <w:rsid w:val="0038737C"/>
    <w:rsid w:val="0038742B"/>
    <w:rsid w:val="0038764E"/>
    <w:rsid w:val="00387872"/>
    <w:rsid w:val="00387A11"/>
    <w:rsid w:val="00387BB6"/>
    <w:rsid w:val="00387C4C"/>
    <w:rsid w:val="00387CA1"/>
    <w:rsid w:val="00387D2B"/>
    <w:rsid w:val="00387DA3"/>
    <w:rsid w:val="00387E90"/>
    <w:rsid w:val="00387EFC"/>
    <w:rsid w:val="00387F28"/>
    <w:rsid w:val="003901C6"/>
    <w:rsid w:val="00390247"/>
    <w:rsid w:val="00390465"/>
    <w:rsid w:val="003904AF"/>
    <w:rsid w:val="0039052F"/>
    <w:rsid w:val="00390A5C"/>
    <w:rsid w:val="00390F97"/>
    <w:rsid w:val="00391009"/>
    <w:rsid w:val="00391023"/>
    <w:rsid w:val="00391388"/>
    <w:rsid w:val="0039156A"/>
    <w:rsid w:val="0039201A"/>
    <w:rsid w:val="0039219C"/>
    <w:rsid w:val="0039222D"/>
    <w:rsid w:val="00392424"/>
    <w:rsid w:val="003924DD"/>
    <w:rsid w:val="0039256A"/>
    <w:rsid w:val="00392863"/>
    <w:rsid w:val="003928C2"/>
    <w:rsid w:val="003929F5"/>
    <w:rsid w:val="00392B83"/>
    <w:rsid w:val="003931F2"/>
    <w:rsid w:val="0039379B"/>
    <w:rsid w:val="003939C4"/>
    <w:rsid w:val="00393B81"/>
    <w:rsid w:val="003943BA"/>
    <w:rsid w:val="003949E1"/>
    <w:rsid w:val="00394C70"/>
    <w:rsid w:val="00395054"/>
    <w:rsid w:val="0039514E"/>
    <w:rsid w:val="0039554B"/>
    <w:rsid w:val="0039591A"/>
    <w:rsid w:val="00395D7F"/>
    <w:rsid w:val="003963B5"/>
    <w:rsid w:val="003966F4"/>
    <w:rsid w:val="00396745"/>
    <w:rsid w:val="0039679F"/>
    <w:rsid w:val="003967ED"/>
    <w:rsid w:val="00396A12"/>
    <w:rsid w:val="00396CE4"/>
    <w:rsid w:val="00396D66"/>
    <w:rsid w:val="00396FEB"/>
    <w:rsid w:val="0039716D"/>
    <w:rsid w:val="0039767C"/>
    <w:rsid w:val="00397851"/>
    <w:rsid w:val="00397992"/>
    <w:rsid w:val="00397B92"/>
    <w:rsid w:val="00397D5B"/>
    <w:rsid w:val="00397E72"/>
    <w:rsid w:val="003A0145"/>
    <w:rsid w:val="003A04CB"/>
    <w:rsid w:val="003A08CB"/>
    <w:rsid w:val="003A0AE0"/>
    <w:rsid w:val="003A0D9C"/>
    <w:rsid w:val="003A0EEE"/>
    <w:rsid w:val="003A101D"/>
    <w:rsid w:val="003A11CF"/>
    <w:rsid w:val="003A154E"/>
    <w:rsid w:val="003A15CF"/>
    <w:rsid w:val="003A180D"/>
    <w:rsid w:val="003A196A"/>
    <w:rsid w:val="003A1B1C"/>
    <w:rsid w:val="003A1D5E"/>
    <w:rsid w:val="003A2148"/>
    <w:rsid w:val="003A2276"/>
    <w:rsid w:val="003A24FD"/>
    <w:rsid w:val="003A2598"/>
    <w:rsid w:val="003A2628"/>
    <w:rsid w:val="003A2AA0"/>
    <w:rsid w:val="003A2E44"/>
    <w:rsid w:val="003A3154"/>
    <w:rsid w:val="003A36B7"/>
    <w:rsid w:val="003A378D"/>
    <w:rsid w:val="003A3A55"/>
    <w:rsid w:val="003A3D07"/>
    <w:rsid w:val="003A3E4E"/>
    <w:rsid w:val="003A3EFC"/>
    <w:rsid w:val="003A40C8"/>
    <w:rsid w:val="003A42B7"/>
    <w:rsid w:val="003A4AB5"/>
    <w:rsid w:val="003A4D03"/>
    <w:rsid w:val="003A4EE1"/>
    <w:rsid w:val="003A4F4E"/>
    <w:rsid w:val="003A529A"/>
    <w:rsid w:val="003A5636"/>
    <w:rsid w:val="003A5726"/>
    <w:rsid w:val="003A59C1"/>
    <w:rsid w:val="003A5BF7"/>
    <w:rsid w:val="003A5C0C"/>
    <w:rsid w:val="003A5E42"/>
    <w:rsid w:val="003A5EB5"/>
    <w:rsid w:val="003A5EC0"/>
    <w:rsid w:val="003A63C1"/>
    <w:rsid w:val="003A69A7"/>
    <w:rsid w:val="003A6DC8"/>
    <w:rsid w:val="003A6F09"/>
    <w:rsid w:val="003A72AC"/>
    <w:rsid w:val="003A74D6"/>
    <w:rsid w:val="003A7AF2"/>
    <w:rsid w:val="003A7D38"/>
    <w:rsid w:val="003B0324"/>
    <w:rsid w:val="003B065E"/>
    <w:rsid w:val="003B07A9"/>
    <w:rsid w:val="003B0D8E"/>
    <w:rsid w:val="003B0E19"/>
    <w:rsid w:val="003B0E5E"/>
    <w:rsid w:val="003B0FA4"/>
    <w:rsid w:val="003B144D"/>
    <w:rsid w:val="003B1596"/>
    <w:rsid w:val="003B1E29"/>
    <w:rsid w:val="003B2116"/>
    <w:rsid w:val="003B22FB"/>
    <w:rsid w:val="003B27A2"/>
    <w:rsid w:val="003B2997"/>
    <w:rsid w:val="003B2B67"/>
    <w:rsid w:val="003B2C66"/>
    <w:rsid w:val="003B2CFA"/>
    <w:rsid w:val="003B2EAE"/>
    <w:rsid w:val="003B30A8"/>
    <w:rsid w:val="003B33C3"/>
    <w:rsid w:val="003B381E"/>
    <w:rsid w:val="003B3A18"/>
    <w:rsid w:val="003B3AFC"/>
    <w:rsid w:val="003B3B9D"/>
    <w:rsid w:val="003B3C4F"/>
    <w:rsid w:val="003B3FAD"/>
    <w:rsid w:val="003B40FE"/>
    <w:rsid w:val="003B427C"/>
    <w:rsid w:val="003B437E"/>
    <w:rsid w:val="003B45BA"/>
    <w:rsid w:val="003B4BA9"/>
    <w:rsid w:val="003B4EB7"/>
    <w:rsid w:val="003B4EED"/>
    <w:rsid w:val="003B4F11"/>
    <w:rsid w:val="003B512A"/>
    <w:rsid w:val="003B526C"/>
    <w:rsid w:val="003B5275"/>
    <w:rsid w:val="003B52EC"/>
    <w:rsid w:val="003B5437"/>
    <w:rsid w:val="003B54DD"/>
    <w:rsid w:val="003B5657"/>
    <w:rsid w:val="003B5B6E"/>
    <w:rsid w:val="003B5E93"/>
    <w:rsid w:val="003B610F"/>
    <w:rsid w:val="003B6111"/>
    <w:rsid w:val="003B6332"/>
    <w:rsid w:val="003B6435"/>
    <w:rsid w:val="003B66AE"/>
    <w:rsid w:val="003B6B05"/>
    <w:rsid w:val="003B6B2D"/>
    <w:rsid w:val="003B6E9D"/>
    <w:rsid w:val="003B6FC9"/>
    <w:rsid w:val="003B70B9"/>
    <w:rsid w:val="003B7491"/>
    <w:rsid w:val="003B7609"/>
    <w:rsid w:val="003B76D0"/>
    <w:rsid w:val="003B7BB5"/>
    <w:rsid w:val="003B7C37"/>
    <w:rsid w:val="003B7CBC"/>
    <w:rsid w:val="003B7E37"/>
    <w:rsid w:val="003C01C2"/>
    <w:rsid w:val="003C021D"/>
    <w:rsid w:val="003C0525"/>
    <w:rsid w:val="003C05BA"/>
    <w:rsid w:val="003C097C"/>
    <w:rsid w:val="003C0BA1"/>
    <w:rsid w:val="003C0BA8"/>
    <w:rsid w:val="003C0EA4"/>
    <w:rsid w:val="003C0EDE"/>
    <w:rsid w:val="003C13B7"/>
    <w:rsid w:val="003C1582"/>
    <w:rsid w:val="003C16B3"/>
    <w:rsid w:val="003C18E4"/>
    <w:rsid w:val="003C19AE"/>
    <w:rsid w:val="003C1D31"/>
    <w:rsid w:val="003C1EAD"/>
    <w:rsid w:val="003C1FC5"/>
    <w:rsid w:val="003C20B2"/>
    <w:rsid w:val="003C2261"/>
    <w:rsid w:val="003C2637"/>
    <w:rsid w:val="003C2727"/>
    <w:rsid w:val="003C275A"/>
    <w:rsid w:val="003C283E"/>
    <w:rsid w:val="003C2F84"/>
    <w:rsid w:val="003C3186"/>
    <w:rsid w:val="003C33C5"/>
    <w:rsid w:val="003C3671"/>
    <w:rsid w:val="003C368A"/>
    <w:rsid w:val="003C3964"/>
    <w:rsid w:val="003C416C"/>
    <w:rsid w:val="003C436C"/>
    <w:rsid w:val="003C4484"/>
    <w:rsid w:val="003C45E2"/>
    <w:rsid w:val="003C46D2"/>
    <w:rsid w:val="003C4915"/>
    <w:rsid w:val="003C4A2B"/>
    <w:rsid w:val="003C4D4A"/>
    <w:rsid w:val="003C4FCB"/>
    <w:rsid w:val="003C5679"/>
    <w:rsid w:val="003C5AB8"/>
    <w:rsid w:val="003C5AF3"/>
    <w:rsid w:val="003C5B6B"/>
    <w:rsid w:val="003C5BBE"/>
    <w:rsid w:val="003C6463"/>
    <w:rsid w:val="003C683D"/>
    <w:rsid w:val="003C68FA"/>
    <w:rsid w:val="003C6977"/>
    <w:rsid w:val="003C71BB"/>
    <w:rsid w:val="003C752E"/>
    <w:rsid w:val="003C7705"/>
    <w:rsid w:val="003C773D"/>
    <w:rsid w:val="003C796F"/>
    <w:rsid w:val="003C79EF"/>
    <w:rsid w:val="003C7A77"/>
    <w:rsid w:val="003C7C59"/>
    <w:rsid w:val="003C7E4C"/>
    <w:rsid w:val="003C7F98"/>
    <w:rsid w:val="003D015C"/>
    <w:rsid w:val="003D0197"/>
    <w:rsid w:val="003D03B9"/>
    <w:rsid w:val="003D0581"/>
    <w:rsid w:val="003D06B8"/>
    <w:rsid w:val="003D07F3"/>
    <w:rsid w:val="003D0883"/>
    <w:rsid w:val="003D0B67"/>
    <w:rsid w:val="003D0E22"/>
    <w:rsid w:val="003D0ED7"/>
    <w:rsid w:val="003D1058"/>
    <w:rsid w:val="003D14B4"/>
    <w:rsid w:val="003D151B"/>
    <w:rsid w:val="003D1540"/>
    <w:rsid w:val="003D166F"/>
    <w:rsid w:val="003D1996"/>
    <w:rsid w:val="003D1B36"/>
    <w:rsid w:val="003D20FC"/>
    <w:rsid w:val="003D22C0"/>
    <w:rsid w:val="003D2606"/>
    <w:rsid w:val="003D2677"/>
    <w:rsid w:val="003D279C"/>
    <w:rsid w:val="003D27CE"/>
    <w:rsid w:val="003D2B8B"/>
    <w:rsid w:val="003D2D16"/>
    <w:rsid w:val="003D2D6D"/>
    <w:rsid w:val="003D31C9"/>
    <w:rsid w:val="003D3258"/>
    <w:rsid w:val="003D3476"/>
    <w:rsid w:val="003D349E"/>
    <w:rsid w:val="003D3567"/>
    <w:rsid w:val="003D3628"/>
    <w:rsid w:val="003D3764"/>
    <w:rsid w:val="003D37B7"/>
    <w:rsid w:val="003D3815"/>
    <w:rsid w:val="003D391E"/>
    <w:rsid w:val="003D3938"/>
    <w:rsid w:val="003D41CE"/>
    <w:rsid w:val="003D4791"/>
    <w:rsid w:val="003D4D83"/>
    <w:rsid w:val="003D4DE5"/>
    <w:rsid w:val="003D53B2"/>
    <w:rsid w:val="003D5563"/>
    <w:rsid w:val="003D5A9A"/>
    <w:rsid w:val="003D5E68"/>
    <w:rsid w:val="003D5ECA"/>
    <w:rsid w:val="003D6322"/>
    <w:rsid w:val="003D64A1"/>
    <w:rsid w:val="003D66F9"/>
    <w:rsid w:val="003D688E"/>
    <w:rsid w:val="003D6BCB"/>
    <w:rsid w:val="003D6DFA"/>
    <w:rsid w:val="003D6E0F"/>
    <w:rsid w:val="003D7067"/>
    <w:rsid w:val="003D7167"/>
    <w:rsid w:val="003D7320"/>
    <w:rsid w:val="003D78E4"/>
    <w:rsid w:val="003D7938"/>
    <w:rsid w:val="003D7A91"/>
    <w:rsid w:val="003D7A96"/>
    <w:rsid w:val="003D7AD4"/>
    <w:rsid w:val="003D7EE9"/>
    <w:rsid w:val="003E0298"/>
    <w:rsid w:val="003E0440"/>
    <w:rsid w:val="003E0620"/>
    <w:rsid w:val="003E0754"/>
    <w:rsid w:val="003E0DC4"/>
    <w:rsid w:val="003E19E3"/>
    <w:rsid w:val="003E1F64"/>
    <w:rsid w:val="003E1FB7"/>
    <w:rsid w:val="003E252B"/>
    <w:rsid w:val="003E2750"/>
    <w:rsid w:val="003E27D8"/>
    <w:rsid w:val="003E2C97"/>
    <w:rsid w:val="003E2F96"/>
    <w:rsid w:val="003E315D"/>
    <w:rsid w:val="003E3701"/>
    <w:rsid w:val="003E37BD"/>
    <w:rsid w:val="003E3AED"/>
    <w:rsid w:val="003E3CE1"/>
    <w:rsid w:val="003E3D10"/>
    <w:rsid w:val="003E3D1F"/>
    <w:rsid w:val="003E420A"/>
    <w:rsid w:val="003E42A0"/>
    <w:rsid w:val="003E4534"/>
    <w:rsid w:val="003E47B0"/>
    <w:rsid w:val="003E48D5"/>
    <w:rsid w:val="003E4F06"/>
    <w:rsid w:val="003E4F76"/>
    <w:rsid w:val="003E58D4"/>
    <w:rsid w:val="003E59A2"/>
    <w:rsid w:val="003E5E4D"/>
    <w:rsid w:val="003E5F4E"/>
    <w:rsid w:val="003E5F7D"/>
    <w:rsid w:val="003E6524"/>
    <w:rsid w:val="003E6659"/>
    <w:rsid w:val="003E6758"/>
    <w:rsid w:val="003E6918"/>
    <w:rsid w:val="003E69D2"/>
    <w:rsid w:val="003E6FCB"/>
    <w:rsid w:val="003E70A7"/>
    <w:rsid w:val="003E718C"/>
    <w:rsid w:val="003E71BE"/>
    <w:rsid w:val="003E73B8"/>
    <w:rsid w:val="003E756C"/>
    <w:rsid w:val="003E75B2"/>
    <w:rsid w:val="003E782C"/>
    <w:rsid w:val="003E7A85"/>
    <w:rsid w:val="003E7D1E"/>
    <w:rsid w:val="003F00BC"/>
    <w:rsid w:val="003F0364"/>
    <w:rsid w:val="003F078E"/>
    <w:rsid w:val="003F079A"/>
    <w:rsid w:val="003F08FA"/>
    <w:rsid w:val="003F0C2B"/>
    <w:rsid w:val="003F0CBF"/>
    <w:rsid w:val="003F0ED3"/>
    <w:rsid w:val="003F11AE"/>
    <w:rsid w:val="003F15AE"/>
    <w:rsid w:val="003F1658"/>
    <w:rsid w:val="003F190B"/>
    <w:rsid w:val="003F1C92"/>
    <w:rsid w:val="003F1DB2"/>
    <w:rsid w:val="003F1FB4"/>
    <w:rsid w:val="003F1FCD"/>
    <w:rsid w:val="003F20D5"/>
    <w:rsid w:val="003F228B"/>
    <w:rsid w:val="003F2408"/>
    <w:rsid w:val="003F263C"/>
    <w:rsid w:val="003F264A"/>
    <w:rsid w:val="003F2E0E"/>
    <w:rsid w:val="003F32AA"/>
    <w:rsid w:val="003F32EC"/>
    <w:rsid w:val="003F341F"/>
    <w:rsid w:val="003F3600"/>
    <w:rsid w:val="003F3622"/>
    <w:rsid w:val="003F3A69"/>
    <w:rsid w:val="003F3ACC"/>
    <w:rsid w:val="003F3DF0"/>
    <w:rsid w:val="003F3FBD"/>
    <w:rsid w:val="003F4654"/>
    <w:rsid w:val="003F4C02"/>
    <w:rsid w:val="003F4C60"/>
    <w:rsid w:val="003F5121"/>
    <w:rsid w:val="003F5512"/>
    <w:rsid w:val="003F551B"/>
    <w:rsid w:val="003F57B8"/>
    <w:rsid w:val="003F5871"/>
    <w:rsid w:val="003F5A38"/>
    <w:rsid w:val="003F5ACA"/>
    <w:rsid w:val="003F5DAE"/>
    <w:rsid w:val="003F5F0C"/>
    <w:rsid w:val="003F6291"/>
    <w:rsid w:val="003F62F6"/>
    <w:rsid w:val="003F6548"/>
    <w:rsid w:val="003F6699"/>
    <w:rsid w:val="003F66A0"/>
    <w:rsid w:val="003F6754"/>
    <w:rsid w:val="003F6D6E"/>
    <w:rsid w:val="003F6F14"/>
    <w:rsid w:val="003F70B2"/>
    <w:rsid w:val="003F713A"/>
    <w:rsid w:val="003F7301"/>
    <w:rsid w:val="003F759B"/>
    <w:rsid w:val="003F75E1"/>
    <w:rsid w:val="003F7804"/>
    <w:rsid w:val="003F7805"/>
    <w:rsid w:val="003F7BE5"/>
    <w:rsid w:val="003F7C39"/>
    <w:rsid w:val="004000D1"/>
    <w:rsid w:val="004005BA"/>
    <w:rsid w:val="00400960"/>
    <w:rsid w:val="00400BD2"/>
    <w:rsid w:val="00400FBA"/>
    <w:rsid w:val="0040121B"/>
    <w:rsid w:val="0040158B"/>
    <w:rsid w:val="0040165F"/>
    <w:rsid w:val="00401A38"/>
    <w:rsid w:val="0040207F"/>
    <w:rsid w:val="004021B1"/>
    <w:rsid w:val="0040237C"/>
    <w:rsid w:val="004024D4"/>
    <w:rsid w:val="00402710"/>
    <w:rsid w:val="00402837"/>
    <w:rsid w:val="00402920"/>
    <w:rsid w:val="00402973"/>
    <w:rsid w:val="00402A21"/>
    <w:rsid w:val="00402B0A"/>
    <w:rsid w:val="00402BAC"/>
    <w:rsid w:val="00402C09"/>
    <w:rsid w:val="00402CAF"/>
    <w:rsid w:val="00402DF0"/>
    <w:rsid w:val="00402FEA"/>
    <w:rsid w:val="0040302E"/>
    <w:rsid w:val="004032D0"/>
    <w:rsid w:val="0040346A"/>
    <w:rsid w:val="004034C4"/>
    <w:rsid w:val="0040365E"/>
    <w:rsid w:val="004038F9"/>
    <w:rsid w:val="0040398D"/>
    <w:rsid w:val="00403A73"/>
    <w:rsid w:val="00403BA1"/>
    <w:rsid w:val="00404075"/>
    <w:rsid w:val="00404411"/>
    <w:rsid w:val="00404415"/>
    <w:rsid w:val="0040465E"/>
    <w:rsid w:val="00404B69"/>
    <w:rsid w:val="00404D36"/>
    <w:rsid w:val="00404D7F"/>
    <w:rsid w:val="00404F70"/>
    <w:rsid w:val="0040503A"/>
    <w:rsid w:val="00405697"/>
    <w:rsid w:val="00405858"/>
    <w:rsid w:val="00405950"/>
    <w:rsid w:val="00405D8B"/>
    <w:rsid w:val="00405F5C"/>
    <w:rsid w:val="00406000"/>
    <w:rsid w:val="004062B0"/>
    <w:rsid w:val="00406334"/>
    <w:rsid w:val="0040638D"/>
    <w:rsid w:val="00406570"/>
    <w:rsid w:val="00406789"/>
    <w:rsid w:val="00406D26"/>
    <w:rsid w:val="00406ED1"/>
    <w:rsid w:val="00407783"/>
    <w:rsid w:val="00407893"/>
    <w:rsid w:val="0040795D"/>
    <w:rsid w:val="00407E04"/>
    <w:rsid w:val="00407E29"/>
    <w:rsid w:val="00407FBE"/>
    <w:rsid w:val="0041011C"/>
    <w:rsid w:val="0041038C"/>
    <w:rsid w:val="00410670"/>
    <w:rsid w:val="004109E5"/>
    <w:rsid w:val="00410A67"/>
    <w:rsid w:val="00410ADB"/>
    <w:rsid w:val="00410B64"/>
    <w:rsid w:val="004110F7"/>
    <w:rsid w:val="0041110B"/>
    <w:rsid w:val="0041130E"/>
    <w:rsid w:val="0041139B"/>
    <w:rsid w:val="00411449"/>
    <w:rsid w:val="004115D5"/>
    <w:rsid w:val="0041198C"/>
    <w:rsid w:val="004119EC"/>
    <w:rsid w:val="00411E8C"/>
    <w:rsid w:val="00412574"/>
    <w:rsid w:val="004126CE"/>
    <w:rsid w:val="00412B11"/>
    <w:rsid w:val="00412B68"/>
    <w:rsid w:val="00412C33"/>
    <w:rsid w:val="00412D90"/>
    <w:rsid w:val="00412E1D"/>
    <w:rsid w:val="004130F2"/>
    <w:rsid w:val="00413AF4"/>
    <w:rsid w:val="0041413D"/>
    <w:rsid w:val="004141E1"/>
    <w:rsid w:val="00414370"/>
    <w:rsid w:val="0041447B"/>
    <w:rsid w:val="00414832"/>
    <w:rsid w:val="004148AA"/>
    <w:rsid w:val="004148CE"/>
    <w:rsid w:val="00414972"/>
    <w:rsid w:val="00414A4A"/>
    <w:rsid w:val="004150E8"/>
    <w:rsid w:val="00415603"/>
    <w:rsid w:val="004156F5"/>
    <w:rsid w:val="00415702"/>
    <w:rsid w:val="00415821"/>
    <w:rsid w:val="00415922"/>
    <w:rsid w:val="0041593A"/>
    <w:rsid w:val="00415AAC"/>
    <w:rsid w:val="00415CE2"/>
    <w:rsid w:val="00415E0A"/>
    <w:rsid w:val="00415E65"/>
    <w:rsid w:val="00415F59"/>
    <w:rsid w:val="004161DA"/>
    <w:rsid w:val="00416640"/>
    <w:rsid w:val="00416771"/>
    <w:rsid w:val="00416783"/>
    <w:rsid w:val="00416D5A"/>
    <w:rsid w:val="0041719E"/>
    <w:rsid w:val="00417232"/>
    <w:rsid w:val="004172EC"/>
    <w:rsid w:val="0041739E"/>
    <w:rsid w:val="004173D9"/>
    <w:rsid w:val="00417A9B"/>
    <w:rsid w:val="00417B97"/>
    <w:rsid w:val="00417BE5"/>
    <w:rsid w:val="00417CE0"/>
    <w:rsid w:val="00417DED"/>
    <w:rsid w:val="00417E9D"/>
    <w:rsid w:val="00420008"/>
    <w:rsid w:val="0042010B"/>
    <w:rsid w:val="0042031D"/>
    <w:rsid w:val="00420415"/>
    <w:rsid w:val="004204F2"/>
    <w:rsid w:val="00420D53"/>
    <w:rsid w:val="00421157"/>
    <w:rsid w:val="004215CD"/>
    <w:rsid w:val="00421AA3"/>
    <w:rsid w:val="00421D4D"/>
    <w:rsid w:val="00422060"/>
    <w:rsid w:val="0042212C"/>
    <w:rsid w:val="00422432"/>
    <w:rsid w:val="0042247E"/>
    <w:rsid w:val="0042293C"/>
    <w:rsid w:val="0042299A"/>
    <w:rsid w:val="004229BA"/>
    <w:rsid w:val="00422D3F"/>
    <w:rsid w:val="00423034"/>
    <w:rsid w:val="00423C39"/>
    <w:rsid w:val="0042433C"/>
    <w:rsid w:val="00424AB6"/>
    <w:rsid w:val="00424AF9"/>
    <w:rsid w:val="00424BDE"/>
    <w:rsid w:val="00424C94"/>
    <w:rsid w:val="00424E0C"/>
    <w:rsid w:val="004251E2"/>
    <w:rsid w:val="00425226"/>
    <w:rsid w:val="00425268"/>
    <w:rsid w:val="004252A5"/>
    <w:rsid w:val="00425345"/>
    <w:rsid w:val="004254BE"/>
    <w:rsid w:val="00425A0A"/>
    <w:rsid w:val="00425B24"/>
    <w:rsid w:val="00425CAC"/>
    <w:rsid w:val="00425D49"/>
    <w:rsid w:val="00426076"/>
    <w:rsid w:val="0042647D"/>
    <w:rsid w:val="00426562"/>
    <w:rsid w:val="004268A7"/>
    <w:rsid w:val="00426A05"/>
    <w:rsid w:val="00426BDF"/>
    <w:rsid w:val="00426C06"/>
    <w:rsid w:val="00426EF8"/>
    <w:rsid w:val="00426F70"/>
    <w:rsid w:val="00426FD4"/>
    <w:rsid w:val="004273F4"/>
    <w:rsid w:val="00427CEA"/>
    <w:rsid w:val="00427D18"/>
    <w:rsid w:val="00427F3B"/>
    <w:rsid w:val="00427F65"/>
    <w:rsid w:val="004305A1"/>
    <w:rsid w:val="00430DAB"/>
    <w:rsid w:val="00430E4B"/>
    <w:rsid w:val="0043115C"/>
    <w:rsid w:val="00431395"/>
    <w:rsid w:val="00431A40"/>
    <w:rsid w:val="00431A4E"/>
    <w:rsid w:val="00431FB6"/>
    <w:rsid w:val="00431FCD"/>
    <w:rsid w:val="00431FF2"/>
    <w:rsid w:val="0043208B"/>
    <w:rsid w:val="004326BA"/>
    <w:rsid w:val="00432730"/>
    <w:rsid w:val="00432BD2"/>
    <w:rsid w:val="00432D25"/>
    <w:rsid w:val="00432DB5"/>
    <w:rsid w:val="004332C4"/>
    <w:rsid w:val="00433382"/>
    <w:rsid w:val="00433427"/>
    <w:rsid w:val="004334D6"/>
    <w:rsid w:val="00433DD6"/>
    <w:rsid w:val="00433F17"/>
    <w:rsid w:val="0043438D"/>
    <w:rsid w:val="00434689"/>
    <w:rsid w:val="004347B7"/>
    <w:rsid w:val="0043510F"/>
    <w:rsid w:val="00435247"/>
    <w:rsid w:val="004353BD"/>
    <w:rsid w:val="004353FC"/>
    <w:rsid w:val="00435953"/>
    <w:rsid w:val="00435AB3"/>
    <w:rsid w:val="00435D31"/>
    <w:rsid w:val="00435F39"/>
    <w:rsid w:val="0043601C"/>
    <w:rsid w:val="00436118"/>
    <w:rsid w:val="0043632F"/>
    <w:rsid w:val="00436398"/>
    <w:rsid w:val="00436686"/>
    <w:rsid w:val="00436873"/>
    <w:rsid w:val="0043699A"/>
    <w:rsid w:val="004369CD"/>
    <w:rsid w:val="00436BE2"/>
    <w:rsid w:val="00436C7F"/>
    <w:rsid w:val="0043797A"/>
    <w:rsid w:val="00437C1C"/>
    <w:rsid w:val="004402FE"/>
    <w:rsid w:val="00440316"/>
    <w:rsid w:val="0044032E"/>
    <w:rsid w:val="0044038E"/>
    <w:rsid w:val="00440774"/>
    <w:rsid w:val="00440D45"/>
    <w:rsid w:val="00440E70"/>
    <w:rsid w:val="00440FDB"/>
    <w:rsid w:val="00441199"/>
    <w:rsid w:val="00441282"/>
    <w:rsid w:val="004412C4"/>
    <w:rsid w:val="004412C9"/>
    <w:rsid w:val="00441692"/>
    <w:rsid w:val="00441D0A"/>
    <w:rsid w:val="00441F50"/>
    <w:rsid w:val="0044203E"/>
    <w:rsid w:val="0044291F"/>
    <w:rsid w:val="00442936"/>
    <w:rsid w:val="00442CA9"/>
    <w:rsid w:val="00442F5D"/>
    <w:rsid w:val="00442FC4"/>
    <w:rsid w:val="0044304B"/>
    <w:rsid w:val="0044313D"/>
    <w:rsid w:val="004432CD"/>
    <w:rsid w:val="0044361A"/>
    <w:rsid w:val="00443817"/>
    <w:rsid w:val="00443AC3"/>
    <w:rsid w:val="00443B17"/>
    <w:rsid w:val="00443DB7"/>
    <w:rsid w:val="00443E54"/>
    <w:rsid w:val="00444121"/>
    <w:rsid w:val="00444359"/>
    <w:rsid w:val="004443A4"/>
    <w:rsid w:val="004444E0"/>
    <w:rsid w:val="004444FA"/>
    <w:rsid w:val="00444AA6"/>
    <w:rsid w:val="00444F8B"/>
    <w:rsid w:val="0044512D"/>
    <w:rsid w:val="00445432"/>
    <w:rsid w:val="004456F0"/>
    <w:rsid w:val="00445C18"/>
    <w:rsid w:val="00445C47"/>
    <w:rsid w:val="00445E55"/>
    <w:rsid w:val="00446011"/>
    <w:rsid w:val="004460ED"/>
    <w:rsid w:val="0044620C"/>
    <w:rsid w:val="0044655D"/>
    <w:rsid w:val="00446950"/>
    <w:rsid w:val="00446CE2"/>
    <w:rsid w:val="00446F57"/>
    <w:rsid w:val="004471F0"/>
    <w:rsid w:val="00447688"/>
    <w:rsid w:val="004478AC"/>
    <w:rsid w:val="00447B81"/>
    <w:rsid w:val="00447C5D"/>
    <w:rsid w:val="0045016F"/>
    <w:rsid w:val="00450423"/>
    <w:rsid w:val="0045079A"/>
    <w:rsid w:val="004507F5"/>
    <w:rsid w:val="004508D6"/>
    <w:rsid w:val="004509D8"/>
    <w:rsid w:val="00450AEA"/>
    <w:rsid w:val="00450BB7"/>
    <w:rsid w:val="00450C51"/>
    <w:rsid w:val="00450F01"/>
    <w:rsid w:val="004510BE"/>
    <w:rsid w:val="004510CB"/>
    <w:rsid w:val="00451543"/>
    <w:rsid w:val="0045154E"/>
    <w:rsid w:val="004516B5"/>
    <w:rsid w:val="00451919"/>
    <w:rsid w:val="00451C08"/>
    <w:rsid w:val="00451CE3"/>
    <w:rsid w:val="00451E46"/>
    <w:rsid w:val="00451E76"/>
    <w:rsid w:val="00451F58"/>
    <w:rsid w:val="00451FAE"/>
    <w:rsid w:val="00451FF1"/>
    <w:rsid w:val="00452775"/>
    <w:rsid w:val="004527C6"/>
    <w:rsid w:val="00452A96"/>
    <w:rsid w:val="00452B05"/>
    <w:rsid w:val="00452E52"/>
    <w:rsid w:val="00452FD1"/>
    <w:rsid w:val="004530E2"/>
    <w:rsid w:val="0045313D"/>
    <w:rsid w:val="00453289"/>
    <w:rsid w:val="00453309"/>
    <w:rsid w:val="00453565"/>
    <w:rsid w:val="004535BC"/>
    <w:rsid w:val="004537F2"/>
    <w:rsid w:val="00453B16"/>
    <w:rsid w:val="00453C49"/>
    <w:rsid w:val="00454107"/>
    <w:rsid w:val="004542B7"/>
    <w:rsid w:val="004542E7"/>
    <w:rsid w:val="004547DE"/>
    <w:rsid w:val="00454902"/>
    <w:rsid w:val="00454C91"/>
    <w:rsid w:val="00454ED4"/>
    <w:rsid w:val="0045531B"/>
    <w:rsid w:val="00455374"/>
    <w:rsid w:val="004553C7"/>
    <w:rsid w:val="00455752"/>
    <w:rsid w:val="00455766"/>
    <w:rsid w:val="00455A0F"/>
    <w:rsid w:val="00455ADB"/>
    <w:rsid w:val="00455B97"/>
    <w:rsid w:val="00455BCD"/>
    <w:rsid w:val="00455F09"/>
    <w:rsid w:val="0045615F"/>
    <w:rsid w:val="00456265"/>
    <w:rsid w:val="004565F7"/>
    <w:rsid w:val="00456664"/>
    <w:rsid w:val="00456721"/>
    <w:rsid w:val="00456B03"/>
    <w:rsid w:val="00456C5D"/>
    <w:rsid w:val="00457122"/>
    <w:rsid w:val="0045717A"/>
    <w:rsid w:val="004571B2"/>
    <w:rsid w:val="00457263"/>
    <w:rsid w:val="0045729F"/>
    <w:rsid w:val="004572DE"/>
    <w:rsid w:val="00457490"/>
    <w:rsid w:val="004574FF"/>
    <w:rsid w:val="0045781D"/>
    <w:rsid w:val="00457E88"/>
    <w:rsid w:val="00457F66"/>
    <w:rsid w:val="004603FD"/>
    <w:rsid w:val="0046048A"/>
    <w:rsid w:val="00460786"/>
    <w:rsid w:val="00461045"/>
    <w:rsid w:val="00461558"/>
    <w:rsid w:val="004618AD"/>
    <w:rsid w:val="00461AC6"/>
    <w:rsid w:val="00461D0F"/>
    <w:rsid w:val="00461D2C"/>
    <w:rsid w:val="00461DBE"/>
    <w:rsid w:val="00461DD8"/>
    <w:rsid w:val="00461EA0"/>
    <w:rsid w:val="00461F9B"/>
    <w:rsid w:val="00462005"/>
    <w:rsid w:val="004621BA"/>
    <w:rsid w:val="00462B76"/>
    <w:rsid w:val="004630B4"/>
    <w:rsid w:val="0046317C"/>
    <w:rsid w:val="004631DA"/>
    <w:rsid w:val="004632F4"/>
    <w:rsid w:val="00463540"/>
    <w:rsid w:val="00463568"/>
    <w:rsid w:val="0046395F"/>
    <w:rsid w:val="00463C43"/>
    <w:rsid w:val="00463C89"/>
    <w:rsid w:val="00463CCB"/>
    <w:rsid w:val="00463DB1"/>
    <w:rsid w:val="0046423D"/>
    <w:rsid w:val="00464AF3"/>
    <w:rsid w:val="00464D67"/>
    <w:rsid w:val="00464FBE"/>
    <w:rsid w:val="004652AB"/>
    <w:rsid w:val="004655F3"/>
    <w:rsid w:val="00465677"/>
    <w:rsid w:val="00465786"/>
    <w:rsid w:val="00465852"/>
    <w:rsid w:val="004658B4"/>
    <w:rsid w:val="004658F1"/>
    <w:rsid w:val="00465AE3"/>
    <w:rsid w:val="00465C0F"/>
    <w:rsid w:val="00465F73"/>
    <w:rsid w:val="00466102"/>
    <w:rsid w:val="00466127"/>
    <w:rsid w:val="004663F7"/>
    <w:rsid w:val="00466675"/>
    <w:rsid w:val="004670E4"/>
    <w:rsid w:val="00467441"/>
    <w:rsid w:val="0046768F"/>
    <w:rsid w:val="00467AA0"/>
    <w:rsid w:val="00467B24"/>
    <w:rsid w:val="00470181"/>
    <w:rsid w:val="004702B2"/>
    <w:rsid w:val="004708F3"/>
    <w:rsid w:val="0047094C"/>
    <w:rsid w:val="00470DA2"/>
    <w:rsid w:val="00470F1D"/>
    <w:rsid w:val="00471018"/>
    <w:rsid w:val="00471166"/>
    <w:rsid w:val="004716FA"/>
    <w:rsid w:val="00471D24"/>
    <w:rsid w:val="00471DFB"/>
    <w:rsid w:val="00471FE5"/>
    <w:rsid w:val="00472644"/>
    <w:rsid w:val="004727D2"/>
    <w:rsid w:val="004728BE"/>
    <w:rsid w:val="00472AF0"/>
    <w:rsid w:val="00472C19"/>
    <w:rsid w:val="00472F94"/>
    <w:rsid w:val="00473153"/>
    <w:rsid w:val="00473387"/>
    <w:rsid w:val="00473395"/>
    <w:rsid w:val="00473591"/>
    <w:rsid w:val="00473975"/>
    <w:rsid w:val="004739D1"/>
    <w:rsid w:val="00473A39"/>
    <w:rsid w:val="00473F82"/>
    <w:rsid w:val="00473FAB"/>
    <w:rsid w:val="0047423F"/>
    <w:rsid w:val="00474279"/>
    <w:rsid w:val="00474BA8"/>
    <w:rsid w:val="00474F78"/>
    <w:rsid w:val="004751D6"/>
    <w:rsid w:val="00475202"/>
    <w:rsid w:val="00475503"/>
    <w:rsid w:val="0047567B"/>
    <w:rsid w:val="00475732"/>
    <w:rsid w:val="00475974"/>
    <w:rsid w:val="00475B16"/>
    <w:rsid w:val="00475B19"/>
    <w:rsid w:val="00475F8F"/>
    <w:rsid w:val="004760BA"/>
    <w:rsid w:val="00476710"/>
    <w:rsid w:val="0047674D"/>
    <w:rsid w:val="00476885"/>
    <w:rsid w:val="00476A82"/>
    <w:rsid w:val="00476AE4"/>
    <w:rsid w:val="00476B1B"/>
    <w:rsid w:val="00476C08"/>
    <w:rsid w:val="00476D8D"/>
    <w:rsid w:val="00476FB1"/>
    <w:rsid w:val="004771FC"/>
    <w:rsid w:val="004774C2"/>
    <w:rsid w:val="004775BE"/>
    <w:rsid w:val="00477837"/>
    <w:rsid w:val="00477FB4"/>
    <w:rsid w:val="0048021B"/>
    <w:rsid w:val="004803D3"/>
    <w:rsid w:val="004803F0"/>
    <w:rsid w:val="00480902"/>
    <w:rsid w:val="004809E8"/>
    <w:rsid w:val="00480C29"/>
    <w:rsid w:val="00480DC8"/>
    <w:rsid w:val="00481991"/>
    <w:rsid w:val="00481A4F"/>
    <w:rsid w:val="00481B84"/>
    <w:rsid w:val="00481D5F"/>
    <w:rsid w:val="00481ED3"/>
    <w:rsid w:val="00481F9E"/>
    <w:rsid w:val="004821C2"/>
    <w:rsid w:val="00482224"/>
    <w:rsid w:val="004822B5"/>
    <w:rsid w:val="004822E5"/>
    <w:rsid w:val="00482565"/>
    <w:rsid w:val="004825B9"/>
    <w:rsid w:val="00482CBD"/>
    <w:rsid w:val="00482D43"/>
    <w:rsid w:val="00482F02"/>
    <w:rsid w:val="00482FD9"/>
    <w:rsid w:val="004832DC"/>
    <w:rsid w:val="00483348"/>
    <w:rsid w:val="00483421"/>
    <w:rsid w:val="00483605"/>
    <w:rsid w:val="00483750"/>
    <w:rsid w:val="00483AAD"/>
    <w:rsid w:val="00483C42"/>
    <w:rsid w:val="00483F58"/>
    <w:rsid w:val="00484202"/>
    <w:rsid w:val="004842EF"/>
    <w:rsid w:val="00484491"/>
    <w:rsid w:val="004845C9"/>
    <w:rsid w:val="004845F5"/>
    <w:rsid w:val="0048494B"/>
    <w:rsid w:val="00484D64"/>
    <w:rsid w:val="00485514"/>
    <w:rsid w:val="004859AF"/>
    <w:rsid w:val="00485A2C"/>
    <w:rsid w:val="00485AFC"/>
    <w:rsid w:val="00485E81"/>
    <w:rsid w:val="004861E3"/>
    <w:rsid w:val="0048630A"/>
    <w:rsid w:val="0048647E"/>
    <w:rsid w:val="00486486"/>
    <w:rsid w:val="00486A37"/>
    <w:rsid w:val="00486E21"/>
    <w:rsid w:val="00486EBD"/>
    <w:rsid w:val="00486EDD"/>
    <w:rsid w:val="00486F9A"/>
    <w:rsid w:val="004876CE"/>
    <w:rsid w:val="0048779E"/>
    <w:rsid w:val="004878AE"/>
    <w:rsid w:val="00487999"/>
    <w:rsid w:val="00487AAB"/>
    <w:rsid w:val="00487B3D"/>
    <w:rsid w:val="00490206"/>
    <w:rsid w:val="0049022C"/>
    <w:rsid w:val="0049026D"/>
    <w:rsid w:val="00490281"/>
    <w:rsid w:val="0049043B"/>
    <w:rsid w:val="00490836"/>
    <w:rsid w:val="00490D39"/>
    <w:rsid w:val="00490E7E"/>
    <w:rsid w:val="00491055"/>
    <w:rsid w:val="004915C6"/>
    <w:rsid w:val="004915EE"/>
    <w:rsid w:val="00491A47"/>
    <w:rsid w:val="00491AF2"/>
    <w:rsid w:val="00491B8A"/>
    <w:rsid w:val="00491D77"/>
    <w:rsid w:val="00491D94"/>
    <w:rsid w:val="0049226A"/>
    <w:rsid w:val="00492386"/>
    <w:rsid w:val="00492507"/>
    <w:rsid w:val="004929FB"/>
    <w:rsid w:val="00492C78"/>
    <w:rsid w:val="004930B9"/>
    <w:rsid w:val="0049345C"/>
    <w:rsid w:val="004934F4"/>
    <w:rsid w:val="00493506"/>
    <w:rsid w:val="00493609"/>
    <w:rsid w:val="00493931"/>
    <w:rsid w:val="00493AE4"/>
    <w:rsid w:val="00493E5F"/>
    <w:rsid w:val="0049411B"/>
    <w:rsid w:val="00494568"/>
    <w:rsid w:val="00494AF7"/>
    <w:rsid w:val="00494BC3"/>
    <w:rsid w:val="00494F01"/>
    <w:rsid w:val="0049508B"/>
    <w:rsid w:val="004954EE"/>
    <w:rsid w:val="004957B5"/>
    <w:rsid w:val="00495959"/>
    <w:rsid w:val="004959BB"/>
    <w:rsid w:val="00495B25"/>
    <w:rsid w:val="00495DC2"/>
    <w:rsid w:val="00495E4F"/>
    <w:rsid w:val="0049628C"/>
    <w:rsid w:val="004963DA"/>
    <w:rsid w:val="00496532"/>
    <w:rsid w:val="00496717"/>
    <w:rsid w:val="00496794"/>
    <w:rsid w:val="00496883"/>
    <w:rsid w:val="00496A9C"/>
    <w:rsid w:val="00496C3B"/>
    <w:rsid w:val="00496FCD"/>
    <w:rsid w:val="004971AA"/>
    <w:rsid w:val="004974FE"/>
    <w:rsid w:val="00497625"/>
    <w:rsid w:val="00497B77"/>
    <w:rsid w:val="00497D3C"/>
    <w:rsid w:val="00497EE7"/>
    <w:rsid w:val="004A0065"/>
    <w:rsid w:val="004A0253"/>
    <w:rsid w:val="004A04CD"/>
    <w:rsid w:val="004A0A72"/>
    <w:rsid w:val="004A0A74"/>
    <w:rsid w:val="004A0D88"/>
    <w:rsid w:val="004A1382"/>
    <w:rsid w:val="004A163C"/>
    <w:rsid w:val="004A17BE"/>
    <w:rsid w:val="004A17F8"/>
    <w:rsid w:val="004A212C"/>
    <w:rsid w:val="004A21F7"/>
    <w:rsid w:val="004A2447"/>
    <w:rsid w:val="004A2873"/>
    <w:rsid w:val="004A2A80"/>
    <w:rsid w:val="004A2CE4"/>
    <w:rsid w:val="004A3242"/>
    <w:rsid w:val="004A32C3"/>
    <w:rsid w:val="004A34D5"/>
    <w:rsid w:val="004A355D"/>
    <w:rsid w:val="004A35ED"/>
    <w:rsid w:val="004A36AA"/>
    <w:rsid w:val="004A3751"/>
    <w:rsid w:val="004A391F"/>
    <w:rsid w:val="004A3956"/>
    <w:rsid w:val="004A3D72"/>
    <w:rsid w:val="004A3DAD"/>
    <w:rsid w:val="004A3EE5"/>
    <w:rsid w:val="004A4412"/>
    <w:rsid w:val="004A4442"/>
    <w:rsid w:val="004A4719"/>
    <w:rsid w:val="004A4724"/>
    <w:rsid w:val="004A4818"/>
    <w:rsid w:val="004A4CB5"/>
    <w:rsid w:val="004A4E4A"/>
    <w:rsid w:val="004A4EC2"/>
    <w:rsid w:val="004A53C3"/>
    <w:rsid w:val="004A57BC"/>
    <w:rsid w:val="004A5C8E"/>
    <w:rsid w:val="004A5F16"/>
    <w:rsid w:val="004A6221"/>
    <w:rsid w:val="004A64B8"/>
    <w:rsid w:val="004A65C5"/>
    <w:rsid w:val="004A6BC0"/>
    <w:rsid w:val="004A6C0A"/>
    <w:rsid w:val="004A6C4E"/>
    <w:rsid w:val="004A6D35"/>
    <w:rsid w:val="004A706D"/>
    <w:rsid w:val="004A7430"/>
    <w:rsid w:val="004A74CF"/>
    <w:rsid w:val="004A75D1"/>
    <w:rsid w:val="004A77DD"/>
    <w:rsid w:val="004A7B15"/>
    <w:rsid w:val="004B0545"/>
    <w:rsid w:val="004B0961"/>
    <w:rsid w:val="004B0B90"/>
    <w:rsid w:val="004B1062"/>
    <w:rsid w:val="004B122D"/>
    <w:rsid w:val="004B1328"/>
    <w:rsid w:val="004B1406"/>
    <w:rsid w:val="004B170C"/>
    <w:rsid w:val="004B192A"/>
    <w:rsid w:val="004B2079"/>
    <w:rsid w:val="004B2260"/>
    <w:rsid w:val="004B22AD"/>
    <w:rsid w:val="004B2859"/>
    <w:rsid w:val="004B2A39"/>
    <w:rsid w:val="004B2C1C"/>
    <w:rsid w:val="004B2C71"/>
    <w:rsid w:val="004B31AD"/>
    <w:rsid w:val="004B31BD"/>
    <w:rsid w:val="004B3232"/>
    <w:rsid w:val="004B32C9"/>
    <w:rsid w:val="004B330D"/>
    <w:rsid w:val="004B34E0"/>
    <w:rsid w:val="004B394A"/>
    <w:rsid w:val="004B3CA1"/>
    <w:rsid w:val="004B3F72"/>
    <w:rsid w:val="004B403E"/>
    <w:rsid w:val="004B4099"/>
    <w:rsid w:val="004B4338"/>
    <w:rsid w:val="004B452F"/>
    <w:rsid w:val="004B4587"/>
    <w:rsid w:val="004B4727"/>
    <w:rsid w:val="004B4800"/>
    <w:rsid w:val="004B4866"/>
    <w:rsid w:val="004B4A10"/>
    <w:rsid w:val="004B4B3A"/>
    <w:rsid w:val="004B5085"/>
    <w:rsid w:val="004B5477"/>
    <w:rsid w:val="004B55B3"/>
    <w:rsid w:val="004B57EA"/>
    <w:rsid w:val="004B5AB4"/>
    <w:rsid w:val="004B5D33"/>
    <w:rsid w:val="004B5DCA"/>
    <w:rsid w:val="004B617F"/>
    <w:rsid w:val="004B61D8"/>
    <w:rsid w:val="004B62B4"/>
    <w:rsid w:val="004B665D"/>
    <w:rsid w:val="004B6828"/>
    <w:rsid w:val="004B69D7"/>
    <w:rsid w:val="004B6A8E"/>
    <w:rsid w:val="004B6CAB"/>
    <w:rsid w:val="004B70E8"/>
    <w:rsid w:val="004B716B"/>
    <w:rsid w:val="004B71AA"/>
    <w:rsid w:val="004B7434"/>
    <w:rsid w:val="004B7465"/>
    <w:rsid w:val="004B75B6"/>
    <w:rsid w:val="004B75C0"/>
    <w:rsid w:val="004B767A"/>
    <w:rsid w:val="004B78BE"/>
    <w:rsid w:val="004B7B56"/>
    <w:rsid w:val="004C0081"/>
    <w:rsid w:val="004C00E1"/>
    <w:rsid w:val="004C03DE"/>
    <w:rsid w:val="004C0C9E"/>
    <w:rsid w:val="004C0F69"/>
    <w:rsid w:val="004C1520"/>
    <w:rsid w:val="004C16EE"/>
    <w:rsid w:val="004C1A24"/>
    <w:rsid w:val="004C1A2E"/>
    <w:rsid w:val="004C1C2A"/>
    <w:rsid w:val="004C1D79"/>
    <w:rsid w:val="004C1EF7"/>
    <w:rsid w:val="004C20AE"/>
    <w:rsid w:val="004C211C"/>
    <w:rsid w:val="004C243E"/>
    <w:rsid w:val="004C265D"/>
    <w:rsid w:val="004C26F0"/>
    <w:rsid w:val="004C2C4D"/>
    <w:rsid w:val="004C2FC5"/>
    <w:rsid w:val="004C308F"/>
    <w:rsid w:val="004C30C0"/>
    <w:rsid w:val="004C380F"/>
    <w:rsid w:val="004C3D07"/>
    <w:rsid w:val="004C3DD8"/>
    <w:rsid w:val="004C3E6E"/>
    <w:rsid w:val="004C4082"/>
    <w:rsid w:val="004C4317"/>
    <w:rsid w:val="004C457C"/>
    <w:rsid w:val="004C459B"/>
    <w:rsid w:val="004C47BD"/>
    <w:rsid w:val="004C4D6E"/>
    <w:rsid w:val="004C4E5F"/>
    <w:rsid w:val="004C526B"/>
    <w:rsid w:val="004C5598"/>
    <w:rsid w:val="004C59B5"/>
    <w:rsid w:val="004C5A87"/>
    <w:rsid w:val="004C5C41"/>
    <w:rsid w:val="004C5D10"/>
    <w:rsid w:val="004C613D"/>
    <w:rsid w:val="004C617B"/>
    <w:rsid w:val="004C6281"/>
    <w:rsid w:val="004C6341"/>
    <w:rsid w:val="004C63C3"/>
    <w:rsid w:val="004C65EA"/>
    <w:rsid w:val="004C6765"/>
    <w:rsid w:val="004C684D"/>
    <w:rsid w:val="004C6D2C"/>
    <w:rsid w:val="004C7217"/>
    <w:rsid w:val="004C724B"/>
    <w:rsid w:val="004C73E8"/>
    <w:rsid w:val="004C7497"/>
    <w:rsid w:val="004C74EB"/>
    <w:rsid w:val="004C76E3"/>
    <w:rsid w:val="004C7861"/>
    <w:rsid w:val="004C78EF"/>
    <w:rsid w:val="004C7EAF"/>
    <w:rsid w:val="004D01D7"/>
    <w:rsid w:val="004D0250"/>
    <w:rsid w:val="004D0550"/>
    <w:rsid w:val="004D05B0"/>
    <w:rsid w:val="004D0680"/>
    <w:rsid w:val="004D0684"/>
    <w:rsid w:val="004D09A4"/>
    <w:rsid w:val="004D09E8"/>
    <w:rsid w:val="004D1266"/>
    <w:rsid w:val="004D172D"/>
    <w:rsid w:val="004D17E6"/>
    <w:rsid w:val="004D1AE8"/>
    <w:rsid w:val="004D1B24"/>
    <w:rsid w:val="004D1CE7"/>
    <w:rsid w:val="004D1DFD"/>
    <w:rsid w:val="004D20CE"/>
    <w:rsid w:val="004D21A9"/>
    <w:rsid w:val="004D2492"/>
    <w:rsid w:val="004D2CEE"/>
    <w:rsid w:val="004D2D29"/>
    <w:rsid w:val="004D2FFA"/>
    <w:rsid w:val="004D392A"/>
    <w:rsid w:val="004D3A5B"/>
    <w:rsid w:val="004D3D5E"/>
    <w:rsid w:val="004D3DE6"/>
    <w:rsid w:val="004D40B9"/>
    <w:rsid w:val="004D418F"/>
    <w:rsid w:val="004D4422"/>
    <w:rsid w:val="004D4589"/>
    <w:rsid w:val="004D458C"/>
    <w:rsid w:val="004D45CF"/>
    <w:rsid w:val="004D45FF"/>
    <w:rsid w:val="004D474A"/>
    <w:rsid w:val="004D48CB"/>
    <w:rsid w:val="004D49FB"/>
    <w:rsid w:val="004D4B45"/>
    <w:rsid w:val="004D4BA7"/>
    <w:rsid w:val="004D4DE6"/>
    <w:rsid w:val="004D4ED6"/>
    <w:rsid w:val="004D50EE"/>
    <w:rsid w:val="004D5271"/>
    <w:rsid w:val="004D5308"/>
    <w:rsid w:val="004D53B7"/>
    <w:rsid w:val="004D5A5E"/>
    <w:rsid w:val="004D5C44"/>
    <w:rsid w:val="004D5E1D"/>
    <w:rsid w:val="004D60FF"/>
    <w:rsid w:val="004D6330"/>
    <w:rsid w:val="004D63A6"/>
    <w:rsid w:val="004D6698"/>
    <w:rsid w:val="004D67EB"/>
    <w:rsid w:val="004D685A"/>
    <w:rsid w:val="004D69DE"/>
    <w:rsid w:val="004D69E6"/>
    <w:rsid w:val="004D6D3B"/>
    <w:rsid w:val="004D6D43"/>
    <w:rsid w:val="004D7088"/>
    <w:rsid w:val="004D7158"/>
    <w:rsid w:val="004D724E"/>
    <w:rsid w:val="004D72CB"/>
    <w:rsid w:val="004D73C2"/>
    <w:rsid w:val="004D778E"/>
    <w:rsid w:val="004D7872"/>
    <w:rsid w:val="004D79F4"/>
    <w:rsid w:val="004D7CC8"/>
    <w:rsid w:val="004D7E8E"/>
    <w:rsid w:val="004E046C"/>
    <w:rsid w:val="004E1024"/>
    <w:rsid w:val="004E10C6"/>
    <w:rsid w:val="004E10DE"/>
    <w:rsid w:val="004E1237"/>
    <w:rsid w:val="004E1358"/>
    <w:rsid w:val="004E165C"/>
    <w:rsid w:val="004E16C9"/>
    <w:rsid w:val="004E18DC"/>
    <w:rsid w:val="004E1921"/>
    <w:rsid w:val="004E1973"/>
    <w:rsid w:val="004E1B0E"/>
    <w:rsid w:val="004E1CBE"/>
    <w:rsid w:val="004E1E06"/>
    <w:rsid w:val="004E1F35"/>
    <w:rsid w:val="004E22E4"/>
    <w:rsid w:val="004E2A26"/>
    <w:rsid w:val="004E2ED3"/>
    <w:rsid w:val="004E33B6"/>
    <w:rsid w:val="004E362A"/>
    <w:rsid w:val="004E3640"/>
    <w:rsid w:val="004E3695"/>
    <w:rsid w:val="004E3706"/>
    <w:rsid w:val="004E384B"/>
    <w:rsid w:val="004E395C"/>
    <w:rsid w:val="004E3B6B"/>
    <w:rsid w:val="004E3E66"/>
    <w:rsid w:val="004E3FD8"/>
    <w:rsid w:val="004E40E5"/>
    <w:rsid w:val="004E41C7"/>
    <w:rsid w:val="004E4A8C"/>
    <w:rsid w:val="004E4D04"/>
    <w:rsid w:val="004E4D6F"/>
    <w:rsid w:val="004E4E50"/>
    <w:rsid w:val="004E51AB"/>
    <w:rsid w:val="004E52E0"/>
    <w:rsid w:val="004E5649"/>
    <w:rsid w:val="004E5B52"/>
    <w:rsid w:val="004E5BDC"/>
    <w:rsid w:val="004E5D5B"/>
    <w:rsid w:val="004E5EF3"/>
    <w:rsid w:val="004E5FBD"/>
    <w:rsid w:val="004E6419"/>
    <w:rsid w:val="004E65B7"/>
    <w:rsid w:val="004E68C6"/>
    <w:rsid w:val="004E692D"/>
    <w:rsid w:val="004E699C"/>
    <w:rsid w:val="004E69B9"/>
    <w:rsid w:val="004E6CC2"/>
    <w:rsid w:val="004E6FDF"/>
    <w:rsid w:val="004E70A1"/>
    <w:rsid w:val="004E76D1"/>
    <w:rsid w:val="004E7941"/>
    <w:rsid w:val="004E7C9B"/>
    <w:rsid w:val="004E7F0C"/>
    <w:rsid w:val="004E7FC3"/>
    <w:rsid w:val="004F05C2"/>
    <w:rsid w:val="004F0868"/>
    <w:rsid w:val="004F090D"/>
    <w:rsid w:val="004F0BD8"/>
    <w:rsid w:val="004F0C33"/>
    <w:rsid w:val="004F0CC8"/>
    <w:rsid w:val="004F100D"/>
    <w:rsid w:val="004F1083"/>
    <w:rsid w:val="004F1842"/>
    <w:rsid w:val="004F1C0E"/>
    <w:rsid w:val="004F1F07"/>
    <w:rsid w:val="004F1F8D"/>
    <w:rsid w:val="004F256B"/>
    <w:rsid w:val="004F276E"/>
    <w:rsid w:val="004F28FC"/>
    <w:rsid w:val="004F2E05"/>
    <w:rsid w:val="004F2E6A"/>
    <w:rsid w:val="004F31A2"/>
    <w:rsid w:val="004F3349"/>
    <w:rsid w:val="004F37DC"/>
    <w:rsid w:val="004F437A"/>
    <w:rsid w:val="004F444B"/>
    <w:rsid w:val="004F4685"/>
    <w:rsid w:val="004F47C5"/>
    <w:rsid w:val="004F490F"/>
    <w:rsid w:val="004F4A03"/>
    <w:rsid w:val="004F4F4D"/>
    <w:rsid w:val="004F5049"/>
    <w:rsid w:val="004F5058"/>
    <w:rsid w:val="004F5679"/>
    <w:rsid w:val="004F5A05"/>
    <w:rsid w:val="004F5AAF"/>
    <w:rsid w:val="004F5AED"/>
    <w:rsid w:val="004F5AEE"/>
    <w:rsid w:val="004F662E"/>
    <w:rsid w:val="004F6642"/>
    <w:rsid w:val="004F6835"/>
    <w:rsid w:val="004F6BFE"/>
    <w:rsid w:val="004F6CC9"/>
    <w:rsid w:val="004F6ED4"/>
    <w:rsid w:val="004F711E"/>
    <w:rsid w:val="004F7270"/>
    <w:rsid w:val="004F76A9"/>
    <w:rsid w:val="004F78A3"/>
    <w:rsid w:val="004F7ACE"/>
    <w:rsid w:val="004F7B52"/>
    <w:rsid w:val="004F7B77"/>
    <w:rsid w:val="004F7BB0"/>
    <w:rsid w:val="004F7F9C"/>
    <w:rsid w:val="005000E5"/>
    <w:rsid w:val="00500126"/>
    <w:rsid w:val="0050025D"/>
    <w:rsid w:val="0050071F"/>
    <w:rsid w:val="00500819"/>
    <w:rsid w:val="005008E2"/>
    <w:rsid w:val="00500AC2"/>
    <w:rsid w:val="00500B9D"/>
    <w:rsid w:val="00500CBD"/>
    <w:rsid w:val="00500E39"/>
    <w:rsid w:val="00500E46"/>
    <w:rsid w:val="00500FE2"/>
    <w:rsid w:val="00501037"/>
    <w:rsid w:val="005012BD"/>
    <w:rsid w:val="00501448"/>
    <w:rsid w:val="00501877"/>
    <w:rsid w:val="00501CF4"/>
    <w:rsid w:val="00501D27"/>
    <w:rsid w:val="00501EAB"/>
    <w:rsid w:val="00501EB7"/>
    <w:rsid w:val="00502277"/>
    <w:rsid w:val="005023BA"/>
    <w:rsid w:val="00503075"/>
    <w:rsid w:val="005031F0"/>
    <w:rsid w:val="00503B63"/>
    <w:rsid w:val="0050406A"/>
    <w:rsid w:val="00504498"/>
    <w:rsid w:val="005047AF"/>
    <w:rsid w:val="00504C4E"/>
    <w:rsid w:val="00504FF8"/>
    <w:rsid w:val="005053DF"/>
    <w:rsid w:val="0050620E"/>
    <w:rsid w:val="005063AF"/>
    <w:rsid w:val="00506653"/>
    <w:rsid w:val="0050676F"/>
    <w:rsid w:val="00506AF8"/>
    <w:rsid w:val="00506C09"/>
    <w:rsid w:val="00506F37"/>
    <w:rsid w:val="00506FDD"/>
    <w:rsid w:val="0050700A"/>
    <w:rsid w:val="00507138"/>
    <w:rsid w:val="005078F8"/>
    <w:rsid w:val="00507F93"/>
    <w:rsid w:val="00507FAE"/>
    <w:rsid w:val="005101FC"/>
    <w:rsid w:val="00510291"/>
    <w:rsid w:val="005103A5"/>
    <w:rsid w:val="005106AE"/>
    <w:rsid w:val="005106FB"/>
    <w:rsid w:val="005107B9"/>
    <w:rsid w:val="00510B77"/>
    <w:rsid w:val="00511003"/>
    <w:rsid w:val="005110B1"/>
    <w:rsid w:val="005110FC"/>
    <w:rsid w:val="00511143"/>
    <w:rsid w:val="0051115E"/>
    <w:rsid w:val="005119C0"/>
    <w:rsid w:val="00511AEC"/>
    <w:rsid w:val="00511C65"/>
    <w:rsid w:val="005122E8"/>
    <w:rsid w:val="00512319"/>
    <w:rsid w:val="005126D5"/>
    <w:rsid w:val="00512DB4"/>
    <w:rsid w:val="00512E46"/>
    <w:rsid w:val="00512E53"/>
    <w:rsid w:val="005132A0"/>
    <w:rsid w:val="005133A2"/>
    <w:rsid w:val="00513875"/>
    <w:rsid w:val="0051387B"/>
    <w:rsid w:val="005139DC"/>
    <w:rsid w:val="00513B0C"/>
    <w:rsid w:val="005140BC"/>
    <w:rsid w:val="0051438C"/>
    <w:rsid w:val="005145F7"/>
    <w:rsid w:val="00514891"/>
    <w:rsid w:val="00514911"/>
    <w:rsid w:val="00514934"/>
    <w:rsid w:val="00514991"/>
    <w:rsid w:val="005149A6"/>
    <w:rsid w:val="00514B51"/>
    <w:rsid w:val="00514B59"/>
    <w:rsid w:val="00514EDD"/>
    <w:rsid w:val="0051513A"/>
    <w:rsid w:val="005151DB"/>
    <w:rsid w:val="0051524D"/>
    <w:rsid w:val="00515627"/>
    <w:rsid w:val="00515AED"/>
    <w:rsid w:val="00515AFC"/>
    <w:rsid w:val="0051612C"/>
    <w:rsid w:val="00516174"/>
    <w:rsid w:val="005162EE"/>
    <w:rsid w:val="0051646B"/>
    <w:rsid w:val="0051681F"/>
    <w:rsid w:val="00516C16"/>
    <w:rsid w:val="00516D77"/>
    <w:rsid w:val="00516F29"/>
    <w:rsid w:val="00516F42"/>
    <w:rsid w:val="005170C5"/>
    <w:rsid w:val="005172E9"/>
    <w:rsid w:val="00517702"/>
    <w:rsid w:val="00517775"/>
    <w:rsid w:val="005178D9"/>
    <w:rsid w:val="00517E8D"/>
    <w:rsid w:val="00517ED6"/>
    <w:rsid w:val="00517F9C"/>
    <w:rsid w:val="00520550"/>
    <w:rsid w:val="005206AB"/>
    <w:rsid w:val="00520CC4"/>
    <w:rsid w:val="005211BF"/>
    <w:rsid w:val="00521862"/>
    <w:rsid w:val="00521B73"/>
    <w:rsid w:val="00521B86"/>
    <w:rsid w:val="00521D33"/>
    <w:rsid w:val="0052207A"/>
    <w:rsid w:val="00522326"/>
    <w:rsid w:val="005223E1"/>
    <w:rsid w:val="00522663"/>
    <w:rsid w:val="005226B9"/>
    <w:rsid w:val="005229AC"/>
    <w:rsid w:val="00522D21"/>
    <w:rsid w:val="00522E6A"/>
    <w:rsid w:val="005231CA"/>
    <w:rsid w:val="00523345"/>
    <w:rsid w:val="00523463"/>
    <w:rsid w:val="00523A6F"/>
    <w:rsid w:val="00523D5D"/>
    <w:rsid w:val="00523D95"/>
    <w:rsid w:val="00523F65"/>
    <w:rsid w:val="00524095"/>
    <w:rsid w:val="005240C6"/>
    <w:rsid w:val="00524287"/>
    <w:rsid w:val="00524494"/>
    <w:rsid w:val="005244D4"/>
    <w:rsid w:val="005245AB"/>
    <w:rsid w:val="00524689"/>
    <w:rsid w:val="005246E7"/>
    <w:rsid w:val="005247BA"/>
    <w:rsid w:val="005247C0"/>
    <w:rsid w:val="00524866"/>
    <w:rsid w:val="005248B9"/>
    <w:rsid w:val="00524AC3"/>
    <w:rsid w:val="00524C22"/>
    <w:rsid w:val="005250C9"/>
    <w:rsid w:val="005253E7"/>
    <w:rsid w:val="00525B18"/>
    <w:rsid w:val="00525C07"/>
    <w:rsid w:val="00525C5D"/>
    <w:rsid w:val="00525D7B"/>
    <w:rsid w:val="0052600D"/>
    <w:rsid w:val="00526076"/>
    <w:rsid w:val="0052618D"/>
    <w:rsid w:val="0052630E"/>
    <w:rsid w:val="00526331"/>
    <w:rsid w:val="00526431"/>
    <w:rsid w:val="0052646F"/>
    <w:rsid w:val="00526B6C"/>
    <w:rsid w:val="00526D29"/>
    <w:rsid w:val="00526E38"/>
    <w:rsid w:val="00526E88"/>
    <w:rsid w:val="00526F46"/>
    <w:rsid w:val="00526FFF"/>
    <w:rsid w:val="0052711F"/>
    <w:rsid w:val="00527306"/>
    <w:rsid w:val="00527423"/>
    <w:rsid w:val="0052753B"/>
    <w:rsid w:val="00527A15"/>
    <w:rsid w:val="00527E29"/>
    <w:rsid w:val="00527E95"/>
    <w:rsid w:val="00527FBB"/>
    <w:rsid w:val="0053015E"/>
    <w:rsid w:val="005303BB"/>
    <w:rsid w:val="0053068F"/>
    <w:rsid w:val="00530989"/>
    <w:rsid w:val="005309A8"/>
    <w:rsid w:val="00530BDE"/>
    <w:rsid w:val="00530D0C"/>
    <w:rsid w:val="00530F0F"/>
    <w:rsid w:val="005312B8"/>
    <w:rsid w:val="00531700"/>
    <w:rsid w:val="00531C65"/>
    <w:rsid w:val="00531DC0"/>
    <w:rsid w:val="00531E8D"/>
    <w:rsid w:val="00531F5E"/>
    <w:rsid w:val="00531F68"/>
    <w:rsid w:val="005320A4"/>
    <w:rsid w:val="00532550"/>
    <w:rsid w:val="005329F5"/>
    <w:rsid w:val="00532A02"/>
    <w:rsid w:val="00532A10"/>
    <w:rsid w:val="00532D0D"/>
    <w:rsid w:val="0053300D"/>
    <w:rsid w:val="00533082"/>
    <w:rsid w:val="0053321B"/>
    <w:rsid w:val="005332B8"/>
    <w:rsid w:val="005332D4"/>
    <w:rsid w:val="005333C7"/>
    <w:rsid w:val="00533445"/>
    <w:rsid w:val="005337BE"/>
    <w:rsid w:val="00533B45"/>
    <w:rsid w:val="00533ED8"/>
    <w:rsid w:val="00533FA0"/>
    <w:rsid w:val="00534053"/>
    <w:rsid w:val="00534123"/>
    <w:rsid w:val="00534486"/>
    <w:rsid w:val="00534878"/>
    <w:rsid w:val="00534939"/>
    <w:rsid w:val="00534A37"/>
    <w:rsid w:val="00534ADB"/>
    <w:rsid w:val="00534BD2"/>
    <w:rsid w:val="00535146"/>
    <w:rsid w:val="0053533D"/>
    <w:rsid w:val="0053576C"/>
    <w:rsid w:val="005357DB"/>
    <w:rsid w:val="005358A9"/>
    <w:rsid w:val="00535A56"/>
    <w:rsid w:val="00535BD2"/>
    <w:rsid w:val="00535BD5"/>
    <w:rsid w:val="00535D43"/>
    <w:rsid w:val="00536040"/>
    <w:rsid w:val="005360A4"/>
    <w:rsid w:val="005366B6"/>
    <w:rsid w:val="00536CF9"/>
    <w:rsid w:val="00536D49"/>
    <w:rsid w:val="00536DC0"/>
    <w:rsid w:val="00536DFC"/>
    <w:rsid w:val="00536E14"/>
    <w:rsid w:val="00536E8D"/>
    <w:rsid w:val="00537134"/>
    <w:rsid w:val="0053779D"/>
    <w:rsid w:val="005377C0"/>
    <w:rsid w:val="005378DA"/>
    <w:rsid w:val="00537AF8"/>
    <w:rsid w:val="00540ACD"/>
    <w:rsid w:val="00540CFC"/>
    <w:rsid w:val="00540DCD"/>
    <w:rsid w:val="005411F7"/>
    <w:rsid w:val="0054129B"/>
    <w:rsid w:val="005412FE"/>
    <w:rsid w:val="00541394"/>
    <w:rsid w:val="0054161C"/>
    <w:rsid w:val="00541E1E"/>
    <w:rsid w:val="00541E58"/>
    <w:rsid w:val="00541E5B"/>
    <w:rsid w:val="00541E70"/>
    <w:rsid w:val="00541F08"/>
    <w:rsid w:val="00541FC9"/>
    <w:rsid w:val="005425B9"/>
    <w:rsid w:val="005425FD"/>
    <w:rsid w:val="005426E1"/>
    <w:rsid w:val="00542B5F"/>
    <w:rsid w:val="00543522"/>
    <w:rsid w:val="0054380B"/>
    <w:rsid w:val="00543A8B"/>
    <w:rsid w:val="00543ADF"/>
    <w:rsid w:val="00543C94"/>
    <w:rsid w:val="00544008"/>
    <w:rsid w:val="005440BF"/>
    <w:rsid w:val="005440CC"/>
    <w:rsid w:val="0054424B"/>
    <w:rsid w:val="005442E3"/>
    <w:rsid w:val="00544877"/>
    <w:rsid w:val="00544B33"/>
    <w:rsid w:val="005451C1"/>
    <w:rsid w:val="00545206"/>
    <w:rsid w:val="0054574D"/>
    <w:rsid w:val="00545A68"/>
    <w:rsid w:val="00545B50"/>
    <w:rsid w:val="00545F30"/>
    <w:rsid w:val="00545FBF"/>
    <w:rsid w:val="005460B2"/>
    <w:rsid w:val="00546510"/>
    <w:rsid w:val="005465B5"/>
    <w:rsid w:val="00546913"/>
    <w:rsid w:val="00546A16"/>
    <w:rsid w:val="00546B94"/>
    <w:rsid w:val="00546C89"/>
    <w:rsid w:val="00546CE7"/>
    <w:rsid w:val="00546DA2"/>
    <w:rsid w:val="0054712A"/>
    <w:rsid w:val="0054719D"/>
    <w:rsid w:val="005479FD"/>
    <w:rsid w:val="00547A9A"/>
    <w:rsid w:val="00547EE1"/>
    <w:rsid w:val="005503C7"/>
    <w:rsid w:val="00550A53"/>
    <w:rsid w:val="00550A9F"/>
    <w:rsid w:val="00550B81"/>
    <w:rsid w:val="00550CEB"/>
    <w:rsid w:val="0055109C"/>
    <w:rsid w:val="005511A8"/>
    <w:rsid w:val="0055153D"/>
    <w:rsid w:val="00551637"/>
    <w:rsid w:val="00551815"/>
    <w:rsid w:val="00551BF5"/>
    <w:rsid w:val="00551C44"/>
    <w:rsid w:val="00551D3F"/>
    <w:rsid w:val="00552063"/>
    <w:rsid w:val="005520C8"/>
    <w:rsid w:val="005527CA"/>
    <w:rsid w:val="005527EF"/>
    <w:rsid w:val="00552994"/>
    <w:rsid w:val="00552B81"/>
    <w:rsid w:val="00552F13"/>
    <w:rsid w:val="00552F31"/>
    <w:rsid w:val="00552F75"/>
    <w:rsid w:val="00553096"/>
    <w:rsid w:val="0055348C"/>
    <w:rsid w:val="0055362D"/>
    <w:rsid w:val="0055364B"/>
    <w:rsid w:val="0055374E"/>
    <w:rsid w:val="00553BCF"/>
    <w:rsid w:val="00553BF0"/>
    <w:rsid w:val="0055411C"/>
    <w:rsid w:val="00554289"/>
    <w:rsid w:val="005543D9"/>
    <w:rsid w:val="005547DB"/>
    <w:rsid w:val="0055481D"/>
    <w:rsid w:val="00554B9C"/>
    <w:rsid w:val="00554D82"/>
    <w:rsid w:val="00555015"/>
    <w:rsid w:val="005553CD"/>
    <w:rsid w:val="00555AD5"/>
    <w:rsid w:val="00555F6B"/>
    <w:rsid w:val="00555F98"/>
    <w:rsid w:val="005560D4"/>
    <w:rsid w:val="00556149"/>
    <w:rsid w:val="005568BF"/>
    <w:rsid w:val="00556BCA"/>
    <w:rsid w:val="00556FA8"/>
    <w:rsid w:val="0055735B"/>
    <w:rsid w:val="00557415"/>
    <w:rsid w:val="005577A8"/>
    <w:rsid w:val="00557C36"/>
    <w:rsid w:val="00560146"/>
    <w:rsid w:val="005601F9"/>
    <w:rsid w:val="00560287"/>
    <w:rsid w:val="00560335"/>
    <w:rsid w:val="005604E8"/>
    <w:rsid w:val="00560639"/>
    <w:rsid w:val="005609EA"/>
    <w:rsid w:val="00560DC9"/>
    <w:rsid w:val="00560E3F"/>
    <w:rsid w:val="00560E4C"/>
    <w:rsid w:val="005612E3"/>
    <w:rsid w:val="0056148A"/>
    <w:rsid w:val="00561534"/>
    <w:rsid w:val="00561563"/>
    <w:rsid w:val="0056156A"/>
    <w:rsid w:val="00561600"/>
    <w:rsid w:val="005616B9"/>
    <w:rsid w:val="0056178F"/>
    <w:rsid w:val="00561860"/>
    <w:rsid w:val="00561A2C"/>
    <w:rsid w:val="00561D1C"/>
    <w:rsid w:val="0056204D"/>
    <w:rsid w:val="0056229B"/>
    <w:rsid w:val="00562BDE"/>
    <w:rsid w:val="00562CC1"/>
    <w:rsid w:val="0056301D"/>
    <w:rsid w:val="0056303C"/>
    <w:rsid w:val="005636DD"/>
    <w:rsid w:val="005637B2"/>
    <w:rsid w:val="005637E1"/>
    <w:rsid w:val="00563B1F"/>
    <w:rsid w:val="00563DA2"/>
    <w:rsid w:val="00563DD0"/>
    <w:rsid w:val="00563E25"/>
    <w:rsid w:val="005642A9"/>
    <w:rsid w:val="005645BD"/>
    <w:rsid w:val="00564869"/>
    <w:rsid w:val="00564A7E"/>
    <w:rsid w:val="00564B79"/>
    <w:rsid w:val="00564D87"/>
    <w:rsid w:val="00564FC4"/>
    <w:rsid w:val="0056500E"/>
    <w:rsid w:val="00565566"/>
    <w:rsid w:val="005657D6"/>
    <w:rsid w:val="0056597F"/>
    <w:rsid w:val="00565989"/>
    <w:rsid w:val="005659C3"/>
    <w:rsid w:val="00565A3F"/>
    <w:rsid w:val="00565B23"/>
    <w:rsid w:val="00565C7D"/>
    <w:rsid w:val="00565D87"/>
    <w:rsid w:val="00565F52"/>
    <w:rsid w:val="005660F9"/>
    <w:rsid w:val="0056644F"/>
    <w:rsid w:val="00566672"/>
    <w:rsid w:val="0056679A"/>
    <w:rsid w:val="005667A8"/>
    <w:rsid w:val="005669DD"/>
    <w:rsid w:val="00566DD7"/>
    <w:rsid w:val="00566E04"/>
    <w:rsid w:val="00566E13"/>
    <w:rsid w:val="00566EC7"/>
    <w:rsid w:val="00567099"/>
    <w:rsid w:val="00567259"/>
    <w:rsid w:val="00567339"/>
    <w:rsid w:val="00567410"/>
    <w:rsid w:val="00567528"/>
    <w:rsid w:val="005678C2"/>
    <w:rsid w:val="00567957"/>
    <w:rsid w:val="0056798C"/>
    <w:rsid w:val="00567ADD"/>
    <w:rsid w:val="00567BAA"/>
    <w:rsid w:val="00567D64"/>
    <w:rsid w:val="00567E8E"/>
    <w:rsid w:val="00567FC8"/>
    <w:rsid w:val="0057011A"/>
    <w:rsid w:val="0057035D"/>
    <w:rsid w:val="005708A8"/>
    <w:rsid w:val="00570931"/>
    <w:rsid w:val="00570963"/>
    <w:rsid w:val="00570A9E"/>
    <w:rsid w:val="00570B47"/>
    <w:rsid w:val="00570EB1"/>
    <w:rsid w:val="005719AD"/>
    <w:rsid w:val="00571A63"/>
    <w:rsid w:val="00571BC8"/>
    <w:rsid w:val="00571C9D"/>
    <w:rsid w:val="00571D99"/>
    <w:rsid w:val="00571DF3"/>
    <w:rsid w:val="00571DF4"/>
    <w:rsid w:val="00571E00"/>
    <w:rsid w:val="00571E72"/>
    <w:rsid w:val="00571EAC"/>
    <w:rsid w:val="00571FA9"/>
    <w:rsid w:val="00572070"/>
    <w:rsid w:val="0057218E"/>
    <w:rsid w:val="00572385"/>
    <w:rsid w:val="00572527"/>
    <w:rsid w:val="00572545"/>
    <w:rsid w:val="005725D7"/>
    <w:rsid w:val="0057269D"/>
    <w:rsid w:val="005728C7"/>
    <w:rsid w:val="00572953"/>
    <w:rsid w:val="00572CB5"/>
    <w:rsid w:val="00572E98"/>
    <w:rsid w:val="00572FE5"/>
    <w:rsid w:val="005730E1"/>
    <w:rsid w:val="005731BC"/>
    <w:rsid w:val="0057330C"/>
    <w:rsid w:val="0057336F"/>
    <w:rsid w:val="005738F9"/>
    <w:rsid w:val="00573B68"/>
    <w:rsid w:val="00573C08"/>
    <w:rsid w:val="00573C89"/>
    <w:rsid w:val="00573F33"/>
    <w:rsid w:val="00573FA3"/>
    <w:rsid w:val="0057401C"/>
    <w:rsid w:val="005742BF"/>
    <w:rsid w:val="0057432A"/>
    <w:rsid w:val="00574338"/>
    <w:rsid w:val="00574531"/>
    <w:rsid w:val="0057470B"/>
    <w:rsid w:val="005747A2"/>
    <w:rsid w:val="00574800"/>
    <w:rsid w:val="00574E9E"/>
    <w:rsid w:val="0057505C"/>
    <w:rsid w:val="0057508D"/>
    <w:rsid w:val="0057509D"/>
    <w:rsid w:val="005752ED"/>
    <w:rsid w:val="005752F3"/>
    <w:rsid w:val="00575642"/>
    <w:rsid w:val="005758D9"/>
    <w:rsid w:val="005759DD"/>
    <w:rsid w:val="00575CE2"/>
    <w:rsid w:val="00575D67"/>
    <w:rsid w:val="00575EF7"/>
    <w:rsid w:val="00575EFB"/>
    <w:rsid w:val="00576156"/>
    <w:rsid w:val="005761CC"/>
    <w:rsid w:val="00576362"/>
    <w:rsid w:val="005766A0"/>
    <w:rsid w:val="0057698C"/>
    <w:rsid w:val="005769D0"/>
    <w:rsid w:val="00576A74"/>
    <w:rsid w:val="00576E57"/>
    <w:rsid w:val="0057705A"/>
    <w:rsid w:val="00577078"/>
    <w:rsid w:val="005772CA"/>
    <w:rsid w:val="00577377"/>
    <w:rsid w:val="00577697"/>
    <w:rsid w:val="0057774D"/>
    <w:rsid w:val="00577797"/>
    <w:rsid w:val="00577D54"/>
    <w:rsid w:val="005800EF"/>
    <w:rsid w:val="005803B3"/>
    <w:rsid w:val="00580562"/>
    <w:rsid w:val="00580C94"/>
    <w:rsid w:val="00580CB0"/>
    <w:rsid w:val="00581119"/>
    <w:rsid w:val="0058112E"/>
    <w:rsid w:val="005813B3"/>
    <w:rsid w:val="005813EA"/>
    <w:rsid w:val="0058142D"/>
    <w:rsid w:val="00581830"/>
    <w:rsid w:val="00581D36"/>
    <w:rsid w:val="00581D5A"/>
    <w:rsid w:val="005822BD"/>
    <w:rsid w:val="00582384"/>
    <w:rsid w:val="0058259D"/>
    <w:rsid w:val="005826D3"/>
    <w:rsid w:val="00582E6F"/>
    <w:rsid w:val="00583393"/>
    <w:rsid w:val="00583483"/>
    <w:rsid w:val="005835D9"/>
    <w:rsid w:val="00583618"/>
    <w:rsid w:val="005836BE"/>
    <w:rsid w:val="00584660"/>
    <w:rsid w:val="0058472A"/>
    <w:rsid w:val="0058499B"/>
    <w:rsid w:val="00584A07"/>
    <w:rsid w:val="00584FE0"/>
    <w:rsid w:val="0058500E"/>
    <w:rsid w:val="00585109"/>
    <w:rsid w:val="00585154"/>
    <w:rsid w:val="0058558C"/>
    <w:rsid w:val="00585AE1"/>
    <w:rsid w:val="00585CE9"/>
    <w:rsid w:val="00585F19"/>
    <w:rsid w:val="00586098"/>
    <w:rsid w:val="005860D4"/>
    <w:rsid w:val="0058642C"/>
    <w:rsid w:val="00586455"/>
    <w:rsid w:val="005864F6"/>
    <w:rsid w:val="00586708"/>
    <w:rsid w:val="0058685B"/>
    <w:rsid w:val="00586987"/>
    <w:rsid w:val="00586AE4"/>
    <w:rsid w:val="00586E5F"/>
    <w:rsid w:val="00586FC4"/>
    <w:rsid w:val="00587154"/>
    <w:rsid w:val="005871F3"/>
    <w:rsid w:val="00587859"/>
    <w:rsid w:val="00587D21"/>
    <w:rsid w:val="005902FE"/>
    <w:rsid w:val="00590854"/>
    <w:rsid w:val="005909F4"/>
    <w:rsid w:val="00590A6A"/>
    <w:rsid w:val="00590C91"/>
    <w:rsid w:val="00590E2C"/>
    <w:rsid w:val="00590E4F"/>
    <w:rsid w:val="00590F68"/>
    <w:rsid w:val="00590F8A"/>
    <w:rsid w:val="0059119B"/>
    <w:rsid w:val="0059199A"/>
    <w:rsid w:val="005919E5"/>
    <w:rsid w:val="00591D5E"/>
    <w:rsid w:val="00591DC9"/>
    <w:rsid w:val="00591F25"/>
    <w:rsid w:val="00592368"/>
    <w:rsid w:val="0059249E"/>
    <w:rsid w:val="00592523"/>
    <w:rsid w:val="0059256B"/>
    <w:rsid w:val="005926C1"/>
    <w:rsid w:val="005927E3"/>
    <w:rsid w:val="00592A4B"/>
    <w:rsid w:val="00592B73"/>
    <w:rsid w:val="00592F37"/>
    <w:rsid w:val="0059323A"/>
    <w:rsid w:val="005932D7"/>
    <w:rsid w:val="00593CBF"/>
    <w:rsid w:val="00593E21"/>
    <w:rsid w:val="0059422A"/>
    <w:rsid w:val="00594422"/>
    <w:rsid w:val="005946A0"/>
    <w:rsid w:val="00594706"/>
    <w:rsid w:val="00595006"/>
    <w:rsid w:val="00595046"/>
    <w:rsid w:val="00595233"/>
    <w:rsid w:val="00595289"/>
    <w:rsid w:val="0059579F"/>
    <w:rsid w:val="00595822"/>
    <w:rsid w:val="005958D5"/>
    <w:rsid w:val="005958F4"/>
    <w:rsid w:val="00595EAE"/>
    <w:rsid w:val="00595EF8"/>
    <w:rsid w:val="00595FBC"/>
    <w:rsid w:val="00596667"/>
    <w:rsid w:val="0059685D"/>
    <w:rsid w:val="00596CCA"/>
    <w:rsid w:val="00596F48"/>
    <w:rsid w:val="00597340"/>
    <w:rsid w:val="00597467"/>
    <w:rsid w:val="0059754E"/>
    <w:rsid w:val="005976B7"/>
    <w:rsid w:val="00597978"/>
    <w:rsid w:val="00597BBF"/>
    <w:rsid w:val="00597BE8"/>
    <w:rsid w:val="00597DCF"/>
    <w:rsid w:val="00597DEE"/>
    <w:rsid w:val="00597E37"/>
    <w:rsid w:val="005A0147"/>
    <w:rsid w:val="005A0B6C"/>
    <w:rsid w:val="005A1002"/>
    <w:rsid w:val="005A1046"/>
    <w:rsid w:val="005A14F8"/>
    <w:rsid w:val="005A176A"/>
    <w:rsid w:val="005A1831"/>
    <w:rsid w:val="005A186B"/>
    <w:rsid w:val="005A1946"/>
    <w:rsid w:val="005A1C3B"/>
    <w:rsid w:val="005A1CB0"/>
    <w:rsid w:val="005A1CE6"/>
    <w:rsid w:val="005A1FE2"/>
    <w:rsid w:val="005A2153"/>
    <w:rsid w:val="005A2A01"/>
    <w:rsid w:val="005A2AFD"/>
    <w:rsid w:val="005A2BA1"/>
    <w:rsid w:val="005A2BAC"/>
    <w:rsid w:val="005A2C0A"/>
    <w:rsid w:val="005A3603"/>
    <w:rsid w:val="005A384F"/>
    <w:rsid w:val="005A38CE"/>
    <w:rsid w:val="005A3D1F"/>
    <w:rsid w:val="005A3F4D"/>
    <w:rsid w:val="005A43C3"/>
    <w:rsid w:val="005A43C6"/>
    <w:rsid w:val="005A4983"/>
    <w:rsid w:val="005A4FA4"/>
    <w:rsid w:val="005A51B1"/>
    <w:rsid w:val="005A5271"/>
    <w:rsid w:val="005A539E"/>
    <w:rsid w:val="005A5728"/>
    <w:rsid w:val="005A5AD6"/>
    <w:rsid w:val="005A5B67"/>
    <w:rsid w:val="005A5BDE"/>
    <w:rsid w:val="005A5F06"/>
    <w:rsid w:val="005A5F9F"/>
    <w:rsid w:val="005A6056"/>
    <w:rsid w:val="005A654C"/>
    <w:rsid w:val="005A654E"/>
    <w:rsid w:val="005A6775"/>
    <w:rsid w:val="005A67C7"/>
    <w:rsid w:val="005A6EAE"/>
    <w:rsid w:val="005A70AF"/>
    <w:rsid w:val="005A74DF"/>
    <w:rsid w:val="005A766C"/>
    <w:rsid w:val="005A782C"/>
    <w:rsid w:val="005A78EB"/>
    <w:rsid w:val="005A7913"/>
    <w:rsid w:val="005A7B73"/>
    <w:rsid w:val="005A7C94"/>
    <w:rsid w:val="005A7DC8"/>
    <w:rsid w:val="005B014B"/>
    <w:rsid w:val="005B01D8"/>
    <w:rsid w:val="005B0261"/>
    <w:rsid w:val="005B0432"/>
    <w:rsid w:val="005B07CD"/>
    <w:rsid w:val="005B0CB1"/>
    <w:rsid w:val="005B11FF"/>
    <w:rsid w:val="005B1500"/>
    <w:rsid w:val="005B155B"/>
    <w:rsid w:val="005B1744"/>
    <w:rsid w:val="005B18EF"/>
    <w:rsid w:val="005B1983"/>
    <w:rsid w:val="005B1BD6"/>
    <w:rsid w:val="005B1D85"/>
    <w:rsid w:val="005B21E6"/>
    <w:rsid w:val="005B26BE"/>
    <w:rsid w:val="005B2910"/>
    <w:rsid w:val="005B2AEE"/>
    <w:rsid w:val="005B318C"/>
    <w:rsid w:val="005B34EE"/>
    <w:rsid w:val="005B36F7"/>
    <w:rsid w:val="005B3722"/>
    <w:rsid w:val="005B380B"/>
    <w:rsid w:val="005B39DD"/>
    <w:rsid w:val="005B3B84"/>
    <w:rsid w:val="005B3C29"/>
    <w:rsid w:val="005B3CE6"/>
    <w:rsid w:val="005B3E22"/>
    <w:rsid w:val="005B3E8E"/>
    <w:rsid w:val="005B406D"/>
    <w:rsid w:val="005B40A3"/>
    <w:rsid w:val="005B42EF"/>
    <w:rsid w:val="005B471C"/>
    <w:rsid w:val="005B47CE"/>
    <w:rsid w:val="005B4AA0"/>
    <w:rsid w:val="005B4BFA"/>
    <w:rsid w:val="005B4C98"/>
    <w:rsid w:val="005B4E1E"/>
    <w:rsid w:val="005B4E5F"/>
    <w:rsid w:val="005B50B1"/>
    <w:rsid w:val="005B51D7"/>
    <w:rsid w:val="005B5219"/>
    <w:rsid w:val="005B545D"/>
    <w:rsid w:val="005B5503"/>
    <w:rsid w:val="005B568F"/>
    <w:rsid w:val="005B5760"/>
    <w:rsid w:val="005B58E8"/>
    <w:rsid w:val="005B5AA1"/>
    <w:rsid w:val="005B5B67"/>
    <w:rsid w:val="005B5C75"/>
    <w:rsid w:val="005B5D2F"/>
    <w:rsid w:val="005B5EBF"/>
    <w:rsid w:val="005B5F9E"/>
    <w:rsid w:val="005B619B"/>
    <w:rsid w:val="005B63B0"/>
    <w:rsid w:val="005B63E9"/>
    <w:rsid w:val="005B6491"/>
    <w:rsid w:val="005B64CE"/>
    <w:rsid w:val="005B6A9D"/>
    <w:rsid w:val="005B6AF0"/>
    <w:rsid w:val="005B6B9B"/>
    <w:rsid w:val="005B6C7B"/>
    <w:rsid w:val="005B718F"/>
    <w:rsid w:val="005B726A"/>
    <w:rsid w:val="005B7274"/>
    <w:rsid w:val="005B73A3"/>
    <w:rsid w:val="005B73C8"/>
    <w:rsid w:val="005B75EE"/>
    <w:rsid w:val="005B7625"/>
    <w:rsid w:val="005B77FF"/>
    <w:rsid w:val="005B7D53"/>
    <w:rsid w:val="005B7DCF"/>
    <w:rsid w:val="005C0002"/>
    <w:rsid w:val="005C001A"/>
    <w:rsid w:val="005C02D4"/>
    <w:rsid w:val="005C0402"/>
    <w:rsid w:val="005C0A2E"/>
    <w:rsid w:val="005C0A9F"/>
    <w:rsid w:val="005C0B34"/>
    <w:rsid w:val="005C0BA5"/>
    <w:rsid w:val="005C0D1E"/>
    <w:rsid w:val="005C0DCB"/>
    <w:rsid w:val="005C132D"/>
    <w:rsid w:val="005C1667"/>
    <w:rsid w:val="005C178C"/>
    <w:rsid w:val="005C1D3C"/>
    <w:rsid w:val="005C1F04"/>
    <w:rsid w:val="005C2487"/>
    <w:rsid w:val="005C27F7"/>
    <w:rsid w:val="005C2BCB"/>
    <w:rsid w:val="005C2D44"/>
    <w:rsid w:val="005C2D53"/>
    <w:rsid w:val="005C2EF8"/>
    <w:rsid w:val="005C32CA"/>
    <w:rsid w:val="005C32F7"/>
    <w:rsid w:val="005C35C1"/>
    <w:rsid w:val="005C3785"/>
    <w:rsid w:val="005C3BD2"/>
    <w:rsid w:val="005C40BF"/>
    <w:rsid w:val="005C416F"/>
    <w:rsid w:val="005C425F"/>
    <w:rsid w:val="005C4281"/>
    <w:rsid w:val="005C429D"/>
    <w:rsid w:val="005C42EC"/>
    <w:rsid w:val="005C4396"/>
    <w:rsid w:val="005C4787"/>
    <w:rsid w:val="005C4B4C"/>
    <w:rsid w:val="005C576E"/>
    <w:rsid w:val="005C57F1"/>
    <w:rsid w:val="005C598E"/>
    <w:rsid w:val="005C5E7F"/>
    <w:rsid w:val="005C5EBE"/>
    <w:rsid w:val="005C609F"/>
    <w:rsid w:val="005C630C"/>
    <w:rsid w:val="005C68BB"/>
    <w:rsid w:val="005C69CA"/>
    <w:rsid w:val="005C6A7D"/>
    <w:rsid w:val="005C6CC5"/>
    <w:rsid w:val="005C6DC2"/>
    <w:rsid w:val="005C727A"/>
    <w:rsid w:val="005C731F"/>
    <w:rsid w:val="005C7762"/>
    <w:rsid w:val="005D097E"/>
    <w:rsid w:val="005D0A09"/>
    <w:rsid w:val="005D0B78"/>
    <w:rsid w:val="005D0DA4"/>
    <w:rsid w:val="005D0E17"/>
    <w:rsid w:val="005D108A"/>
    <w:rsid w:val="005D1769"/>
    <w:rsid w:val="005D1963"/>
    <w:rsid w:val="005D1A1D"/>
    <w:rsid w:val="005D1B10"/>
    <w:rsid w:val="005D1CD5"/>
    <w:rsid w:val="005D1F62"/>
    <w:rsid w:val="005D2360"/>
    <w:rsid w:val="005D23C1"/>
    <w:rsid w:val="005D2C81"/>
    <w:rsid w:val="005D2D0A"/>
    <w:rsid w:val="005D2E5B"/>
    <w:rsid w:val="005D2F26"/>
    <w:rsid w:val="005D32CD"/>
    <w:rsid w:val="005D336F"/>
    <w:rsid w:val="005D337A"/>
    <w:rsid w:val="005D3719"/>
    <w:rsid w:val="005D3CA4"/>
    <w:rsid w:val="005D3D2C"/>
    <w:rsid w:val="005D3D79"/>
    <w:rsid w:val="005D3FDF"/>
    <w:rsid w:val="005D41D9"/>
    <w:rsid w:val="005D42B5"/>
    <w:rsid w:val="005D45F1"/>
    <w:rsid w:val="005D4837"/>
    <w:rsid w:val="005D4A68"/>
    <w:rsid w:val="005D4A95"/>
    <w:rsid w:val="005D5010"/>
    <w:rsid w:val="005D5059"/>
    <w:rsid w:val="005D5182"/>
    <w:rsid w:val="005D5816"/>
    <w:rsid w:val="005D5971"/>
    <w:rsid w:val="005D6072"/>
    <w:rsid w:val="005D60AF"/>
    <w:rsid w:val="005D60DC"/>
    <w:rsid w:val="005D65CE"/>
    <w:rsid w:val="005D663A"/>
    <w:rsid w:val="005D66DD"/>
    <w:rsid w:val="005D6C27"/>
    <w:rsid w:val="005D6C35"/>
    <w:rsid w:val="005D7849"/>
    <w:rsid w:val="005D79F4"/>
    <w:rsid w:val="005D7CD8"/>
    <w:rsid w:val="005D7FAB"/>
    <w:rsid w:val="005E00BC"/>
    <w:rsid w:val="005E0658"/>
    <w:rsid w:val="005E0855"/>
    <w:rsid w:val="005E08DF"/>
    <w:rsid w:val="005E0BFC"/>
    <w:rsid w:val="005E0C7E"/>
    <w:rsid w:val="005E0D1B"/>
    <w:rsid w:val="005E0D56"/>
    <w:rsid w:val="005E0E2D"/>
    <w:rsid w:val="005E0EC9"/>
    <w:rsid w:val="005E1635"/>
    <w:rsid w:val="005E164C"/>
    <w:rsid w:val="005E16A0"/>
    <w:rsid w:val="005E183F"/>
    <w:rsid w:val="005E1CB5"/>
    <w:rsid w:val="005E1E49"/>
    <w:rsid w:val="005E1FBC"/>
    <w:rsid w:val="005E205A"/>
    <w:rsid w:val="005E22B8"/>
    <w:rsid w:val="005E2442"/>
    <w:rsid w:val="005E2483"/>
    <w:rsid w:val="005E2803"/>
    <w:rsid w:val="005E29ED"/>
    <w:rsid w:val="005E2A05"/>
    <w:rsid w:val="005E2A4C"/>
    <w:rsid w:val="005E2DA5"/>
    <w:rsid w:val="005E2EDD"/>
    <w:rsid w:val="005E2F9A"/>
    <w:rsid w:val="005E3056"/>
    <w:rsid w:val="005E3160"/>
    <w:rsid w:val="005E32E4"/>
    <w:rsid w:val="005E389B"/>
    <w:rsid w:val="005E39A1"/>
    <w:rsid w:val="005E3A5B"/>
    <w:rsid w:val="005E3BF9"/>
    <w:rsid w:val="005E3D15"/>
    <w:rsid w:val="005E3DD2"/>
    <w:rsid w:val="005E40D2"/>
    <w:rsid w:val="005E4193"/>
    <w:rsid w:val="005E419E"/>
    <w:rsid w:val="005E42C9"/>
    <w:rsid w:val="005E431D"/>
    <w:rsid w:val="005E4329"/>
    <w:rsid w:val="005E43B9"/>
    <w:rsid w:val="005E43D3"/>
    <w:rsid w:val="005E49DB"/>
    <w:rsid w:val="005E4C27"/>
    <w:rsid w:val="005E4CF8"/>
    <w:rsid w:val="005E4D02"/>
    <w:rsid w:val="005E4D6A"/>
    <w:rsid w:val="005E4F71"/>
    <w:rsid w:val="005E5065"/>
    <w:rsid w:val="005E540B"/>
    <w:rsid w:val="005E574D"/>
    <w:rsid w:val="005E583D"/>
    <w:rsid w:val="005E5971"/>
    <w:rsid w:val="005E5C22"/>
    <w:rsid w:val="005E5EDA"/>
    <w:rsid w:val="005E6407"/>
    <w:rsid w:val="005E6924"/>
    <w:rsid w:val="005E6C6E"/>
    <w:rsid w:val="005E6EA9"/>
    <w:rsid w:val="005E7329"/>
    <w:rsid w:val="005E7818"/>
    <w:rsid w:val="005E7CDD"/>
    <w:rsid w:val="005F0248"/>
    <w:rsid w:val="005F0275"/>
    <w:rsid w:val="005F0620"/>
    <w:rsid w:val="005F0686"/>
    <w:rsid w:val="005F0975"/>
    <w:rsid w:val="005F0A71"/>
    <w:rsid w:val="005F0BE3"/>
    <w:rsid w:val="005F0DD4"/>
    <w:rsid w:val="005F0FC4"/>
    <w:rsid w:val="005F14F9"/>
    <w:rsid w:val="005F163D"/>
    <w:rsid w:val="005F17B4"/>
    <w:rsid w:val="005F18E0"/>
    <w:rsid w:val="005F199D"/>
    <w:rsid w:val="005F19E8"/>
    <w:rsid w:val="005F1A06"/>
    <w:rsid w:val="005F1A3A"/>
    <w:rsid w:val="005F1BEA"/>
    <w:rsid w:val="005F2377"/>
    <w:rsid w:val="005F2520"/>
    <w:rsid w:val="005F25A4"/>
    <w:rsid w:val="005F2791"/>
    <w:rsid w:val="005F2AE1"/>
    <w:rsid w:val="005F2CEA"/>
    <w:rsid w:val="005F2EB9"/>
    <w:rsid w:val="005F2F22"/>
    <w:rsid w:val="005F32C4"/>
    <w:rsid w:val="005F3325"/>
    <w:rsid w:val="005F3364"/>
    <w:rsid w:val="005F35DA"/>
    <w:rsid w:val="005F3682"/>
    <w:rsid w:val="005F383C"/>
    <w:rsid w:val="005F3EAD"/>
    <w:rsid w:val="005F3F1E"/>
    <w:rsid w:val="005F4046"/>
    <w:rsid w:val="005F4340"/>
    <w:rsid w:val="005F45BE"/>
    <w:rsid w:val="005F4768"/>
    <w:rsid w:val="005F4786"/>
    <w:rsid w:val="005F508C"/>
    <w:rsid w:val="005F513F"/>
    <w:rsid w:val="005F536A"/>
    <w:rsid w:val="005F5874"/>
    <w:rsid w:val="005F5E86"/>
    <w:rsid w:val="005F600C"/>
    <w:rsid w:val="005F6039"/>
    <w:rsid w:val="005F6209"/>
    <w:rsid w:val="005F6224"/>
    <w:rsid w:val="005F6263"/>
    <w:rsid w:val="005F639E"/>
    <w:rsid w:val="005F63A2"/>
    <w:rsid w:val="005F6522"/>
    <w:rsid w:val="005F6553"/>
    <w:rsid w:val="005F6848"/>
    <w:rsid w:val="005F6933"/>
    <w:rsid w:val="005F6BAD"/>
    <w:rsid w:val="005F6C5B"/>
    <w:rsid w:val="005F6F90"/>
    <w:rsid w:val="005F70E2"/>
    <w:rsid w:val="005F7232"/>
    <w:rsid w:val="005F7457"/>
    <w:rsid w:val="005F74BA"/>
    <w:rsid w:val="005F768F"/>
    <w:rsid w:val="005F7702"/>
    <w:rsid w:val="005F77F7"/>
    <w:rsid w:val="005F79FC"/>
    <w:rsid w:val="005F7AC8"/>
    <w:rsid w:val="0060024C"/>
    <w:rsid w:val="0060034F"/>
    <w:rsid w:val="00600362"/>
    <w:rsid w:val="00600625"/>
    <w:rsid w:val="00600937"/>
    <w:rsid w:val="006009C6"/>
    <w:rsid w:val="00600B39"/>
    <w:rsid w:val="00600D0B"/>
    <w:rsid w:val="00600D3E"/>
    <w:rsid w:val="006010F0"/>
    <w:rsid w:val="006011D7"/>
    <w:rsid w:val="006012D5"/>
    <w:rsid w:val="006013CE"/>
    <w:rsid w:val="0060146A"/>
    <w:rsid w:val="006014C8"/>
    <w:rsid w:val="006017D8"/>
    <w:rsid w:val="00601C16"/>
    <w:rsid w:val="00601D2F"/>
    <w:rsid w:val="00601E50"/>
    <w:rsid w:val="00601F23"/>
    <w:rsid w:val="00601FBD"/>
    <w:rsid w:val="00602071"/>
    <w:rsid w:val="00602597"/>
    <w:rsid w:val="0060289A"/>
    <w:rsid w:val="00602A20"/>
    <w:rsid w:val="00602AAE"/>
    <w:rsid w:val="00602C33"/>
    <w:rsid w:val="00602D4E"/>
    <w:rsid w:val="0060310A"/>
    <w:rsid w:val="00603454"/>
    <w:rsid w:val="00603B17"/>
    <w:rsid w:val="00603B89"/>
    <w:rsid w:val="00603BF0"/>
    <w:rsid w:val="006040C2"/>
    <w:rsid w:val="006044DF"/>
    <w:rsid w:val="00604606"/>
    <w:rsid w:val="0060474F"/>
    <w:rsid w:val="00604983"/>
    <w:rsid w:val="00604BD0"/>
    <w:rsid w:val="00604BDE"/>
    <w:rsid w:val="00605137"/>
    <w:rsid w:val="0060514E"/>
    <w:rsid w:val="00605919"/>
    <w:rsid w:val="00605CFF"/>
    <w:rsid w:val="00605D2B"/>
    <w:rsid w:val="00605F01"/>
    <w:rsid w:val="00606243"/>
    <w:rsid w:val="0060651B"/>
    <w:rsid w:val="006065E1"/>
    <w:rsid w:val="006065E7"/>
    <w:rsid w:val="00606653"/>
    <w:rsid w:val="006067CC"/>
    <w:rsid w:val="006067F9"/>
    <w:rsid w:val="00606922"/>
    <w:rsid w:val="00606A31"/>
    <w:rsid w:val="00606AF1"/>
    <w:rsid w:val="00606BC9"/>
    <w:rsid w:val="00606D91"/>
    <w:rsid w:val="00607760"/>
    <w:rsid w:val="006077B5"/>
    <w:rsid w:val="00607803"/>
    <w:rsid w:val="0060783F"/>
    <w:rsid w:val="00607855"/>
    <w:rsid w:val="0060796B"/>
    <w:rsid w:val="00607993"/>
    <w:rsid w:val="00607B11"/>
    <w:rsid w:val="00607FB9"/>
    <w:rsid w:val="00607FFB"/>
    <w:rsid w:val="00610004"/>
    <w:rsid w:val="00610098"/>
    <w:rsid w:val="006104D6"/>
    <w:rsid w:val="00610579"/>
    <w:rsid w:val="00610811"/>
    <w:rsid w:val="00610DAF"/>
    <w:rsid w:val="00610E4A"/>
    <w:rsid w:val="006111A0"/>
    <w:rsid w:val="0061125E"/>
    <w:rsid w:val="006113CF"/>
    <w:rsid w:val="00611433"/>
    <w:rsid w:val="00611A46"/>
    <w:rsid w:val="00611AD2"/>
    <w:rsid w:val="00611C38"/>
    <w:rsid w:val="00612378"/>
    <w:rsid w:val="006123A3"/>
    <w:rsid w:val="0061254E"/>
    <w:rsid w:val="0061267D"/>
    <w:rsid w:val="006126D6"/>
    <w:rsid w:val="00612838"/>
    <w:rsid w:val="00612D15"/>
    <w:rsid w:val="00612F3D"/>
    <w:rsid w:val="00613046"/>
    <w:rsid w:val="006130A3"/>
    <w:rsid w:val="006130EB"/>
    <w:rsid w:val="006133B9"/>
    <w:rsid w:val="006133EB"/>
    <w:rsid w:val="0061349F"/>
    <w:rsid w:val="006136E6"/>
    <w:rsid w:val="00613838"/>
    <w:rsid w:val="00613A6F"/>
    <w:rsid w:val="00613B6E"/>
    <w:rsid w:val="00613F73"/>
    <w:rsid w:val="00614089"/>
    <w:rsid w:val="0061448B"/>
    <w:rsid w:val="0061448C"/>
    <w:rsid w:val="006145FA"/>
    <w:rsid w:val="006146FB"/>
    <w:rsid w:val="006147DB"/>
    <w:rsid w:val="00614C20"/>
    <w:rsid w:val="00614D5B"/>
    <w:rsid w:val="00614E7A"/>
    <w:rsid w:val="00614F72"/>
    <w:rsid w:val="0061514E"/>
    <w:rsid w:val="006151E5"/>
    <w:rsid w:val="0061524C"/>
    <w:rsid w:val="006156A8"/>
    <w:rsid w:val="00615978"/>
    <w:rsid w:val="00615AEA"/>
    <w:rsid w:val="00615AFC"/>
    <w:rsid w:val="00615B92"/>
    <w:rsid w:val="00615E26"/>
    <w:rsid w:val="0061611D"/>
    <w:rsid w:val="0061617E"/>
    <w:rsid w:val="006165B0"/>
    <w:rsid w:val="006167CC"/>
    <w:rsid w:val="006169D8"/>
    <w:rsid w:val="00616C20"/>
    <w:rsid w:val="00616D59"/>
    <w:rsid w:val="00616E07"/>
    <w:rsid w:val="00616EE8"/>
    <w:rsid w:val="00616FFF"/>
    <w:rsid w:val="00617008"/>
    <w:rsid w:val="006171AA"/>
    <w:rsid w:val="00617A9C"/>
    <w:rsid w:val="00617ADE"/>
    <w:rsid w:val="00617CA1"/>
    <w:rsid w:val="00617E64"/>
    <w:rsid w:val="006203A6"/>
    <w:rsid w:val="006207D5"/>
    <w:rsid w:val="006207EE"/>
    <w:rsid w:val="00621370"/>
    <w:rsid w:val="006213AF"/>
    <w:rsid w:val="0062143C"/>
    <w:rsid w:val="006215DC"/>
    <w:rsid w:val="0062193A"/>
    <w:rsid w:val="00621D87"/>
    <w:rsid w:val="00621DC5"/>
    <w:rsid w:val="00621DCB"/>
    <w:rsid w:val="00621E07"/>
    <w:rsid w:val="00621ECC"/>
    <w:rsid w:val="006222FA"/>
    <w:rsid w:val="00622A72"/>
    <w:rsid w:val="006230FB"/>
    <w:rsid w:val="006235E9"/>
    <w:rsid w:val="006236D1"/>
    <w:rsid w:val="00623854"/>
    <w:rsid w:val="00623B67"/>
    <w:rsid w:val="00623C0E"/>
    <w:rsid w:val="00623E34"/>
    <w:rsid w:val="00624054"/>
    <w:rsid w:val="006240E2"/>
    <w:rsid w:val="006240FB"/>
    <w:rsid w:val="00624114"/>
    <w:rsid w:val="006241C6"/>
    <w:rsid w:val="0062427E"/>
    <w:rsid w:val="006243A1"/>
    <w:rsid w:val="00624560"/>
    <w:rsid w:val="006245FA"/>
    <w:rsid w:val="006246E6"/>
    <w:rsid w:val="00624C39"/>
    <w:rsid w:val="00624C46"/>
    <w:rsid w:val="006250AD"/>
    <w:rsid w:val="00625342"/>
    <w:rsid w:val="0062546D"/>
    <w:rsid w:val="0062573C"/>
    <w:rsid w:val="00625A09"/>
    <w:rsid w:val="00625AE9"/>
    <w:rsid w:val="006262D2"/>
    <w:rsid w:val="006262DA"/>
    <w:rsid w:val="0062635E"/>
    <w:rsid w:val="0062657B"/>
    <w:rsid w:val="006269A7"/>
    <w:rsid w:val="00626A1C"/>
    <w:rsid w:val="00626D4B"/>
    <w:rsid w:val="006271CA"/>
    <w:rsid w:val="006271EF"/>
    <w:rsid w:val="0062726D"/>
    <w:rsid w:val="006274A0"/>
    <w:rsid w:val="00627512"/>
    <w:rsid w:val="006276BC"/>
    <w:rsid w:val="00627AFD"/>
    <w:rsid w:val="00627C92"/>
    <w:rsid w:val="00627CC1"/>
    <w:rsid w:val="00627D42"/>
    <w:rsid w:val="00627FE3"/>
    <w:rsid w:val="0063000A"/>
    <w:rsid w:val="006300E1"/>
    <w:rsid w:val="006300EF"/>
    <w:rsid w:val="00630139"/>
    <w:rsid w:val="006301E7"/>
    <w:rsid w:val="00630319"/>
    <w:rsid w:val="00630347"/>
    <w:rsid w:val="00630571"/>
    <w:rsid w:val="00630576"/>
    <w:rsid w:val="006305B1"/>
    <w:rsid w:val="00630738"/>
    <w:rsid w:val="00630CB1"/>
    <w:rsid w:val="00630CC5"/>
    <w:rsid w:val="00630F34"/>
    <w:rsid w:val="00631170"/>
    <w:rsid w:val="0063126E"/>
    <w:rsid w:val="0063141F"/>
    <w:rsid w:val="00631636"/>
    <w:rsid w:val="00631E53"/>
    <w:rsid w:val="0063260D"/>
    <w:rsid w:val="00632664"/>
    <w:rsid w:val="006326A4"/>
    <w:rsid w:val="00632AF5"/>
    <w:rsid w:val="00632FD1"/>
    <w:rsid w:val="00633453"/>
    <w:rsid w:val="006338E9"/>
    <w:rsid w:val="00633EA9"/>
    <w:rsid w:val="00634068"/>
    <w:rsid w:val="0063408B"/>
    <w:rsid w:val="00634194"/>
    <w:rsid w:val="006343CE"/>
    <w:rsid w:val="0063462E"/>
    <w:rsid w:val="0063474C"/>
    <w:rsid w:val="0063497E"/>
    <w:rsid w:val="00634EB3"/>
    <w:rsid w:val="00635097"/>
    <w:rsid w:val="00635146"/>
    <w:rsid w:val="006351B6"/>
    <w:rsid w:val="006353BF"/>
    <w:rsid w:val="00635432"/>
    <w:rsid w:val="006354EC"/>
    <w:rsid w:val="00635674"/>
    <w:rsid w:val="00635756"/>
    <w:rsid w:val="00635A95"/>
    <w:rsid w:val="00635C09"/>
    <w:rsid w:val="00635ED2"/>
    <w:rsid w:val="006361EA"/>
    <w:rsid w:val="0063633B"/>
    <w:rsid w:val="00636421"/>
    <w:rsid w:val="00636CFE"/>
    <w:rsid w:val="00636E48"/>
    <w:rsid w:val="00636EB7"/>
    <w:rsid w:val="0063702B"/>
    <w:rsid w:val="00637074"/>
    <w:rsid w:val="006370E3"/>
    <w:rsid w:val="006371C6"/>
    <w:rsid w:val="006371EB"/>
    <w:rsid w:val="0063722C"/>
    <w:rsid w:val="006373C1"/>
    <w:rsid w:val="006373DC"/>
    <w:rsid w:val="006379BE"/>
    <w:rsid w:val="00637A17"/>
    <w:rsid w:val="00637B59"/>
    <w:rsid w:val="00637C83"/>
    <w:rsid w:val="00637F02"/>
    <w:rsid w:val="00637F62"/>
    <w:rsid w:val="0064016F"/>
    <w:rsid w:val="006401A0"/>
    <w:rsid w:val="006408A8"/>
    <w:rsid w:val="00640969"/>
    <w:rsid w:val="00640C2F"/>
    <w:rsid w:val="00640D1A"/>
    <w:rsid w:val="00641054"/>
    <w:rsid w:val="00641715"/>
    <w:rsid w:val="00641800"/>
    <w:rsid w:val="00641A16"/>
    <w:rsid w:val="00641BCE"/>
    <w:rsid w:val="00641CD4"/>
    <w:rsid w:val="00641D7B"/>
    <w:rsid w:val="0064237B"/>
    <w:rsid w:val="006426A3"/>
    <w:rsid w:val="0064274F"/>
    <w:rsid w:val="00642957"/>
    <w:rsid w:val="00642ACB"/>
    <w:rsid w:val="00642C38"/>
    <w:rsid w:val="00642F74"/>
    <w:rsid w:val="00643373"/>
    <w:rsid w:val="006433C4"/>
    <w:rsid w:val="006434AA"/>
    <w:rsid w:val="006435FE"/>
    <w:rsid w:val="00643622"/>
    <w:rsid w:val="0064366F"/>
    <w:rsid w:val="006436BD"/>
    <w:rsid w:val="00643B5A"/>
    <w:rsid w:val="00643D49"/>
    <w:rsid w:val="00643D4F"/>
    <w:rsid w:val="00643E85"/>
    <w:rsid w:val="00644029"/>
    <w:rsid w:val="006442E3"/>
    <w:rsid w:val="006444A4"/>
    <w:rsid w:val="006444D7"/>
    <w:rsid w:val="006445A0"/>
    <w:rsid w:val="006449A3"/>
    <w:rsid w:val="00645107"/>
    <w:rsid w:val="00645254"/>
    <w:rsid w:val="006452A0"/>
    <w:rsid w:val="00645437"/>
    <w:rsid w:val="0064551D"/>
    <w:rsid w:val="0064557A"/>
    <w:rsid w:val="00645677"/>
    <w:rsid w:val="00645855"/>
    <w:rsid w:val="00645A3D"/>
    <w:rsid w:val="00645ABF"/>
    <w:rsid w:val="00645E62"/>
    <w:rsid w:val="00645EEA"/>
    <w:rsid w:val="006463AE"/>
    <w:rsid w:val="00646420"/>
    <w:rsid w:val="006464B2"/>
    <w:rsid w:val="00646623"/>
    <w:rsid w:val="00646676"/>
    <w:rsid w:val="00646BDD"/>
    <w:rsid w:val="006471AB"/>
    <w:rsid w:val="006471BC"/>
    <w:rsid w:val="00647466"/>
    <w:rsid w:val="006475A6"/>
    <w:rsid w:val="00647B78"/>
    <w:rsid w:val="00647CE1"/>
    <w:rsid w:val="00647F13"/>
    <w:rsid w:val="0065009D"/>
    <w:rsid w:val="006500F2"/>
    <w:rsid w:val="00650280"/>
    <w:rsid w:val="00650560"/>
    <w:rsid w:val="0065069F"/>
    <w:rsid w:val="006507DB"/>
    <w:rsid w:val="00650BED"/>
    <w:rsid w:val="00650D3E"/>
    <w:rsid w:val="00650FEC"/>
    <w:rsid w:val="00651051"/>
    <w:rsid w:val="00651115"/>
    <w:rsid w:val="006511DB"/>
    <w:rsid w:val="00651B63"/>
    <w:rsid w:val="00651C17"/>
    <w:rsid w:val="00651D17"/>
    <w:rsid w:val="00651D93"/>
    <w:rsid w:val="00651EDF"/>
    <w:rsid w:val="00651F7A"/>
    <w:rsid w:val="00652092"/>
    <w:rsid w:val="006521B9"/>
    <w:rsid w:val="00652487"/>
    <w:rsid w:val="00652B8C"/>
    <w:rsid w:val="00652D37"/>
    <w:rsid w:val="00652D6D"/>
    <w:rsid w:val="006531B3"/>
    <w:rsid w:val="006532A3"/>
    <w:rsid w:val="00653334"/>
    <w:rsid w:val="00653432"/>
    <w:rsid w:val="0065389A"/>
    <w:rsid w:val="0065400C"/>
    <w:rsid w:val="006541F1"/>
    <w:rsid w:val="006544CC"/>
    <w:rsid w:val="006546C9"/>
    <w:rsid w:val="006548D1"/>
    <w:rsid w:val="00654CBA"/>
    <w:rsid w:val="006551FB"/>
    <w:rsid w:val="006554EA"/>
    <w:rsid w:val="006556C2"/>
    <w:rsid w:val="00655965"/>
    <w:rsid w:val="00655A2A"/>
    <w:rsid w:val="00655A35"/>
    <w:rsid w:val="00655B13"/>
    <w:rsid w:val="00655B60"/>
    <w:rsid w:val="00655C6E"/>
    <w:rsid w:val="00655D62"/>
    <w:rsid w:val="00655E33"/>
    <w:rsid w:val="00655E75"/>
    <w:rsid w:val="00655F6F"/>
    <w:rsid w:val="006562BF"/>
    <w:rsid w:val="0065659D"/>
    <w:rsid w:val="00656883"/>
    <w:rsid w:val="00656B3B"/>
    <w:rsid w:val="00656D11"/>
    <w:rsid w:val="00656D4C"/>
    <w:rsid w:val="00656D95"/>
    <w:rsid w:val="00656EBC"/>
    <w:rsid w:val="006571EC"/>
    <w:rsid w:val="00657235"/>
    <w:rsid w:val="006574A1"/>
    <w:rsid w:val="00657598"/>
    <w:rsid w:val="0065793F"/>
    <w:rsid w:val="00657B42"/>
    <w:rsid w:val="00657CC4"/>
    <w:rsid w:val="00657E7A"/>
    <w:rsid w:val="00657F8F"/>
    <w:rsid w:val="006601EE"/>
    <w:rsid w:val="00660482"/>
    <w:rsid w:val="0066049C"/>
    <w:rsid w:val="006604BB"/>
    <w:rsid w:val="006604CC"/>
    <w:rsid w:val="006607B3"/>
    <w:rsid w:val="00660931"/>
    <w:rsid w:val="0066098E"/>
    <w:rsid w:val="006609E0"/>
    <w:rsid w:val="00660C32"/>
    <w:rsid w:val="00660C8B"/>
    <w:rsid w:val="00660EC1"/>
    <w:rsid w:val="006612C5"/>
    <w:rsid w:val="006612F7"/>
    <w:rsid w:val="00661369"/>
    <w:rsid w:val="006613C7"/>
    <w:rsid w:val="006613EB"/>
    <w:rsid w:val="00661A64"/>
    <w:rsid w:val="00661C7A"/>
    <w:rsid w:val="00661F8F"/>
    <w:rsid w:val="00662769"/>
    <w:rsid w:val="00662829"/>
    <w:rsid w:val="0066287B"/>
    <w:rsid w:val="00662A96"/>
    <w:rsid w:val="00662C27"/>
    <w:rsid w:val="00662E6C"/>
    <w:rsid w:val="00662FE9"/>
    <w:rsid w:val="00663179"/>
    <w:rsid w:val="0066322D"/>
    <w:rsid w:val="00663411"/>
    <w:rsid w:val="00663550"/>
    <w:rsid w:val="00663686"/>
    <w:rsid w:val="0066368A"/>
    <w:rsid w:val="00663B64"/>
    <w:rsid w:val="00663CC0"/>
    <w:rsid w:val="00663D34"/>
    <w:rsid w:val="00663E0C"/>
    <w:rsid w:val="006644C4"/>
    <w:rsid w:val="00664500"/>
    <w:rsid w:val="00664B81"/>
    <w:rsid w:val="00664C09"/>
    <w:rsid w:val="00664C48"/>
    <w:rsid w:val="00664D34"/>
    <w:rsid w:val="00664E38"/>
    <w:rsid w:val="00664FEA"/>
    <w:rsid w:val="00665200"/>
    <w:rsid w:val="0066533F"/>
    <w:rsid w:val="006654AC"/>
    <w:rsid w:val="00665519"/>
    <w:rsid w:val="00665A04"/>
    <w:rsid w:val="00665A7F"/>
    <w:rsid w:val="00665A86"/>
    <w:rsid w:val="00665B65"/>
    <w:rsid w:val="00665BEB"/>
    <w:rsid w:val="00665E4A"/>
    <w:rsid w:val="0066628E"/>
    <w:rsid w:val="00666356"/>
    <w:rsid w:val="0066659C"/>
    <w:rsid w:val="006666B4"/>
    <w:rsid w:val="00666744"/>
    <w:rsid w:val="0066688D"/>
    <w:rsid w:val="0066696C"/>
    <w:rsid w:val="006669F1"/>
    <w:rsid w:val="006669FD"/>
    <w:rsid w:val="00666A5C"/>
    <w:rsid w:val="00666BFD"/>
    <w:rsid w:val="00666E1D"/>
    <w:rsid w:val="00667142"/>
    <w:rsid w:val="00667A44"/>
    <w:rsid w:val="00667CDD"/>
    <w:rsid w:val="00667D6B"/>
    <w:rsid w:val="00667EC4"/>
    <w:rsid w:val="0067009D"/>
    <w:rsid w:val="00670215"/>
    <w:rsid w:val="00670238"/>
    <w:rsid w:val="0067059C"/>
    <w:rsid w:val="006706C6"/>
    <w:rsid w:val="00670C53"/>
    <w:rsid w:val="00670E1F"/>
    <w:rsid w:val="00670F72"/>
    <w:rsid w:val="00670FE6"/>
    <w:rsid w:val="006710D9"/>
    <w:rsid w:val="00671163"/>
    <w:rsid w:val="00671606"/>
    <w:rsid w:val="00671918"/>
    <w:rsid w:val="00671C52"/>
    <w:rsid w:val="00671C9B"/>
    <w:rsid w:val="00671E37"/>
    <w:rsid w:val="00671FF9"/>
    <w:rsid w:val="006721B8"/>
    <w:rsid w:val="006722D8"/>
    <w:rsid w:val="00672640"/>
    <w:rsid w:val="006726CA"/>
    <w:rsid w:val="00672CF9"/>
    <w:rsid w:val="00672DFA"/>
    <w:rsid w:val="00672E61"/>
    <w:rsid w:val="00672ED5"/>
    <w:rsid w:val="00673088"/>
    <w:rsid w:val="0067323E"/>
    <w:rsid w:val="0067365D"/>
    <w:rsid w:val="00673672"/>
    <w:rsid w:val="00673B6E"/>
    <w:rsid w:val="00673C27"/>
    <w:rsid w:val="00673D69"/>
    <w:rsid w:val="00673F1D"/>
    <w:rsid w:val="00673FD6"/>
    <w:rsid w:val="0067411B"/>
    <w:rsid w:val="0067444A"/>
    <w:rsid w:val="006746F1"/>
    <w:rsid w:val="006747A4"/>
    <w:rsid w:val="00674813"/>
    <w:rsid w:val="006750F5"/>
    <w:rsid w:val="0067533D"/>
    <w:rsid w:val="00675431"/>
    <w:rsid w:val="00675605"/>
    <w:rsid w:val="006756C5"/>
    <w:rsid w:val="00675C5D"/>
    <w:rsid w:val="00675ED8"/>
    <w:rsid w:val="00675F21"/>
    <w:rsid w:val="00675FEC"/>
    <w:rsid w:val="00676539"/>
    <w:rsid w:val="006765FB"/>
    <w:rsid w:val="006766BC"/>
    <w:rsid w:val="0067676F"/>
    <w:rsid w:val="00676A81"/>
    <w:rsid w:val="00676DA8"/>
    <w:rsid w:val="00676E60"/>
    <w:rsid w:val="00676E9F"/>
    <w:rsid w:val="00677199"/>
    <w:rsid w:val="00677212"/>
    <w:rsid w:val="0067751D"/>
    <w:rsid w:val="00677724"/>
    <w:rsid w:val="0067797A"/>
    <w:rsid w:val="00677F56"/>
    <w:rsid w:val="00680011"/>
    <w:rsid w:val="0068016C"/>
    <w:rsid w:val="006804B4"/>
    <w:rsid w:val="00680945"/>
    <w:rsid w:val="00680BF2"/>
    <w:rsid w:val="006811A0"/>
    <w:rsid w:val="006811C2"/>
    <w:rsid w:val="0068120A"/>
    <w:rsid w:val="006814C9"/>
    <w:rsid w:val="0068151C"/>
    <w:rsid w:val="00681850"/>
    <w:rsid w:val="00681C81"/>
    <w:rsid w:val="00681D36"/>
    <w:rsid w:val="00682035"/>
    <w:rsid w:val="00682103"/>
    <w:rsid w:val="00682181"/>
    <w:rsid w:val="006822B7"/>
    <w:rsid w:val="006825D0"/>
    <w:rsid w:val="006825D7"/>
    <w:rsid w:val="00682D03"/>
    <w:rsid w:val="00682F01"/>
    <w:rsid w:val="00682F02"/>
    <w:rsid w:val="00683022"/>
    <w:rsid w:val="006830EB"/>
    <w:rsid w:val="006831CE"/>
    <w:rsid w:val="006832F5"/>
    <w:rsid w:val="00683451"/>
    <w:rsid w:val="006834A1"/>
    <w:rsid w:val="00683812"/>
    <w:rsid w:val="00683926"/>
    <w:rsid w:val="006839ED"/>
    <w:rsid w:val="00683A8A"/>
    <w:rsid w:val="006840E8"/>
    <w:rsid w:val="00684579"/>
    <w:rsid w:val="006847A5"/>
    <w:rsid w:val="00684842"/>
    <w:rsid w:val="00684A3B"/>
    <w:rsid w:val="00685DD1"/>
    <w:rsid w:val="00685FF2"/>
    <w:rsid w:val="006860F0"/>
    <w:rsid w:val="006862BB"/>
    <w:rsid w:val="006865DF"/>
    <w:rsid w:val="00686DC3"/>
    <w:rsid w:val="00687240"/>
    <w:rsid w:val="0068725D"/>
    <w:rsid w:val="006879D9"/>
    <w:rsid w:val="00687CE3"/>
    <w:rsid w:val="00687EF5"/>
    <w:rsid w:val="006903E4"/>
    <w:rsid w:val="0069041C"/>
    <w:rsid w:val="006905C0"/>
    <w:rsid w:val="00690612"/>
    <w:rsid w:val="006906AD"/>
    <w:rsid w:val="00690741"/>
    <w:rsid w:val="006907D7"/>
    <w:rsid w:val="0069095E"/>
    <w:rsid w:val="00690969"/>
    <w:rsid w:val="00690FA2"/>
    <w:rsid w:val="0069127A"/>
    <w:rsid w:val="00691A37"/>
    <w:rsid w:val="00691EDD"/>
    <w:rsid w:val="006922A2"/>
    <w:rsid w:val="006922A8"/>
    <w:rsid w:val="006923FE"/>
    <w:rsid w:val="00692591"/>
    <w:rsid w:val="006927D3"/>
    <w:rsid w:val="00692AFA"/>
    <w:rsid w:val="00692CD5"/>
    <w:rsid w:val="00692CE4"/>
    <w:rsid w:val="00692D40"/>
    <w:rsid w:val="00692E51"/>
    <w:rsid w:val="006934D7"/>
    <w:rsid w:val="00693A05"/>
    <w:rsid w:val="006941A3"/>
    <w:rsid w:val="00694240"/>
    <w:rsid w:val="006943FB"/>
    <w:rsid w:val="00694A4D"/>
    <w:rsid w:val="00694B73"/>
    <w:rsid w:val="00694BA2"/>
    <w:rsid w:val="00694BDF"/>
    <w:rsid w:val="00694CF7"/>
    <w:rsid w:val="00694D9C"/>
    <w:rsid w:val="006957A4"/>
    <w:rsid w:val="006957AC"/>
    <w:rsid w:val="00695FEF"/>
    <w:rsid w:val="006963EC"/>
    <w:rsid w:val="006963FE"/>
    <w:rsid w:val="00696444"/>
    <w:rsid w:val="0069659C"/>
    <w:rsid w:val="006969F1"/>
    <w:rsid w:val="00696A10"/>
    <w:rsid w:val="00696A86"/>
    <w:rsid w:val="00696A91"/>
    <w:rsid w:val="00696B54"/>
    <w:rsid w:val="00696BD9"/>
    <w:rsid w:val="00696BF3"/>
    <w:rsid w:val="00696BF5"/>
    <w:rsid w:val="00696E64"/>
    <w:rsid w:val="00696EE6"/>
    <w:rsid w:val="006971FB"/>
    <w:rsid w:val="00697E3A"/>
    <w:rsid w:val="00697F89"/>
    <w:rsid w:val="006A00D6"/>
    <w:rsid w:val="006A00E8"/>
    <w:rsid w:val="006A05B5"/>
    <w:rsid w:val="006A0618"/>
    <w:rsid w:val="006A0F5D"/>
    <w:rsid w:val="006A0FE1"/>
    <w:rsid w:val="006A1C05"/>
    <w:rsid w:val="006A1C81"/>
    <w:rsid w:val="006A1CA3"/>
    <w:rsid w:val="006A1D0A"/>
    <w:rsid w:val="006A1D51"/>
    <w:rsid w:val="006A21D0"/>
    <w:rsid w:val="006A22CC"/>
    <w:rsid w:val="006A22ED"/>
    <w:rsid w:val="006A231C"/>
    <w:rsid w:val="006A25E1"/>
    <w:rsid w:val="006A2832"/>
    <w:rsid w:val="006A2A9C"/>
    <w:rsid w:val="006A3020"/>
    <w:rsid w:val="006A30F1"/>
    <w:rsid w:val="006A3153"/>
    <w:rsid w:val="006A38C2"/>
    <w:rsid w:val="006A408C"/>
    <w:rsid w:val="006A41DC"/>
    <w:rsid w:val="006A43BE"/>
    <w:rsid w:val="006A43F9"/>
    <w:rsid w:val="006A455B"/>
    <w:rsid w:val="006A4684"/>
    <w:rsid w:val="006A4941"/>
    <w:rsid w:val="006A4A42"/>
    <w:rsid w:val="006A4A74"/>
    <w:rsid w:val="006A4C46"/>
    <w:rsid w:val="006A4E46"/>
    <w:rsid w:val="006A4F92"/>
    <w:rsid w:val="006A56A0"/>
    <w:rsid w:val="006A59D0"/>
    <w:rsid w:val="006A5B92"/>
    <w:rsid w:val="006A5BFF"/>
    <w:rsid w:val="006A5C83"/>
    <w:rsid w:val="006A5C98"/>
    <w:rsid w:val="006A5E21"/>
    <w:rsid w:val="006A600C"/>
    <w:rsid w:val="006A6439"/>
    <w:rsid w:val="006A6472"/>
    <w:rsid w:val="006A6633"/>
    <w:rsid w:val="006A66C2"/>
    <w:rsid w:val="006A676E"/>
    <w:rsid w:val="006A6789"/>
    <w:rsid w:val="006A6F09"/>
    <w:rsid w:val="006A6FD3"/>
    <w:rsid w:val="006A730E"/>
    <w:rsid w:val="006A7355"/>
    <w:rsid w:val="006A738E"/>
    <w:rsid w:val="006A7507"/>
    <w:rsid w:val="006A7ACA"/>
    <w:rsid w:val="006A7B3E"/>
    <w:rsid w:val="006A7E14"/>
    <w:rsid w:val="006A7EBB"/>
    <w:rsid w:val="006B01C7"/>
    <w:rsid w:val="006B025C"/>
    <w:rsid w:val="006B0271"/>
    <w:rsid w:val="006B09E8"/>
    <w:rsid w:val="006B1090"/>
    <w:rsid w:val="006B1173"/>
    <w:rsid w:val="006B132E"/>
    <w:rsid w:val="006B1705"/>
    <w:rsid w:val="006B17B2"/>
    <w:rsid w:val="006B18A7"/>
    <w:rsid w:val="006B1AB8"/>
    <w:rsid w:val="006B1BA8"/>
    <w:rsid w:val="006B2034"/>
    <w:rsid w:val="006B222C"/>
    <w:rsid w:val="006B23A2"/>
    <w:rsid w:val="006B24E2"/>
    <w:rsid w:val="006B25BD"/>
    <w:rsid w:val="006B274C"/>
    <w:rsid w:val="006B2E9D"/>
    <w:rsid w:val="006B3200"/>
    <w:rsid w:val="006B33E3"/>
    <w:rsid w:val="006B34B7"/>
    <w:rsid w:val="006B3696"/>
    <w:rsid w:val="006B3B31"/>
    <w:rsid w:val="006B3DF2"/>
    <w:rsid w:val="006B3E09"/>
    <w:rsid w:val="006B41AD"/>
    <w:rsid w:val="006B44B6"/>
    <w:rsid w:val="006B472B"/>
    <w:rsid w:val="006B4922"/>
    <w:rsid w:val="006B4B43"/>
    <w:rsid w:val="006B4BE6"/>
    <w:rsid w:val="006B4E0A"/>
    <w:rsid w:val="006B4F31"/>
    <w:rsid w:val="006B5583"/>
    <w:rsid w:val="006B5653"/>
    <w:rsid w:val="006B565F"/>
    <w:rsid w:val="006B568C"/>
    <w:rsid w:val="006B5705"/>
    <w:rsid w:val="006B5A31"/>
    <w:rsid w:val="006B5F23"/>
    <w:rsid w:val="006B5F35"/>
    <w:rsid w:val="006B5F76"/>
    <w:rsid w:val="006B6290"/>
    <w:rsid w:val="006B629D"/>
    <w:rsid w:val="006B62CD"/>
    <w:rsid w:val="006B63B9"/>
    <w:rsid w:val="006B67FD"/>
    <w:rsid w:val="006B6E0D"/>
    <w:rsid w:val="006B6ED0"/>
    <w:rsid w:val="006B6F13"/>
    <w:rsid w:val="006B70A2"/>
    <w:rsid w:val="006B718E"/>
    <w:rsid w:val="006B7262"/>
    <w:rsid w:val="006B78DA"/>
    <w:rsid w:val="006B7DA8"/>
    <w:rsid w:val="006C01CC"/>
    <w:rsid w:val="006C024F"/>
    <w:rsid w:val="006C087E"/>
    <w:rsid w:val="006C0A70"/>
    <w:rsid w:val="006C0DB0"/>
    <w:rsid w:val="006C1321"/>
    <w:rsid w:val="006C1375"/>
    <w:rsid w:val="006C1483"/>
    <w:rsid w:val="006C16FA"/>
    <w:rsid w:val="006C18FA"/>
    <w:rsid w:val="006C1AAF"/>
    <w:rsid w:val="006C1E5F"/>
    <w:rsid w:val="006C20CE"/>
    <w:rsid w:val="006C2243"/>
    <w:rsid w:val="006C2246"/>
    <w:rsid w:val="006C22E4"/>
    <w:rsid w:val="006C23DB"/>
    <w:rsid w:val="006C2661"/>
    <w:rsid w:val="006C28BF"/>
    <w:rsid w:val="006C2982"/>
    <w:rsid w:val="006C2B39"/>
    <w:rsid w:val="006C2DC6"/>
    <w:rsid w:val="006C345D"/>
    <w:rsid w:val="006C347B"/>
    <w:rsid w:val="006C356B"/>
    <w:rsid w:val="006C37ED"/>
    <w:rsid w:val="006C37FE"/>
    <w:rsid w:val="006C396C"/>
    <w:rsid w:val="006C3B6F"/>
    <w:rsid w:val="006C3BD1"/>
    <w:rsid w:val="006C3C38"/>
    <w:rsid w:val="006C3D85"/>
    <w:rsid w:val="006C3DCC"/>
    <w:rsid w:val="006C4177"/>
    <w:rsid w:val="006C4315"/>
    <w:rsid w:val="006C434E"/>
    <w:rsid w:val="006C43E3"/>
    <w:rsid w:val="006C4C76"/>
    <w:rsid w:val="006C4E72"/>
    <w:rsid w:val="006C5694"/>
    <w:rsid w:val="006C58FD"/>
    <w:rsid w:val="006C5F7A"/>
    <w:rsid w:val="006C6461"/>
    <w:rsid w:val="006C6727"/>
    <w:rsid w:val="006C69C0"/>
    <w:rsid w:val="006C6A6E"/>
    <w:rsid w:val="006C701E"/>
    <w:rsid w:val="006C7126"/>
    <w:rsid w:val="006C713E"/>
    <w:rsid w:val="006C731F"/>
    <w:rsid w:val="006C7BBF"/>
    <w:rsid w:val="006C7BD6"/>
    <w:rsid w:val="006C7D90"/>
    <w:rsid w:val="006C7F0C"/>
    <w:rsid w:val="006D02AD"/>
    <w:rsid w:val="006D04D5"/>
    <w:rsid w:val="006D04E5"/>
    <w:rsid w:val="006D0560"/>
    <w:rsid w:val="006D073D"/>
    <w:rsid w:val="006D09AF"/>
    <w:rsid w:val="006D0B01"/>
    <w:rsid w:val="006D0EEC"/>
    <w:rsid w:val="006D11F4"/>
    <w:rsid w:val="006D141D"/>
    <w:rsid w:val="006D1523"/>
    <w:rsid w:val="006D1765"/>
    <w:rsid w:val="006D1773"/>
    <w:rsid w:val="006D1861"/>
    <w:rsid w:val="006D19F8"/>
    <w:rsid w:val="006D1B0C"/>
    <w:rsid w:val="006D1D94"/>
    <w:rsid w:val="006D1E5D"/>
    <w:rsid w:val="006D232A"/>
    <w:rsid w:val="006D25CD"/>
    <w:rsid w:val="006D295C"/>
    <w:rsid w:val="006D2BCF"/>
    <w:rsid w:val="006D2CD8"/>
    <w:rsid w:val="006D2CFC"/>
    <w:rsid w:val="006D323D"/>
    <w:rsid w:val="006D33EB"/>
    <w:rsid w:val="006D3423"/>
    <w:rsid w:val="006D35F2"/>
    <w:rsid w:val="006D37DA"/>
    <w:rsid w:val="006D3DF5"/>
    <w:rsid w:val="006D46F6"/>
    <w:rsid w:val="006D4763"/>
    <w:rsid w:val="006D4871"/>
    <w:rsid w:val="006D4BE0"/>
    <w:rsid w:val="006D4DB6"/>
    <w:rsid w:val="006D5219"/>
    <w:rsid w:val="006D5500"/>
    <w:rsid w:val="006D55D9"/>
    <w:rsid w:val="006D55FD"/>
    <w:rsid w:val="006D573F"/>
    <w:rsid w:val="006D59CC"/>
    <w:rsid w:val="006D5B45"/>
    <w:rsid w:val="006D5CCD"/>
    <w:rsid w:val="006D623B"/>
    <w:rsid w:val="006D67AB"/>
    <w:rsid w:val="006D7046"/>
    <w:rsid w:val="006D7057"/>
    <w:rsid w:val="006D7391"/>
    <w:rsid w:val="006D73FD"/>
    <w:rsid w:val="006D76B9"/>
    <w:rsid w:val="006D7974"/>
    <w:rsid w:val="006D7A50"/>
    <w:rsid w:val="006D7BC6"/>
    <w:rsid w:val="006D7C6C"/>
    <w:rsid w:val="006D7C9A"/>
    <w:rsid w:val="006D7E17"/>
    <w:rsid w:val="006D7E4D"/>
    <w:rsid w:val="006D7F06"/>
    <w:rsid w:val="006D7F14"/>
    <w:rsid w:val="006E0013"/>
    <w:rsid w:val="006E00B4"/>
    <w:rsid w:val="006E01A4"/>
    <w:rsid w:val="006E0580"/>
    <w:rsid w:val="006E0AF6"/>
    <w:rsid w:val="006E0B60"/>
    <w:rsid w:val="006E0C0E"/>
    <w:rsid w:val="006E117E"/>
    <w:rsid w:val="006E11C6"/>
    <w:rsid w:val="006E15AD"/>
    <w:rsid w:val="006E17C7"/>
    <w:rsid w:val="006E1806"/>
    <w:rsid w:val="006E18B3"/>
    <w:rsid w:val="006E19BD"/>
    <w:rsid w:val="006E1BB1"/>
    <w:rsid w:val="006E1F54"/>
    <w:rsid w:val="006E229F"/>
    <w:rsid w:val="006E26DD"/>
    <w:rsid w:val="006E2A56"/>
    <w:rsid w:val="006E2B6B"/>
    <w:rsid w:val="006E2F10"/>
    <w:rsid w:val="006E3701"/>
    <w:rsid w:val="006E3F18"/>
    <w:rsid w:val="006E3FF5"/>
    <w:rsid w:val="006E403B"/>
    <w:rsid w:val="006E4088"/>
    <w:rsid w:val="006E4229"/>
    <w:rsid w:val="006E4231"/>
    <w:rsid w:val="006E42AE"/>
    <w:rsid w:val="006E43BC"/>
    <w:rsid w:val="006E4800"/>
    <w:rsid w:val="006E4830"/>
    <w:rsid w:val="006E4B20"/>
    <w:rsid w:val="006E4E22"/>
    <w:rsid w:val="006E4FEB"/>
    <w:rsid w:val="006E4FED"/>
    <w:rsid w:val="006E50C3"/>
    <w:rsid w:val="006E5403"/>
    <w:rsid w:val="006E55A2"/>
    <w:rsid w:val="006E576C"/>
    <w:rsid w:val="006E5B45"/>
    <w:rsid w:val="006E6310"/>
    <w:rsid w:val="006E6430"/>
    <w:rsid w:val="006E64F4"/>
    <w:rsid w:val="006E6718"/>
    <w:rsid w:val="006E6F0B"/>
    <w:rsid w:val="006E6F25"/>
    <w:rsid w:val="006E6FED"/>
    <w:rsid w:val="006E7202"/>
    <w:rsid w:val="006E7270"/>
    <w:rsid w:val="006E7776"/>
    <w:rsid w:val="006E7B0E"/>
    <w:rsid w:val="006E7BD9"/>
    <w:rsid w:val="006E7D21"/>
    <w:rsid w:val="006F0064"/>
    <w:rsid w:val="006F00B1"/>
    <w:rsid w:val="006F021D"/>
    <w:rsid w:val="006F0745"/>
    <w:rsid w:val="006F0764"/>
    <w:rsid w:val="006F07E7"/>
    <w:rsid w:val="006F0924"/>
    <w:rsid w:val="006F11A4"/>
    <w:rsid w:val="006F1280"/>
    <w:rsid w:val="006F1391"/>
    <w:rsid w:val="006F141F"/>
    <w:rsid w:val="006F160D"/>
    <w:rsid w:val="006F1634"/>
    <w:rsid w:val="006F1A40"/>
    <w:rsid w:val="006F1D36"/>
    <w:rsid w:val="006F1DB8"/>
    <w:rsid w:val="006F1F29"/>
    <w:rsid w:val="006F1F55"/>
    <w:rsid w:val="006F2071"/>
    <w:rsid w:val="006F20CE"/>
    <w:rsid w:val="006F230B"/>
    <w:rsid w:val="006F251D"/>
    <w:rsid w:val="006F2581"/>
    <w:rsid w:val="006F26F9"/>
    <w:rsid w:val="006F2902"/>
    <w:rsid w:val="006F2962"/>
    <w:rsid w:val="006F2AB0"/>
    <w:rsid w:val="006F2C22"/>
    <w:rsid w:val="006F2E12"/>
    <w:rsid w:val="006F2E71"/>
    <w:rsid w:val="006F2F90"/>
    <w:rsid w:val="006F31C8"/>
    <w:rsid w:val="006F31E3"/>
    <w:rsid w:val="006F32F8"/>
    <w:rsid w:val="006F345A"/>
    <w:rsid w:val="006F34C6"/>
    <w:rsid w:val="006F3532"/>
    <w:rsid w:val="006F3745"/>
    <w:rsid w:val="006F390E"/>
    <w:rsid w:val="006F3CF7"/>
    <w:rsid w:val="006F3D06"/>
    <w:rsid w:val="006F3E92"/>
    <w:rsid w:val="006F41FA"/>
    <w:rsid w:val="006F4446"/>
    <w:rsid w:val="006F47BB"/>
    <w:rsid w:val="006F4830"/>
    <w:rsid w:val="006F4855"/>
    <w:rsid w:val="006F497F"/>
    <w:rsid w:val="006F4B16"/>
    <w:rsid w:val="006F4BA8"/>
    <w:rsid w:val="006F4DE9"/>
    <w:rsid w:val="006F541A"/>
    <w:rsid w:val="006F5434"/>
    <w:rsid w:val="006F54E6"/>
    <w:rsid w:val="006F5785"/>
    <w:rsid w:val="006F58F5"/>
    <w:rsid w:val="006F6004"/>
    <w:rsid w:val="006F65AD"/>
    <w:rsid w:val="006F67A4"/>
    <w:rsid w:val="006F69F2"/>
    <w:rsid w:val="006F6B16"/>
    <w:rsid w:val="006F6C18"/>
    <w:rsid w:val="006F71D9"/>
    <w:rsid w:val="006F7308"/>
    <w:rsid w:val="006F77A5"/>
    <w:rsid w:val="006F77F6"/>
    <w:rsid w:val="006F7BCD"/>
    <w:rsid w:val="006F7BFE"/>
    <w:rsid w:val="006F7DB0"/>
    <w:rsid w:val="006F7E9E"/>
    <w:rsid w:val="007001E3"/>
    <w:rsid w:val="007003DF"/>
    <w:rsid w:val="00700D3E"/>
    <w:rsid w:val="00701B7F"/>
    <w:rsid w:val="00701BEF"/>
    <w:rsid w:val="00701FD6"/>
    <w:rsid w:val="00702229"/>
    <w:rsid w:val="00702459"/>
    <w:rsid w:val="00702586"/>
    <w:rsid w:val="00702ABE"/>
    <w:rsid w:val="00702BD9"/>
    <w:rsid w:val="007032C9"/>
    <w:rsid w:val="007035CF"/>
    <w:rsid w:val="007037DF"/>
    <w:rsid w:val="00703805"/>
    <w:rsid w:val="007038CF"/>
    <w:rsid w:val="00703B12"/>
    <w:rsid w:val="00703C89"/>
    <w:rsid w:val="00703DE2"/>
    <w:rsid w:val="00703EC4"/>
    <w:rsid w:val="00704015"/>
    <w:rsid w:val="00704078"/>
    <w:rsid w:val="007043D3"/>
    <w:rsid w:val="0070461A"/>
    <w:rsid w:val="00704786"/>
    <w:rsid w:val="0070489A"/>
    <w:rsid w:val="007048FF"/>
    <w:rsid w:val="00704E6F"/>
    <w:rsid w:val="00705036"/>
    <w:rsid w:val="00705202"/>
    <w:rsid w:val="00705289"/>
    <w:rsid w:val="00705354"/>
    <w:rsid w:val="00705B9E"/>
    <w:rsid w:val="00705D79"/>
    <w:rsid w:val="00706073"/>
    <w:rsid w:val="0070610D"/>
    <w:rsid w:val="007066C4"/>
    <w:rsid w:val="007066E2"/>
    <w:rsid w:val="007069B1"/>
    <w:rsid w:val="00707010"/>
    <w:rsid w:val="00707167"/>
    <w:rsid w:val="0070749E"/>
    <w:rsid w:val="007078C4"/>
    <w:rsid w:val="00707A2E"/>
    <w:rsid w:val="00707E02"/>
    <w:rsid w:val="0071012F"/>
    <w:rsid w:val="007102DF"/>
    <w:rsid w:val="007104E7"/>
    <w:rsid w:val="0071050B"/>
    <w:rsid w:val="0071069E"/>
    <w:rsid w:val="007107B7"/>
    <w:rsid w:val="0071097F"/>
    <w:rsid w:val="007109D2"/>
    <w:rsid w:val="00710AEA"/>
    <w:rsid w:val="00710B47"/>
    <w:rsid w:val="00710D2B"/>
    <w:rsid w:val="00710FAF"/>
    <w:rsid w:val="0071119B"/>
    <w:rsid w:val="007111B4"/>
    <w:rsid w:val="007113B7"/>
    <w:rsid w:val="007114F1"/>
    <w:rsid w:val="00711ACA"/>
    <w:rsid w:val="00711B8B"/>
    <w:rsid w:val="00711C11"/>
    <w:rsid w:val="00711D50"/>
    <w:rsid w:val="00711E6A"/>
    <w:rsid w:val="007123EF"/>
    <w:rsid w:val="00712755"/>
    <w:rsid w:val="007127F5"/>
    <w:rsid w:val="007127F6"/>
    <w:rsid w:val="00712804"/>
    <w:rsid w:val="00712B94"/>
    <w:rsid w:val="00712E63"/>
    <w:rsid w:val="00712F1F"/>
    <w:rsid w:val="0071363B"/>
    <w:rsid w:val="00713766"/>
    <w:rsid w:val="0071380B"/>
    <w:rsid w:val="00713AC7"/>
    <w:rsid w:val="00713C36"/>
    <w:rsid w:val="00714206"/>
    <w:rsid w:val="007146AD"/>
    <w:rsid w:val="00714836"/>
    <w:rsid w:val="0071483E"/>
    <w:rsid w:val="0071494A"/>
    <w:rsid w:val="007149F8"/>
    <w:rsid w:val="00714B43"/>
    <w:rsid w:val="00714BB6"/>
    <w:rsid w:val="00714E8D"/>
    <w:rsid w:val="00715102"/>
    <w:rsid w:val="007157A0"/>
    <w:rsid w:val="007159B4"/>
    <w:rsid w:val="00715C42"/>
    <w:rsid w:val="00715CC9"/>
    <w:rsid w:val="00715E66"/>
    <w:rsid w:val="00715FEA"/>
    <w:rsid w:val="00716063"/>
    <w:rsid w:val="00716155"/>
    <w:rsid w:val="00716170"/>
    <w:rsid w:val="00716247"/>
    <w:rsid w:val="007163EE"/>
    <w:rsid w:val="007165B4"/>
    <w:rsid w:val="007165DC"/>
    <w:rsid w:val="00716894"/>
    <w:rsid w:val="00716ABD"/>
    <w:rsid w:val="00716B16"/>
    <w:rsid w:val="00716E77"/>
    <w:rsid w:val="00717072"/>
    <w:rsid w:val="0071728A"/>
    <w:rsid w:val="00717368"/>
    <w:rsid w:val="00717476"/>
    <w:rsid w:val="007174C8"/>
    <w:rsid w:val="00717579"/>
    <w:rsid w:val="00717665"/>
    <w:rsid w:val="00717738"/>
    <w:rsid w:val="00717965"/>
    <w:rsid w:val="00717B80"/>
    <w:rsid w:val="00717F15"/>
    <w:rsid w:val="00720142"/>
    <w:rsid w:val="007201F9"/>
    <w:rsid w:val="00720237"/>
    <w:rsid w:val="0072038A"/>
    <w:rsid w:val="0072069A"/>
    <w:rsid w:val="007207F2"/>
    <w:rsid w:val="007208B1"/>
    <w:rsid w:val="007208E3"/>
    <w:rsid w:val="00720C5B"/>
    <w:rsid w:val="00720DA0"/>
    <w:rsid w:val="00720F7A"/>
    <w:rsid w:val="00721532"/>
    <w:rsid w:val="007216B2"/>
    <w:rsid w:val="00721C40"/>
    <w:rsid w:val="00721DC5"/>
    <w:rsid w:val="00721E0C"/>
    <w:rsid w:val="0072280C"/>
    <w:rsid w:val="00722920"/>
    <w:rsid w:val="00722BCA"/>
    <w:rsid w:val="00722DFA"/>
    <w:rsid w:val="00722F1F"/>
    <w:rsid w:val="00723246"/>
    <w:rsid w:val="007233C1"/>
    <w:rsid w:val="00723413"/>
    <w:rsid w:val="0072348E"/>
    <w:rsid w:val="007237ED"/>
    <w:rsid w:val="00723A1E"/>
    <w:rsid w:val="00723D1A"/>
    <w:rsid w:val="00723E93"/>
    <w:rsid w:val="00723EEE"/>
    <w:rsid w:val="007241DD"/>
    <w:rsid w:val="0072420F"/>
    <w:rsid w:val="00724469"/>
    <w:rsid w:val="0072454A"/>
    <w:rsid w:val="007246D4"/>
    <w:rsid w:val="00724C4A"/>
    <w:rsid w:val="00725333"/>
    <w:rsid w:val="00725352"/>
    <w:rsid w:val="007259C7"/>
    <w:rsid w:val="00725B00"/>
    <w:rsid w:val="00725B47"/>
    <w:rsid w:val="00725DA3"/>
    <w:rsid w:val="007260A8"/>
    <w:rsid w:val="00726223"/>
    <w:rsid w:val="007263A8"/>
    <w:rsid w:val="00726461"/>
    <w:rsid w:val="00726A75"/>
    <w:rsid w:val="00726ABF"/>
    <w:rsid w:val="00726AFC"/>
    <w:rsid w:val="00726E95"/>
    <w:rsid w:val="00726FC1"/>
    <w:rsid w:val="00727160"/>
    <w:rsid w:val="0072716D"/>
    <w:rsid w:val="00727176"/>
    <w:rsid w:val="007271BD"/>
    <w:rsid w:val="0072743D"/>
    <w:rsid w:val="007274FA"/>
    <w:rsid w:val="00727656"/>
    <w:rsid w:val="0072798E"/>
    <w:rsid w:val="00727DE6"/>
    <w:rsid w:val="00727E24"/>
    <w:rsid w:val="007303AA"/>
    <w:rsid w:val="0073063A"/>
    <w:rsid w:val="007306A9"/>
    <w:rsid w:val="007307CA"/>
    <w:rsid w:val="00730CE0"/>
    <w:rsid w:val="00731552"/>
    <w:rsid w:val="00731A50"/>
    <w:rsid w:val="00731F70"/>
    <w:rsid w:val="0073205A"/>
    <w:rsid w:val="0073208B"/>
    <w:rsid w:val="007320E8"/>
    <w:rsid w:val="00732111"/>
    <w:rsid w:val="0073227E"/>
    <w:rsid w:val="00732B11"/>
    <w:rsid w:val="00732B8B"/>
    <w:rsid w:val="00732CAE"/>
    <w:rsid w:val="00732E96"/>
    <w:rsid w:val="00733165"/>
    <w:rsid w:val="00733202"/>
    <w:rsid w:val="0073338A"/>
    <w:rsid w:val="00733451"/>
    <w:rsid w:val="007334A3"/>
    <w:rsid w:val="007335E1"/>
    <w:rsid w:val="007338DC"/>
    <w:rsid w:val="00733DC1"/>
    <w:rsid w:val="007346C7"/>
    <w:rsid w:val="007348F6"/>
    <w:rsid w:val="00734AE9"/>
    <w:rsid w:val="00734E9F"/>
    <w:rsid w:val="00734EE3"/>
    <w:rsid w:val="00735472"/>
    <w:rsid w:val="00735672"/>
    <w:rsid w:val="0073573E"/>
    <w:rsid w:val="00735BA1"/>
    <w:rsid w:val="00735D49"/>
    <w:rsid w:val="00736145"/>
    <w:rsid w:val="00736451"/>
    <w:rsid w:val="00736686"/>
    <w:rsid w:val="007368A1"/>
    <w:rsid w:val="00736B83"/>
    <w:rsid w:val="007371BF"/>
    <w:rsid w:val="007372D9"/>
    <w:rsid w:val="0073742E"/>
    <w:rsid w:val="00737708"/>
    <w:rsid w:val="007377C0"/>
    <w:rsid w:val="00737A06"/>
    <w:rsid w:val="00737ADD"/>
    <w:rsid w:val="00737B19"/>
    <w:rsid w:val="00737B60"/>
    <w:rsid w:val="00737C59"/>
    <w:rsid w:val="00737DE4"/>
    <w:rsid w:val="00740223"/>
    <w:rsid w:val="00740476"/>
    <w:rsid w:val="007404E7"/>
    <w:rsid w:val="00740502"/>
    <w:rsid w:val="00740706"/>
    <w:rsid w:val="0074083D"/>
    <w:rsid w:val="00740843"/>
    <w:rsid w:val="00740E17"/>
    <w:rsid w:val="0074139C"/>
    <w:rsid w:val="0074153A"/>
    <w:rsid w:val="007416A6"/>
    <w:rsid w:val="00741AC5"/>
    <w:rsid w:val="00741E56"/>
    <w:rsid w:val="0074202F"/>
    <w:rsid w:val="007421C6"/>
    <w:rsid w:val="00742439"/>
    <w:rsid w:val="007429C7"/>
    <w:rsid w:val="00742DBF"/>
    <w:rsid w:val="00742DD7"/>
    <w:rsid w:val="0074300F"/>
    <w:rsid w:val="00743261"/>
    <w:rsid w:val="0074326A"/>
    <w:rsid w:val="00743500"/>
    <w:rsid w:val="0074393A"/>
    <w:rsid w:val="00743A10"/>
    <w:rsid w:val="00743BAE"/>
    <w:rsid w:val="007446C3"/>
    <w:rsid w:val="00744743"/>
    <w:rsid w:val="007447AD"/>
    <w:rsid w:val="0074485A"/>
    <w:rsid w:val="00744B71"/>
    <w:rsid w:val="00744FD8"/>
    <w:rsid w:val="00745389"/>
    <w:rsid w:val="00745526"/>
    <w:rsid w:val="007457BE"/>
    <w:rsid w:val="007458DD"/>
    <w:rsid w:val="00745A3A"/>
    <w:rsid w:val="00746194"/>
    <w:rsid w:val="007466DA"/>
    <w:rsid w:val="0074675D"/>
    <w:rsid w:val="00746CBC"/>
    <w:rsid w:val="00746D91"/>
    <w:rsid w:val="00746E7D"/>
    <w:rsid w:val="0074716C"/>
    <w:rsid w:val="0074726D"/>
    <w:rsid w:val="00747501"/>
    <w:rsid w:val="00747766"/>
    <w:rsid w:val="007477FA"/>
    <w:rsid w:val="00747BE5"/>
    <w:rsid w:val="00747C51"/>
    <w:rsid w:val="00750000"/>
    <w:rsid w:val="00750152"/>
    <w:rsid w:val="0075024C"/>
    <w:rsid w:val="0075050F"/>
    <w:rsid w:val="0075064E"/>
    <w:rsid w:val="0075070D"/>
    <w:rsid w:val="00750794"/>
    <w:rsid w:val="00750D49"/>
    <w:rsid w:val="00750EB6"/>
    <w:rsid w:val="0075106A"/>
    <w:rsid w:val="007510BF"/>
    <w:rsid w:val="007511D1"/>
    <w:rsid w:val="007512E3"/>
    <w:rsid w:val="007514EB"/>
    <w:rsid w:val="007518F7"/>
    <w:rsid w:val="00751A2B"/>
    <w:rsid w:val="00751F0E"/>
    <w:rsid w:val="007523E8"/>
    <w:rsid w:val="0075248B"/>
    <w:rsid w:val="00752643"/>
    <w:rsid w:val="007526AE"/>
    <w:rsid w:val="00752904"/>
    <w:rsid w:val="00752C68"/>
    <w:rsid w:val="00752D27"/>
    <w:rsid w:val="00753038"/>
    <w:rsid w:val="0075348F"/>
    <w:rsid w:val="00753A8B"/>
    <w:rsid w:val="00753AE5"/>
    <w:rsid w:val="00753CA2"/>
    <w:rsid w:val="00753CA3"/>
    <w:rsid w:val="00754151"/>
    <w:rsid w:val="007542A4"/>
    <w:rsid w:val="007546B3"/>
    <w:rsid w:val="007547CA"/>
    <w:rsid w:val="00754916"/>
    <w:rsid w:val="00754B30"/>
    <w:rsid w:val="00754BAA"/>
    <w:rsid w:val="00754D48"/>
    <w:rsid w:val="00754FD1"/>
    <w:rsid w:val="007553C0"/>
    <w:rsid w:val="00755475"/>
    <w:rsid w:val="007555C6"/>
    <w:rsid w:val="00755707"/>
    <w:rsid w:val="0075578C"/>
    <w:rsid w:val="00755A3B"/>
    <w:rsid w:val="00755AB7"/>
    <w:rsid w:val="00755B94"/>
    <w:rsid w:val="00755D53"/>
    <w:rsid w:val="00755D94"/>
    <w:rsid w:val="00755E96"/>
    <w:rsid w:val="007561F4"/>
    <w:rsid w:val="0075623C"/>
    <w:rsid w:val="007562BF"/>
    <w:rsid w:val="00756E4B"/>
    <w:rsid w:val="0075704B"/>
    <w:rsid w:val="00757711"/>
    <w:rsid w:val="00757921"/>
    <w:rsid w:val="00757A6D"/>
    <w:rsid w:val="00757C97"/>
    <w:rsid w:val="00760192"/>
    <w:rsid w:val="00760244"/>
    <w:rsid w:val="007602BA"/>
    <w:rsid w:val="00760431"/>
    <w:rsid w:val="0076055E"/>
    <w:rsid w:val="0076097D"/>
    <w:rsid w:val="00761094"/>
    <w:rsid w:val="00761A35"/>
    <w:rsid w:val="00761F4A"/>
    <w:rsid w:val="007620BD"/>
    <w:rsid w:val="007621AB"/>
    <w:rsid w:val="007626CD"/>
    <w:rsid w:val="00762CAA"/>
    <w:rsid w:val="00762E0E"/>
    <w:rsid w:val="00762E9E"/>
    <w:rsid w:val="0076313A"/>
    <w:rsid w:val="0076349C"/>
    <w:rsid w:val="007635BD"/>
    <w:rsid w:val="007636A5"/>
    <w:rsid w:val="007638F4"/>
    <w:rsid w:val="0076395B"/>
    <w:rsid w:val="007639B0"/>
    <w:rsid w:val="00763AF2"/>
    <w:rsid w:val="00763C48"/>
    <w:rsid w:val="00763C68"/>
    <w:rsid w:val="00763D87"/>
    <w:rsid w:val="00763DDD"/>
    <w:rsid w:val="0076474A"/>
    <w:rsid w:val="00764886"/>
    <w:rsid w:val="00764B15"/>
    <w:rsid w:val="00764F4B"/>
    <w:rsid w:val="007653CD"/>
    <w:rsid w:val="0076587B"/>
    <w:rsid w:val="00765E26"/>
    <w:rsid w:val="00766495"/>
    <w:rsid w:val="00766509"/>
    <w:rsid w:val="00766E58"/>
    <w:rsid w:val="00766F7F"/>
    <w:rsid w:val="00766FFF"/>
    <w:rsid w:val="00767022"/>
    <w:rsid w:val="00767296"/>
    <w:rsid w:val="007672A3"/>
    <w:rsid w:val="007675F2"/>
    <w:rsid w:val="007676F5"/>
    <w:rsid w:val="007677AD"/>
    <w:rsid w:val="00767BD6"/>
    <w:rsid w:val="00767D66"/>
    <w:rsid w:val="00770545"/>
    <w:rsid w:val="00770696"/>
    <w:rsid w:val="00770898"/>
    <w:rsid w:val="0077096E"/>
    <w:rsid w:val="00770A07"/>
    <w:rsid w:val="00770E14"/>
    <w:rsid w:val="00771185"/>
    <w:rsid w:val="00771691"/>
    <w:rsid w:val="007717AB"/>
    <w:rsid w:val="00771826"/>
    <w:rsid w:val="00771AD9"/>
    <w:rsid w:val="00771B72"/>
    <w:rsid w:val="00771C01"/>
    <w:rsid w:val="0077244C"/>
    <w:rsid w:val="007725D2"/>
    <w:rsid w:val="0077283E"/>
    <w:rsid w:val="0077294B"/>
    <w:rsid w:val="00772BC3"/>
    <w:rsid w:val="00772F9E"/>
    <w:rsid w:val="0077302A"/>
    <w:rsid w:val="0077304F"/>
    <w:rsid w:val="00773191"/>
    <w:rsid w:val="00773213"/>
    <w:rsid w:val="00773741"/>
    <w:rsid w:val="00773FE0"/>
    <w:rsid w:val="007742C8"/>
    <w:rsid w:val="007742DC"/>
    <w:rsid w:val="007743FB"/>
    <w:rsid w:val="00774421"/>
    <w:rsid w:val="007745B8"/>
    <w:rsid w:val="007745EC"/>
    <w:rsid w:val="00774622"/>
    <w:rsid w:val="007749CE"/>
    <w:rsid w:val="00774D8B"/>
    <w:rsid w:val="00774E06"/>
    <w:rsid w:val="00775000"/>
    <w:rsid w:val="0077530A"/>
    <w:rsid w:val="007756C8"/>
    <w:rsid w:val="00775A1D"/>
    <w:rsid w:val="00775AF8"/>
    <w:rsid w:val="00775B7E"/>
    <w:rsid w:val="00776374"/>
    <w:rsid w:val="00776555"/>
    <w:rsid w:val="007766C5"/>
    <w:rsid w:val="00776B7C"/>
    <w:rsid w:val="00776F3E"/>
    <w:rsid w:val="00777077"/>
    <w:rsid w:val="00777115"/>
    <w:rsid w:val="0077720A"/>
    <w:rsid w:val="007772A6"/>
    <w:rsid w:val="007772D6"/>
    <w:rsid w:val="007774BE"/>
    <w:rsid w:val="00777526"/>
    <w:rsid w:val="00777569"/>
    <w:rsid w:val="007776A3"/>
    <w:rsid w:val="007777C8"/>
    <w:rsid w:val="00777800"/>
    <w:rsid w:val="00777943"/>
    <w:rsid w:val="00777967"/>
    <w:rsid w:val="00777B25"/>
    <w:rsid w:val="00777C20"/>
    <w:rsid w:val="00777DAB"/>
    <w:rsid w:val="00780268"/>
    <w:rsid w:val="0078029A"/>
    <w:rsid w:val="0078030B"/>
    <w:rsid w:val="007803B6"/>
    <w:rsid w:val="007805FD"/>
    <w:rsid w:val="0078066C"/>
    <w:rsid w:val="0078090B"/>
    <w:rsid w:val="00780A81"/>
    <w:rsid w:val="00780BA4"/>
    <w:rsid w:val="00780D9A"/>
    <w:rsid w:val="00780E08"/>
    <w:rsid w:val="00781078"/>
    <w:rsid w:val="0078112A"/>
    <w:rsid w:val="00781191"/>
    <w:rsid w:val="00781245"/>
    <w:rsid w:val="00781247"/>
    <w:rsid w:val="00781A56"/>
    <w:rsid w:val="00781A99"/>
    <w:rsid w:val="007823FB"/>
    <w:rsid w:val="007826C1"/>
    <w:rsid w:val="007827A1"/>
    <w:rsid w:val="00782D1B"/>
    <w:rsid w:val="00782DCD"/>
    <w:rsid w:val="0078303C"/>
    <w:rsid w:val="0078315E"/>
    <w:rsid w:val="007831EA"/>
    <w:rsid w:val="007831FF"/>
    <w:rsid w:val="0078322A"/>
    <w:rsid w:val="0078335D"/>
    <w:rsid w:val="0078377E"/>
    <w:rsid w:val="0078382A"/>
    <w:rsid w:val="00783AED"/>
    <w:rsid w:val="00783FA9"/>
    <w:rsid w:val="007840FE"/>
    <w:rsid w:val="007842DB"/>
    <w:rsid w:val="0078434A"/>
    <w:rsid w:val="0078436C"/>
    <w:rsid w:val="007844CB"/>
    <w:rsid w:val="0078460A"/>
    <w:rsid w:val="0078473E"/>
    <w:rsid w:val="00784B47"/>
    <w:rsid w:val="00784B5B"/>
    <w:rsid w:val="00784C35"/>
    <w:rsid w:val="00784CE0"/>
    <w:rsid w:val="00784D71"/>
    <w:rsid w:val="00784EDD"/>
    <w:rsid w:val="00784EEB"/>
    <w:rsid w:val="00785312"/>
    <w:rsid w:val="007853CE"/>
    <w:rsid w:val="00785470"/>
    <w:rsid w:val="00785598"/>
    <w:rsid w:val="0078568F"/>
    <w:rsid w:val="00785790"/>
    <w:rsid w:val="00785974"/>
    <w:rsid w:val="007859BA"/>
    <w:rsid w:val="00785BB5"/>
    <w:rsid w:val="00785E51"/>
    <w:rsid w:val="00786222"/>
    <w:rsid w:val="00786300"/>
    <w:rsid w:val="0078645B"/>
    <w:rsid w:val="007868C1"/>
    <w:rsid w:val="0078692D"/>
    <w:rsid w:val="00786A8C"/>
    <w:rsid w:val="00786A9B"/>
    <w:rsid w:val="00786B63"/>
    <w:rsid w:val="00786BC4"/>
    <w:rsid w:val="00786D8E"/>
    <w:rsid w:val="007870EA"/>
    <w:rsid w:val="007870FB"/>
    <w:rsid w:val="00787269"/>
    <w:rsid w:val="00787595"/>
    <w:rsid w:val="0078766B"/>
    <w:rsid w:val="00787832"/>
    <w:rsid w:val="00787943"/>
    <w:rsid w:val="00787F7B"/>
    <w:rsid w:val="00790131"/>
    <w:rsid w:val="00790357"/>
    <w:rsid w:val="007904BB"/>
    <w:rsid w:val="00790644"/>
    <w:rsid w:val="0079065C"/>
    <w:rsid w:val="007909AB"/>
    <w:rsid w:val="007909EE"/>
    <w:rsid w:val="00790E45"/>
    <w:rsid w:val="00791157"/>
    <w:rsid w:val="00791315"/>
    <w:rsid w:val="00791486"/>
    <w:rsid w:val="00791549"/>
    <w:rsid w:val="00791600"/>
    <w:rsid w:val="007916E7"/>
    <w:rsid w:val="00791711"/>
    <w:rsid w:val="007917D7"/>
    <w:rsid w:val="00791B1F"/>
    <w:rsid w:val="00791DE7"/>
    <w:rsid w:val="00792066"/>
    <w:rsid w:val="007922D4"/>
    <w:rsid w:val="007925AF"/>
    <w:rsid w:val="00792631"/>
    <w:rsid w:val="00792928"/>
    <w:rsid w:val="00792D3A"/>
    <w:rsid w:val="00792E08"/>
    <w:rsid w:val="00792E87"/>
    <w:rsid w:val="00792F44"/>
    <w:rsid w:val="00793329"/>
    <w:rsid w:val="00793506"/>
    <w:rsid w:val="007937A2"/>
    <w:rsid w:val="00793982"/>
    <w:rsid w:val="00794001"/>
    <w:rsid w:val="00794406"/>
    <w:rsid w:val="007945BD"/>
    <w:rsid w:val="00794746"/>
    <w:rsid w:val="00794E2A"/>
    <w:rsid w:val="00794EAB"/>
    <w:rsid w:val="00795671"/>
    <w:rsid w:val="00795974"/>
    <w:rsid w:val="00795C78"/>
    <w:rsid w:val="00795CDB"/>
    <w:rsid w:val="00795D26"/>
    <w:rsid w:val="00796015"/>
    <w:rsid w:val="00796079"/>
    <w:rsid w:val="007965D6"/>
    <w:rsid w:val="00796726"/>
    <w:rsid w:val="007967C9"/>
    <w:rsid w:val="00796852"/>
    <w:rsid w:val="00796CB1"/>
    <w:rsid w:val="00797007"/>
    <w:rsid w:val="007972D5"/>
    <w:rsid w:val="00797367"/>
    <w:rsid w:val="00797723"/>
    <w:rsid w:val="007978DA"/>
    <w:rsid w:val="00797D6C"/>
    <w:rsid w:val="00797E29"/>
    <w:rsid w:val="00797F57"/>
    <w:rsid w:val="007A011E"/>
    <w:rsid w:val="007A014F"/>
    <w:rsid w:val="007A016A"/>
    <w:rsid w:val="007A0670"/>
    <w:rsid w:val="007A087B"/>
    <w:rsid w:val="007A11C5"/>
    <w:rsid w:val="007A14FD"/>
    <w:rsid w:val="007A16E9"/>
    <w:rsid w:val="007A1C63"/>
    <w:rsid w:val="007A1C86"/>
    <w:rsid w:val="007A1EFD"/>
    <w:rsid w:val="007A236A"/>
    <w:rsid w:val="007A25C2"/>
    <w:rsid w:val="007A2853"/>
    <w:rsid w:val="007A292A"/>
    <w:rsid w:val="007A2997"/>
    <w:rsid w:val="007A2E68"/>
    <w:rsid w:val="007A2FDF"/>
    <w:rsid w:val="007A31E4"/>
    <w:rsid w:val="007A328B"/>
    <w:rsid w:val="007A381C"/>
    <w:rsid w:val="007A3849"/>
    <w:rsid w:val="007A3BAE"/>
    <w:rsid w:val="007A3BCB"/>
    <w:rsid w:val="007A4056"/>
    <w:rsid w:val="007A40D9"/>
    <w:rsid w:val="007A426C"/>
    <w:rsid w:val="007A43F0"/>
    <w:rsid w:val="007A4495"/>
    <w:rsid w:val="007A4C31"/>
    <w:rsid w:val="007A4CB3"/>
    <w:rsid w:val="007A4ED7"/>
    <w:rsid w:val="007A4FA1"/>
    <w:rsid w:val="007A52BD"/>
    <w:rsid w:val="007A5493"/>
    <w:rsid w:val="007A5760"/>
    <w:rsid w:val="007A5EAF"/>
    <w:rsid w:val="007A6240"/>
    <w:rsid w:val="007A6307"/>
    <w:rsid w:val="007A6415"/>
    <w:rsid w:val="007A64B8"/>
    <w:rsid w:val="007A6914"/>
    <w:rsid w:val="007A69E5"/>
    <w:rsid w:val="007A701C"/>
    <w:rsid w:val="007A71F1"/>
    <w:rsid w:val="007A7293"/>
    <w:rsid w:val="007A72EF"/>
    <w:rsid w:val="007A74EB"/>
    <w:rsid w:val="007A758B"/>
    <w:rsid w:val="007A75DE"/>
    <w:rsid w:val="007A764C"/>
    <w:rsid w:val="007A7B7F"/>
    <w:rsid w:val="007A7E90"/>
    <w:rsid w:val="007A7ED5"/>
    <w:rsid w:val="007B0143"/>
    <w:rsid w:val="007B02D4"/>
    <w:rsid w:val="007B0644"/>
    <w:rsid w:val="007B06D6"/>
    <w:rsid w:val="007B0B6B"/>
    <w:rsid w:val="007B0B98"/>
    <w:rsid w:val="007B0D43"/>
    <w:rsid w:val="007B1325"/>
    <w:rsid w:val="007B195D"/>
    <w:rsid w:val="007B1A4B"/>
    <w:rsid w:val="007B1ADD"/>
    <w:rsid w:val="007B1CCE"/>
    <w:rsid w:val="007B1D7B"/>
    <w:rsid w:val="007B1DE1"/>
    <w:rsid w:val="007B1ECE"/>
    <w:rsid w:val="007B21E4"/>
    <w:rsid w:val="007B2279"/>
    <w:rsid w:val="007B22DB"/>
    <w:rsid w:val="007B22FE"/>
    <w:rsid w:val="007B24B9"/>
    <w:rsid w:val="007B28DB"/>
    <w:rsid w:val="007B2B2E"/>
    <w:rsid w:val="007B2FDF"/>
    <w:rsid w:val="007B30B6"/>
    <w:rsid w:val="007B3646"/>
    <w:rsid w:val="007B3684"/>
    <w:rsid w:val="007B383B"/>
    <w:rsid w:val="007B3A35"/>
    <w:rsid w:val="007B3CAC"/>
    <w:rsid w:val="007B3F94"/>
    <w:rsid w:val="007B403E"/>
    <w:rsid w:val="007B4081"/>
    <w:rsid w:val="007B4165"/>
    <w:rsid w:val="007B41D2"/>
    <w:rsid w:val="007B4320"/>
    <w:rsid w:val="007B495F"/>
    <w:rsid w:val="007B4AA0"/>
    <w:rsid w:val="007B4B13"/>
    <w:rsid w:val="007B4C70"/>
    <w:rsid w:val="007B4DCF"/>
    <w:rsid w:val="007B51F7"/>
    <w:rsid w:val="007B52C3"/>
    <w:rsid w:val="007B54AE"/>
    <w:rsid w:val="007B54F4"/>
    <w:rsid w:val="007B56B0"/>
    <w:rsid w:val="007B56E1"/>
    <w:rsid w:val="007B5875"/>
    <w:rsid w:val="007B58D2"/>
    <w:rsid w:val="007B5DFB"/>
    <w:rsid w:val="007B5E46"/>
    <w:rsid w:val="007B5EB1"/>
    <w:rsid w:val="007B5F2A"/>
    <w:rsid w:val="007B604A"/>
    <w:rsid w:val="007B6220"/>
    <w:rsid w:val="007B636B"/>
    <w:rsid w:val="007B6465"/>
    <w:rsid w:val="007B67F5"/>
    <w:rsid w:val="007B6E01"/>
    <w:rsid w:val="007B6FA8"/>
    <w:rsid w:val="007B6FB4"/>
    <w:rsid w:val="007B7201"/>
    <w:rsid w:val="007B741B"/>
    <w:rsid w:val="007B749B"/>
    <w:rsid w:val="007B760B"/>
    <w:rsid w:val="007B764E"/>
    <w:rsid w:val="007B76C7"/>
    <w:rsid w:val="007B7E4B"/>
    <w:rsid w:val="007B7E7E"/>
    <w:rsid w:val="007C0142"/>
    <w:rsid w:val="007C0326"/>
    <w:rsid w:val="007C0534"/>
    <w:rsid w:val="007C0539"/>
    <w:rsid w:val="007C07A0"/>
    <w:rsid w:val="007C07F5"/>
    <w:rsid w:val="007C0815"/>
    <w:rsid w:val="007C086A"/>
    <w:rsid w:val="007C0EFA"/>
    <w:rsid w:val="007C10BD"/>
    <w:rsid w:val="007C1107"/>
    <w:rsid w:val="007C1411"/>
    <w:rsid w:val="007C16CA"/>
    <w:rsid w:val="007C1724"/>
    <w:rsid w:val="007C17CB"/>
    <w:rsid w:val="007C188E"/>
    <w:rsid w:val="007C19D9"/>
    <w:rsid w:val="007C1BC2"/>
    <w:rsid w:val="007C1D83"/>
    <w:rsid w:val="007C1EB5"/>
    <w:rsid w:val="007C1FE2"/>
    <w:rsid w:val="007C22BB"/>
    <w:rsid w:val="007C253A"/>
    <w:rsid w:val="007C272D"/>
    <w:rsid w:val="007C287E"/>
    <w:rsid w:val="007C317D"/>
    <w:rsid w:val="007C351E"/>
    <w:rsid w:val="007C3565"/>
    <w:rsid w:val="007C3734"/>
    <w:rsid w:val="007C3B2B"/>
    <w:rsid w:val="007C3BBD"/>
    <w:rsid w:val="007C3CE3"/>
    <w:rsid w:val="007C4206"/>
    <w:rsid w:val="007C42E5"/>
    <w:rsid w:val="007C4381"/>
    <w:rsid w:val="007C46EC"/>
    <w:rsid w:val="007C4A33"/>
    <w:rsid w:val="007C4B1D"/>
    <w:rsid w:val="007C4CAA"/>
    <w:rsid w:val="007C519F"/>
    <w:rsid w:val="007C5529"/>
    <w:rsid w:val="007C564C"/>
    <w:rsid w:val="007C56EE"/>
    <w:rsid w:val="007C573B"/>
    <w:rsid w:val="007C5830"/>
    <w:rsid w:val="007C5AA4"/>
    <w:rsid w:val="007C5B44"/>
    <w:rsid w:val="007C5C01"/>
    <w:rsid w:val="007C6530"/>
    <w:rsid w:val="007C671D"/>
    <w:rsid w:val="007C68B0"/>
    <w:rsid w:val="007C6E49"/>
    <w:rsid w:val="007C712F"/>
    <w:rsid w:val="007C74A6"/>
    <w:rsid w:val="007C752C"/>
    <w:rsid w:val="007C759F"/>
    <w:rsid w:val="007C7DB9"/>
    <w:rsid w:val="007C7EAD"/>
    <w:rsid w:val="007D0093"/>
    <w:rsid w:val="007D016F"/>
    <w:rsid w:val="007D026C"/>
    <w:rsid w:val="007D037C"/>
    <w:rsid w:val="007D064D"/>
    <w:rsid w:val="007D0AA8"/>
    <w:rsid w:val="007D0B24"/>
    <w:rsid w:val="007D0B5E"/>
    <w:rsid w:val="007D0E7D"/>
    <w:rsid w:val="007D1361"/>
    <w:rsid w:val="007D1560"/>
    <w:rsid w:val="007D1867"/>
    <w:rsid w:val="007D18BC"/>
    <w:rsid w:val="007D1C5C"/>
    <w:rsid w:val="007D1C8B"/>
    <w:rsid w:val="007D2015"/>
    <w:rsid w:val="007D2236"/>
    <w:rsid w:val="007D2438"/>
    <w:rsid w:val="007D2477"/>
    <w:rsid w:val="007D2496"/>
    <w:rsid w:val="007D25D3"/>
    <w:rsid w:val="007D2692"/>
    <w:rsid w:val="007D2778"/>
    <w:rsid w:val="007D2A3D"/>
    <w:rsid w:val="007D3084"/>
    <w:rsid w:val="007D3131"/>
    <w:rsid w:val="007D316A"/>
    <w:rsid w:val="007D316D"/>
    <w:rsid w:val="007D31CC"/>
    <w:rsid w:val="007D33B8"/>
    <w:rsid w:val="007D357F"/>
    <w:rsid w:val="007D37FB"/>
    <w:rsid w:val="007D3BC1"/>
    <w:rsid w:val="007D3CE2"/>
    <w:rsid w:val="007D3E96"/>
    <w:rsid w:val="007D409B"/>
    <w:rsid w:val="007D42DB"/>
    <w:rsid w:val="007D43D1"/>
    <w:rsid w:val="007D43ED"/>
    <w:rsid w:val="007D48E7"/>
    <w:rsid w:val="007D4F7E"/>
    <w:rsid w:val="007D511A"/>
    <w:rsid w:val="007D5180"/>
    <w:rsid w:val="007D528A"/>
    <w:rsid w:val="007D55D4"/>
    <w:rsid w:val="007D586E"/>
    <w:rsid w:val="007D592F"/>
    <w:rsid w:val="007D5ACE"/>
    <w:rsid w:val="007D5B16"/>
    <w:rsid w:val="007D5B87"/>
    <w:rsid w:val="007D5BEC"/>
    <w:rsid w:val="007D5CEE"/>
    <w:rsid w:val="007D5D6F"/>
    <w:rsid w:val="007D5D8B"/>
    <w:rsid w:val="007D60E0"/>
    <w:rsid w:val="007D6137"/>
    <w:rsid w:val="007D628E"/>
    <w:rsid w:val="007D6A9C"/>
    <w:rsid w:val="007D6E06"/>
    <w:rsid w:val="007D6F20"/>
    <w:rsid w:val="007D7133"/>
    <w:rsid w:val="007D729A"/>
    <w:rsid w:val="007D73AB"/>
    <w:rsid w:val="007D743D"/>
    <w:rsid w:val="007D762F"/>
    <w:rsid w:val="007D78EF"/>
    <w:rsid w:val="007D79E8"/>
    <w:rsid w:val="007D7A60"/>
    <w:rsid w:val="007D7D1F"/>
    <w:rsid w:val="007D7DFE"/>
    <w:rsid w:val="007D7F1C"/>
    <w:rsid w:val="007D7F96"/>
    <w:rsid w:val="007E0141"/>
    <w:rsid w:val="007E0217"/>
    <w:rsid w:val="007E045E"/>
    <w:rsid w:val="007E0AAE"/>
    <w:rsid w:val="007E0B09"/>
    <w:rsid w:val="007E0CFB"/>
    <w:rsid w:val="007E0E23"/>
    <w:rsid w:val="007E0F1B"/>
    <w:rsid w:val="007E100E"/>
    <w:rsid w:val="007E101D"/>
    <w:rsid w:val="007E1061"/>
    <w:rsid w:val="007E144C"/>
    <w:rsid w:val="007E146C"/>
    <w:rsid w:val="007E1608"/>
    <w:rsid w:val="007E17CB"/>
    <w:rsid w:val="007E19B3"/>
    <w:rsid w:val="007E2131"/>
    <w:rsid w:val="007E214B"/>
    <w:rsid w:val="007E21A0"/>
    <w:rsid w:val="007E2204"/>
    <w:rsid w:val="007E224A"/>
    <w:rsid w:val="007E2392"/>
    <w:rsid w:val="007E23C0"/>
    <w:rsid w:val="007E25E1"/>
    <w:rsid w:val="007E2863"/>
    <w:rsid w:val="007E3029"/>
    <w:rsid w:val="007E312B"/>
    <w:rsid w:val="007E3630"/>
    <w:rsid w:val="007E3950"/>
    <w:rsid w:val="007E3A29"/>
    <w:rsid w:val="007E3B9E"/>
    <w:rsid w:val="007E3E76"/>
    <w:rsid w:val="007E3FA2"/>
    <w:rsid w:val="007E415F"/>
    <w:rsid w:val="007E4219"/>
    <w:rsid w:val="007E429A"/>
    <w:rsid w:val="007E43D9"/>
    <w:rsid w:val="007E455C"/>
    <w:rsid w:val="007E469A"/>
    <w:rsid w:val="007E4A98"/>
    <w:rsid w:val="007E5216"/>
    <w:rsid w:val="007E53A9"/>
    <w:rsid w:val="007E54D8"/>
    <w:rsid w:val="007E553A"/>
    <w:rsid w:val="007E5922"/>
    <w:rsid w:val="007E5CCB"/>
    <w:rsid w:val="007E6057"/>
    <w:rsid w:val="007E614B"/>
    <w:rsid w:val="007E624B"/>
    <w:rsid w:val="007E637A"/>
    <w:rsid w:val="007E648F"/>
    <w:rsid w:val="007E663C"/>
    <w:rsid w:val="007E667F"/>
    <w:rsid w:val="007E6768"/>
    <w:rsid w:val="007E688D"/>
    <w:rsid w:val="007E6D66"/>
    <w:rsid w:val="007E70C1"/>
    <w:rsid w:val="007E716B"/>
    <w:rsid w:val="007E7262"/>
    <w:rsid w:val="007E763A"/>
    <w:rsid w:val="007E7982"/>
    <w:rsid w:val="007E7DF2"/>
    <w:rsid w:val="007E7EFA"/>
    <w:rsid w:val="007E7EFC"/>
    <w:rsid w:val="007F00D5"/>
    <w:rsid w:val="007F01DD"/>
    <w:rsid w:val="007F0388"/>
    <w:rsid w:val="007F0551"/>
    <w:rsid w:val="007F0625"/>
    <w:rsid w:val="007F06C9"/>
    <w:rsid w:val="007F0786"/>
    <w:rsid w:val="007F0990"/>
    <w:rsid w:val="007F1085"/>
    <w:rsid w:val="007F1415"/>
    <w:rsid w:val="007F14FE"/>
    <w:rsid w:val="007F18B6"/>
    <w:rsid w:val="007F19C6"/>
    <w:rsid w:val="007F1AC9"/>
    <w:rsid w:val="007F1CCF"/>
    <w:rsid w:val="007F2097"/>
    <w:rsid w:val="007F210F"/>
    <w:rsid w:val="007F25C0"/>
    <w:rsid w:val="007F2990"/>
    <w:rsid w:val="007F29CF"/>
    <w:rsid w:val="007F2A22"/>
    <w:rsid w:val="007F30AC"/>
    <w:rsid w:val="007F3148"/>
    <w:rsid w:val="007F3744"/>
    <w:rsid w:val="007F3A8B"/>
    <w:rsid w:val="007F3AB4"/>
    <w:rsid w:val="007F4044"/>
    <w:rsid w:val="007F41D8"/>
    <w:rsid w:val="007F43BF"/>
    <w:rsid w:val="007F4A20"/>
    <w:rsid w:val="007F4A44"/>
    <w:rsid w:val="007F4BFF"/>
    <w:rsid w:val="007F4F7C"/>
    <w:rsid w:val="007F532E"/>
    <w:rsid w:val="007F55E6"/>
    <w:rsid w:val="007F5707"/>
    <w:rsid w:val="007F5F3B"/>
    <w:rsid w:val="007F5F85"/>
    <w:rsid w:val="007F5FCA"/>
    <w:rsid w:val="007F6133"/>
    <w:rsid w:val="007F6661"/>
    <w:rsid w:val="007F681F"/>
    <w:rsid w:val="007F6BB8"/>
    <w:rsid w:val="007F6CDA"/>
    <w:rsid w:val="007F6F3B"/>
    <w:rsid w:val="007F711B"/>
    <w:rsid w:val="007F71EB"/>
    <w:rsid w:val="007F72BD"/>
    <w:rsid w:val="007F73B4"/>
    <w:rsid w:val="007F773E"/>
    <w:rsid w:val="007F7A5C"/>
    <w:rsid w:val="007F7F74"/>
    <w:rsid w:val="007F7FC1"/>
    <w:rsid w:val="007F7FFB"/>
    <w:rsid w:val="00800349"/>
    <w:rsid w:val="00800634"/>
    <w:rsid w:val="00800767"/>
    <w:rsid w:val="008009E9"/>
    <w:rsid w:val="00800AA6"/>
    <w:rsid w:val="00800F0F"/>
    <w:rsid w:val="00800F82"/>
    <w:rsid w:val="008010E2"/>
    <w:rsid w:val="008012D1"/>
    <w:rsid w:val="008012E3"/>
    <w:rsid w:val="00801462"/>
    <w:rsid w:val="008015A8"/>
    <w:rsid w:val="008017C3"/>
    <w:rsid w:val="0080209A"/>
    <w:rsid w:val="00802199"/>
    <w:rsid w:val="008022DF"/>
    <w:rsid w:val="008022E9"/>
    <w:rsid w:val="008023B0"/>
    <w:rsid w:val="0080247A"/>
    <w:rsid w:val="00802832"/>
    <w:rsid w:val="00802F66"/>
    <w:rsid w:val="00803380"/>
    <w:rsid w:val="0080345A"/>
    <w:rsid w:val="00803475"/>
    <w:rsid w:val="0080362D"/>
    <w:rsid w:val="0080364A"/>
    <w:rsid w:val="008037E2"/>
    <w:rsid w:val="008038F6"/>
    <w:rsid w:val="00803C0C"/>
    <w:rsid w:val="0080402C"/>
    <w:rsid w:val="0080422A"/>
    <w:rsid w:val="008044C5"/>
    <w:rsid w:val="008046A8"/>
    <w:rsid w:val="008047D7"/>
    <w:rsid w:val="00804AB9"/>
    <w:rsid w:val="00804C8E"/>
    <w:rsid w:val="00804FEB"/>
    <w:rsid w:val="008051DC"/>
    <w:rsid w:val="0080524A"/>
    <w:rsid w:val="008052F7"/>
    <w:rsid w:val="0080538B"/>
    <w:rsid w:val="008053C4"/>
    <w:rsid w:val="0080548A"/>
    <w:rsid w:val="0080588A"/>
    <w:rsid w:val="0080594A"/>
    <w:rsid w:val="008059EC"/>
    <w:rsid w:val="00805AFD"/>
    <w:rsid w:val="00805B38"/>
    <w:rsid w:val="00805C5D"/>
    <w:rsid w:val="00805C6D"/>
    <w:rsid w:val="00806193"/>
    <w:rsid w:val="008061EF"/>
    <w:rsid w:val="008066CD"/>
    <w:rsid w:val="00806843"/>
    <w:rsid w:val="00807226"/>
    <w:rsid w:val="00807275"/>
    <w:rsid w:val="008076F1"/>
    <w:rsid w:val="008076F4"/>
    <w:rsid w:val="008078DA"/>
    <w:rsid w:val="00807C5F"/>
    <w:rsid w:val="00807FB5"/>
    <w:rsid w:val="00810234"/>
    <w:rsid w:val="008102AA"/>
    <w:rsid w:val="00810383"/>
    <w:rsid w:val="008105E1"/>
    <w:rsid w:val="00810713"/>
    <w:rsid w:val="0081079F"/>
    <w:rsid w:val="00810880"/>
    <w:rsid w:val="00810D9E"/>
    <w:rsid w:val="00811003"/>
    <w:rsid w:val="00811587"/>
    <w:rsid w:val="008118A5"/>
    <w:rsid w:val="0081193A"/>
    <w:rsid w:val="00811C94"/>
    <w:rsid w:val="00811ED9"/>
    <w:rsid w:val="008120BC"/>
    <w:rsid w:val="00812359"/>
    <w:rsid w:val="00812833"/>
    <w:rsid w:val="008128E1"/>
    <w:rsid w:val="00812968"/>
    <w:rsid w:val="00812AA7"/>
    <w:rsid w:val="00812AB0"/>
    <w:rsid w:val="00812B58"/>
    <w:rsid w:val="00812B87"/>
    <w:rsid w:val="00812CCF"/>
    <w:rsid w:val="00812D81"/>
    <w:rsid w:val="00812F44"/>
    <w:rsid w:val="00812FBA"/>
    <w:rsid w:val="008130EA"/>
    <w:rsid w:val="00813117"/>
    <w:rsid w:val="00813592"/>
    <w:rsid w:val="00813AB7"/>
    <w:rsid w:val="00813B4E"/>
    <w:rsid w:val="00813B56"/>
    <w:rsid w:val="00814002"/>
    <w:rsid w:val="008143AA"/>
    <w:rsid w:val="00814802"/>
    <w:rsid w:val="00814B65"/>
    <w:rsid w:val="00814B8D"/>
    <w:rsid w:val="00814E5B"/>
    <w:rsid w:val="00815259"/>
    <w:rsid w:val="0081536E"/>
    <w:rsid w:val="00815394"/>
    <w:rsid w:val="00815A7D"/>
    <w:rsid w:val="00815C62"/>
    <w:rsid w:val="00815DCA"/>
    <w:rsid w:val="00815E9F"/>
    <w:rsid w:val="0081607A"/>
    <w:rsid w:val="00816233"/>
    <w:rsid w:val="00816239"/>
    <w:rsid w:val="00816752"/>
    <w:rsid w:val="008167AF"/>
    <w:rsid w:val="00816DB1"/>
    <w:rsid w:val="00816EEA"/>
    <w:rsid w:val="008171FC"/>
    <w:rsid w:val="0081769B"/>
    <w:rsid w:val="008178AF"/>
    <w:rsid w:val="00817961"/>
    <w:rsid w:val="00817AAD"/>
    <w:rsid w:val="00817C75"/>
    <w:rsid w:val="0082086F"/>
    <w:rsid w:val="00820A20"/>
    <w:rsid w:val="00820AE6"/>
    <w:rsid w:val="00820F5D"/>
    <w:rsid w:val="00820FF7"/>
    <w:rsid w:val="00821294"/>
    <w:rsid w:val="008213F7"/>
    <w:rsid w:val="00821714"/>
    <w:rsid w:val="0082192B"/>
    <w:rsid w:val="008219F0"/>
    <w:rsid w:val="00821A4A"/>
    <w:rsid w:val="00821DFB"/>
    <w:rsid w:val="00822040"/>
    <w:rsid w:val="0082224F"/>
    <w:rsid w:val="00822272"/>
    <w:rsid w:val="00822294"/>
    <w:rsid w:val="00822875"/>
    <w:rsid w:val="008229FD"/>
    <w:rsid w:val="00822D07"/>
    <w:rsid w:val="00822D7F"/>
    <w:rsid w:val="00822EF3"/>
    <w:rsid w:val="0082352D"/>
    <w:rsid w:val="008235AD"/>
    <w:rsid w:val="00823A95"/>
    <w:rsid w:val="00824238"/>
    <w:rsid w:val="00824295"/>
    <w:rsid w:val="0082438D"/>
    <w:rsid w:val="008244FA"/>
    <w:rsid w:val="0082497B"/>
    <w:rsid w:val="00824DD6"/>
    <w:rsid w:val="00824FD8"/>
    <w:rsid w:val="008250AC"/>
    <w:rsid w:val="0082530B"/>
    <w:rsid w:val="0082558C"/>
    <w:rsid w:val="008255A4"/>
    <w:rsid w:val="00825ACD"/>
    <w:rsid w:val="00825C72"/>
    <w:rsid w:val="00825D2E"/>
    <w:rsid w:val="0082656A"/>
    <w:rsid w:val="008265EB"/>
    <w:rsid w:val="008269FB"/>
    <w:rsid w:val="00826E05"/>
    <w:rsid w:val="00826E28"/>
    <w:rsid w:val="008272FF"/>
    <w:rsid w:val="00827419"/>
    <w:rsid w:val="0082746B"/>
    <w:rsid w:val="0082762B"/>
    <w:rsid w:val="00827752"/>
    <w:rsid w:val="008277B4"/>
    <w:rsid w:val="00827A65"/>
    <w:rsid w:val="00830535"/>
    <w:rsid w:val="008306B5"/>
    <w:rsid w:val="0083092F"/>
    <w:rsid w:val="00830A4C"/>
    <w:rsid w:val="00830A7A"/>
    <w:rsid w:val="00830ADD"/>
    <w:rsid w:val="00830BE9"/>
    <w:rsid w:val="00830D9F"/>
    <w:rsid w:val="0083131F"/>
    <w:rsid w:val="008315A9"/>
    <w:rsid w:val="00831BF7"/>
    <w:rsid w:val="00831F95"/>
    <w:rsid w:val="00832401"/>
    <w:rsid w:val="008324C5"/>
    <w:rsid w:val="0083255C"/>
    <w:rsid w:val="008326A6"/>
    <w:rsid w:val="00832795"/>
    <w:rsid w:val="008327FF"/>
    <w:rsid w:val="0083284E"/>
    <w:rsid w:val="00832B82"/>
    <w:rsid w:val="00833130"/>
    <w:rsid w:val="00833625"/>
    <w:rsid w:val="0083391A"/>
    <w:rsid w:val="008339EE"/>
    <w:rsid w:val="0083447D"/>
    <w:rsid w:val="008346C3"/>
    <w:rsid w:val="0083480E"/>
    <w:rsid w:val="00834A4E"/>
    <w:rsid w:val="00834A6E"/>
    <w:rsid w:val="00834AA6"/>
    <w:rsid w:val="00834CBA"/>
    <w:rsid w:val="00834F04"/>
    <w:rsid w:val="00834F1D"/>
    <w:rsid w:val="00834FDD"/>
    <w:rsid w:val="008350E6"/>
    <w:rsid w:val="00835208"/>
    <w:rsid w:val="008352A7"/>
    <w:rsid w:val="008352C3"/>
    <w:rsid w:val="008352D8"/>
    <w:rsid w:val="0083557B"/>
    <w:rsid w:val="008356DF"/>
    <w:rsid w:val="008357E6"/>
    <w:rsid w:val="00835D18"/>
    <w:rsid w:val="00835EC4"/>
    <w:rsid w:val="008365F0"/>
    <w:rsid w:val="008366EE"/>
    <w:rsid w:val="00836C4C"/>
    <w:rsid w:val="00836DC9"/>
    <w:rsid w:val="0083705E"/>
    <w:rsid w:val="00837115"/>
    <w:rsid w:val="00837145"/>
    <w:rsid w:val="008372C8"/>
    <w:rsid w:val="00837307"/>
    <w:rsid w:val="00837549"/>
    <w:rsid w:val="0083758E"/>
    <w:rsid w:val="0083767F"/>
    <w:rsid w:val="00837912"/>
    <w:rsid w:val="00837BFB"/>
    <w:rsid w:val="00837E32"/>
    <w:rsid w:val="00837FB7"/>
    <w:rsid w:val="008404EC"/>
    <w:rsid w:val="00840563"/>
    <w:rsid w:val="00840C93"/>
    <w:rsid w:val="00840DE7"/>
    <w:rsid w:val="008411A6"/>
    <w:rsid w:val="008411E9"/>
    <w:rsid w:val="008412AE"/>
    <w:rsid w:val="00841301"/>
    <w:rsid w:val="0084150E"/>
    <w:rsid w:val="00841684"/>
    <w:rsid w:val="008416CD"/>
    <w:rsid w:val="00841751"/>
    <w:rsid w:val="00841883"/>
    <w:rsid w:val="0084213B"/>
    <w:rsid w:val="00842913"/>
    <w:rsid w:val="008429CC"/>
    <w:rsid w:val="00842A88"/>
    <w:rsid w:val="00842A99"/>
    <w:rsid w:val="00842AC9"/>
    <w:rsid w:val="00842B73"/>
    <w:rsid w:val="00842E09"/>
    <w:rsid w:val="00842E16"/>
    <w:rsid w:val="00842E94"/>
    <w:rsid w:val="00843126"/>
    <w:rsid w:val="00843266"/>
    <w:rsid w:val="008432B8"/>
    <w:rsid w:val="008436EA"/>
    <w:rsid w:val="00843E88"/>
    <w:rsid w:val="00843E8B"/>
    <w:rsid w:val="00844326"/>
    <w:rsid w:val="00844A2C"/>
    <w:rsid w:val="00844DFE"/>
    <w:rsid w:val="00845121"/>
    <w:rsid w:val="00845331"/>
    <w:rsid w:val="00845505"/>
    <w:rsid w:val="0084588E"/>
    <w:rsid w:val="00845B91"/>
    <w:rsid w:val="00845CF2"/>
    <w:rsid w:val="00845E3B"/>
    <w:rsid w:val="00845FA2"/>
    <w:rsid w:val="00845FFC"/>
    <w:rsid w:val="008460A0"/>
    <w:rsid w:val="008464F7"/>
    <w:rsid w:val="008465D3"/>
    <w:rsid w:val="00846876"/>
    <w:rsid w:val="00846943"/>
    <w:rsid w:val="00846BA4"/>
    <w:rsid w:val="008474BE"/>
    <w:rsid w:val="00847B2E"/>
    <w:rsid w:val="00847DA7"/>
    <w:rsid w:val="00847DB8"/>
    <w:rsid w:val="00847DD1"/>
    <w:rsid w:val="00847DD8"/>
    <w:rsid w:val="00847F2F"/>
    <w:rsid w:val="00850085"/>
    <w:rsid w:val="008500A9"/>
    <w:rsid w:val="00850160"/>
    <w:rsid w:val="00850211"/>
    <w:rsid w:val="00850664"/>
    <w:rsid w:val="008506CB"/>
    <w:rsid w:val="00850700"/>
    <w:rsid w:val="00850A2C"/>
    <w:rsid w:val="00850BD3"/>
    <w:rsid w:val="00850E8B"/>
    <w:rsid w:val="00850EF2"/>
    <w:rsid w:val="00851330"/>
    <w:rsid w:val="008517A9"/>
    <w:rsid w:val="00851854"/>
    <w:rsid w:val="00851892"/>
    <w:rsid w:val="00851A4A"/>
    <w:rsid w:val="00851C36"/>
    <w:rsid w:val="00852298"/>
    <w:rsid w:val="008526C6"/>
    <w:rsid w:val="00852A7A"/>
    <w:rsid w:val="00852B44"/>
    <w:rsid w:val="00852DCD"/>
    <w:rsid w:val="00853736"/>
    <w:rsid w:val="00853788"/>
    <w:rsid w:val="0085429F"/>
    <w:rsid w:val="008543B6"/>
    <w:rsid w:val="008543CB"/>
    <w:rsid w:val="008554A5"/>
    <w:rsid w:val="00855581"/>
    <w:rsid w:val="008555FA"/>
    <w:rsid w:val="00855981"/>
    <w:rsid w:val="00855D03"/>
    <w:rsid w:val="00855D20"/>
    <w:rsid w:val="00855F91"/>
    <w:rsid w:val="00855FF5"/>
    <w:rsid w:val="00856079"/>
    <w:rsid w:val="008562B7"/>
    <w:rsid w:val="008562E0"/>
    <w:rsid w:val="00856730"/>
    <w:rsid w:val="00856856"/>
    <w:rsid w:val="008569A8"/>
    <w:rsid w:val="00856A67"/>
    <w:rsid w:val="00856AC5"/>
    <w:rsid w:val="00856B12"/>
    <w:rsid w:val="00856CFD"/>
    <w:rsid w:val="00856E0C"/>
    <w:rsid w:val="00856E17"/>
    <w:rsid w:val="00857505"/>
    <w:rsid w:val="008578D5"/>
    <w:rsid w:val="00857CBC"/>
    <w:rsid w:val="00857E30"/>
    <w:rsid w:val="00857F19"/>
    <w:rsid w:val="0086005D"/>
    <w:rsid w:val="00860236"/>
    <w:rsid w:val="00860360"/>
    <w:rsid w:val="008603B4"/>
    <w:rsid w:val="008603CA"/>
    <w:rsid w:val="00860882"/>
    <w:rsid w:val="008609B3"/>
    <w:rsid w:val="00860C55"/>
    <w:rsid w:val="00860CE0"/>
    <w:rsid w:val="00860E43"/>
    <w:rsid w:val="00860FA7"/>
    <w:rsid w:val="00861512"/>
    <w:rsid w:val="00861765"/>
    <w:rsid w:val="008618E5"/>
    <w:rsid w:val="00861B93"/>
    <w:rsid w:val="00861CBF"/>
    <w:rsid w:val="00861F0C"/>
    <w:rsid w:val="00861F58"/>
    <w:rsid w:val="008624EE"/>
    <w:rsid w:val="00862776"/>
    <w:rsid w:val="00862862"/>
    <w:rsid w:val="008628EF"/>
    <w:rsid w:val="00862916"/>
    <w:rsid w:val="00862AE8"/>
    <w:rsid w:val="00862BF1"/>
    <w:rsid w:val="00862CBF"/>
    <w:rsid w:val="00863201"/>
    <w:rsid w:val="0086327A"/>
    <w:rsid w:val="00863DA7"/>
    <w:rsid w:val="00863F17"/>
    <w:rsid w:val="00864061"/>
    <w:rsid w:val="0086433D"/>
    <w:rsid w:val="00864491"/>
    <w:rsid w:val="00864A05"/>
    <w:rsid w:val="00864ADC"/>
    <w:rsid w:val="00864B19"/>
    <w:rsid w:val="00864B26"/>
    <w:rsid w:val="00865765"/>
    <w:rsid w:val="00865950"/>
    <w:rsid w:val="00866034"/>
    <w:rsid w:val="00866886"/>
    <w:rsid w:val="00866931"/>
    <w:rsid w:val="00866B61"/>
    <w:rsid w:val="00866B97"/>
    <w:rsid w:val="00866C99"/>
    <w:rsid w:val="00867080"/>
    <w:rsid w:val="00867120"/>
    <w:rsid w:val="0086750C"/>
    <w:rsid w:val="008677AB"/>
    <w:rsid w:val="00867B43"/>
    <w:rsid w:val="00867BCC"/>
    <w:rsid w:val="00867C98"/>
    <w:rsid w:val="00867CF8"/>
    <w:rsid w:val="00867D56"/>
    <w:rsid w:val="0087004C"/>
    <w:rsid w:val="00870244"/>
    <w:rsid w:val="0087041A"/>
    <w:rsid w:val="008707C6"/>
    <w:rsid w:val="00870C97"/>
    <w:rsid w:val="00870C99"/>
    <w:rsid w:val="00870EEA"/>
    <w:rsid w:val="0087115B"/>
    <w:rsid w:val="00871204"/>
    <w:rsid w:val="00871526"/>
    <w:rsid w:val="00871B3B"/>
    <w:rsid w:val="00871C12"/>
    <w:rsid w:val="00871D2C"/>
    <w:rsid w:val="00871F8C"/>
    <w:rsid w:val="00872215"/>
    <w:rsid w:val="008723E6"/>
    <w:rsid w:val="008726EF"/>
    <w:rsid w:val="00872798"/>
    <w:rsid w:val="00872AD7"/>
    <w:rsid w:val="00872B27"/>
    <w:rsid w:val="00872CDC"/>
    <w:rsid w:val="0087335C"/>
    <w:rsid w:val="0087339D"/>
    <w:rsid w:val="0087355C"/>
    <w:rsid w:val="00873703"/>
    <w:rsid w:val="00873978"/>
    <w:rsid w:val="00873A3E"/>
    <w:rsid w:val="00873C3F"/>
    <w:rsid w:val="00873C57"/>
    <w:rsid w:val="00873CDD"/>
    <w:rsid w:val="00873E23"/>
    <w:rsid w:val="00874219"/>
    <w:rsid w:val="00874D26"/>
    <w:rsid w:val="00874FAF"/>
    <w:rsid w:val="00874FE1"/>
    <w:rsid w:val="00875116"/>
    <w:rsid w:val="008754BB"/>
    <w:rsid w:val="00875642"/>
    <w:rsid w:val="00875646"/>
    <w:rsid w:val="0087570A"/>
    <w:rsid w:val="00875926"/>
    <w:rsid w:val="00875A53"/>
    <w:rsid w:val="00875AA0"/>
    <w:rsid w:val="00875B1F"/>
    <w:rsid w:val="00875B9E"/>
    <w:rsid w:val="00875CC8"/>
    <w:rsid w:val="00875DB3"/>
    <w:rsid w:val="00875FD8"/>
    <w:rsid w:val="00876084"/>
    <w:rsid w:val="00876594"/>
    <w:rsid w:val="0087659A"/>
    <w:rsid w:val="0087682D"/>
    <w:rsid w:val="00876A9D"/>
    <w:rsid w:val="00876B3F"/>
    <w:rsid w:val="00876C51"/>
    <w:rsid w:val="00876D55"/>
    <w:rsid w:val="0087755E"/>
    <w:rsid w:val="00877AA6"/>
    <w:rsid w:val="00877DC8"/>
    <w:rsid w:val="00877F8F"/>
    <w:rsid w:val="00880138"/>
    <w:rsid w:val="008801F2"/>
    <w:rsid w:val="00880219"/>
    <w:rsid w:val="008802AE"/>
    <w:rsid w:val="008802FA"/>
    <w:rsid w:val="0088032E"/>
    <w:rsid w:val="008804CF"/>
    <w:rsid w:val="008805CC"/>
    <w:rsid w:val="00880846"/>
    <w:rsid w:val="00880976"/>
    <w:rsid w:val="00880AD5"/>
    <w:rsid w:val="00880B9C"/>
    <w:rsid w:val="00880C09"/>
    <w:rsid w:val="00880E87"/>
    <w:rsid w:val="00880F41"/>
    <w:rsid w:val="008810BF"/>
    <w:rsid w:val="008811B3"/>
    <w:rsid w:val="008812EB"/>
    <w:rsid w:val="008812ED"/>
    <w:rsid w:val="00881658"/>
    <w:rsid w:val="00881776"/>
    <w:rsid w:val="0088183C"/>
    <w:rsid w:val="00881D29"/>
    <w:rsid w:val="00881E52"/>
    <w:rsid w:val="00882075"/>
    <w:rsid w:val="008820F2"/>
    <w:rsid w:val="008822A2"/>
    <w:rsid w:val="00882375"/>
    <w:rsid w:val="00882844"/>
    <w:rsid w:val="0088297A"/>
    <w:rsid w:val="00882F35"/>
    <w:rsid w:val="00882FB3"/>
    <w:rsid w:val="00883601"/>
    <w:rsid w:val="00883A8C"/>
    <w:rsid w:val="00884168"/>
    <w:rsid w:val="0088478B"/>
    <w:rsid w:val="00884875"/>
    <w:rsid w:val="00884954"/>
    <w:rsid w:val="00884BD2"/>
    <w:rsid w:val="00884C78"/>
    <w:rsid w:val="00884C91"/>
    <w:rsid w:val="00884E5B"/>
    <w:rsid w:val="00884EB4"/>
    <w:rsid w:val="00885210"/>
    <w:rsid w:val="00885330"/>
    <w:rsid w:val="00885624"/>
    <w:rsid w:val="008858C0"/>
    <w:rsid w:val="00885C97"/>
    <w:rsid w:val="00885EDF"/>
    <w:rsid w:val="00886370"/>
    <w:rsid w:val="00886396"/>
    <w:rsid w:val="0088664F"/>
    <w:rsid w:val="008867C1"/>
    <w:rsid w:val="0088681A"/>
    <w:rsid w:val="00886A1A"/>
    <w:rsid w:val="00886BAF"/>
    <w:rsid w:val="00887219"/>
    <w:rsid w:val="008872E8"/>
    <w:rsid w:val="00887452"/>
    <w:rsid w:val="0088760F"/>
    <w:rsid w:val="008877C3"/>
    <w:rsid w:val="008879FA"/>
    <w:rsid w:val="00887BBC"/>
    <w:rsid w:val="00887C01"/>
    <w:rsid w:val="008900EC"/>
    <w:rsid w:val="0089039F"/>
    <w:rsid w:val="008905E4"/>
    <w:rsid w:val="0089060D"/>
    <w:rsid w:val="008907A9"/>
    <w:rsid w:val="00890BB8"/>
    <w:rsid w:val="00890C3B"/>
    <w:rsid w:val="00891246"/>
    <w:rsid w:val="0089145E"/>
    <w:rsid w:val="008915C9"/>
    <w:rsid w:val="00891723"/>
    <w:rsid w:val="00891996"/>
    <w:rsid w:val="008919C2"/>
    <w:rsid w:val="00891B05"/>
    <w:rsid w:val="00891D6D"/>
    <w:rsid w:val="00891E0B"/>
    <w:rsid w:val="00891F32"/>
    <w:rsid w:val="00891FF6"/>
    <w:rsid w:val="0089200F"/>
    <w:rsid w:val="00892426"/>
    <w:rsid w:val="008925FA"/>
    <w:rsid w:val="008925FF"/>
    <w:rsid w:val="00892803"/>
    <w:rsid w:val="008928BD"/>
    <w:rsid w:val="008929D7"/>
    <w:rsid w:val="00892A19"/>
    <w:rsid w:val="00892F2F"/>
    <w:rsid w:val="00892F42"/>
    <w:rsid w:val="008933C2"/>
    <w:rsid w:val="0089396A"/>
    <w:rsid w:val="008939E5"/>
    <w:rsid w:val="0089440A"/>
    <w:rsid w:val="0089461A"/>
    <w:rsid w:val="00894648"/>
    <w:rsid w:val="00894940"/>
    <w:rsid w:val="008949E7"/>
    <w:rsid w:val="00894E46"/>
    <w:rsid w:val="00894FD0"/>
    <w:rsid w:val="00895046"/>
    <w:rsid w:val="00895262"/>
    <w:rsid w:val="0089556E"/>
    <w:rsid w:val="0089587B"/>
    <w:rsid w:val="00895B16"/>
    <w:rsid w:val="00895E8E"/>
    <w:rsid w:val="00895ED2"/>
    <w:rsid w:val="00896027"/>
    <w:rsid w:val="008961A3"/>
    <w:rsid w:val="00896371"/>
    <w:rsid w:val="00896483"/>
    <w:rsid w:val="0089676C"/>
    <w:rsid w:val="00896972"/>
    <w:rsid w:val="00896AD5"/>
    <w:rsid w:val="00896E69"/>
    <w:rsid w:val="00897147"/>
    <w:rsid w:val="0089715E"/>
    <w:rsid w:val="008971E8"/>
    <w:rsid w:val="0089728C"/>
    <w:rsid w:val="0089782F"/>
    <w:rsid w:val="008979CB"/>
    <w:rsid w:val="00897DA2"/>
    <w:rsid w:val="00897F9E"/>
    <w:rsid w:val="008A0240"/>
    <w:rsid w:val="008A0407"/>
    <w:rsid w:val="008A0A86"/>
    <w:rsid w:val="008A0BC5"/>
    <w:rsid w:val="008A0BF3"/>
    <w:rsid w:val="008A0E8B"/>
    <w:rsid w:val="008A0F3C"/>
    <w:rsid w:val="008A111D"/>
    <w:rsid w:val="008A1202"/>
    <w:rsid w:val="008A14AC"/>
    <w:rsid w:val="008A1726"/>
    <w:rsid w:val="008A17AA"/>
    <w:rsid w:val="008A1815"/>
    <w:rsid w:val="008A1BD0"/>
    <w:rsid w:val="008A1CDF"/>
    <w:rsid w:val="008A1DAF"/>
    <w:rsid w:val="008A1E08"/>
    <w:rsid w:val="008A2149"/>
    <w:rsid w:val="008A23B5"/>
    <w:rsid w:val="008A25F5"/>
    <w:rsid w:val="008A26A5"/>
    <w:rsid w:val="008A294B"/>
    <w:rsid w:val="008A2EED"/>
    <w:rsid w:val="008A2FEB"/>
    <w:rsid w:val="008A3B75"/>
    <w:rsid w:val="008A3C9A"/>
    <w:rsid w:val="008A4077"/>
    <w:rsid w:val="008A4236"/>
    <w:rsid w:val="008A426E"/>
    <w:rsid w:val="008A44EE"/>
    <w:rsid w:val="008A44F6"/>
    <w:rsid w:val="008A45F2"/>
    <w:rsid w:val="008A4A58"/>
    <w:rsid w:val="008A4E0F"/>
    <w:rsid w:val="008A510B"/>
    <w:rsid w:val="008A526F"/>
    <w:rsid w:val="008A5578"/>
    <w:rsid w:val="008A57DF"/>
    <w:rsid w:val="008A5853"/>
    <w:rsid w:val="008A597E"/>
    <w:rsid w:val="008A5B6E"/>
    <w:rsid w:val="008A5E85"/>
    <w:rsid w:val="008A6104"/>
    <w:rsid w:val="008A64D0"/>
    <w:rsid w:val="008A6D1D"/>
    <w:rsid w:val="008A7091"/>
    <w:rsid w:val="008A70E0"/>
    <w:rsid w:val="008A7194"/>
    <w:rsid w:val="008A71D4"/>
    <w:rsid w:val="008A71E8"/>
    <w:rsid w:val="008A72AF"/>
    <w:rsid w:val="008A7479"/>
    <w:rsid w:val="008A747B"/>
    <w:rsid w:val="008A7537"/>
    <w:rsid w:val="008A759D"/>
    <w:rsid w:val="008A7633"/>
    <w:rsid w:val="008A7639"/>
    <w:rsid w:val="008A7DED"/>
    <w:rsid w:val="008B0475"/>
    <w:rsid w:val="008B0483"/>
    <w:rsid w:val="008B05D6"/>
    <w:rsid w:val="008B06B8"/>
    <w:rsid w:val="008B078D"/>
    <w:rsid w:val="008B090F"/>
    <w:rsid w:val="008B0980"/>
    <w:rsid w:val="008B0C64"/>
    <w:rsid w:val="008B1636"/>
    <w:rsid w:val="008B1643"/>
    <w:rsid w:val="008B19B0"/>
    <w:rsid w:val="008B1A0F"/>
    <w:rsid w:val="008B1C98"/>
    <w:rsid w:val="008B1CC4"/>
    <w:rsid w:val="008B1CFC"/>
    <w:rsid w:val="008B2202"/>
    <w:rsid w:val="008B223A"/>
    <w:rsid w:val="008B2495"/>
    <w:rsid w:val="008B29FC"/>
    <w:rsid w:val="008B2C31"/>
    <w:rsid w:val="008B317B"/>
    <w:rsid w:val="008B33A0"/>
    <w:rsid w:val="008B3614"/>
    <w:rsid w:val="008B36C3"/>
    <w:rsid w:val="008B382C"/>
    <w:rsid w:val="008B3848"/>
    <w:rsid w:val="008B3BA7"/>
    <w:rsid w:val="008B3D58"/>
    <w:rsid w:val="008B3DC5"/>
    <w:rsid w:val="008B3EF5"/>
    <w:rsid w:val="008B407A"/>
    <w:rsid w:val="008B433A"/>
    <w:rsid w:val="008B4444"/>
    <w:rsid w:val="008B4A50"/>
    <w:rsid w:val="008B4E48"/>
    <w:rsid w:val="008B508E"/>
    <w:rsid w:val="008B514E"/>
    <w:rsid w:val="008B5447"/>
    <w:rsid w:val="008B5592"/>
    <w:rsid w:val="008B55DB"/>
    <w:rsid w:val="008B55F9"/>
    <w:rsid w:val="008B5651"/>
    <w:rsid w:val="008B5843"/>
    <w:rsid w:val="008B5886"/>
    <w:rsid w:val="008B5C35"/>
    <w:rsid w:val="008B5E50"/>
    <w:rsid w:val="008B5F1F"/>
    <w:rsid w:val="008B5F6F"/>
    <w:rsid w:val="008B610F"/>
    <w:rsid w:val="008B61E8"/>
    <w:rsid w:val="008B6485"/>
    <w:rsid w:val="008B649C"/>
    <w:rsid w:val="008B68E5"/>
    <w:rsid w:val="008B6C10"/>
    <w:rsid w:val="008B6D50"/>
    <w:rsid w:val="008B7076"/>
    <w:rsid w:val="008B72A8"/>
    <w:rsid w:val="008B7795"/>
    <w:rsid w:val="008B79F6"/>
    <w:rsid w:val="008B7B0A"/>
    <w:rsid w:val="008B7BA8"/>
    <w:rsid w:val="008B7F8E"/>
    <w:rsid w:val="008C0095"/>
    <w:rsid w:val="008C039E"/>
    <w:rsid w:val="008C0538"/>
    <w:rsid w:val="008C07FE"/>
    <w:rsid w:val="008C0852"/>
    <w:rsid w:val="008C0D8E"/>
    <w:rsid w:val="008C163D"/>
    <w:rsid w:val="008C19DA"/>
    <w:rsid w:val="008C1C23"/>
    <w:rsid w:val="008C1D80"/>
    <w:rsid w:val="008C1F15"/>
    <w:rsid w:val="008C1FFF"/>
    <w:rsid w:val="008C2240"/>
    <w:rsid w:val="008C24B3"/>
    <w:rsid w:val="008C24CA"/>
    <w:rsid w:val="008C26B3"/>
    <w:rsid w:val="008C2736"/>
    <w:rsid w:val="008C27CB"/>
    <w:rsid w:val="008C29BD"/>
    <w:rsid w:val="008C2DAF"/>
    <w:rsid w:val="008C30D9"/>
    <w:rsid w:val="008C30E4"/>
    <w:rsid w:val="008C38D4"/>
    <w:rsid w:val="008C39A8"/>
    <w:rsid w:val="008C3C0B"/>
    <w:rsid w:val="008C4397"/>
    <w:rsid w:val="008C4596"/>
    <w:rsid w:val="008C49B8"/>
    <w:rsid w:val="008C4ACC"/>
    <w:rsid w:val="008C4B4B"/>
    <w:rsid w:val="008C4B6C"/>
    <w:rsid w:val="008C4D1B"/>
    <w:rsid w:val="008C4FBE"/>
    <w:rsid w:val="008C50BB"/>
    <w:rsid w:val="008C52C1"/>
    <w:rsid w:val="008C5460"/>
    <w:rsid w:val="008C582D"/>
    <w:rsid w:val="008C595D"/>
    <w:rsid w:val="008C5AB8"/>
    <w:rsid w:val="008C5AD9"/>
    <w:rsid w:val="008C5C91"/>
    <w:rsid w:val="008C5D97"/>
    <w:rsid w:val="008C5EB3"/>
    <w:rsid w:val="008C5ECE"/>
    <w:rsid w:val="008C61FE"/>
    <w:rsid w:val="008C66CE"/>
    <w:rsid w:val="008C695B"/>
    <w:rsid w:val="008C6A53"/>
    <w:rsid w:val="008C6D90"/>
    <w:rsid w:val="008C6E38"/>
    <w:rsid w:val="008C6F2A"/>
    <w:rsid w:val="008C6FAD"/>
    <w:rsid w:val="008C70EF"/>
    <w:rsid w:val="008C71DA"/>
    <w:rsid w:val="008C7581"/>
    <w:rsid w:val="008C782F"/>
    <w:rsid w:val="008C7A46"/>
    <w:rsid w:val="008C7A6D"/>
    <w:rsid w:val="008C7A8E"/>
    <w:rsid w:val="008C7ABB"/>
    <w:rsid w:val="008C7EC6"/>
    <w:rsid w:val="008C7F6C"/>
    <w:rsid w:val="008D0294"/>
    <w:rsid w:val="008D0358"/>
    <w:rsid w:val="008D0866"/>
    <w:rsid w:val="008D08D7"/>
    <w:rsid w:val="008D0B50"/>
    <w:rsid w:val="008D0EF5"/>
    <w:rsid w:val="008D0F5B"/>
    <w:rsid w:val="008D1002"/>
    <w:rsid w:val="008D131D"/>
    <w:rsid w:val="008D13A5"/>
    <w:rsid w:val="008D1B1A"/>
    <w:rsid w:val="008D1F40"/>
    <w:rsid w:val="008D2074"/>
    <w:rsid w:val="008D216E"/>
    <w:rsid w:val="008D2197"/>
    <w:rsid w:val="008D2281"/>
    <w:rsid w:val="008D23EE"/>
    <w:rsid w:val="008D26AD"/>
    <w:rsid w:val="008D29DC"/>
    <w:rsid w:val="008D2C8D"/>
    <w:rsid w:val="008D2D78"/>
    <w:rsid w:val="008D2FBA"/>
    <w:rsid w:val="008D3857"/>
    <w:rsid w:val="008D38B1"/>
    <w:rsid w:val="008D3A7B"/>
    <w:rsid w:val="008D3C03"/>
    <w:rsid w:val="008D3C6E"/>
    <w:rsid w:val="008D3EFC"/>
    <w:rsid w:val="008D3FA2"/>
    <w:rsid w:val="008D411B"/>
    <w:rsid w:val="008D4441"/>
    <w:rsid w:val="008D4490"/>
    <w:rsid w:val="008D46C8"/>
    <w:rsid w:val="008D4AE5"/>
    <w:rsid w:val="008D4B22"/>
    <w:rsid w:val="008D4D36"/>
    <w:rsid w:val="008D509D"/>
    <w:rsid w:val="008D511C"/>
    <w:rsid w:val="008D513E"/>
    <w:rsid w:val="008D51C2"/>
    <w:rsid w:val="008D52CE"/>
    <w:rsid w:val="008D56CC"/>
    <w:rsid w:val="008D5D37"/>
    <w:rsid w:val="008D5D41"/>
    <w:rsid w:val="008D5E3C"/>
    <w:rsid w:val="008D5E5E"/>
    <w:rsid w:val="008D622C"/>
    <w:rsid w:val="008D64D5"/>
    <w:rsid w:val="008D64FF"/>
    <w:rsid w:val="008D657D"/>
    <w:rsid w:val="008D6A6C"/>
    <w:rsid w:val="008D6BB0"/>
    <w:rsid w:val="008D73C6"/>
    <w:rsid w:val="008D75B1"/>
    <w:rsid w:val="008D7894"/>
    <w:rsid w:val="008E00E7"/>
    <w:rsid w:val="008E0181"/>
    <w:rsid w:val="008E026E"/>
    <w:rsid w:val="008E051A"/>
    <w:rsid w:val="008E052B"/>
    <w:rsid w:val="008E068C"/>
    <w:rsid w:val="008E0863"/>
    <w:rsid w:val="008E0A30"/>
    <w:rsid w:val="008E0A8A"/>
    <w:rsid w:val="008E0ABA"/>
    <w:rsid w:val="008E0BFD"/>
    <w:rsid w:val="008E0F61"/>
    <w:rsid w:val="008E1616"/>
    <w:rsid w:val="008E1B14"/>
    <w:rsid w:val="008E1F0C"/>
    <w:rsid w:val="008E1F53"/>
    <w:rsid w:val="008E1FB3"/>
    <w:rsid w:val="008E2256"/>
    <w:rsid w:val="008E24ED"/>
    <w:rsid w:val="008E2538"/>
    <w:rsid w:val="008E2587"/>
    <w:rsid w:val="008E2590"/>
    <w:rsid w:val="008E2767"/>
    <w:rsid w:val="008E2A00"/>
    <w:rsid w:val="008E2D57"/>
    <w:rsid w:val="008E2EF9"/>
    <w:rsid w:val="008E2F8F"/>
    <w:rsid w:val="008E3377"/>
    <w:rsid w:val="008E3756"/>
    <w:rsid w:val="008E3A51"/>
    <w:rsid w:val="008E3B76"/>
    <w:rsid w:val="008E3DA8"/>
    <w:rsid w:val="008E41BA"/>
    <w:rsid w:val="008E4413"/>
    <w:rsid w:val="008E483E"/>
    <w:rsid w:val="008E4A3C"/>
    <w:rsid w:val="008E4D6F"/>
    <w:rsid w:val="008E4D7B"/>
    <w:rsid w:val="008E4E8E"/>
    <w:rsid w:val="008E4F12"/>
    <w:rsid w:val="008E4FAA"/>
    <w:rsid w:val="008E4FDE"/>
    <w:rsid w:val="008E54D8"/>
    <w:rsid w:val="008E54ED"/>
    <w:rsid w:val="008E5598"/>
    <w:rsid w:val="008E577E"/>
    <w:rsid w:val="008E581A"/>
    <w:rsid w:val="008E590B"/>
    <w:rsid w:val="008E5AFB"/>
    <w:rsid w:val="008E5C85"/>
    <w:rsid w:val="008E5EF0"/>
    <w:rsid w:val="008E5F17"/>
    <w:rsid w:val="008E61E9"/>
    <w:rsid w:val="008E66D5"/>
    <w:rsid w:val="008E68EC"/>
    <w:rsid w:val="008E68FD"/>
    <w:rsid w:val="008E6A89"/>
    <w:rsid w:val="008E6B00"/>
    <w:rsid w:val="008E6CDC"/>
    <w:rsid w:val="008E6ED2"/>
    <w:rsid w:val="008E6ED6"/>
    <w:rsid w:val="008E72A2"/>
    <w:rsid w:val="008E72B7"/>
    <w:rsid w:val="008E7482"/>
    <w:rsid w:val="008E74EF"/>
    <w:rsid w:val="008E7529"/>
    <w:rsid w:val="008E780C"/>
    <w:rsid w:val="008E7990"/>
    <w:rsid w:val="008E799A"/>
    <w:rsid w:val="008E7AB6"/>
    <w:rsid w:val="008E7DC0"/>
    <w:rsid w:val="008E7E67"/>
    <w:rsid w:val="008F0240"/>
    <w:rsid w:val="008F0294"/>
    <w:rsid w:val="008F03CB"/>
    <w:rsid w:val="008F0C41"/>
    <w:rsid w:val="008F0EA9"/>
    <w:rsid w:val="008F0FBB"/>
    <w:rsid w:val="008F1096"/>
    <w:rsid w:val="008F1150"/>
    <w:rsid w:val="008F13F0"/>
    <w:rsid w:val="008F13F4"/>
    <w:rsid w:val="008F1AEA"/>
    <w:rsid w:val="008F1B98"/>
    <w:rsid w:val="008F1D19"/>
    <w:rsid w:val="008F2006"/>
    <w:rsid w:val="008F2054"/>
    <w:rsid w:val="008F2129"/>
    <w:rsid w:val="008F26A4"/>
    <w:rsid w:val="008F2ADB"/>
    <w:rsid w:val="008F2ADF"/>
    <w:rsid w:val="008F2BA4"/>
    <w:rsid w:val="008F2FD7"/>
    <w:rsid w:val="008F3209"/>
    <w:rsid w:val="008F3395"/>
    <w:rsid w:val="008F341A"/>
    <w:rsid w:val="008F35BD"/>
    <w:rsid w:val="008F3874"/>
    <w:rsid w:val="008F39A0"/>
    <w:rsid w:val="008F3E21"/>
    <w:rsid w:val="008F446E"/>
    <w:rsid w:val="008F4480"/>
    <w:rsid w:val="008F4577"/>
    <w:rsid w:val="008F49E3"/>
    <w:rsid w:val="008F4AA4"/>
    <w:rsid w:val="008F4B36"/>
    <w:rsid w:val="008F4FC7"/>
    <w:rsid w:val="008F505B"/>
    <w:rsid w:val="008F50C9"/>
    <w:rsid w:val="008F57CB"/>
    <w:rsid w:val="008F58D7"/>
    <w:rsid w:val="008F5BD7"/>
    <w:rsid w:val="008F5CB4"/>
    <w:rsid w:val="008F62E0"/>
    <w:rsid w:val="008F6306"/>
    <w:rsid w:val="008F676E"/>
    <w:rsid w:val="008F6999"/>
    <w:rsid w:val="008F6E9C"/>
    <w:rsid w:val="008F6F69"/>
    <w:rsid w:val="008F74BA"/>
    <w:rsid w:val="008F74CD"/>
    <w:rsid w:val="008F76AF"/>
    <w:rsid w:val="008F771C"/>
    <w:rsid w:val="008F7B8D"/>
    <w:rsid w:val="008F7CA9"/>
    <w:rsid w:val="008F7F91"/>
    <w:rsid w:val="009002A3"/>
    <w:rsid w:val="009002BB"/>
    <w:rsid w:val="0090051B"/>
    <w:rsid w:val="00900C72"/>
    <w:rsid w:val="00900F4E"/>
    <w:rsid w:val="0090103B"/>
    <w:rsid w:val="009012CC"/>
    <w:rsid w:val="0090134F"/>
    <w:rsid w:val="00901359"/>
    <w:rsid w:val="009014B0"/>
    <w:rsid w:val="0090179B"/>
    <w:rsid w:val="009019A4"/>
    <w:rsid w:val="00901D30"/>
    <w:rsid w:val="00901F50"/>
    <w:rsid w:val="00901FD6"/>
    <w:rsid w:val="0090214C"/>
    <w:rsid w:val="0090216D"/>
    <w:rsid w:val="00902178"/>
    <w:rsid w:val="009022DE"/>
    <w:rsid w:val="00902583"/>
    <w:rsid w:val="00902DE1"/>
    <w:rsid w:val="0090346C"/>
    <w:rsid w:val="009034D4"/>
    <w:rsid w:val="009039E4"/>
    <w:rsid w:val="00903BC3"/>
    <w:rsid w:val="00903EFA"/>
    <w:rsid w:val="00904042"/>
    <w:rsid w:val="009041DC"/>
    <w:rsid w:val="0090437A"/>
    <w:rsid w:val="0090439C"/>
    <w:rsid w:val="00904441"/>
    <w:rsid w:val="00904541"/>
    <w:rsid w:val="00904642"/>
    <w:rsid w:val="009048C7"/>
    <w:rsid w:val="0090493E"/>
    <w:rsid w:val="0090497C"/>
    <w:rsid w:val="00904C3E"/>
    <w:rsid w:val="00904ED1"/>
    <w:rsid w:val="0090517F"/>
    <w:rsid w:val="009051A0"/>
    <w:rsid w:val="009053D2"/>
    <w:rsid w:val="009054F4"/>
    <w:rsid w:val="00905937"/>
    <w:rsid w:val="00905D45"/>
    <w:rsid w:val="00905DC2"/>
    <w:rsid w:val="00905E0D"/>
    <w:rsid w:val="00905FC6"/>
    <w:rsid w:val="0090633D"/>
    <w:rsid w:val="009065FD"/>
    <w:rsid w:val="00906AB2"/>
    <w:rsid w:val="00906C83"/>
    <w:rsid w:val="00907048"/>
    <w:rsid w:val="009073B1"/>
    <w:rsid w:val="009073C1"/>
    <w:rsid w:val="00907423"/>
    <w:rsid w:val="009075E3"/>
    <w:rsid w:val="00907677"/>
    <w:rsid w:val="0090782B"/>
    <w:rsid w:val="009078C1"/>
    <w:rsid w:val="00907A6E"/>
    <w:rsid w:val="00907C44"/>
    <w:rsid w:val="00907FB4"/>
    <w:rsid w:val="009103A5"/>
    <w:rsid w:val="009104F9"/>
    <w:rsid w:val="0091074B"/>
    <w:rsid w:val="009108C8"/>
    <w:rsid w:val="009109C8"/>
    <w:rsid w:val="0091155E"/>
    <w:rsid w:val="009115BF"/>
    <w:rsid w:val="009117AA"/>
    <w:rsid w:val="00911D26"/>
    <w:rsid w:val="00911EF6"/>
    <w:rsid w:val="00912579"/>
    <w:rsid w:val="009125F2"/>
    <w:rsid w:val="0091266D"/>
    <w:rsid w:val="009126FC"/>
    <w:rsid w:val="00912915"/>
    <w:rsid w:val="00912AF8"/>
    <w:rsid w:val="00912FED"/>
    <w:rsid w:val="00913076"/>
    <w:rsid w:val="009130D3"/>
    <w:rsid w:val="00913150"/>
    <w:rsid w:val="009131D3"/>
    <w:rsid w:val="00913511"/>
    <w:rsid w:val="00913B77"/>
    <w:rsid w:val="00913DCF"/>
    <w:rsid w:val="00913EEA"/>
    <w:rsid w:val="009141D3"/>
    <w:rsid w:val="00914347"/>
    <w:rsid w:val="0091448B"/>
    <w:rsid w:val="009145DC"/>
    <w:rsid w:val="00914826"/>
    <w:rsid w:val="0091493D"/>
    <w:rsid w:val="00914AC4"/>
    <w:rsid w:val="00914B61"/>
    <w:rsid w:val="00914CCE"/>
    <w:rsid w:val="00914D4E"/>
    <w:rsid w:val="00914FC0"/>
    <w:rsid w:val="00914FF2"/>
    <w:rsid w:val="00915593"/>
    <w:rsid w:val="00915664"/>
    <w:rsid w:val="00915685"/>
    <w:rsid w:val="00915816"/>
    <w:rsid w:val="0091582B"/>
    <w:rsid w:val="00915A9D"/>
    <w:rsid w:val="00915B54"/>
    <w:rsid w:val="00915FDA"/>
    <w:rsid w:val="0091600F"/>
    <w:rsid w:val="009160C6"/>
    <w:rsid w:val="009160D3"/>
    <w:rsid w:val="00916246"/>
    <w:rsid w:val="009162F5"/>
    <w:rsid w:val="00916551"/>
    <w:rsid w:val="00916598"/>
    <w:rsid w:val="009168BE"/>
    <w:rsid w:val="00916AB3"/>
    <w:rsid w:val="00916B4C"/>
    <w:rsid w:val="00916D95"/>
    <w:rsid w:val="00916F76"/>
    <w:rsid w:val="00917070"/>
    <w:rsid w:val="009171B1"/>
    <w:rsid w:val="00917241"/>
    <w:rsid w:val="00917519"/>
    <w:rsid w:val="009176C0"/>
    <w:rsid w:val="00917B33"/>
    <w:rsid w:val="00917B52"/>
    <w:rsid w:val="00917D7C"/>
    <w:rsid w:val="009201D4"/>
    <w:rsid w:val="00920335"/>
    <w:rsid w:val="009204B3"/>
    <w:rsid w:val="009204F8"/>
    <w:rsid w:val="00920836"/>
    <w:rsid w:val="0092094C"/>
    <w:rsid w:val="00920E22"/>
    <w:rsid w:val="00920EA4"/>
    <w:rsid w:val="00920ED8"/>
    <w:rsid w:val="009211A6"/>
    <w:rsid w:val="00921558"/>
    <w:rsid w:val="009215A6"/>
    <w:rsid w:val="0092163D"/>
    <w:rsid w:val="009218A2"/>
    <w:rsid w:val="00921A90"/>
    <w:rsid w:val="009220F4"/>
    <w:rsid w:val="00922661"/>
    <w:rsid w:val="009226F4"/>
    <w:rsid w:val="00922B01"/>
    <w:rsid w:val="00923161"/>
    <w:rsid w:val="009231F3"/>
    <w:rsid w:val="00923620"/>
    <w:rsid w:val="00923631"/>
    <w:rsid w:val="0092390D"/>
    <w:rsid w:val="00923A05"/>
    <w:rsid w:val="00923CAF"/>
    <w:rsid w:val="00923DB6"/>
    <w:rsid w:val="00923E55"/>
    <w:rsid w:val="00923F0F"/>
    <w:rsid w:val="00924200"/>
    <w:rsid w:val="009242ED"/>
    <w:rsid w:val="00925025"/>
    <w:rsid w:val="0092507A"/>
    <w:rsid w:val="00925092"/>
    <w:rsid w:val="009250A2"/>
    <w:rsid w:val="00925185"/>
    <w:rsid w:val="0092518C"/>
    <w:rsid w:val="009254A0"/>
    <w:rsid w:val="009254B1"/>
    <w:rsid w:val="009254C3"/>
    <w:rsid w:val="00925D7B"/>
    <w:rsid w:val="009264F1"/>
    <w:rsid w:val="00926BFF"/>
    <w:rsid w:val="00926C4E"/>
    <w:rsid w:val="00926CD6"/>
    <w:rsid w:val="00926EA4"/>
    <w:rsid w:val="0092711C"/>
    <w:rsid w:val="009271BB"/>
    <w:rsid w:val="009273CB"/>
    <w:rsid w:val="00927445"/>
    <w:rsid w:val="009275FC"/>
    <w:rsid w:val="0092765C"/>
    <w:rsid w:val="00927A27"/>
    <w:rsid w:val="00927EAC"/>
    <w:rsid w:val="0093053F"/>
    <w:rsid w:val="0093055E"/>
    <w:rsid w:val="00930577"/>
    <w:rsid w:val="009309F7"/>
    <w:rsid w:val="00930EBE"/>
    <w:rsid w:val="00930EE1"/>
    <w:rsid w:val="00930FAA"/>
    <w:rsid w:val="0093104A"/>
    <w:rsid w:val="0093105F"/>
    <w:rsid w:val="0093110B"/>
    <w:rsid w:val="009316DA"/>
    <w:rsid w:val="0093170E"/>
    <w:rsid w:val="009318B5"/>
    <w:rsid w:val="009318B6"/>
    <w:rsid w:val="00931CF4"/>
    <w:rsid w:val="00931F29"/>
    <w:rsid w:val="009321DD"/>
    <w:rsid w:val="0093233B"/>
    <w:rsid w:val="00932384"/>
    <w:rsid w:val="00932573"/>
    <w:rsid w:val="009328DE"/>
    <w:rsid w:val="00932CBC"/>
    <w:rsid w:val="0093310A"/>
    <w:rsid w:val="0093312A"/>
    <w:rsid w:val="0093374C"/>
    <w:rsid w:val="0093377C"/>
    <w:rsid w:val="00933786"/>
    <w:rsid w:val="009337DD"/>
    <w:rsid w:val="00933E45"/>
    <w:rsid w:val="00934467"/>
    <w:rsid w:val="009344E6"/>
    <w:rsid w:val="00934536"/>
    <w:rsid w:val="00934E31"/>
    <w:rsid w:val="00934EF1"/>
    <w:rsid w:val="009353DD"/>
    <w:rsid w:val="0093587C"/>
    <w:rsid w:val="00935887"/>
    <w:rsid w:val="00935CB9"/>
    <w:rsid w:val="00935CE8"/>
    <w:rsid w:val="00935F2E"/>
    <w:rsid w:val="00936186"/>
    <w:rsid w:val="009361B1"/>
    <w:rsid w:val="009361C2"/>
    <w:rsid w:val="00936724"/>
    <w:rsid w:val="00936727"/>
    <w:rsid w:val="00936749"/>
    <w:rsid w:val="00936864"/>
    <w:rsid w:val="009369B2"/>
    <w:rsid w:val="00936F91"/>
    <w:rsid w:val="00936FAC"/>
    <w:rsid w:val="009374A6"/>
    <w:rsid w:val="00937588"/>
    <w:rsid w:val="0093789E"/>
    <w:rsid w:val="00937EA3"/>
    <w:rsid w:val="00937F57"/>
    <w:rsid w:val="0094037D"/>
    <w:rsid w:val="009403F8"/>
    <w:rsid w:val="00940448"/>
    <w:rsid w:val="00940821"/>
    <w:rsid w:val="009409C6"/>
    <w:rsid w:val="00940A41"/>
    <w:rsid w:val="00940F09"/>
    <w:rsid w:val="00940FBA"/>
    <w:rsid w:val="0094154D"/>
    <w:rsid w:val="00941790"/>
    <w:rsid w:val="0094182A"/>
    <w:rsid w:val="00941AF8"/>
    <w:rsid w:val="00941CDD"/>
    <w:rsid w:val="00941CDE"/>
    <w:rsid w:val="00942104"/>
    <w:rsid w:val="0094217E"/>
    <w:rsid w:val="0094218B"/>
    <w:rsid w:val="009424BF"/>
    <w:rsid w:val="00942793"/>
    <w:rsid w:val="009427EA"/>
    <w:rsid w:val="00942951"/>
    <w:rsid w:val="00942B46"/>
    <w:rsid w:val="00942CF8"/>
    <w:rsid w:val="0094364D"/>
    <w:rsid w:val="0094371E"/>
    <w:rsid w:val="00943772"/>
    <w:rsid w:val="0094386D"/>
    <w:rsid w:val="00943D0F"/>
    <w:rsid w:val="00943E4D"/>
    <w:rsid w:val="0094426A"/>
    <w:rsid w:val="00944755"/>
    <w:rsid w:val="009447B1"/>
    <w:rsid w:val="00944B3B"/>
    <w:rsid w:val="00944E81"/>
    <w:rsid w:val="009451EE"/>
    <w:rsid w:val="009452BB"/>
    <w:rsid w:val="009452C6"/>
    <w:rsid w:val="009452E6"/>
    <w:rsid w:val="00945588"/>
    <w:rsid w:val="0094565F"/>
    <w:rsid w:val="00945867"/>
    <w:rsid w:val="00945D23"/>
    <w:rsid w:val="00945D8E"/>
    <w:rsid w:val="00945DA0"/>
    <w:rsid w:val="00945E11"/>
    <w:rsid w:val="00945E73"/>
    <w:rsid w:val="0094606A"/>
    <w:rsid w:val="0094634E"/>
    <w:rsid w:val="00946363"/>
    <w:rsid w:val="009465BD"/>
    <w:rsid w:val="009466A1"/>
    <w:rsid w:val="009467B0"/>
    <w:rsid w:val="00946B08"/>
    <w:rsid w:val="00946BCF"/>
    <w:rsid w:val="00946EF2"/>
    <w:rsid w:val="00946F55"/>
    <w:rsid w:val="00947037"/>
    <w:rsid w:val="0094737D"/>
    <w:rsid w:val="009475A3"/>
    <w:rsid w:val="00947630"/>
    <w:rsid w:val="0094791F"/>
    <w:rsid w:val="00947CF4"/>
    <w:rsid w:val="00950092"/>
    <w:rsid w:val="0095039B"/>
    <w:rsid w:val="00950410"/>
    <w:rsid w:val="009506DD"/>
    <w:rsid w:val="00950A75"/>
    <w:rsid w:val="00950E7E"/>
    <w:rsid w:val="0095136D"/>
    <w:rsid w:val="009516C0"/>
    <w:rsid w:val="00951F97"/>
    <w:rsid w:val="009521A6"/>
    <w:rsid w:val="0095249D"/>
    <w:rsid w:val="009526F7"/>
    <w:rsid w:val="009528DB"/>
    <w:rsid w:val="00952AF5"/>
    <w:rsid w:val="00952FE1"/>
    <w:rsid w:val="00953771"/>
    <w:rsid w:val="00953A03"/>
    <w:rsid w:val="009540F6"/>
    <w:rsid w:val="00954660"/>
    <w:rsid w:val="0095491A"/>
    <w:rsid w:val="009549D7"/>
    <w:rsid w:val="00954E68"/>
    <w:rsid w:val="00954EFB"/>
    <w:rsid w:val="00954F1F"/>
    <w:rsid w:val="009550C3"/>
    <w:rsid w:val="0095513C"/>
    <w:rsid w:val="00955186"/>
    <w:rsid w:val="00955200"/>
    <w:rsid w:val="00955400"/>
    <w:rsid w:val="0095549D"/>
    <w:rsid w:val="00955789"/>
    <w:rsid w:val="009557C8"/>
    <w:rsid w:val="00955BE4"/>
    <w:rsid w:val="00955C4F"/>
    <w:rsid w:val="009562FF"/>
    <w:rsid w:val="00956340"/>
    <w:rsid w:val="009565D9"/>
    <w:rsid w:val="00956A46"/>
    <w:rsid w:val="00957177"/>
    <w:rsid w:val="00957279"/>
    <w:rsid w:val="0095749D"/>
    <w:rsid w:val="009574FE"/>
    <w:rsid w:val="009576CB"/>
    <w:rsid w:val="00957950"/>
    <w:rsid w:val="00957B71"/>
    <w:rsid w:val="00957B75"/>
    <w:rsid w:val="00957BB9"/>
    <w:rsid w:val="009604DA"/>
    <w:rsid w:val="0096063F"/>
    <w:rsid w:val="0096086A"/>
    <w:rsid w:val="00960932"/>
    <w:rsid w:val="00960AAF"/>
    <w:rsid w:val="00960F36"/>
    <w:rsid w:val="009612A3"/>
    <w:rsid w:val="0096150E"/>
    <w:rsid w:val="009615A3"/>
    <w:rsid w:val="00961722"/>
    <w:rsid w:val="009617A7"/>
    <w:rsid w:val="009617DD"/>
    <w:rsid w:val="00961B1A"/>
    <w:rsid w:val="00961CE2"/>
    <w:rsid w:val="00961EB2"/>
    <w:rsid w:val="00962087"/>
    <w:rsid w:val="009622C9"/>
    <w:rsid w:val="00962388"/>
    <w:rsid w:val="0096248B"/>
    <w:rsid w:val="00962B36"/>
    <w:rsid w:val="00962B41"/>
    <w:rsid w:val="00962BA1"/>
    <w:rsid w:val="00962D36"/>
    <w:rsid w:val="00962D9A"/>
    <w:rsid w:val="009630EC"/>
    <w:rsid w:val="00963145"/>
    <w:rsid w:val="00963414"/>
    <w:rsid w:val="00963699"/>
    <w:rsid w:val="00963A13"/>
    <w:rsid w:val="00964147"/>
    <w:rsid w:val="00964227"/>
    <w:rsid w:val="0096440F"/>
    <w:rsid w:val="00964805"/>
    <w:rsid w:val="00964998"/>
    <w:rsid w:val="00964B45"/>
    <w:rsid w:val="00964BC2"/>
    <w:rsid w:val="00965055"/>
    <w:rsid w:val="009650A7"/>
    <w:rsid w:val="0096515F"/>
    <w:rsid w:val="00965659"/>
    <w:rsid w:val="00965951"/>
    <w:rsid w:val="00965FEC"/>
    <w:rsid w:val="0096608E"/>
    <w:rsid w:val="009660AA"/>
    <w:rsid w:val="009660CF"/>
    <w:rsid w:val="009665BC"/>
    <w:rsid w:val="00966B53"/>
    <w:rsid w:val="00966C36"/>
    <w:rsid w:val="00966EA5"/>
    <w:rsid w:val="00967115"/>
    <w:rsid w:val="009673C9"/>
    <w:rsid w:val="00967B63"/>
    <w:rsid w:val="00967FD3"/>
    <w:rsid w:val="0097011E"/>
    <w:rsid w:val="00970239"/>
    <w:rsid w:val="009702CB"/>
    <w:rsid w:val="00970936"/>
    <w:rsid w:val="00970984"/>
    <w:rsid w:val="00970A2B"/>
    <w:rsid w:val="00970A80"/>
    <w:rsid w:val="00970BF5"/>
    <w:rsid w:val="00970DE7"/>
    <w:rsid w:val="00970FD6"/>
    <w:rsid w:val="0097117E"/>
    <w:rsid w:val="00971375"/>
    <w:rsid w:val="0097141F"/>
    <w:rsid w:val="00971B86"/>
    <w:rsid w:val="00971C8E"/>
    <w:rsid w:val="009725C6"/>
    <w:rsid w:val="0097298A"/>
    <w:rsid w:val="00972BA1"/>
    <w:rsid w:val="00972E86"/>
    <w:rsid w:val="00973073"/>
    <w:rsid w:val="009731D8"/>
    <w:rsid w:val="0097343C"/>
    <w:rsid w:val="00973592"/>
    <w:rsid w:val="009737E2"/>
    <w:rsid w:val="009738B0"/>
    <w:rsid w:val="0097391A"/>
    <w:rsid w:val="00973930"/>
    <w:rsid w:val="00973A65"/>
    <w:rsid w:val="00973AC5"/>
    <w:rsid w:val="00973C13"/>
    <w:rsid w:val="00973E84"/>
    <w:rsid w:val="00973E8F"/>
    <w:rsid w:val="00974028"/>
    <w:rsid w:val="00974107"/>
    <w:rsid w:val="009746E2"/>
    <w:rsid w:val="0097498F"/>
    <w:rsid w:val="00974EDE"/>
    <w:rsid w:val="00975220"/>
    <w:rsid w:val="009752E7"/>
    <w:rsid w:val="009753A0"/>
    <w:rsid w:val="0097582D"/>
    <w:rsid w:val="00975854"/>
    <w:rsid w:val="00975978"/>
    <w:rsid w:val="009759AD"/>
    <w:rsid w:val="00975AD5"/>
    <w:rsid w:val="00975B3C"/>
    <w:rsid w:val="00975D93"/>
    <w:rsid w:val="00976011"/>
    <w:rsid w:val="0097623A"/>
    <w:rsid w:val="009763DC"/>
    <w:rsid w:val="00976471"/>
    <w:rsid w:val="00976A01"/>
    <w:rsid w:val="00976ADD"/>
    <w:rsid w:val="00976BFF"/>
    <w:rsid w:val="00976CBF"/>
    <w:rsid w:val="00976E26"/>
    <w:rsid w:val="00977941"/>
    <w:rsid w:val="00977A9A"/>
    <w:rsid w:val="00977BC0"/>
    <w:rsid w:val="00977D35"/>
    <w:rsid w:val="00977F5A"/>
    <w:rsid w:val="009802AF"/>
    <w:rsid w:val="009802C2"/>
    <w:rsid w:val="009803B5"/>
    <w:rsid w:val="009807AB"/>
    <w:rsid w:val="009807BF"/>
    <w:rsid w:val="009808D0"/>
    <w:rsid w:val="00980908"/>
    <w:rsid w:val="00980FC2"/>
    <w:rsid w:val="00981867"/>
    <w:rsid w:val="00981929"/>
    <w:rsid w:val="00981A99"/>
    <w:rsid w:val="00981E04"/>
    <w:rsid w:val="009821B5"/>
    <w:rsid w:val="00982244"/>
    <w:rsid w:val="009822AE"/>
    <w:rsid w:val="00982306"/>
    <w:rsid w:val="00982326"/>
    <w:rsid w:val="00982520"/>
    <w:rsid w:val="00982627"/>
    <w:rsid w:val="00982CD9"/>
    <w:rsid w:val="00982D71"/>
    <w:rsid w:val="00982F0B"/>
    <w:rsid w:val="00983101"/>
    <w:rsid w:val="00983196"/>
    <w:rsid w:val="0098369B"/>
    <w:rsid w:val="00983902"/>
    <w:rsid w:val="00983ABC"/>
    <w:rsid w:val="00983C27"/>
    <w:rsid w:val="00983F67"/>
    <w:rsid w:val="00983FD0"/>
    <w:rsid w:val="0098415B"/>
    <w:rsid w:val="00984441"/>
    <w:rsid w:val="009845C4"/>
    <w:rsid w:val="00984AF0"/>
    <w:rsid w:val="00984CFD"/>
    <w:rsid w:val="00984DFD"/>
    <w:rsid w:val="00984E57"/>
    <w:rsid w:val="00984E73"/>
    <w:rsid w:val="00984F33"/>
    <w:rsid w:val="00985153"/>
    <w:rsid w:val="0098521A"/>
    <w:rsid w:val="0098532F"/>
    <w:rsid w:val="00985674"/>
    <w:rsid w:val="00985B78"/>
    <w:rsid w:val="00985C5F"/>
    <w:rsid w:val="0098632F"/>
    <w:rsid w:val="009864F1"/>
    <w:rsid w:val="00986512"/>
    <w:rsid w:val="00986869"/>
    <w:rsid w:val="0098698C"/>
    <w:rsid w:val="00986A8B"/>
    <w:rsid w:val="00986B00"/>
    <w:rsid w:val="00986B57"/>
    <w:rsid w:val="00986C02"/>
    <w:rsid w:val="00986D61"/>
    <w:rsid w:val="00986E9C"/>
    <w:rsid w:val="00986FD4"/>
    <w:rsid w:val="00987545"/>
    <w:rsid w:val="0098763F"/>
    <w:rsid w:val="00987755"/>
    <w:rsid w:val="00987AFB"/>
    <w:rsid w:val="00987D21"/>
    <w:rsid w:val="00987D42"/>
    <w:rsid w:val="00987D84"/>
    <w:rsid w:val="00987E1F"/>
    <w:rsid w:val="00987FC3"/>
    <w:rsid w:val="009900ED"/>
    <w:rsid w:val="009901E4"/>
    <w:rsid w:val="009906A9"/>
    <w:rsid w:val="009906C0"/>
    <w:rsid w:val="00990C14"/>
    <w:rsid w:val="00990DBF"/>
    <w:rsid w:val="00991480"/>
    <w:rsid w:val="009915D3"/>
    <w:rsid w:val="009916FD"/>
    <w:rsid w:val="0099177A"/>
    <w:rsid w:val="00991A74"/>
    <w:rsid w:val="00991C9C"/>
    <w:rsid w:val="00991D18"/>
    <w:rsid w:val="00991ED9"/>
    <w:rsid w:val="00992373"/>
    <w:rsid w:val="0099246D"/>
    <w:rsid w:val="0099259C"/>
    <w:rsid w:val="00992983"/>
    <w:rsid w:val="00992ED4"/>
    <w:rsid w:val="00992FC5"/>
    <w:rsid w:val="009930E9"/>
    <w:rsid w:val="009931B3"/>
    <w:rsid w:val="009933D7"/>
    <w:rsid w:val="00993679"/>
    <w:rsid w:val="0099369D"/>
    <w:rsid w:val="00993B2C"/>
    <w:rsid w:val="00993DDA"/>
    <w:rsid w:val="00993EE6"/>
    <w:rsid w:val="00994347"/>
    <w:rsid w:val="00994453"/>
    <w:rsid w:val="0099477D"/>
    <w:rsid w:val="00994AD8"/>
    <w:rsid w:val="00995128"/>
    <w:rsid w:val="0099566D"/>
    <w:rsid w:val="00995B5B"/>
    <w:rsid w:val="00995FD6"/>
    <w:rsid w:val="00996438"/>
    <w:rsid w:val="009967DC"/>
    <w:rsid w:val="00996ACE"/>
    <w:rsid w:val="0099713E"/>
    <w:rsid w:val="0099716C"/>
    <w:rsid w:val="00997259"/>
    <w:rsid w:val="009972C7"/>
    <w:rsid w:val="00997621"/>
    <w:rsid w:val="0099765A"/>
    <w:rsid w:val="0099775E"/>
    <w:rsid w:val="0099780D"/>
    <w:rsid w:val="009A006A"/>
    <w:rsid w:val="009A0262"/>
    <w:rsid w:val="009A030A"/>
    <w:rsid w:val="009A03CE"/>
    <w:rsid w:val="009A0D75"/>
    <w:rsid w:val="009A1115"/>
    <w:rsid w:val="009A1351"/>
    <w:rsid w:val="009A138D"/>
    <w:rsid w:val="009A143E"/>
    <w:rsid w:val="009A169C"/>
    <w:rsid w:val="009A190A"/>
    <w:rsid w:val="009A1BED"/>
    <w:rsid w:val="009A1CAA"/>
    <w:rsid w:val="009A1DB9"/>
    <w:rsid w:val="009A1E3D"/>
    <w:rsid w:val="009A2142"/>
    <w:rsid w:val="009A25D1"/>
    <w:rsid w:val="009A269B"/>
    <w:rsid w:val="009A2857"/>
    <w:rsid w:val="009A2ACF"/>
    <w:rsid w:val="009A2CA2"/>
    <w:rsid w:val="009A2F96"/>
    <w:rsid w:val="009A3262"/>
    <w:rsid w:val="009A3751"/>
    <w:rsid w:val="009A39DC"/>
    <w:rsid w:val="009A3DD9"/>
    <w:rsid w:val="009A4045"/>
    <w:rsid w:val="009A41CE"/>
    <w:rsid w:val="009A4437"/>
    <w:rsid w:val="009A45B4"/>
    <w:rsid w:val="009A476F"/>
    <w:rsid w:val="009A4B43"/>
    <w:rsid w:val="009A4BBD"/>
    <w:rsid w:val="009A54CA"/>
    <w:rsid w:val="009A54EC"/>
    <w:rsid w:val="009A59A2"/>
    <w:rsid w:val="009A5B13"/>
    <w:rsid w:val="009A5BA3"/>
    <w:rsid w:val="009A5D87"/>
    <w:rsid w:val="009A5EB9"/>
    <w:rsid w:val="009A60A5"/>
    <w:rsid w:val="009A66B1"/>
    <w:rsid w:val="009A685F"/>
    <w:rsid w:val="009A6EC3"/>
    <w:rsid w:val="009A709C"/>
    <w:rsid w:val="009B0177"/>
    <w:rsid w:val="009B0340"/>
    <w:rsid w:val="009B0534"/>
    <w:rsid w:val="009B058B"/>
    <w:rsid w:val="009B0A59"/>
    <w:rsid w:val="009B0B18"/>
    <w:rsid w:val="009B0CB2"/>
    <w:rsid w:val="009B0F59"/>
    <w:rsid w:val="009B13DD"/>
    <w:rsid w:val="009B16AB"/>
    <w:rsid w:val="009B16B4"/>
    <w:rsid w:val="009B16F0"/>
    <w:rsid w:val="009B17E4"/>
    <w:rsid w:val="009B221A"/>
    <w:rsid w:val="009B235F"/>
    <w:rsid w:val="009B27F6"/>
    <w:rsid w:val="009B2B7D"/>
    <w:rsid w:val="009B2ECD"/>
    <w:rsid w:val="009B3273"/>
    <w:rsid w:val="009B3496"/>
    <w:rsid w:val="009B3759"/>
    <w:rsid w:val="009B3A44"/>
    <w:rsid w:val="009B3D0B"/>
    <w:rsid w:val="009B3EA6"/>
    <w:rsid w:val="009B4320"/>
    <w:rsid w:val="009B4414"/>
    <w:rsid w:val="009B4682"/>
    <w:rsid w:val="009B4908"/>
    <w:rsid w:val="009B4C64"/>
    <w:rsid w:val="009B4FC6"/>
    <w:rsid w:val="009B55F5"/>
    <w:rsid w:val="009B56A3"/>
    <w:rsid w:val="009B5862"/>
    <w:rsid w:val="009B5D74"/>
    <w:rsid w:val="009B5D90"/>
    <w:rsid w:val="009B5FE8"/>
    <w:rsid w:val="009B6220"/>
    <w:rsid w:val="009B6294"/>
    <w:rsid w:val="009B634B"/>
    <w:rsid w:val="009B641D"/>
    <w:rsid w:val="009B660F"/>
    <w:rsid w:val="009B67B8"/>
    <w:rsid w:val="009B6D3A"/>
    <w:rsid w:val="009B6E4B"/>
    <w:rsid w:val="009B6E93"/>
    <w:rsid w:val="009B6EB7"/>
    <w:rsid w:val="009B6F39"/>
    <w:rsid w:val="009B7338"/>
    <w:rsid w:val="009B75A4"/>
    <w:rsid w:val="009B7601"/>
    <w:rsid w:val="009B7643"/>
    <w:rsid w:val="009B7793"/>
    <w:rsid w:val="009B7B3F"/>
    <w:rsid w:val="009B7E4B"/>
    <w:rsid w:val="009C00F9"/>
    <w:rsid w:val="009C012C"/>
    <w:rsid w:val="009C0279"/>
    <w:rsid w:val="009C0323"/>
    <w:rsid w:val="009C0538"/>
    <w:rsid w:val="009C055E"/>
    <w:rsid w:val="009C0903"/>
    <w:rsid w:val="009C0BB2"/>
    <w:rsid w:val="009C0BB6"/>
    <w:rsid w:val="009C0DEA"/>
    <w:rsid w:val="009C0FBD"/>
    <w:rsid w:val="009C1275"/>
    <w:rsid w:val="009C12A5"/>
    <w:rsid w:val="009C1383"/>
    <w:rsid w:val="009C145B"/>
    <w:rsid w:val="009C1551"/>
    <w:rsid w:val="009C15D8"/>
    <w:rsid w:val="009C15F1"/>
    <w:rsid w:val="009C16C9"/>
    <w:rsid w:val="009C1A94"/>
    <w:rsid w:val="009C1CE4"/>
    <w:rsid w:val="009C1D6B"/>
    <w:rsid w:val="009C1F9E"/>
    <w:rsid w:val="009C2064"/>
    <w:rsid w:val="009C248C"/>
    <w:rsid w:val="009C26B5"/>
    <w:rsid w:val="009C283A"/>
    <w:rsid w:val="009C28ED"/>
    <w:rsid w:val="009C2C47"/>
    <w:rsid w:val="009C2F7D"/>
    <w:rsid w:val="009C32BA"/>
    <w:rsid w:val="009C372F"/>
    <w:rsid w:val="009C3790"/>
    <w:rsid w:val="009C37F9"/>
    <w:rsid w:val="009C413D"/>
    <w:rsid w:val="009C4A79"/>
    <w:rsid w:val="009C4C90"/>
    <w:rsid w:val="009C4D4C"/>
    <w:rsid w:val="009C4D61"/>
    <w:rsid w:val="009C4E52"/>
    <w:rsid w:val="009C529F"/>
    <w:rsid w:val="009C52E5"/>
    <w:rsid w:val="009C5330"/>
    <w:rsid w:val="009C550A"/>
    <w:rsid w:val="009C5EF1"/>
    <w:rsid w:val="009C618B"/>
    <w:rsid w:val="009C6310"/>
    <w:rsid w:val="009C648C"/>
    <w:rsid w:val="009C6510"/>
    <w:rsid w:val="009C6517"/>
    <w:rsid w:val="009C66D2"/>
    <w:rsid w:val="009C68BA"/>
    <w:rsid w:val="009C69A5"/>
    <w:rsid w:val="009C6AE5"/>
    <w:rsid w:val="009C6E40"/>
    <w:rsid w:val="009C71C3"/>
    <w:rsid w:val="009C71E3"/>
    <w:rsid w:val="009C7238"/>
    <w:rsid w:val="009C72B3"/>
    <w:rsid w:val="009C742D"/>
    <w:rsid w:val="009C7A9E"/>
    <w:rsid w:val="009D0146"/>
    <w:rsid w:val="009D0691"/>
    <w:rsid w:val="009D09EB"/>
    <w:rsid w:val="009D0B6D"/>
    <w:rsid w:val="009D0CB7"/>
    <w:rsid w:val="009D0EB2"/>
    <w:rsid w:val="009D0EE7"/>
    <w:rsid w:val="009D101D"/>
    <w:rsid w:val="009D11BB"/>
    <w:rsid w:val="009D1346"/>
    <w:rsid w:val="009D1810"/>
    <w:rsid w:val="009D1984"/>
    <w:rsid w:val="009D1A1C"/>
    <w:rsid w:val="009D1E00"/>
    <w:rsid w:val="009D2604"/>
    <w:rsid w:val="009D26E0"/>
    <w:rsid w:val="009D27F8"/>
    <w:rsid w:val="009D2BCD"/>
    <w:rsid w:val="009D2DA2"/>
    <w:rsid w:val="009D2F14"/>
    <w:rsid w:val="009D3329"/>
    <w:rsid w:val="009D3508"/>
    <w:rsid w:val="009D3703"/>
    <w:rsid w:val="009D38E7"/>
    <w:rsid w:val="009D3D58"/>
    <w:rsid w:val="009D3FDD"/>
    <w:rsid w:val="009D4573"/>
    <w:rsid w:val="009D4DEF"/>
    <w:rsid w:val="009D503F"/>
    <w:rsid w:val="009D5149"/>
    <w:rsid w:val="009D5753"/>
    <w:rsid w:val="009D5816"/>
    <w:rsid w:val="009D5F59"/>
    <w:rsid w:val="009D630A"/>
    <w:rsid w:val="009D6CC0"/>
    <w:rsid w:val="009D7A84"/>
    <w:rsid w:val="009D7CD4"/>
    <w:rsid w:val="009D7F40"/>
    <w:rsid w:val="009D7F67"/>
    <w:rsid w:val="009E085F"/>
    <w:rsid w:val="009E094C"/>
    <w:rsid w:val="009E0B1F"/>
    <w:rsid w:val="009E0F8F"/>
    <w:rsid w:val="009E100D"/>
    <w:rsid w:val="009E10CD"/>
    <w:rsid w:val="009E122E"/>
    <w:rsid w:val="009E126C"/>
    <w:rsid w:val="009E1601"/>
    <w:rsid w:val="009E1692"/>
    <w:rsid w:val="009E1723"/>
    <w:rsid w:val="009E1760"/>
    <w:rsid w:val="009E19F5"/>
    <w:rsid w:val="009E1AAE"/>
    <w:rsid w:val="009E1B44"/>
    <w:rsid w:val="009E1C2C"/>
    <w:rsid w:val="009E1F90"/>
    <w:rsid w:val="009E2219"/>
    <w:rsid w:val="009E23D8"/>
    <w:rsid w:val="009E246D"/>
    <w:rsid w:val="009E2517"/>
    <w:rsid w:val="009E2620"/>
    <w:rsid w:val="009E2A6F"/>
    <w:rsid w:val="009E2CD7"/>
    <w:rsid w:val="009E33BE"/>
    <w:rsid w:val="009E39EA"/>
    <w:rsid w:val="009E4151"/>
    <w:rsid w:val="009E4224"/>
    <w:rsid w:val="009E452D"/>
    <w:rsid w:val="009E4543"/>
    <w:rsid w:val="009E4682"/>
    <w:rsid w:val="009E4D1E"/>
    <w:rsid w:val="009E4EF8"/>
    <w:rsid w:val="009E4F59"/>
    <w:rsid w:val="009E5080"/>
    <w:rsid w:val="009E52DF"/>
    <w:rsid w:val="009E534B"/>
    <w:rsid w:val="009E544A"/>
    <w:rsid w:val="009E566C"/>
    <w:rsid w:val="009E570E"/>
    <w:rsid w:val="009E58DA"/>
    <w:rsid w:val="009E5972"/>
    <w:rsid w:val="009E5996"/>
    <w:rsid w:val="009E5B1C"/>
    <w:rsid w:val="009E5B94"/>
    <w:rsid w:val="009E5BC5"/>
    <w:rsid w:val="009E5BE8"/>
    <w:rsid w:val="009E642E"/>
    <w:rsid w:val="009E683D"/>
    <w:rsid w:val="009E6AB2"/>
    <w:rsid w:val="009E6AEE"/>
    <w:rsid w:val="009E6B3B"/>
    <w:rsid w:val="009E6B93"/>
    <w:rsid w:val="009E6C57"/>
    <w:rsid w:val="009E6E13"/>
    <w:rsid w:val="009E6E54"/>
    <w:rsid w:val="009E716C"/>
    <w:rsid w:val="009E734B"/>
    <w:rsid w:val="009E75E8"/>
    <w:rsid w:val="009E770D"/>
    <w:rsid w:val="009E78B2"/>
    <w:rsid w:val="009E7C7A"/>
    <w:rsid w:val="009F03A2"/>
    <w:rsid w:val="009F04EE"/>
    <w:rsid w:val="009F05EC"/>
    <w:rsid w:val="009F0678"/>
    <w:rsid w:val="009F0781"/>
    <w:rsid w:val="009F0C5E"/>
    <w:rsid w:val="009F0C73"/>
    <w:rsid w:val="009F0C79"/>
    <w:rsid w:val="009F0D2A"/>
    <w:rsid w:val="009F0F4E"/>
    <w:rsid w:val="009F1194"/>
    <w:rsid w:val="009F11FD"/>
    <w:rsid w:val="009F159A"/>
    <w:rsid w:val="009F15C4"/>
    <w:rsid w:val="009F1993"/>
    <w:rsid w:val="009F1C72"/>
    <w:rsid w:val="009F1CC8"/>
    <w:rsid w:val="009F1D17"/>
    <w:rsid w:val="009F1D46"/>
    <w:rsid w:val="009F1EA1"/>
    <w:rsid w:val="009F1F9A"/>
    <w:rsid w:val="009F2833"/>
    <w:rsid w:val="009F2DAC"/>
    <w:rsid w:val="009F30B1"/>
    <w:rsid w:val="009F3245"/>
    <w:rsid w:val="009F326A"/>
    <w:rsid w:val="009F3433"/>
    <w:rsid w:val="009F34AC"/>
    <w:rsid w:val="009F375F"/>
    <w:rsid w:val="009F385E"/>
    <w:rsid w:val="009F3900"/>
    <w:rsid w:val="009F3D7F"/>
    <w:rsid w:val="009F3FB4"/>
    <w:rsid w:val="009F4033"/>
    <w:rsid w:val="009F40CA"/>
    <w:rsid w:val="009F4162"/>
    <w:rsid w:val="009F441A"/>
    <w:rsid w:val="009F463D"/>
    <w:rsid w:val="009F471D"/>
    <w:rsid w:val="009F4B95"/>
    <w:rsid w:val="009F4C0A"/>
    <w:rsid w:val="009F4C99"/>
    <w:rsid w:val="009F4E39"/>
    <w:rsid w:val="009F4E66"/>
    <w:rsid w:val="009F4E71"/>
    <w:rsid w:val="009F4F10"/>
    <w:rsid w:val="009F514F"/>
    <w:rsid w:val="009F568C"/>
    <w:rsid w:val="009F5735"/>
    <w:rsid w:val="009F57A8"/>
    <w:rsid w:val="009F57DC"/>
    <w:rsid w:val="009F5A8B"/>
    <w:rsid w:val="009F5ACA"/>
    <w:rsid w:val="009F615D"/>
    <w:rsid w:val="009F617D"/>
    <w:rsid w:val="009F61B4"/>
    <w:rsid w:val="009F61D5"/>
    <w:rsid w:val="009F636A"/>
    <w:rsid w:val="009F641C"/>
    <w:rsid w:val="009F6468"/>
    <w:rsid w:val="009F7494"/>
    <w:rsid w:val="009F7AF2"/>
    <w:rsid w:val="009F7B14"/>
    <w:rsid w:val="009F7B9D"/>
    <w:rsid w:val="00A0020C"/>
    <w:rsid w:val="00A00509"/>
    <w:rsid w:val="00A00754"/>
    <w:rsid w:val="00A00757"/>
    <w:rsid w:val="00A00ABD"/>
    <w:rsid w:val="00A010C5"/>
    <w:rsid w:val="00A01265"/>
    <w:rsid w:val="00A019CE"/>
    <w:rsid w:val="00A01ED7"/>
    <w:rsid w:val="00A01F7D"/>
    <w:rsid w:val="00A023C9"/>
    <w:rsid w:val="00A023DC"/>
    <w:rsid w:val="00A026F3"/>
    <w:rsid w:val="00A0295E"/>
    <w:rsid w:val="00A02BD6"/>
    <w:rsid w:val="00A02CC1"/>
    <w:rsid w:val="00A02DC7"/>
    <w:rsid w:val="00A02FF3"/>
    <w:rsid w:val="00A03628"/>
    <w:rsid w:val="00A037F9"/>
    <w:rsid w:val="00A03A3D"/>
    <w:rsid w:val="00A03B3D"/>
    <w:rsid w:val="00A03C13"/>
    <w:rsid w:val="00A03DCA"/>
    <w:rsid w:val="00A03F2E"/>
    <w:rsid w:val="00A04053"/>
    <w:rsid w:val="00A04204"/>
    <w:rsid w:val="00A0425D"/>
    <w:rsid w:val="00A04448"/>
    <w:rsid w:val="00A04589"/>
    <w:rsid w:val="00A04615"/>
    <w:rsid w:val="00A046A7"/>
    <w:rsid w:val="00A04720"/>
    <w:rsid w:val="00A04AB8"/>
    <w:rsid w:val="00A04D83"/>
    <w:rsid w:val="00A04EED"/>
    <w:rsid w:val="00A05172"/>
    <w:rsid w:val="00A051EF"/>
    <w:rsid w:val="00A0542E"/>
    <w:rsid w:val="00A05C04"/>
    <w:rsid w:val="00A05E05"/>
    <w:rsid w:val="00A0608B"/>
    <w:rsid w:val="00A06482"/>
    <w:rsid w:val="00A064FA"/>
    <w:rsid w:val="00A066AA"/>
    <w:rsid w:val="00A06771"/>
    <w:rsid w:val="00A067E9"/>
    <w:rsid w:val="00A06BDD"/>
    <w:rsid w:val="00A06D22"/>
    <w:rsid w:val="00A06E08"/>
    <w:rsid w:val="00A06F19"/>
    <w:rsid w:val="00A07213"/>
    <w:rsid w:val="00A07261"/>
    <w:rsid w:val="00A073A3"/>
    <w:rsid w:val="00A1086F"/>
    <w:rsid w:val="00A109BE"/>
    <w:rsid w:val="00A109C4"/>
    <w:rsid w:val="00A10A4D"/>
    <w:rsid w:val="00A10BD4"/>
    <w:rsid w:val="00A10CAF"/>
    <w:rsid w:val="00A10D59"/>
    <w:rsid w:val="00A10E19"/>
    <w:rsid w:val="00A11027"/>
    <w:rsid w:val="00A1102B"/>
    <w:rsid w:val="00A1102F"/>
    <w:rsid w:val="00A11161"/>
    <w:rsid w:val="00A1132F"/>
    <w:rsid w:val="00A113ED"/>
    <w:rsid w:val="00A114C5"/>
    <w:rsid w:val="00A115B7"/>
    <w:rsid w:val="00A11738"/>
    <w:rsid w:val="00A1187E"/>
    <w:rsid w:val="00A118E0"/>
    <w:rsid w:val="00A1198C"/>
    <w:rsid w:val="00A11EF1"/>
    <w:rsid w:val="00A11F8D"/>
    <w:rsid w:val="00A121C6"/>
    <w:rsid w:val="00A12354"/>
    <w:rsid w:val="00A1247E"/>
    <w:rsid w:val="00A12CEC"/>
    <w:rsid w:val="00A12F63"/>
    <w:rsid w:val="00A13294"/>
    <w:rsid w:val="00A132D5"/>
    <w:rsid w:val="00A133F8"/>
    <w:rsid w:val="00A1398E"/>
    <w:rsid w:val="00A13D0D"/>
    <w:rsid w:val="00A14178"/>
    <w:rsid w:val="00A14273"/>
    <w:rsid w:val="00A142BF"/>
    <w:rsid w:val="00A14379"/>
    <w:rsid w:val="00A14507"/>
    <w:rsid w:val="00A14595"/>
    <w:rsid w:val="00A1482C"/>
    <w:rsid w:val="00A1492E"/>
    <w:rsid w:val="00A1498B"/>
    <w:rsid w:val="00A14A4D"/>
    <w:rsid w:val="00A14AC3"/>
    <w:rsid w:val="00A15085"/>
    <w:rsid w:val="00A1531B"/>
    <w:rsid w:val="00A15774"/>
    <w:rsid w:val="00A157CF"/>
    <w:rsid w:val="00A157FD"/>
    <w:rsid w:val="00A15833"/>
    <w:rsid w:val="00A15ACE"/>
    <w:rsid w:val="00A15C13"/>
    <w:rsid w:val="00A15DC8"/>
    <w:rsid w:val="00A16013"/>
    <w:rsid w:val="00A160B9"/>
    <w:rsid w:val="00A16326"/>
    <w:rsid w:val="00A16470"/>
    <w:rsid w:val="00A16929"/>
    <w:rsid w:val="00A1699F"/>
    <w:rsid w:val="00A16CD4"/>
    <w:rsid w:val="00A16F1F"/>
    <w:rsid w:val="00A17185"/>
    <w:rsid w:val="00A17339"/>
    <w:rsid w:val="00A17363"/>
    <w:rsid w:val="00A173BE"/>
    <w:rsid w:val="00A177D6"/>
    <w:rsid w:val="00A178CE"/>
    <w:rsid w:val="00A17937"/>
    <w:rsid w:val="00A20296"/>
    <w:rsid w:val="00A2038B"/>
    <w:rsid w:val="00A205D4"/>
    <w:rsid w:val="00A205E3"/>
    <w:rsid w:val="00A20797"/>
    <w:rsid w:val="00A20AB8"/>
    <w:rsid w:val="00A20AE2"/>
    <w:rsid w:val="00A20BD1"/>
    <w:rsid w:val="00A20C8E"/>
    <w:rsid w:val="00A21018"/>
    <w:rsid w:val="00A21101"/>
    <w:rsid w:val="00A2160D"/>
    <w:rsid w:val="00A21690"/>
    <w:rsid w:val="00A21777"/>
    <w:rsid w:val="00A21B48"/>
    <w:rsid w:val="00A224AA"/>
    <w:rsid w:val="00A22634"/>
    <w:rsid w:val="00A2268E"/>
    <w:rsid w:val="00A2278D"/>
    <w:rsid w:val="00A227E1"/>
    <w:rsid w:val="00A22C33"/>
    <w:rsid w:val="00A22D05"/>
    <w:rsid w:val="00A22E58"/>
    <w:rsid w:val="00A22F1F"/>
    <w:rsid w:val="00A2335B"/>
    <w:rsid w:val="00A23735"/>
    <w:rsid w:val="00A2389C"/>
    <w:rsid w:val="00A23AE2"/>
    <w:rsid w:val="00A23B24"/>
    <w:rsid w:val="00A23B81"/>
    <w:rsid w:val="00A23C80"/>
    <w:rsid w:val="00A23EBB"/>
    <w:rsid w:val="00A23FB4"/>
    <w:rsid w:val="00A24307"/>
    <w:rsid w:val="00A24528"/>
    <w:rsid w:val="00A24D1E"/>
    <w:rsid w:val="00A24EF7"/>
    <w:rsid w:val="00A24F26"/>
    <w:rsid w:val="00A2542E"/>
    <w:rsid w:val="00A2553B"/>
    <w:rsid w:val="00A25675"/>
    <w:rsid w:val="00A25BC5"/>
    <w:rsid w:val="00A25BF6"/>
    <w:rsid w:val="00A25D4C"/>
    <w:rsid w:val="00A26475"/>
    <w:rsid w:val="00A26715"/>
    <w:rsid w:val="00A26F9E"/>
    <w:rsid w:val="00A270D7"/>
    <w:rsid w:val="00A2723C"/>
    <w:rsid w:val="00A27506"/>
    <w:rsid w:val="00A2753A"/>
    <w:rsid w:val="00A275DF"/>
    <w:rsid w:val="00A277A5"/>
    <w:rsid w:val="00A27B98"/>
    <w:rsid w:val="00A27CB3"/>
    <w:rsid w:val="00A27EEE"/>
    <w:rsid w:val="00A30084"/>
    <w:rsid w:val="00A300B7"/>
    <w:rsid w:val="00A306E4"/>
    <w:rsid w:val="00A31066"/>
    <w:rsid w:val="00A312B9"/>
    <w:rsid w:val="00A31411"/>
    <w:rsid w:val="00A31AF8"/>
    <w:rsid w:val="00A31BFC"/>
    <w:rsid w:val="00A31C3B"/>
    <w:rsid w:val="00A3205E"/>
    <w:rsid w:val="00A326E5"/>
    <w:rsid w:val="00A32748"/>
    <w:rsid w:val="00A32DA4"/>
    <w:rsid w:val="00A32F97"/>
    <w:rsid w:val="00A331B9"/>
    <w:rsid w:val="00A33282"/>
    <w:rsid w:val="00A33621"/>
    <w:rsid w:val="00A33A81"/>
    <w:rsid w:val="00A33AE4"/>
    <w:rsid w:val="00A33B78"/>
    <w:rsid w:val="00A33BD1"/>
    <w:rsid w:val="00A3448C"/>
    <w:rsid w:val="00A349A2"/>
    <w:rsid w:val="00A34D11"/>
    <w:rsid w:val="00A34D3A"/>
    <w:rsid w:val="00A34DF0"/>
    <w:rsid w:val="00A350A8"/>
    <w:rsid w:val="00A3527F"/>
    <w:rsid w:val="00A35468"/>
    <w:rsid w:val="00A359B0"/>
    <w:rsid w:val="00A359F0"/>
    <w:rsid w:val="00A35AF9"/>
    <w:rsid w:val="00A36313"/>
    <w:rsid w:val="00A3661B"/>
    <w:rsid w:val="00A3669F"/>
    <w:rsid w:val="00A366C0"/>
    <w:rsid w:val="00A36835"/>
    <w:rsid w:val="00A36A6E"/>
    <w:rsid w:val="00A36B5D"/>
    <w:rsid w:val="00A36D0B"/>
    <w:rsid w:val="00A36ECB"/>
    <w:rsid w:val="00A36F0F"/>
    <w:rsid w:val="00A370E4"/>
    <w:rsid w:val="00A371BB"/>
    <w:rsid w:val="00A37385"/>
    <w:rsid w:val="00A37C2B"/>
    <w:rsid w:val="00A37DA3"/>
    <w:rsid w:val="00A37E6E"/>
    <w:rsid w:val="00A37F0C"/>
    <w:rsid w:val="00A37F9C"/>
    <w:rsid w:val="00A400D9"/>
    <w:rsid w:val="00A40239"/>
    <w:rsid w:val="00A405F8"/>
    <w:rsid w:val="00A40608"/>
    <w:rsid w:val="00A4083F"/>
    <w:rsid w:val="00A40BFB"/>
    <w:rsid w:val="00A40C1A"/>
    <w:rsid w:val="00A40CA9"/>
    <w:rsid w:val="00A4118E"/>
    <w:rsid w:val="00A41491"/>
    <w:rsid w:val="00A4164B"/>
    <w:rsid w:val="00A41B0B"/>
    <w:rsid w:val="00A41BBF"/>
    <w:rsid w:val="00A41C19"/>
    <w:rsid w:val="00A41C9F"/>
    <w:rsid w:val="00A41EE2"/>
    <w:rsid w:val="00A42139"/>
    <w:rsid w:val="00A422DC"/>
    <w:rsid w:val="00A423D9"/>
    <w:rsid w:val="00A4259D"/>
    <w:rsid w:val="00A42B2D"/>
    <w:rsid w:val="00A42C7C"/>
    <w:rsid w:val="00A42E22"/>
    <w:rsid w:val="00A42F6C"/>
    <w:rsid w:val="00A42FDC"/>
    <w:rsid w:val="00A4327E"/>
    <w:rsid w:val="00A4350C"/>
    <w:rsid w:val="00A43531"/>
    <w:rsid w:val="00A435F9"/>
    <w:rsid w:val="00A43623"/>
    <w:rsid w:val="00A43694"/>
    <w:rsid w:val="00A436BD"/>
    <w:rsid w:val="00A4377D"/>
    <w:rsid w:val="00A4390D"/>
    <w:rsid w:val="00A43C11"/>
    <w:rsid w:val="00A43D1E"/>
    <w:rsid w:val="00A43F49"/>
    <w:rsid w:val="00A43FEE"/>
    <w:rsid w:val="00A44715"/>
    <w:rsid w:val="00A44A50"/>
    <w:rsid w:val="00A44B96"/>
    <w:rsid w:val="00A44BEF"/>
    <w:rsid w:val="00A44C24"/>
    <w:rsid w:val="00A44CD0"/>
    <w:rsid w:val="00A44E1F"/>
    <w:rsid w:val="00A4516E"/>
    <w:rsid w:val="00A45261"/>
    <w:rsid w:val="00A459AF"/>
    <w:rsid w:val="00A459F0"/>
    <w:rsid w:val="00A45A0B"/>
    <w:rsid w:val="00A45A28"/>
    <w:rsid w:val="00A45B96"/>
    <w:rsid w:val="00A45DB3"/>
    <w:rsid w:val="00A45F0A"/>
    <w:rsid w:val="00A45F58"/>
    <w:rsid w:val="00A4626B"/>
    <w:rsid w:val="00A465A9"/>
    <w:rsid w:val="00A46631"/>
    <w:rsid w:val="00A467FB"/>
    <w:rsid w:val="00A468EF"/>
    <w:rsid w:val="00A46943"/>
    <w:rsid w:val="00A46A19"/>
    <w:rsid w:val="00A46AD0"/>
    <w:rsid w:val="00A46C39"/>
    <w:rsid w:val="00A46DC8"/>
    <w:rsid w:val="00A4718D"/>
    <w:rsid w:val="00A478D8"/>
    <w:rsid w:val="00A47A4B"/>
    <w:rsid w:val="00A47C79"/>
    <w:rsid w:val="00A47CF4"/>
    <w:rsid w:val="00A47DF2"/>
    <w:rsid w:val="00A47EA9"/>
    <w:rsid w:val="00A47EAF"/>
    <w:rsid w:val="00A503CC"/>
    <w:rsid w:val="00A506C6"/>
    <w:rsid w:val="00A50A17"/>
    <w:rsid w:val="00A50AC0"/>
    <w:rsid w:val="00A50B13"/>
    <w:rsid w:val="00A51206"/>
    <w:rsid w:val="00A512E8"/>
    <w:rsid w:val="00A518E1"/>
    <w:rsid w:val="00A51BC3"/>
    <w:rsid w:val="00A526D7"/>
    <w:rsid w:val="00A52722"/>
    <w:rsid w:val="00A52729"/>
    <w:rsid w:val="00A5284F"/>
    <w:rsid w:val="00A52A22"/>
    <w:rsid w:val="00A52A71"/>
    <w:rsid w:val="00A52D4C"/>
    <w:rsid w:val="00A52FDD"/>
    <w:rsid w:val="00A5308A"/>
    <w:rsid w:val="00A53269"/>
    <w:rsid w:val="00A5332E"/>
    <w:rsid w:val="00A5362A"/>
    <w:rsid w:val="00A53DED"/>
    <w:rsid w:val="00A53FA2"/>
    <w:rsid w:val="00A54037"/>
    <w:rsid w:val="00A540C0"/>
    <w:rsid w:val="00A540E0"/>
    <w:rsid w:val="00A54237"/>
    <w:rsid w:val="00A5465B"/>
    <w:rsid w:val="00A54814"/>
    <w:rsid w:val="00A54A70"/>
    <w:rsid w:val="00A54E33"/>
    <w:rsid w:val="00A54EDE"/>
    <w:rsid w:val="00A54F6B"/>
    <w:rsid w:val="00A54FF0"/>
    <w:rsid w:val="00A5505C"/>
    <w:rsid w:val="00A5533D"/>
    <w:rsid w:val="00A5536D"/>
    <w:rsid w:val="00A5550E"/>
    <w:rsid w:val="00A55582"/>
    <w:rsid w:val="00A55802"/>
    <w:rsid w:val="00A55ACA"/>
    <w:rsid w:val="00A5602F"/>
    <w:rsid w:val="00A5636E"/>
    <w:rsid w:val="00A564B0"/>
    <w:rsid w:val="00A567DF"/>
    <w:rsid w:val="00A56824"/>
    <w:rsid w:val="00A5697F"/>
    <w:rsid w:val="00A56B84"/>
    <w:rsid w:val="00A56F60"/>
    <w:rsid w:val="00A56FC5"/>
    <w:rsid w:val="00A57056"/>
    <w:rsid w:val="00A571D7"/>
    <w:rsid w:val="00A57513"/>
    <w:rsid w:val="00A577C9"/>
    <w:rsid w:val="00A577E3"/>
    <w:rsid w:val="00A57B5F"/>
    <w:rsid w:val="00A57B6A"/>
    <w:rsid w:val="00A57C64"/>
    <w:rsid w:val="00A57CB2"/>
    <w:rsid w:val="00A6050F"/>
    <w:rsid w:val="00A60B84"/>
    <w:rsid w:val="00A60C42"/>
    <w:rsid w:val="00A60C96"/>
    <w:rsid w:val="00A6109F"/>
    <w:rsid w:val="00A6158F"/>
    <w:rsid w:val="00A616CC"/>
    <w:rsid w:val="00A617B0"/>
    <w:rsid w:val="00A61B52"/>
    <w:rsid w:val="00A61FBB"/>
    <w:rsid w:val="00A620FA"/>
    <w:rsid w:val="00A6291D"/>
    <w:rsid w:val="00A62F62"/>
    <w:rsid w:val="00A63220"/>
    <w:rsid w:val="00A63698"/>
    <w:rsid w:val="00A636BC"/>
    <w:rsid w:val="00A63803"/>
    <w:rsid w:val="00A63FDA"/>
    <w:rsid w:val="00A64152"/>
    <w:rsid w:val="00A642F3"/>
    <w:rsid w:val="00A649BB"/>
    <w:rsid w:val="00A64AEE"/>
    <w:rsid w:val="00A64B05"/>
    <w:rsid w:val="00A64DB7"/>
    <w:rsid w:val="00A64DC8"/>
    <w:rsid w:val="00A64F54"/>
    <w:rsid w:val="00A6503F"/>
    <w:rsid w:val="00A650DD"/>
    <w:rsid w:val="00A65277"/>
    <w:rsid w:val="00A65401"/>
    <w:rsid w:val="00A654A8"/>
    <w:rsid w:val="00A6566E"/>
    <w:rsid w:val="00A656D2"/>
    <w:rsid w:val="00A657C2"/>
    <w:rsid w:val="00A65D81"/>
    <w:rsid w:val="00A65E2F"/>
    <w:rsid w:val="00A65F3B"/>
    <w:rsid w:val="00A65F73"/>
    <w:rsid w:val="00A65FE6"/>
    <w:rsid w:val="00A662F0"/>
    <w:rsid w:val="00A6644D"/>
    <w:rsid w:val="00A66829"/>
    <w:rsid w:val="00A66CD6"/>
    <w:rsid w:val="00A67138"/>
    <w:rsid w:val="00A673FC"/>
    <w:rsid w:val="00A679CA"/>
    <w:rsid w:val="00A67A82"/>
    <w:rsid w:val="00A67C55"/>
    <w:rsid w:val="00A701B4"/>
    <w:rsid w:val="00A70251"/>
    <w:rsid w:val="00A70473"/>
    <w:rsid w:val="00A70612"/>
    <w:rsid w:val="00A7062A"/>
    <w:rsid w:val="00A708EC"/>
    <w:rsid w:val="00A70D1B"/>
    <w:rsid w:val="00A70EA3"/>
    <w:rsid w:val="00A71049"/>
    <w:rsid w:val="00A71093"/>
    <w:rsid w:val="00A715E7"/>
    <w:rsid w:val="00A71979"/>
    <w:rsid w:val="00A71B10"/>
    <w:rsid w:val="00A71D33"/>
    <w:rsid w:val="00A7226B"/>
    <w:rsid w:val="00A72327"/>
    <w:rsid w:val="00A72C78"/>
    <w:rsid w:val="00A72E0C"/>
    <w:rsid w:val="00A73123"/>
    <w:rsid w:val="00A731C5"/>
    <w:rsid w:val="00A732AA"/>
    <w:rsid w:val="00A73405"/>
    <w:rsid w:val="00A73471"/>
    <w:rsid w:val="00A734FE"/>
    <w:rsid w:val="00A73655"/>
    <w:rsid w:val="00A73742"/>
    <w:rsid w:val="00A73987"/>
    <w:rsid w:val="00A73A14"/>
    <w:rsid w:val="00A73FA7"/>
    <w:rsid w:val="00A7414A"/>
    <w:rsid w:val="00A74300"/>
    <w:rsid w:val="00A74538"/>
    <w:rsid w:val="00A7479D"/>
    <w:rsid w:val="00A74D11"/>
    <w:rsid w:val="00A74D87"/>
    <w:rsid w:val="00A74EC1"/>
    <w:rsid w:val="00A75206"/>
    <w:rsid w:val="00A752A2"/>
    <w:rsid w:val="00A75A87"/>
    <w:rsid w:val="00A75AB1"/>
    <w:rsid w:val="00A760B0"/>
    <w:rsid w:val="00A76124"/>
    <w:rsid w:val="00A76154"/>
    <w:rsid w:val="00A76403"/>
    <w:rsid w:val="00A7646C"/>
    <w:rsid w:val="00A76484"/>
    <w:rsid w:val="00A76A6E"/>
    <w:rsid w:val="00A77088"/>
    <w:rsid w:val="00A7723F"/>
    <w:rsid w:val="00A77271"/>
    <w:rsid w:val="00A77355"/>
    <w:rsid w:val="00A77356"/>
    <w:rsid w:val="00A773B2"/>
    <w:rsid w:val="00A77ACA"/>
    <w:rsid w:val="00A77ADF"/>
    <w:rsid w:val="00A77B50"/>
    <w:rsid w:val="00A77BE5"/>
    <w:rsid w:val="00A8001C"/>
    <w:rsid w:val="00A8041E"/>
    <w:rsid w:val="00A80620"/>
    <w:rsid w:val="00A80AE4"/>
    <w:rsid w:val="00A813D1"/>
    <w:rsid w:val="00A8151B"/>
    <w:rsid w:val="00A81854"/>
    <w:rsid w:val="00A81B8A"/>
    <w:rsid w:val="00A81FE6"/>
    <w:rsid w:val="00A8231F"/>
    <w:rsid w:val="00A82393"/>
    <w:rsid w:val="00A82418"/>
    <w:rsid w:val="00A82AB7"/>
    <w:rsid w:val="00A82D44"/>
    <w:rsid w:val="00A82E65"/>
    <w:rsid w:val="00A83019"/>
    <w:rsid w:val="00A838F0"/>
    <w:rsid w:val="00A838F4"/>
    <w:rsid w:val="00A83A95"/>
    <w:rsid w:val="00A83AE5"/>
    <w:rsid w:val="00A83F4C"/>
    <w:rsid w:val="00A83F95"/>
    <w:rsid w:val="00A841F1"/>
    <w:rsid w:val="00A8423E"/>
    <w:rsid w:val="00A8431A"/>
    <w:rsid w:val="00A843E4"/>
    <w:rsid w:val="00A84417"/>
    <w:rsid w:val="00A84986"/>
    <w:rsid w:val="00A84F26"/>
    <w:rsid w:val="00A84F4B"/>
    <w:rsid w:val="00A8528D"/>
    <w:rsid w:val="00A8528F"/>
    <w:rsid w:val="00A85451"/>
    <w:rsid w:val="00A85627"/>
    <w:rsid w:val="00A85865"/>
    <w:rsid w:val="00A858B1"/>
    <w:rsid w:val="00A85909"/>
    <w:rsid w:val="00A85BDD"/>
    <w:rsid w:val="00A85C04"/>
    <w:rsid w:val="00A85DAA"/>
    <w:rsid w:val="00A86012"/>
    <w:rsid w:val="00A86065"/>
    <w:rsid w:val="00A86126"/>
    <w:rsid w:val="00A86471"/>
    <w:rsid w:val="00A86809"/>
    <w:rsid w:val="00A86969"/>
    <w:rsid w:val="00A869C9"/>
    <w:rsid w:val="00A86B81"/>
    <w:rsid w:val="00A86D76"/>
    <w:rsid w:val="00A86DDD"/>
    <w:rsid w:val="00A8741C"/>
    <w:rsid w:val="00A877A7"/>
    <w:rsid w:val="00A87A6F"/>
    <w:rsid w:val="00A87C09"/>
    <w:rsid w:val="00A87CFA"/>
    <w:rsid w:val="00A87D5F"/>
    <w:rsid w:val="00A87DD9"/>
    <w:rsid w:val="00A87DE6"/>
    <w:rsid w:val="00A87E35"/>
    <w:rsid w:val="00A9013D"/>
    <w:rsid w:val="00A904DE"/>
    <w:rsid w:val="00A905CF"/>
    <w:rsid w:val="00A90993"/>
    <w:rsid w:val="00A90B7C"/>
    <w:rsid w:val="00A910F3"/>
    <w:rsid w:val="00A9153F"/>
    <w:rsid w:val="00A91783"/>
    <w:rsid w:val="00A9196B"/>
    <w:rsid w:val="00A91C8D"/>
    <w:rsid w:val="00A91D4D"/>
    <w:rsid w:val="00A9210F"/>
    <w:rsid w:val="00A9212E"/>
    <w:rsid w:val="00A92181"/>
    <w:rsid w:val="00A923D3"/>
    <w:rsid w:val="00A925AF"/>
    <w:rsid w:val="00A92663"/>
    <w:rsid w:val="00A928E1"/>
    <w:rsid w:val="00A92A61"/>
    <w:rsid w:val="00A92E93"/>
    <w:rsid w:val="00A93406"/>
    <w:rsid w:val="00A9344B"/>
    <w:rsid w:val="00A936FB"/>
    <w:rsid w:val="00A936FD"/>
    <w:rsid w:val="00A93845"/>
    <w:rsid w:val="00A9391C"/>
    <w:rsid w:val="00A939E3"/>
    <w:rsid w:val="00A93B2A"/>
    <w:rsid w:val="00A93D03"/>
    <w:rsid w:val="00A94029"/>
    <w:rsid w:val="00A94157"/>
    <w:rsid w:val="00A94171"/>
    <w:rsid w:val="00A942E2"/>
    <w:rsid w:val="00A94372"/>
    <w:rsid w:val="00A945B0"/>
    <w:rsid w:val="00A94DDE"/>
    <w:rsid w:val="00A94F02"/>
    <w:rsid w:val="00A95544"/>
    <w:rsid w:val="00A959A9"/>
    <w:rsid w:val="00A959F0"/>
    <w:rsid w:val="00A95C3A"/>
    <w:rsid w:val="00A95E83"/>
    <w:rsid w:val="00A962AB"/>
    <w:rsid w:val="00A9661A"/>
    <w:rsid w:val="00A966EA"/>
    <w:rsid w:val="00A9677B"/>
    <w:rsid w:val="00A96B2B"/>
    <w:rsid w:val="00A96BB1"/>
    <w:rsid w:val="00A96CF7"/>
    <w:rsid w:val="00A97095"/>
    <w:rsid w:val="00A970E9"/>
    <w:rsid w:val="00A9722A"/>
    <w:rsid w:val="00A97274"/>
    <w:rsid w:val="00A97655"/>
    <w:rsid w:val="00A97670"/>
    <w:rsid w:val="00A97C77"/>
    <w:rsid w:val="00A97E72"/>
    <w:rsid w:val="00A97FA1"/>
    <w:rsid w:val="00A97FDC"/>
    <w:rsid w:val="00AA00DD"/>
    <w:rsid w:val="00AA0421"/>
    <w:rsid w:val="00AA059E"/>
    <w:rsid w:val="00AA0B39"/>
    <w:rsid w:val="00AA0C19"/>
    <w:rsid w:val="00AA0E13"/>
    <w:rsid w:val="00AA176A"/>
    <w:rsid w:val="00AA1D4C"/>
    <w:rsid w:val="00AA1D5F"/>
    <w:rsid w:val="00AA1F7B"/>
    <w:rsid w:val="00AA2681"/>
    <w:rsid w:val="00AA2A9D"/>
    <w:rsid w:val="00AA2B32"/>
    <w:rsid w:val="00AA2DE4"/>
    <w:rsid w:val="00AA3306"/>
    <w:rsid w:val="00AA339D"/>
    <w:rsid w:val="00AA35BF"/>
    <w:rsid w:val="00AA362E"/>
    <w:rsid w:val="00AA3685"/>
    <w:rsid w:val="00AA391D"/>
    <w:rsid w:val="00AA3B77"/>
    <w:rsid w:val="00AA3DBD"/>
    <w:rsid w:val="00AA443F"/>
    <w:rsid w:val="00AA44BF"/>
    <w:rsid w:val="00AA45E9"/>
    <w:rsid w:val="00AA478D"/>
    <w:rsid w:val="00AA4844"/>
    <w:rsid w:val="00AA4A9A"/>
    <w:rsid w:val="00AA4C14"/>
    <w:rsid w:val="00AA4D28"/>
    <w:rsid w:val="00AA523B"/>
    <w:rsid w:val="00AA527A"/>
    <w:rsid w:val="00AA5453"/>
    <w:rsid w:val="00AA5662"/>
    <w:rsid w:val="00AA5855"/>
    <w:rsid w:val="00AA5B83"/>
    <w:rsid w:val="00AA5C3A"/>
    <w:rsid w:val="00AA5CC3"/>
    <w:rsid w:val="00AA5CED"/>
    <w:rsid w:val="00AA65FC"/>
    <w:rsid w:val="00AA68D7"/>
    <w:rsid w:val="00AA6A62"/>
    <w:rsid w:val="00AA6AEF"/>
    <w:rsid w:val="00AA6D40"/>
    <w:rsid w:val="00AA6E10"/>
    <w:rsid w:val="00AA7010"/>
    <w:rsid w:val="00AA728A"/>
    <w:rsid w:val="00AA74E3"/>
    <w:rsid w:val="00AA75DD"/>
    <w:rsid w:val="00AA766E"/>
    <w:rsid w:val="00AA76BA"/>
    <w:rsid w:val="00AA7745"/>
    <w:rsid w:val="00AA7760"/>
    <w:rsid w:val="00AA77D5"/>
    <w:rsid w:val="00AA7894"/>
    <w:rsid w:val="00AA7D5D"/>
    <w:rsid w:val="00AA7D93"/>
    <w:rsid w:val="00AA7DFA"/>
    <w:rsid w:val="00AA7E08"/>
    <w:rsid w:val="00AB00CC"/>
    <w:rsid w:val="00AB02A2"/>
    <w:rsid w:val="00AB02E5"/>
    <w:rsid w:val="00AB0572"/>
    <w:rsid w:val="00AB0794"/>
    <w:rsid w:val="00AB093D"/>
    <w:rsid w:val="00AB0970"/>
    <w:rsid w:val="00AB0BD9"/>
    <w:rsid w:val="00AB0C14"/>
    <w:rsid w:val="00AB0EDD"/>
    <w:rsid w:val="00AB1202"/>
    <w:rsid w:val="00AB1F63"/>
    <w:rsid w:val="00AB2001"/>
    <w:rsid w:val="00AB220D"/>
    <w:rsid w:val="00AB231E"/>
    <w:rsid w:val="00AB2874"/>
    <w:rsid w:val="00AB2C0F"/>
    <w:rsid w:val="00AB2ECB"/>
    <w:rsid w:val="00AB2F2E"/>
    <w:rsid w:val="00AB2FA2"/>
    <w:rsid w:val="00AB34BB"/>
    <w:rsid w:val="00AB3993"/>
    <w:rsid w:val="00AB3BBC"/>
    <w:rsid w:val="00AB3C85"/>
    <w:rsid w:val="00AB3CC4"/>
    <w:rsid w:val="00AB3E53"/>
    <w:rsid w:val="00AB4009"/>
    <w:rsid w:val="00AB44B1"/>
    <w:rsid w:val="00AB4528"/>
    <w:rsid w:val="00AB47E3"/>
    <w:rsid w:val="00AB4A64"/>
    <w:rsid w:val="00AB51D9"/>
    <w:rsid w:val="00AB5A20"/>
    <w:rsid w:val="00AB5DD2"/>
    <w:rsid w:val="00AB60FC"/>
    <w:rsid w:val="00AB62A1"/>
    <w:rsid w:val="00AB638D"/>
    <w:rsid w:val="00AB64A7"/>
    <w:rsid w:val="00AB656E"/>
    <w:rsid w:val="00AB6693"/>
    <w:rsid w:val="00AB669D"/>
    <w:rsid w:val="00AB680D"/>
    <w:rsid w:val="00AB6ABB"/>
    <w:rsid w:val="00AB6F08"/>
    <w:rsid w:val="00AB702F"/>
    <w:rsid w:val="00AB716C"/>
    <w:rsid w:val="00AB736D"/>
    <w:rsid w:val="00AB74FB"/>
    <w:rsid w:val="00AB76EC"/>
    <w:rsid w:val="00AB7B3B"/>
    <w:rsid w:val="00AB7E32"/>
    <w:rsid w:val="00AC0433"/>
    <w:rsid w:val="00AC078A"/>
    <w:rsid w:val="00AC0840"/>
    <w:rsid w:val="00AC0D70"/>
    <w:rsid w:val="00AC1384"/>
    <w:rsid w:val="00AC18BD"/>
    <w:rsid w:val="00AC1998"/>
    <w:rsid w:val="00AC1CA5"/>
    <w:rsid w:val="00AC1CF9"/>
    <w:rsid w:val="00AC1F77"/>
    <w:rsid w:val="00AC21AC"/>
    <w:rsid w:val="00AC23E4"/>
    <w:rsid w:val="00AC26B8"/>
    <w:rsid w:val="00AC2A98"/>
    <w:rsid w:val="00AC2B54"/>
    <w:rsid w:val="00AC2C15"/>
    <w:rsid w:val="00AC2C2E"/>
    <w:rsid w:val="00AC2CEB"/>
    <w:rsid w:val="00AC2E0E"/>
    <w:rsid w:val="00AC2E12"/>
    <w:rsid w:val="00AC3047"/>
    <w:rsid w:val="00AC30F8"/>
    <w:rsid w:val="00AC32F5"/>
    <w:rsid w:val="00AC34D9"/>
    <w:rsid w:val="00AC3585"/>
    <w:rsid w:val="00AC386B"/>
    <w:rsid w:val="00AC3AE2"/>
    <w:rsid w:val="00AC3BEB"/>
    <w:rsid w:val="00AC3E0A"/>
    <w:rsid w:val="00AC3FBC"/>
    <w:rsid w:val="00AC4619"/>
    <w:rsid w:val="00AC4625"/>
    <w:rsid w:val="00AC4711"/>
    <w:rsid w:val="00AC4A00"/>
    <w:rsid w:val="00AC4D16"/>
    <w:rsid w:val="00AC4F46"/>
    <w:rsid w:val="00AC5042"/>
    <w:rsid w:val="00AC50A7"/>
    <w:rsid w:val="00AC50F1"/>
    <w:rsid w:val="00AC52D3"/>
    <w:rsid w:val="00AC5422"/>
    <w:rsid w:val="00AC56A7"/>
    <w:rsid w:val="00AC57E1"/>
    <w:rsid w:val="00AC59F8"/>
    <w:rsid w:val="00AC5C02"/>
    <w:rsid w:val="00AC6422"/>
    <w:rsid w:val="00AC6541"/>
    <w:rsid w:val="00AC656C"/>
    <w:rsid w:val="00AC6A1C"/>
    <w:rsid w:val="00AC6B99"/>
    <w:rsid w:val="00AC6D08"/>
    <w:rsid w:val="00AC6D70"/>
    <w:rsid w:val="00AC6DCB"/>
    <w:rsid w:val="00AC70F4"/>
    <w:rsid w:val="00AC76AE"/>
    <w:rsid w:val="00AC7AAC"/>
    <w:rsid w:val="00AC7E35"/>
    <w:rsid w:val="00AD0097"/>
    <w:rsid w:val="00AD0143"/>
    <w:rsid w:val="00AD03A9"/>
    <w:rsid w:val="00AD03D0"/>
    <w:rsid w:val="00AD0636"/>
    <w:rsid w:val="00AD068F"/>
    <w:rsid w:val="00AD0991"/>
    <w:rsid w:val="00AD0B0B"/>
    <w:rsid w:val="00AD0DF2"/>
    <w:rsid w:val="00AD0DFB"/>
    <w:rsid w:val="00AD0F9C"/>
    <w:rsid w:val="00AD101A"/>
    <w:rsid w:val="00AD1211"/>
    <w:rsid w:val="00AD17B7"/>
    <w:rsid w:val="00AD1813"/>
    <w:rsid w:val="00AD1A26"/>
    <w:rsid w:val="00AD1A9F"/>
    <w:rsid w:val="00AD1BC0"/>
    <w:rsid w:val="00AD1BFD"/>
    <w:rsid w:val="00AD1FA2"/>
    <w:rsid w:val="00AD25F5"/>
    <w:rsid w:val="00AD266A"/>
    <w:rsid w:val="00AD27EE"/>
    <w:rsid w:val="00AD2838"/>
    <w:rsid w:val="00AD29D4"/>
    <w:rsid w:val="00AD2A44"/>
    <w:rsid w:val="00AD2C5B"/>
    <w:rsid w:val="00AD2E14"/>
    <w:rsid w:val="00AD2ED7"/>
    <w:rsid w:val="00AD3557"/>
    <w:rsid w:val="00AD36D4"/>
    <w:rsid w:val="00AD37FB"/>
    <w:rsid w:val="00AD3CB6"/>
    <w:rsid w:val="00AD3DC7"/>
    <w:rsid w:val="00AD40A3"/>
    <w:rsid w:val="00AD40CE"/>
    <w:rsid w:val="00AD42E8"/>
    <w:rsid w:val="00AD4809"/>
    <w:rsid w:val="00AD4AE1"/>
    <w:rsid w:val="00AD4D4F"/>
    <w:rsid w:val="00AD4DD1"/>
    <w:rsid w:val="00AD5047"/>
    <w:rsid w:val="00AD5397"/>
    <w:rsid w:val="00AD53BB"/>
    <w:rsid w:val="00AD54D9"/>
    <w:rsid w:val="00AD560A"/>
    <w:rsid w:val="00AD5659"/>
    <w:rsid w:val="00AD5774"/>
    <w:rsid w:val="00AD57AA"/>
    <w:rsid w:val="00AD584C"/>
    <w:rsid w:val="00AD58A8"/>
    <w:rsid w:val="00AD5C73"/>
    <w:rsid w:val="00AD60E1"/>
    <w:rsid w:val="00AD61C0"/>
    <w:rsid w:val="00AD61CC"/>
    <w:rsid w:val="00AD61E2"/>
    <w:rsid w:val="00AD6862"/>
    <w:rsid w:val="00AD6BFA"/>
    <w:rsid w:val="00AD6C8D"/>
    <w:rsid w:val="00AD6E18"/>
    <w:rsid w:val="00AD7239"/>
    <w:rsid w:val="00AD72A4"/>
    <w:rsid w:val="00AD7328"/>
    <w:rsid w:val="00AD74C5"/>
    <w:rsid w:val="00AD7526"/>
    <w:rsid w:val="00AD791B"/>
    <w:rsid w:val="00AD7BF0"/>
    <w:rsid w:val="00AD7D68"/>
    <w:rsid w:val="00AE011E"/>
    <w:rsid w:val="00AE0159"/>
    <w:rsid w:val="00AE02E0"/>
    <w:rsid w:val="00AE03C2"/>
    <w:rsid w:val="00AE056D"/>
    <w:rsid w:val="00AE0841"/>
    <w:rsid w:val="00AE0978"/>
    <w:rsid w:val="00AE0C56"/>
    <w:rsid w:val="00AE1119"/>
    <w:rsid w:val="00AE1123"/>
    <w:rsid w:val="00AE11B4"/>
    <w:rsid w:val="00AE11E5"/>
    <w:rsid w:val="00AE14DF"/>
    <w:rsid w:val="00AE15D6"/>
    <w:rsid w:val="00AE1B34"/>
    <w:rsid w:val="00AE1DEE"/>
    <w:rsid w:val="00AE21E9"/>
    <w:rsid w:val="00AE28EF"/>
    <w:rsid w:val="00AE2B28"/>
    <w:rsid w:val="00AE2C4D"/>
    <w:rsid w:val="00AE2DB7"/>
    <w:rsid w:val="00AE32E3"/>
    <w:rsid w:val="00AE36EF"/>
    <w:rsid w:val="00AE3810"/>
    <w:rsid w:val="00AE3A02"/>
    <w:rsid w:val="00AE3CA4"/>
    <w:rsid w:val="00AE4037"/>
    <w:rsid w:val="00AE4938"/>
    <w:rsid w:val="00AE4D16"/>
    <w:rsid w:val="00AE4DBE"/>
    <w:rsid w:val="00AE4EE4"/>
    <w:rsid w:val="00AE4F04"/>
    <w:rsid w:val="00AE4F3E"/>
    <w:rsid w:val="00AE4F66"/>
    <w:rsid w:val="00AE4F6C"/>
    <w:rsid w:val="00AE502F"/>
    <w:rsid w:val="00AE5186"/>
    <w:rsid w:val="00AE518F"/>
    <w:rsid w:val="00AE52BC"/>
    <w:rsid w:val="00AE5773"/>
    <w:rsid w:val="00AE59F0"/>
    <w:rsid w:val="00AE5C9A"/>
    <w:rsid w:val="00AE5D59"/>
    <w:rsid w:val="00AE63EF"/>
    <w:rsid w:val="00AE669C"/>
    <w:rsid w:val="00AE6710"/>
    <w:rsid w:val="00AE6A32"/>
    <w:rsid w:val="00AE6B80"/>
    <w:rsid w:val="00AE6C12"/>
    <w:rsid w:val="00AE6CF6"/>
    <w:rsid w:val="00AE6EDF"/>
    <w:rsid w:val="00AE7145"/>
    <w:rsid w:val="00AE786C"/>
    <w:rsid w:val="00AE7EA2"/>
    <w:rsid w:val="00AE7EA6"/>
    <w:rsid w:val="00AF00AB"/>
    <w:rsid w:val="00AF00B2"/>
    <w:rsid w:val="00AF03B7"/>
    <w:rsid w:val="00AF041D"/>
    <w:rsid w:val="00AF093B"/>
    <w:rsid w:val="00AF0E17"/>
    <w:rsid w:val="00AF0E7A"/>
    <w:rsid w:val="00AF0F35"/>
    <w:rsid w:val="00AF1162"/>
    <w:rsid w:val="00AF123B"/>
    <w:rsid w:val="00AF150D"/>
    <w:rsid w:val="00AF1522"/>
    <w:rsid w:val="00AF15B7"/>
    <w:rsid w:val="00AF17B5"/>
    <w:rsid w:val="00AF18BF"/>
    <w:rsid w:val="00AF1A03"/>
    <w:rsid w:val="00AF1BCC"/>
    <w:rsid w:val="00AF1D36"/>
    <w:rsid w:val="00AF1FD4"/>
    <w:rsid w:val="00AF22CA"/>
    <w:rsid w:val="00AF230C"/>
    <w:rsid w:val="00AF2653"/>
    <w:rsid w:val="00AF2891"/>
    <w:rsid w:val="00AF2D89"/>
    <w:rsid w:val="00AF31B0"/>
    <w:rsid w:val="00AF31EB"/>
    <w:rsid w:val="00AF34C5"/>
    <w:rsid w:val="00AF3846"/>
    <w:rsid w:val="00AF3C17"/>
    <w:rsid w:val="00AF3EFB"/>
    <w:rsid w:val="00AF44EF"/>
    <w:rsid w:val="00AF4614"/>
    <w:rsid w:val="00AF4770"/>
    <w:rsid w:val="00AF4976"/>
    <w:rsid w:val="00AF4C01"/>
    <w:rsid w:val="00AF4D5E"/>
    <w:rsid w:val="00AF4D75"/>
    <w:rsid w:val="00AF50BD"/>
    <w:rsid w:val="00AF50E8"/>
    <w:rsid w:val="00AF5179"/>
    <w:rsid w:val="00AF5608"/>
    <w:rsid w:val="00AF5702"/>
    <w:rsid w:val="00AF585F"/>
    <w:rsid w:val="00AF5A16"/>
    <w:rsid w:val="00AF5CCC"/>
    <w:rsid w:val="00AF5E04"/>
    <w:rsid w:val="00AF600B"/>
    <w:rsid w:val="00AF62B0"/>
    <w:rsid w:val="00AF641F"/>
    <w:rsid w:val="00AF6583"/>
    <w:rsid w:val="00AF68BE"/>
    <w:rsid w:val="00AF6920"/>
    <w:rsid w:val="00AF6C27"/>
    <w:rsid w:val="00AF6D45"/>
    <w:rsid w:val="00AF6D6D"/>
    <w:rsid w:val="00AF75C8"/>
    <w:rsid w:val="00AF79BA"/>
    <w:rsid w:val="00AF79FE"/>
    <w:rsid w:val="00AF7CD6"/>
    <w:rsid w:val="00AF7E63"/>
    <w:rsid w:val="00B003F3"/>
    <w:rsid w:val="00B004DE"/>
    <w:rsid w:val="00B007C0"/>
    <w:rsid w:val="00B00908"/>
    <w:rsid w:val="00B00C31"/>
    <w:rsid w:val="00B00D10"/>
    <w:rsid w:val="00B00D7E"/>
    <w:rsid w:val="00B0111C"/>
    <w:rsid w:val="00B01826"/>
    <w:rsid w:val="00B0183A"/>
    <w:rsid w:val="00B0194D"/>
    <w:rsid w:val="00B01A7D"/>
    <w:rsid w:val="00B01AAF"/>
    <w:rsid w:val="00B01E39"/>
    <w:rsid w:val="00B02001"/>
    <w:rsid w:val="00B02077"/>
    <w:rsid w:val="00B021B4"/>
    <w:rsid w:val="00B02253"/>
    <w:rsid w:val="00B024D4"/>
    <w:rsid w:val="00B026CC"/>
    <w:rsid w:val="00B02864"/>
    <w:rsid w:val="00B02AEB"/>
    <w:rsid w:val="00B03103"/>
    <w:rsid w:val="00B03270"/>
    <w:rsid w:val="00B0330B"/>
    <w:rsid w:val="00B03366"/>
    <w:rsid w:val="00B033B5"/>
    <w:rsid w:val="00B033D6"/>
    <w:rsid w:val="00B034F3"/>
    <w:rsid w:val="00B0372C"/>
    <w:rsid w:val="00B037B6"/>
    <w:rsid w:val="00B03C8B"/>
    <w:rsid w:val="00B040C3"/>
    <w:rsid w:val="00B041D4"/>
    <w:rsid w:val="00B042A2"/>
    <w:rsid w:val="00B042EE"/>
    <w:rsid w:val="00B042FF"/>
    <w:rsid w:val="00B0474A"/>
    <w:rsid w:val="00B049FB"/>
    <w:rsid w:val="00B04A93"/>
    <w:rsid w:val="00B04AE2"/>
    <w:rsid w:val="00B04D9F"/>
    <w:rsid w:val="00B05030"/>
    <w:rsid w:val="00B05066"/>
    <w:rsid w:val="00B050D1"/>
    <w:rsid w:val="00B05177"/>
    <w:rsid w:val="00B051D1"/>
    <w:rsid w:val="00B0526E"/>
    <w:rsid w:val="00B05548"/>
    <w:rsid w:val="00B05CAA"/>
    <w:rsid w:val="00B05F22"/>
    <w:rsid w:val="00B063CC"/>
    <w:rsid w:val="00B0645D"/>
    <w:rsid w:val="00B0665E"/>
    <w:rsid w:val="00B069FA"/>
    <w:rsid w:val="00B06C14"/>
    <w:rsid w:val="00B06CD7"/>
    <w:rsid w:val="00B06F37"/>
    <w:rsid w:val="00B07039"/>
    <w:rsid w:val="00B07077"/>
    <w:rsid w:val="00B070C7"/>
    <w:rsid w:val="00B070E9"/>
    <w:rsid w:val="00B070F6"/>
    <w:rsid w:val="00B072FE"/>
    <w:rsid w:val="00B07715"/>
    <w:rsid w:val="00B0777C"/>
    <w:rsid w:val="00B07A33"/>
    <w:rsid w:val="00B07A98"/>
    <w:rsid w:val="00B07A99"/>
    <w:rsid w:val="00B07AF3"/>
    <w:rsid w:val="00B07BF0"/>
    <w:rsid w:val="00B07D80"/>
    <w:rsid w:val="00B07DA9"/>
    <w:rsid w:val="00B07F3C"/>
    <w:rsid w:val="00B10235"/>
    <w:rsid w:val="00B10328"/>
    <w:rsid w:val="00B10629"/>
    <w:rsid w:val="00B107BD"/>
    <w:rsid w:val="00B1088A"/>
    <w:rsid w:val="00B10AB6"/>
    <w:rsid w:val="00B10FAC"/>
    <w:rsid w:val="00B11040"/>
    <w:rsid w:val="00B111B1"/>
    <w:rsid w:val="00B11819"/>
    <w:rsid w:val="00B11A70"/>
    <w:rsid w:val="00B11D26"/>
    <w:rsid w:val="00B11DFA"/>
    <w:rsid w:val="00B11E22"/>
    <w:rsid w:val="00B11F24"/>
    <w:rsid w:val="00B12551"/>
    <w:rsid w:val="00B125C7"/>
    <w:rsid w:val="00B12732"/>
    <w:rsid w:val="00B12891"/>
    <w:rsid w:val="00B12A3B"/>
    <w:rsid w:val="00B12B78"/>
    <w:rsid w:val="00B12B9B"/>
    <w:rsid w:val="00B12C68"/>
    <w:rsid w:val="00B130AE"/>
    <w:rsid w:val="00B131D5"/>
    <w:rsid w:val="00B13514"/>
    <w:rsid w:val="00B13562"/>
    <w:rsid w:val="00B1402B"/>
    <w:rsid w:val="00B14107"/>
    <w:rsid w:val="00B1423B"/>
    <w:rsid w:val="00B1449E"/>
    <w:rsid w:val="00B14549"/>
    <w:rsid w:val="00B146CF"/>
    <w:rsid w:val="00B149C1"/>
    <w:rsid w:val="00B14C15"/>
    <w:rsid w:val="00B14C1A"/>
    <w:rsid w:val="00B14E52"/>
    <w:rsid w:val="00B15780"/>
    <w:rsid w:val="00B157B0"/>
    <w:rsid w:val="00B15A58"/>
    <w:rsid w:val="00B15BDD"/>
    <w:rsid w:val="00B15DDF"/>
    <w:rsid w:val="00B15EA3"/>
    <w:rsid w:val="00B15EB5"/>
    <w:rsid w:val="00B16434"/>
    <w:rsid w:val="00B16466"/>
    <w:rsid w:val="00B1647D"/>
    <w:rsid w:val="00B16559"/>
    <w:rsid w:val="00B16802"/>
    <w:rsid w:val="00B1680E"/>
    <w:rsid w:val="00B16A27"/>
    <w:rsid w:val="00B16AA5"/>
    <w:rsid w:val="00B16B14"/>
    <w:rsid w:val="00B16B7C"/>
    <w:rsid w:val="00B16BD3"/>
    <w:rsid w:val="00B16CD9"/>
    <w:rsid w:val="00B16FF7"/>
    <w:rsid w:val="00B17038"/>
    <w:rsid w:val="00B17136"/>
    <w:rsid w:val="00B20470"/>
    <w:rsid w:val="00B206DF"/>
    <w:rsid w:val="00B2098F"/>
    <w:rsid w:val="00B20A59"/>
    <w:rsid w:val="00B20F31"/>
    <w:rsid w:val="00B2148E"/>
    <w:rsid w:val="00B21673"/>
    <w:rsid w:val="00B21699"/>
    <w:rsid w:val="00B217D5"/>
    <w:rsid w:val="00B2186D"/>
    <w:rsid w:val="00B219D2"/>
    <w:rsid w:val="00B21A6D"/>
    <w:rsid w:val="00B21BF5"/>
    <w:rsid w:val="00B21C83"/>
    <w:rsid w:val="00B21E02"/>
    <w:rsid w:val="00B21EF6"/>
    <w:rsid w:val="00B22008"/>
    <w:rsid w:val="00B22120"/>
    <w:rsid w:val="00B22365"/>
    <w:rsid w:val="00B22B38"/>
    <w:rsid w:val="00B22D40"/>
    <w:rsid w:val="00B22D59"/>
    <w:rsid w:val="00B2315D"/>
    <w:rsid w:val="00B23181"/>
    <w:rsid w:val="00B2347E"/>
    <w:rsid w:val="00B234DD"/>
    <w:rsid w:val="00B23586"/>
    <w:rsid w:val="00B23939"/>
    <w:rsid w:val="00B23A9F"/>
    <w:rsid w:val="00B23DD7"/>
    <w:rsid w:val="00B240B4"/>
    <w:rsid w:val="00B2425A"/>
    <w:rsid w:val="00B24B72"/>
    <w:rsid w:val="00B24B7A"/>
    <w:rsid w:val="00B24C07"/>
    <w:rsid w:val="00B24C16"/>
    <w:rsid w:val="00B24D57"/>
    <w:rsid w:val="00B24DD2"/>
    <w:rsid w:val="00B24DF8"/>
    <w:rsid w:val="00B24EC8"/>
    <w:rsid w:val="00B24FD4"/>
    <w:rsid w:val="00B25029"/>
    <w:rsid w:val="00B25354"/>
    <w:rsid w:val="00B2549B"/>
    <w:rsid w:val="00B2553D"/>
    <w:rsid w:val="00B25731"/>
    <w:rsid w:val="00B25842"/>
    <w:rsid w:val="00B25C5B"/>
    <w:rsid w:val="00B25C80"/>
    <w:rsid w:val="00B25DA8"/>
    <w:rsid w:val="00B25F63"/>
    <w:rsid w:val="00B26204"/>
    <w:rsid w:val="00B2627B"/>
    <w:rsid w:val="00B26561"/>
    <w:rsid w:val="00B268E2"/>
    <w:rsid w:val="00B269C7"/>
    <w:rsid w:val="00B26E19"/>
    <w:rsid w:val="00B26FC6"/>
    <w:rsid w:val="00B2703A"/>
    <w:rsid w:val="00B2739E"/>
    <w:rsid w:val="00B273A8"/>
    <w:rsid w:val="00B273D1"/>
    <w:rsid w:val="00B274B1"/>
    <w:rsid w:val="00B27629"/>
    <w:rsid w:val="00B276D0"/>
    <w:rsid w:val="00B276F8"/>
    <w:rsid w:val="00B27762"/>
    <w:rsid w:val="00B278F3"/>
    <w:rsid w:val="00B27A8A"/>
    <w:rsid w:val="00B27E26"/>
    <w:rsid w:val="00B30003"/>
    <w:rsid w:val="00B30025"/>
    <w:rsid w:val="00B3002C"/>
    <w:rsid w:val="00B30107"/>
    <w:rsid w:val="00B307D1"/>
    <w:rsid w:val="00B3088D"/>
    <w:rsid w:val="00B30B4C"/>
    <w:rsid w:val="00B30B8C"/>
    <w:rsid w:val="00B310D2"/>
    <w:rsid w:val="00B310DF"/>
    <w:rsid w:val="00B31106"/>
    <w:rsid w:val="00B311D2"/>
    <w:rsid w:val="00B3154F"/>
    <w:rsid w:val="00B31864"/>
    <w:rsid w:val="00B3194D"/>
    <w:rsid w:val="00B31A8A"/>
    <w:rsid w:val="00B31C74"/>
    <w:rsid w:val="00B3209B"/>
    <w:rsid w:val="00B322EC"/>
    <w:rsid w:val="00B32596"/>
    <w:rsid w:val="00B32A65"/>
    <w:rsid w:val="00B32B49"/>
    <w:rsid w:val="00B32CDB"/>
    <w:rsid w:val="00B32D60"/>
    <w:rsid w:val="00B32E17"/>
    <w:rsid w:val="00B32F7A"/>
    <w:rsid w:val="00B32FDF"/>
    <w:rsid w:val="00B33040"/>
    <w:rsid w:val="00B33326"/>
    <w:rsid w:val="00B33337"/>
    <w:rsid w:val="00B3334C"/>
    <w:rsid w:val="00B33440"/>
    <w:rsid w:val="00B335DE"/>
    <w:rsid w:val="00B335FF"/>
    <w:rsid w:val="00B33867"/>
    <w:rsid w:val="00B33B48"/>
    <w:rsid w:val="00B33DF4"/>
    <w:rsid w:val="00B33E72"/>
    <w:rsid w:val="00B340BC"/>
    <w:rsid w:val="00B34247"/>
    <w:rsid w:val="00B3456E"/>
    <w:rsid w:val="00B34F96"/>
    <w:rsid w:val="00B35014"/>
    <w:rsid w:val="00B350AA"/>
    <w:rsid w:val="00B3515B"/>
    <w:rsid w:val="00B3545A"/>
    <w:rsid w:val="00B354FB"/>
    <w:rsid w:val="00B3589B"/>
    <w:rsid w:val="00B35D9C"/>
    <w:rsid w:val="00B35E46"/>
    <w:rsid w:val="00B35E85"/>
    <w:rsid w:val="00B35F93"/>
    <w:rsid w:val="00B3614D"/>
    <w:rsid w:val="00B361AB"/>
    <w:rsid w:val="00B361D3"/>
    <w:rsid w:val="00B36343"/>
    <w:rsid w:val="00B363AF"/>
    <w:rsid w:val="00B364B5"/>
    <w:rsid w:val="00B364F7"/>
    <w:rsid w:val="00B36671"/>
    <w:rsid w:val="00B367D6"/>
    <w:rsid w:val="00B368AE"/>
    <w:rsid w:val="00B36979"/>
    <w:rsid w:val="00B3699A"/>
    <w:rsid w:val="00B36FAF"/>
    <w:rsid w:val="00B3721E"/>
    <w:rsid w:val="00B37357"/>
    <w:rsid w:val="00B37594"/>
    <w:rsid w:val="00B3784C"/>
    <w:rsid w:val="00B37892"/>
    <w:rsid w:val="00B378B9"/>
    <w:rsid w:val="00B37B92"/>
    <w:rsid w:val="00B40012"/>
    <w:rsid w:val="00B40216"/>
    <w:rsid w:val="00B403FF"/>
    <w:rsid w:val="00B406F6"/>
    <w:rsid w:val="00B40B33"/>
    <w:rsid w:val="00B40D69"/>
    <w:rsid w:val="00B41085"/>
    <w:rsid w:val="00B4117E"/>
    <w:rsid w:val="00B412D9"/>
    <w:rsid w:val="00B419E0"/>
    <w:rsid w:val="00B41AFB"/>
    <w:rsid w:val="00B41CB6"/>
    <w:rsid w:val="00B41E0A"/>
    <w:rsid w:val="00B41F27"/>
    <w:rsid w:val="00B41F37"/>
    <w:rsid w:val="00B42055"/>
    <w:rsid w:val="00B420A5"/>
    <w:rsid w:val="00B42360"/>
    <w:rsid w:val="00B423AD"/>
    <w:rsid w:val="00B424BC"/>
    <w:rsid w:val="00B42CBF"/>
    <w:rsid w:val="00B42DD0"/>
    <w:rsid w:val="00B43099"/>
    <w:rsid w:val="00B4319B"/>
    <w:rsid w:val="00B43202"/>
    <w:rsid w:val="00B43309"/>
    <w:rsid w:val="00B439E3"/>
    <w:rsid w:val="00B43A62"/>
    <w:rsid w:val="00B43AC4"/>
    <w:rsid w:val="00B43CF0"/>
    <w:rsid w:val="00B43D1A"/>
    <w:rsid w:val="00B43DEA"/>
    <w:rsid w:val="00B44146"/>
    <w:rsid w:val="00B441F1"/>
    <w:rsid w:val="00B44263"/>
    <w:rsid w:val="00B449EA"/>
    <w:rsid w:val="00B44A47"/>
    <w:rsid w:val="00B44B7D"/>
    <w:rsid w:val="00B44D23"/>
    <w:rsid w:val="00B44D49"/>
    <w:rsid w:val="00B44F41"/>
    <w:rsid w:val="00B45031"/>
    <w:rsid w:val="00B45202"/>
    <w:rsid w:val="00B45386"/>
    <w:rsid w:val="00B453BF"/>
    <w:rsid w:val="00B459C7"/>
    <w:rsid w:val="00B45B4F"/>
    <w:rsid w:val="00B45B62"/>
    <w:rsid w:val="00B45E99"/>
    <w:rsid w:val="00B46077"/>
    <w:rsid w:val="00B4620F"/>
    <w:rsid w:val="00B4637F"/>
    <w:rsid w:val="00B466A5"/>
    <w:rsid w:val="00B46732"/>
    <w:rsid w:val="00B467B8"/>
    <w:rsid w:val="00B46A71"/>
    <w:rsid w:val="00B46AA1"/>
    <w:rsid w:val="00B46AE9"/>
    <w:rsid w:val="00B46C41"/>
    <w:rsid w:val="00B46C50"/>
    <w:rsid w:val="00B46F80"/>
    <w:rsid w:val="00B47034"/>
    <w:rsid w:val="00B47889"/>
    <w:rsid w:val="00B47BB7"/>
    <w:rsid w:val="00B47F01"/>
    <w:rsid w:val="00B50197"/>
    <w:rsid w:val="00B50316"/>
    <w:rsid w:val="00B50349"/>
    <w:rsid w:val="00B5042A"/>
    <w:rsid w:val="00B50629"/>
    <w:rsid w:val="00B5063C"/>
    <w:rsid w:val="00B5082F"/>
    <w:rsid w:val="00B50B3F"/>
    <w:rsid w:val="00B50BD6"/>
    <w:rsid w:val="00B50DC9"/>
    <w:rsid w:val="00B50ECE"/>
    <w:rsid w:val="00B50F39"/>
    <w:rsid w:val="00B50F76"/>
    <w:rsid w:val="00B51009"/>
    <w:rsid w:val="00B51036"/>
    <w:rsid w:val="00B5113B"/>
    <w:rsid w:val="00B51224"/>
    <w:rsid w:val="00B5133C"/>
    <w:rsid w:val="00B5154E"/>
    <w:rsid w:val="00B517B3"/>
    <w:rsid w:val="00B51ACE"/>
    <w:rsid w:val="00B51DAD"/>
    <w:rsid w:val="00B51E45"/>
    <w:rsid w:val="00B520C5"/>
    <w:rsid w:val="00B5216A"/>
    <w:rsid w:val="00B525A4"/>
    <w:rsid w:val="00B527F4"/>
    <w:rsid w:val="00B52AC8"/>
    <w:rsid w:val="00B52CDE"/>
    <w:rsid w:val="00B52CE5"/>
    <w:rsid w:val="00B531B9"/>
    <w:rsid w:val="00B531ED"/>
    <w:rsid w:val="00B5335E"/>
    <w:rsid w:val="00B53752"/>
    <w:rsid w:val="00B53ADD"/>
    <w:rsid w:val="00B543F4"/>
    <w:rsid w:val="00B5494B"/>
    <w:rsid w:val="00B54AFA"/>
    <w:rsid w:val="00B54DB4"/>
    <w:rsid w:val="00B54E4E"/>
    <w:rsid w:val="00B54F4E"/>
    <w:rsid w:val="00B54FB4"/>
    <w:rsid w:val="00B55431"/>
    <w:rsid w:val="00B554F0"/>
    <w:rsid w:val="00B5582F"/>
    <w:rsid w:val="00B55C49"/>
    <w:rsid w:val="00B55D5B"/>
    <w:rsid w:val="00B55D64"/>
    <w:rsid w:val="00B55FBC"/>
    <w:rsid w:val="00B56356"/>
    <w:rsid w:val="00B563AD"/>
    <w:rsid w:val="00B56422"/>
    <w:rsid w:val="00B564D4"/>
    <w:rsid w:val="00B5652E"/>
    <w:rsid w:val="00B5653F"/>
    <w:rsid w:val="00B56911"/>
    <w:rsid w:val="00B56C3E"/>
    <w:rsid w:val="00B56EFF"/>
    <w:rsid w:val="00B56F33"/>
    <w:rsid w:val="00B57165"/>
    <w:rsid w:val="00B57170"/>
    <w:rsid w:val="00B57685"/>
    <w:rsid w:val="00B576E1"/>
    <w:rsid w:val="00B5793A"/>
    <w:rsid w:val="00B57964"/>
    <w:rsid w:val="00B579BE"/>
    <w:rsid w:val="00B57E83"/>
    <w:rsid w:val="00B60077"/>
    <w:rsid w:val="00B600CD"/>
    <w:rsid w:val="00B604B8"/>
    <w:rsid w:val="00B607D6"/>
    <w:rsid w:val="00B60A0A"/>
    <w:rsid w:val="00B60A94"/>
    <w:rsid w:val="00B60D20"/>
    <w:rsid w:val="00B60D82"/>
    <w:rsid w:val="00B60E04"/>
    <w:rsid w:val="00B60E85"/>
    <w:rsid w:val="00B60F75"/>
    <w:rsid w:val="00B6125E"/>
    <w:rsid w:val="00B61296"/>
    <w:rsid w:val="00B61346"/>
    <w:rsid w:val="00B6146D"/>
    <w:rsid w:val="00B616E6"/>
    <w:rsid w:val="00B61956"/>
    <w:rsid w:val="00B61B84"/>
    <w:rsid w:val="00B621AA"/>
    <w:rsid w:val="00B621BB"/>
    <w:rsid w:val="00B62232"/>
    <w:rsid w:val="00B625C1"/>
    <w:rsid w:val="00B62B93"/>
    <w:rsid w:val="00B62C9E"/>
    <w:rsid w:val="00B632AA"/>
    <w:rsid w:val="00B63377"/>
    <w:rsid w:val="00B6346B"/>
    <w:rsid w:val="00B63685"/>
    <w:rsid w:val="00B63C62"/>
    <w:rsid w:val="00B63CBE"/>
    <w:rsid w:val="00B64206"/>
    <w:rsid w:val="00B642DD"/>
    <w:rsid w:val="00B6435C"/>
    <w:rsid w:val="00B64457"/>
    <w:rsid w:val="00B6491A"/>
    <w:rsid w:val="00B6496B"/>
    <w:rsid w:val="00B64A16"/>
    <w:rsid w:val="00B64D87"/>
    <w:rsid w:val="00B64DBD"/>
    <w:rsid w:val="00B65189"/>
    <w:rsid w:val="00B6555E"/>
    <w:rsid w:val="00B655B8"/>
    <w:rsid w:val="00B65959"/>
    <w:rsid w:val="00B65CA4"/>
    <w:rsid w:val="00B65D7C"/>
    <w:rsid w:val="00B65F94"/>
    <w:rsid w:val="00B66018"/>
    <w:rsid w:val="00B6651E"/>
    <w:rsid w:val="00B667BC"/>
    <w:rsid w:val="00B669CB"/>
    <w:rsid w:val="00B67207"/>
    <w:rsid w:val="00B6724E"/>
    <w:rsid w:val="00B67329"/>
    <w:rsid w:val="00B6747B"/>
    <w:rsid w:val="00B676A6"/>
    <w:rsid w:val="00B67CB3"/>
    <w:rsid w:val="00B67CC4"/>
    <w:rsid w:val="00B67E21"/>
    <w:rsid w:val="00B67E28"/>
    <w:rsid w:val="00B67EB1"/>
    <w:rsid w:val="00B67F55"/>
    <w:rsid w:val="00B70245"/>
    <w:rsid w:val="00B704DF"/>
    <w:rsid w:val="00B70517"/>
    <w:rsid w:val="00B705BC"/>
    <w:rsid w:val="00B7070B"/>
    <w:rsid w:val="00B70A3D"/>
    <w:rsid w:val="00B710EC"/>
    <w:rsid w:val="00B7159D"/>
    <w:rsid w:val="00B716D0"/>
    <w:rsid w:val="00B717E6"/>
    <w:rsid w:val="00B71A0E"/>
    <w:rsid w:val="00B71AF1"/>
    <w:rsid w:val="00B721A9"/>
    <w:rsid w:val="00B721EB"/>
    <w:rsid w:val="00B72336"/>
    <w:rsid w:val="00B723FC"/>
    <w:rsid w:val="00B7264C"/>
    <w:rsid w:val="00B727E2"/>
    <w:rsid w:val="00B727EA"/>
    <w:rsid w:val="00B727EE"/>
    <w:rsid w:val="00B72B68"/>
    <w:rsid w:val="00B72E6C"/>
    <w:rsid w:val="00B731BD"/>
    <w:rsid w:val="00B7329B"/>
    <w:rsid w:val="00B73968"/>
    <w:rsid w:val="00B73C50"/>
    <w:rsid w:val="00B73C9B"/>
    <w:rsid w:val="00B73CB9"/>
    <w:rsid w:val="00B74060"/>
    <w:rsid w:val="00B740D4"/>
    <w:rsid w:val="00B74384"/>
    <w:rsid w:val="00B747F8"/>
    <w:rsid w:val="00B7480A"/>
    <w:rsid w:val="00B74814"/>
    <w:rsid w:val="00B74907"/>
    <w:rsid w:val="00B7490F"/>
    <w:rsid w:val="00B74AF2"/>
    <w:rsid w:val="00B74B3F"/>
    <w:rsid w:val="00B74D51"/>
    <w:rsid w:val="00B74F4D"/>
    <w:rsid w:val="00B750A7"/>
    <w:rsid w:val="00B75285"/>
    <w:rsid w:val="00B75490"/>
    <w:rsid w:val="00B755A7"/>
    <w:rsid w:val="00B755B3"/>
    <w:rsid w:val="00B75804"/>
    <w:rsid w:val="00B75837"/>
    <w:rsid w:val="00B7588B"/>
    <w:rsid w:val="00B75ACD"/>
    <w:rsid w:val="00B75B90"/>
    <w:rsid w:val="00B75CE3"/>
    <w:rsid w:val="00B75EA9"/>
    <w:rsid w:val="00B76064"/>
    <w:rsid w:val="00B7632D"/>
    <w:rsid w:val="00B763C4"/>
    <w:rsid w:val="00B76644"/>
    <w:rsid w:val="00B7667A"/>
    <w:rsid w:val="00B7695E"/>
    <w:rsid w:val="00B76A25"/>
    <w:rsid w:val="00B76B05"/>
    <w:rsid w:val="00B76B33"/>
    <w:rsid w:val="00B76BE5"/>
    <w:rsid w:val="00B76C20"/>
    <w:rsid w:val="00B76C58"/>
    <w:rsid w:val="00B77D7C"/>
    <w:rsid w:val="00B77E4B"/>
    <w:rsid w:val="00B77FCD"/>
    <w:rsid w:val="00B8008E"/>
    <w:rsid w:val="00B8020A"/>
    <w:rsid w:val="00B802A7"/>
    <w:rsid w:val="00B802B5"/>
    <w:rsid w:val="00B80637"/>
    <w:rsid w:val="00B809AF"/>
    <w:rsid w:val="00B80A86"/>
    <w:rsid w:val="00B80D02"/>
    <w:rsid w:val="00B80D60"/>
    <w:rsid w:val="00B80E2B"/>
    <w:rsid w:val="00B81220"/>
    <w:rsid w:val="00B8124A"/>
    <w:rsid w:val="00B816B6"/>
    <w:rsid w:val="00B81B4C"/>
    <w:rsid w:val="00B81CD2"/>
    <w:rsid w:val="00B81CE6"/>
    <w:rsid w:val="00B81D29"/>
    <w:rsid w:val="00B820C5"/>
    <w:rsid w:val="00B82504"/>
    <w:rsid w:val="00B82617"/>
    <w:rsid w:val="00B8274A"/>
    <w:rsid w:val="00B82AD1"/>
    <w:rsid w:val="00B82AF4"/>
    <w:rsid w:val="00B82BD6"/>
    <w:rsid w:val="00B82C18"/>
    <w:rsid w:val="00B8312F"/>
    <w:rsid w:val="00B83226"/>
    <w:rsid w:val="00B83394"/>
    <w:rsid w:val="00B834A6"/>
    <w:rsid w:val="00B835D8"/>
    <w:rsid w:val="00B837DC"/>
    <w:rsid w:val="00B83BEA"/>
    <w:rsid w:val="00B841F1"/>
    <w:rsid w:val="00B84587"/>
    <w:rsid w:val="00B8496D"/>
    <w:rsid w:val="00B851F6"/>
    <w:rsid w:val="00B852DB"/>
    <w:rsid w:val="00B856CF"/>
    <w:rsid w:val="00B8584C"/>
    <w:rsid w:val="00B85BEB"/>
    <w:rsid w:val="00B85C1A"/>
    <w:rsid w:val="00B85CE4"/>
    <w:rsid w:val="00B85D40"/>
    <w:rsid w:val="00B85DF1"/>
    <w:rsid w:val="00B85E05"/>
    <w:rsid w:val="00B86204"/>
    <w:rsid w:val="00B86621"/>
    <w:rsid w:val="00B866AA"/>
    <w:rsid w:val="00B867F4"/>
    <w:rsid w:val="00B86DAD"/>
    <w:rsid w:val="00B86FC4"/>
    <w:rsid w:val="00B87070"/>
    <w:rsid w:val="00B8716C"/>
    <w:rsid w:val="00B871BD"/>
    <w:rsid w:val="00B87DD3"/>
    <w:rsid w:val="00B87E1D"/>
    <w:rsid w:val="00B87F79"/>
    <w:rsid w:val="00B87FBF"/>
    <w:rsid w:val="00B9011E"/>
    <w:rsid w:val="00B90405"/>
    <w:rsid w:val="00B9066D"/>
    <w:rsid w:val="00B90BA0"/>
    <w:rsid w:val="00B90EE6"/>
    <w:rsid w:val="00B912D6"/>
    <w:rsid w:val="00B912F4"/>
    <w:rsid w:val="00B91374"/>
    <w:rsid w:val="00B91641"/>
    <w:rsid w:val="00B9169B"/>
    <w:rsid w:val="00B91829"/>
    <w:rsid w:val="00B91F6D"/>
    <w:rsid w:val="00B91F9F"/>
    <w:rsid w:val="00B9231F"/>
    <w:rsid w:val="00B92346"/>
    <w:rsid w:val="00B92501"/>
    <w:rsid w:val="00B9279B"/>
    <w:rsid w:val="00B928B2"/>
    <w:rsid w:val="00B92C4D"/>
    <w:rsid w:val="00B92CA8"/>
    <w:rsid w:val="00B92EB3"/>
    <w:rsid w:val="00B930E6"/>
    <w:rsid w:val="00B93191"/>
    <w:rsid w:val="00B93657"/>
    <w:rsid w:val="00B937C1"/>
    <w:rsid w:val="00B9385D"/>
    <w:rsid w:val="00B939A2"/>
    <w:rsid w:val="00B93AB9"/>
    <w:rsid w:val="00B93B90"/>
    <w:rsid w:val="00B93DBB"/>
    <w:rsid w:val="00B93F72"/>
    <w:rsid w:val="00B94030"/>
    <w:rsid w:val="00B94225"/>
    <w:rsid w:val="00B942E2"/>
    <w:rsid w:val="00B94375"/>
    <w:rsid w:val="00B944B9"/>
    <w:rsid w:val="00B94738"/>
    <w:rsid w:val="00B94B83"/>
    <w:rsid w:val="00B94BED"/>
    <w:rsid w:val="00B94FED"/>
    <w:rsid w:val="00B953ED"/>
    <w:rsid w:val="00B95789"/>
    <w:rsid w:val="00B95A24"/>
    <w:rsid w:val="00B95A5C"/>
    <w:rsid w:val="00B95BE0"/>
    <w:rsid w:val="00B95D8F"/>
    <w:rsid w:val="00B95E2D"/>
    <w:rsid w:val="00B96043"/>
    <w:rsid w:val="00B96256"/>
    <w:rsid w:val="00B9645C"/>
    <w:rsid w:val="00B966DB"/>
    <w:rsid w:val="00B968FC"/>
    <w:rsid w:val="00B96975"/>
    <w:rsid w:val="00B96FD8"/>
    <w:rsid w:val="00B973F5"/>
    <w:rsid w:val="00B979B6"/>
    <w:rsid w:val="00B97B43"/>
    <w:rsid w:val="00B97B8C"/>
    <w:rsid w:val="00B97E49"/>
    <w:rsid w:val="00BA09BA"/>
    <w:rsid w:val="00BA0A44"/>
    <w:rsid w:val="00BA0BCE"/>
    <w:rsid w:val="00BA0D19"/>
    <w:rsid w:val="00BA0F37"/>
    <w:rsid w:val="00BA1033"/>
    <w:rsid w:val="00BA1176"/>
    <w:rsid w:val="00BA1467"/>
    <w:rsid w:val="00BA1474"/>
    <w:rsid w:val="00BA16D6"/>
    <w:rsid w:val="00BA16F3"/>
    <w:rsid w:val="00BA1701"/>
    <w:rsid w:val="00BA18F7"/>
    <w:rsid w:val="00BA1B2E"/>
    <w:rsid w:val="00BA1E8C"/>
    <w:rsid w:val="00BA20FA"/>
    <w:rsid w:val="00BA2137"/>
    <w:rsid w:val="00BA2282"/>
    <w:rsid w:val="00BA2289"/>
    <w:rsid w:val="00BA243F"/>
    <w:rsid w:val="00BA279D"/>
    <w:rsid w:val="00BA2929"/>
    <w:rsid w:val="00BA2A24"/>
    <w:rsid w:val="00BA2A62"/>
    <w:rsid w:val="00BA2F21"/>
    <w:rsid w:val="00BA2F5D"/>
    <w:rsid w:val="00BA3018"/>
    <w:rsid w:val="00BA34CD"/>
    <w:rsid w:val="00BA34E1"/>
    <w:rsid w:val="00BA36DF"/>
    <w:rsid w:val="00BA37B6"/>
    <w:rsid w:val="00BA393C"/>
    <w:rsid w:val="00BA3AB2"/>
    <w:rsid w:val="00BA3D0B"/>
    <w:rsid w:val="00BA3E11"/>
    <w:rsid w:val="00BA3F15"/>
    <w:rsid w:val="00BA4571"/>
    <w:rsid w:val="00BA4672"/>
    <w:rsid w:val="00BA4C80"/>
    <w:rsid w:val="00BA4E5F"/>
    <w:rsid w:val="00BA4F62"/>
    <w:rsid w:val="00BA5082"/>
    <w:rsid w:val="00BA50F8"/>
    <w:rsid w:val="00BA524F"/>
    <w:rsid w:val="00BA5660"/>
    <w:rsid w:val="00BA5880"/>
    <w:rsid w:val="00BA5924"/>
    <w:rsid w:val="00BA5AA5"/>
    <w:rsid w:val="00BA5AE9"/>
    <w:rsid w:val="00BA5B55"/>
    <w:rsid w:val="00BA5BF7"/>
    <w:rsid w:val="00BA604E"/>
    <w:rsid w:val="00BA64B8"/>
    <w:rsid w:val="00BA6588"/>
    <w:rsid w:val="00BA65CF"/>
    <w:rsid w:val="00BA6888"/>
    <w:rsid w:val="00BA68F9"/>
    <w:rsid w:val="00BA6B5A"/>
    <w:rsid w:val="00BA6C82"/>
    <w:rsid w:val="00BA6F6C"/>
    <w:rsid w:val="00BA6FC5"/>
    <w:rsid w:val="00BA7022"/>
    <w:rsid w:val="00BA7203"/>
    <w:rsid w:val="00BA75CE"/>
    <w:rsid w:val="00BA764E"/>
    <w:rsid w:val="00BA76FE"/>
    <w:rsid w:val="00BA792B"/>
    <w:rsid w:val="00BA7B1C"/>
    <w:rsid w:val="00BA7C65"/>
    <w:rsid w:val="00BA7DB2"/>
    <w:rsid w:val="00BA7DBB"/>
    <w:rsid w:val="00BB0527"/>
    <w:rsid w:val="00BB06FE"/>
    <w:rsid w:val="00BB0820"/>
    <w:rsid w:val="00BB0AD8"/>
    <w:rsid w:val="00BB0B19"/>
    <w:rsid w:val="00BB12FC"/>
    <w:rsid w:val="00BB16E0"/>
    <w:rsid w:val="00BB17C4"/>
    <w:rsid w:val="00BB18FE"/>
    <w:rsid w:val="00BB1B59"/>
    <w:rsid w:val="00BB1C2E"/>
    <w:rsid w:val="00BB1D75"/>
    <w:rsid w:val="00BB2043"/>
    <w:rsid w:val="00BB214D"/>
    <w:rsid w:val="00BB2203"/>
    <w:rsid w:val="00BB2466"/>
    <w:rsid w:val="00BB26AD"/>
    <w:rsid w:val="00BB26EE"/>
    <w:rsid w:val="00BB2A9A"/>
    <w:rsid w:val="00BB3160"/>
    <w:rsid w:val="00BB33D3"/>
    <w:rsid w:val="00BB33DC"/>
    <w:rsid w:val="00BB383C"/>
    <w:rsid w:val="00BB3869"/>
    <w:rsid w:val="00BB398F"/>
    <w:rsid w:val="00BB42A3"/>
    <w:rsid w:val="00BB4824"/>
    <w:rsid w:val="00BB4D51"/>
    <w:rsid w:val="00BB5000"/>
    <w:rsid w:val="00BB5357"/>
    <w:rsid w:val="00BB557F"/>
    <w:rsid w:val="00BB5594"/>
    <w:rsid w:val="00BB58AB"/>
    <w:rsid w:val="00BB5A6C"/>
    <w:rsid w:val="00BB5AF1"/>
    <w:rsid w:val="00BB5E3F"/>
    <w:rsid w:val="00BB5EFF"/>
    <w:rsid w:val="00BB5F18"/>
    <w:rsid w:val="00BB5F58"/>
    <w:rsid w:val="00BB5FC4"/>
    <w:rsid w:val="00BB612F"/>
    <w:rsid w:val="00BB6584"/>
    <w:rsid w:val="00BB69B4"/>
    <w:rsid w:val="00BB6CE3"/>
    <w:rsid w:val="00BB6D11"/>
    <w:rsid w:val="00BB6D42"/>
    <w:rsid w:val="00BB705C"/>
    <w:rsid w:val="00BB763B"/>
    <w:rsid w:val="00BC0102"/>
    <w:rsid w:val="00BC028B"/>
    <w:rsid w:val="00BC031D"/>
    <w:rsid w:val="00BC0B4B"/>
    <w:rsid w:val="00BC0D3F"/>
    <w:rsid w:val="00BC1108"/>
    <w:rsid w:val="00BC1A16"/>
    <w:rsid w:val="00BC1AB2"/>
    <w:rsid w:val="00BC1B16"/>
    <w:rsid w:val="00BC1C3A"/>
    <w:rsid w:val="00BC1D0D"/>
    <w:rsid w:val="00BC1E0A"/>
    <w:rsid w:val="00BC2309"/>
    <w:rsid w:val="00BC238C"/>
    <w:rsid w:val="00BC23DE"/>
    <w:rsid w:val="00BC26EB"/>
    <w:rsid w:val="00BC2E05"/>
    <w:rsid w:val="00BC3207"/>
    <w:rsid w:val="00BC337F"/>
    <w:rsid w:val="00BC4132"/>
    <w:rsid w:val="00BC41E7"/>
    <w:rsid w:val="00BC42BC"/>
    <w:rsid w:val="00BC432C"/>
    <w:rsid w:val="00BC440F"/>
    <w:rsid w:val="00BC44C3"/>
    <w:rsid w:val="00BC4798"/>
    <w:rsid w:val="00BC4B14"/>
    <w:rsid w:val="00BC4BCC"/>
    <w:rsid w:val="00BC4C7E"/>
    <w:rsid w:val="00BC4CF0"/>
    <w:rsid w:val="00BC4E80"/>
    <w:rsid w:val="00BC505B"/>
    <w:rsid w:val="00BC52C9"/>
    <w:rsid w:val="00BC5329"/>
    <w:rsid w:val="00BC53E7"/>
    <w:rsid w:val="00BC54D3"/>
    <w:rsid w:val="00BC579B"/>
    <w:rsid w:val="00BC57F2"/>
    <w:rsid w:val="00BC583B"/>
    <w:rsid w:val="00BC586D"/>
    <w:rsid w:val="00BC58EF"/>
    <w:rsid w:val="00BC5C7E"/>
    <w:rsid w:val="00BC5CA9"/>
    <w:rsid w:val="00BC5D85"/>
    <w:rsid w:val="00BC5E33"/>
    <w:rsid w:val="00BC5FAD"/>
    <w:rsid w:val="00BC60F9"/>
    <w:rsid w:val="00BC6B30"/>
    <w:rsid w:val="00BC70E8"/>
    <w:rsid w:val="00BC71C8"/>
    <w:rsid w:val="00BC74FD"/>
    <w:rsid w:val="00BC7705"/>
    <w:rsid w:val="00BC7718"/>
    <w:rsid w:val="00BC7A46"/>
    <w:rsid w:val="00BC7C7D"/>
    <w:rsid w:val="00BC7D01"/>
    <w:rsid w:val="00BC7D5D"/>
    <w:rsid w:val="00BC7F76"/>
    <w:rsid w:val="00BD01FC"/>
    <w:rsid w:val="00BD02E9"/>
    <w:rsid w:val="00BD0547"/>
    <w:rsid w:val="00BD05A6"/>
    <w:rsid w:val="00BD05D6"/>
    <w:rsid w:val="00BD0813"/>
    <w:rsid w:val="00BD0BEA"/>
    <w:rsid w:val="00BD0EC0"/>
    <w:rsid w:val="00BD0EEB"/>
    <w:rsid w:val="00BD0F22"/>
    <w:rsid w:val="00BD120C"/>
    <w:rsid w:val="00BD133A"/>
    <w:rsid w:val="00BD13EC"/>
    <w:rsid w:val="00BD1486"/>
    <w:rsid w:val="00BD1526"/>
    <w:rsid w:val="00BD19D4"/>
    <w:rsid w:val="00BD1AF9"/>
    <w:rsid w:val="00BD1C25"/>
    <w:rsid w:val="00BD205F"/>
    <w:rsid w:val="00BD228E"/>
    <w:rsid w:val="00BD23CC"/>
    <w:rsid w:val="00BD2BFE"/>
    <w:rsid w:val="00BD2F13"/>
    <w:rsid w:val="00BD32A5"/>
    <w:rsid w:val="00BD33C4"/>
    <w:rsid w:val="00BD3836"/>
    <w:rsid w:val="00BD3A34"/>
    <w:rsid w:val="00BD3B0B"/>
    <w:rsid w:val="00BD3BA5"/>
    <w:rsid w:val="00BD4136"/>
    <w:rsid w:val="00BD42B5"/>
    <w:rsid w:val="00BD4395"/>
    <w:rsid w:val="00BD4815"/>
    <w:rsid w:val="00BD4C18"/>
    <w:rsid w:val="00BD4D63"/>
    <w:rsid w:val="00BD4F79"/>
    <w:rsid w:val="00BD51D7"/>
    <w:rsid w:val="00BD5240"/>
    <w:rsid w:val="00BD52CA"/>
    <w:rsid w:val="00BD5526"/>
    <w:rsid w:val="00BD5746"/>
    <w:rsid w:val="00BD596F"/>
    <w:rsid w:val="00BD5A42"/>
    <w:rsid w:val="00BD5B3F"/>
    <w:rsid w:val="00BD5C9F"/>
    <w:rsid w:val="00BD5ED9"/>
    <w:rsid w:val="00BD5FF3"/>
    <w:rsid w:val="00BD627D"/>
    <w:rsid w:val="00BD65BD"/>
    <w:rsid w:val="00BD65CB"/>
    <w:rsid w:val="00BD67CA"/>
    <w:rsid w:val="00BD685C"/>
    <w:rsid w:val="00BD6D1E"/>
    <w:rsid w:val="00BD6FA2"/>
    <w:rsid w:val="00BD7846"/>
    <w:rsid w:val="00BD79D4"/>
    <w:rsid w:val="00BD7D08"/>
    <w:rsid w:val="00BD7E85"/>
    <w:rsid w:val="00BD7EB7"/>
    <w:rsid w:val="00BE0373"/>
    <w:rsid w:val="00BE07A2"/>
    <w:rsid w:val="00BE0C64"/>
    <w:rsid w:val="00BE0D48"/>
    <w:rsid w:val="00BE13F2"/>
    <w:rsid w:val="00BE13F3"/>
    <w:rsid w:val="00BE1801"/>
    <w:rsid w:val="00BE1B91"/>
    <w:rsid w:val="00BE1C82"/>
    <w:rsid w:val="00BE1D72"/>
    <w:rsid w:val="00BE1F50"/>
    <w:rsid w:val="00BE1F7F"/>
    <w:rsid w:val="00BE1FB6"/>
    <w:rsid w:val="00BE210F"/>
    <w:rsid w:val="00BE2228"/>
    <w:rsid w:val="00BE22EB"/>
    <w:rsid w:val="00BE2590"/>
    <w:rsid w:val="00BE264F"/>
    <w:rsid w:val="00BE2988"/>
    <w:rsid w:val="00BE2F7D"/>
    <w:rsid w:val="00BE3201"/>
    <w:rsid w:val="00BE322A"/>
    <w:rsid w:val="00BE3248"/>
    <w:rsid w:val="00BE3518"/>
    <w:rsid w:val="00BE3701"/>
    <w:rsid w:val="00BE395A"/>
    <w:rsid w:val="00BE3BF5"/>
    <w:rsid w:val="00BE3BF8"/>
    <w:rsid w:val="00BE3C36"/>
    <w:rsid w:val="00BE3CB0"/>
    <w:rsid w:val="00BE3CB7"/>
    <w:rsid w:val="00BE42B3"/>
    <w:rsid w:val="00BE455B"/>
    <w:rsid w:val="00BE46EF"/>
    <w:rsid w:val="00BE490E"/>
    <w:rsid w:val="00BE49DB"/>
    <w:rsid w:val="00BE4C17"/>
    <w:rsid w:val="00BE4D83"/>
    <w:rsid w:val="00BE4DB5"/>
    <w:rsid w:val="00BE5055"/>
    <w:rsid w:val="00BE5325"/>
    <w:rsid w:val="00BE5388"/>
    <w:rsid w:val="00BE540E"/>
    <w:rsid w:val="00BE54DB"/>
    <w:rsid w:val="00BE56A1"/>
    <w:rsid w:val="00BE5ECA"/>
    <w:rsid w:val="00BE61BE"/>
    <w:rsid w:val="00BE61D9"/>
    <w:rsid w:val="00BE6300"/>
    <w:rsid w:val="00BE6407"/>
    <w:rsid w:val="00BE6620"/>
    <w:rsid w:val="00BE66B6"/>
    <w:rsid w:val="00BE66BD"/>
    <w:rsid w:val="00BE6974"/>
    <w:rsid w:val="00BE6989"/>
    <w:rsid w:val="00BE7046"/>
    <w:rsid w:val="00BE7149"/>
    <w:rsid w:val="00BE7152"/>
    <w:rsid w:val="00BE756F"/>
    <w:rsid w:val="00BE76A4"/>
    <w:rsid w:val="00BE78AF"/>
    <w:rsid w:val="00BE7B0C"/>
    <w:rsid w:val="00BE7C91"/>
    <w:rsid w:val="00BE7F80"/>
    <w:rsid w:val="00BE7F84"/>
    <w:rsid w:val="00BE7FAE"/>
    <w:rsid w:val="00BE7FB6"/>
    <w:rsid w:val="00BE7FE7"/>
    <w:rsid w:val="00BF039F"/>
    <w:rsid w:val="00BF04B4"/>
    <w:rsid w:val="00BF050D"/>
    <w:rsid w:val="00BF0548"/>
    <w:rsid w:val="00BF0888"/>
    <w:rsid w:val="00BF0BE4"/>
    <w:rsid w:val="00BF0EA9"/>
    <w:rsid w:val="00BF0FBB"/>
    <w:rsid w:val="00BF1289"/>
    <w:rsid w:val="00BF1356"/>
    <w:rsid w:val="00BF1475"/>
    <w:rsid w:val="00BF1861"/>
    <w:rsid w:val="00BF1991"/>
    <w:rsid w:val="00BF209D"/>
    <w:rsid w:val="00BF2149"/>
    <w:rsid w:val="00BF2395"/>
    <w:rsid w:val="00BF2494"/>
    <w:rsid w:val="00BF25F0"/>
    <w:rsid w:val="00BF26CF"/>
    <w:rsid w:val="00BF293F"/>
    <w:rsid w:val="00BF29AD"/>
    <w:rsid w:val="00BF2A96"/>
    <w:rsid w:val="00BF2A9F"/>
    <w:rsid w:val="00BF2C42"/>
    <w:rsid w:val="00BF2CCF"/>
    <w:rsid w:val="00BF311B"/>
    <w:rsid w:val="00BF33E3"/>
    <w:rsid w:val="00BF35EB"/>
    <w:rsid w:val="00BF375E"/>
    <w:rsid w:val="00BF382A"/>
    <w:rsid w:val="00BF38BD"/>
    <w:rsid w:val="00BF3B74"/>
    <w:rsid w:val="00BF3CA4"/>
    <w:rsid w:val="00BF3E47"/>
    <w:rsid w:val="00BF4208"/>
    <w:rsid w:val="00BF446D"/>
    <w:rsid w:val="00BF44DA"/>
    <w:rsid w:val="00BF4908"/>
    <w:rsid w:val="00BF4F9D"/>
    <w:rsid w:val="00BF5173"/>
    <w:rsid w:val="00BF51E8"/>
    <w:rsid w:val="00BF53C8"/>
    <w:rsid w:val="00BF5437"/>
    <w:rsid w:val="00BF5637"/>
    <w:rsid w:val="00BF569B"/>
    <w:rsid w:val="00BF5874"/>
    <w:rsid w:val="00BF5899"/>
    <w:rsid w:val="00BF5962"/>
    <w:rsid w:val="00BF5A06"/>
    <w:rsid w:val="00BF5A41"/>
    <w:rsid w:val="00BF5D21"/>
    <w:rsid w:val="00BF5F42"/>
    <w:rsid w:val="00BF6142"/>
    <w:rsid w:val="00BF61FD"/>
    <w:rsid w:val="00BF6733"/>
    <w:rsid w:val="00BF698E"/>
    <w:rsid w:val="00BF6CEE"/>
    <w:rsid w:val="00BF6EB3"/>
    <w:rsid w:val="00BF707D"/>
    <w:rsid w:val="00BF747C"/>
    <w:rsid w:val="00BF7589"/>
    <w:rsid w:val="00BF76E6"/>
    <w:rsid w:val="00BF79B7"/>
    <w:rsid w:val="00BF7C2C"/>
    <w:rsid w:val="00BF7D03"/>
    <w:rsid w:val="00BF7E55"/>
    <w:rsid w:val="00C000A0"/>
    <w:rsid w:val="00C0012F"/>
    <w:rsid w:val="00C00187"/>
    <w:rsid w:val="00C00321"/>
    <w:rsid w:val="00C00879"/>
    <w:rsid w:val="00C008BC"/>
    <w:rsid w:val="00C00CA3"/>
    <w:rsid w:val="00C00E50"/>
    <w:rsid w:val="00C00E64"/>
    <w:rsid w:val="00C01039"/>
    <w:rsid w:val="00C010C2"/>
    <w:rsid w:val="00C010CD"/>
    <w:rsid w:val="00C01328"/>
    <w:rsid w:val="00C01377"/>
    <w:rsid w:val="00C014DC"/>
    <w:rsid w:val="00C01A0F"/>
    <w:rsid w:val="00C01D7B"/>
    <w:rsid w:val="00C01FBE"/>
    <w:rsid w:val="00C0218F"/>
    <w:rsid w:val="00C021E6"/>
    <w:rsid w:val="00C02916"/>
    <w:rsid w:val="00C02A55"/>
    <w:rsid w:val="00C02BA4"/>
    <w:rsid w:val="00C02E20"/>
    <w:rsid w:val="00C02EF1"/>
    <w:rsid w:val="00C030A5"/>
    <w:rsid w:val="00C030B9"/>
    <w:rsid w:val="00C032C0"/>
    <w:rsid w:val="00C03442"/>
    <w:rsid w:val="00C034E2"/>
    <w:rsid w:val="00C03527"/>
    <w:rsid w:val="00C035B4"/>
    <w:rsid w:val="00C03A75"/>
    <w:rsid w:val="00C040FD"/>
    <w:rsid w:val="00C04795"/>
    <w:rsid w:val="00C04CB0"/>
    <w:rsid w:val="00C0508A"/>
    <w:rsid w:val="00C050B4"/>
    <w:rsid w:val="00C05340"/>
    <w:rsid w:val="00C056A5"/>
    <w:rsid w:val="00C05718"/>
    <w:rsid w:val="00C05AD6"/>
    <w:rsid w:val="00C05B1B"/>
    <w:rsid w:val="00C05B7B"/>
    <w:rsid w:val="00C05B81"/>
    <w:rsid w:val="00C061BF"/>
    <w:rsid w:val="00C063E1"/>
    <w:rsid w:val="00C06434"/>
    <w:rsid w:val="00C0654F"/>
    <w:rsid w:val="00C06633"/>
    <w:rsid w:val="00C066B8"/>
    <w:rsid w:val="00C066FE"/>
    <w:rsid w:val="00C068E6"/>
    <w:rsid w:val="00C0694C"/>
    <w:rsid w:val="00C06969"/>
    <w:rsid w:val="00C06979"/>
    <w:rsid w:val="00C069E3"/>
    <w:rsid w:val="00C06A18"/>
    <w:rsid w:val="00C06C81"/>
    <w:rsid w:val="00C06FB9"/>
    <w:rsid w:val="00C0712B"/>
    <w:rsid w:val="00C07741"/>
    <w:rsid w:val="00C07766"/>
    <w:rsid w:val="00C079A5"/>
    <w:rsid w:val="00C07C42"/>
    <w:rsid w:val="00C07DB1"/>
    <w:rsid w:val="00C10178"/>
    <w:rsid w:val="00C103B3"/>
    <w:rsid w:val="00C1040C"/>
    <w:rsid w:val="00C108F7"/>
    <w:rsid w:val="00C10DE4"/>
    <w:rsid w:val="00C111C6"/>
    <w:rsid w:val="00C11352"/>
    <w:rsid w:val="00C1162D"/>
    <w:rsid w:val="00C1198D"/>
    <w:rsid w:val="00C11B50"/>
    <w:rsid w:val="00C11DDE"/>
    <w:rsid w:val="00C11E7A"/>
    <w:rsid w:val="00C11F6C"/>
    <w:rsid w:val="00C120EC"/>
    <w:rsid w:val="00C124B3"/>
    <w:rsid w:val="00C126D9"/>
    <w:rsid w:val="00C12848"/>
    <w:rsid w:val="00C12910"/>
    <w:rsid w:val="00C129B5"/>
    <w:rsid w:val="00C12B07"/>
    <w:rsid w:val="00C13068"/>
    <w:rsid w:val="00C132D2"/>
    <w:rsid w:val="00C13437"/>
    <w:rsid w:val="00C13557"/>
    <w:rsid w:val="00C1386F"/>
    <w:rsid w:val="00C13B9F"/>
    <w:rsid w:val="00C142DF"/>
    <w:rsid w:val="00C143E7"/>
    <w:rsid w:val="00C14431"/>
    <w:rsid w:val="00C144E3"/>
    <w:rsid w:val="00C145F5"/>
    <w:rsid w:val="00C146E5"/>
    <w:rsid w:val="00C1471C"/>
    <w:rsid w:val="00C14973"/>
    <w:rsid w:val="00C14CD0"/>
    <w:rsid w:val="00C150C2"/>
    <w:rsid w:val="00C1540C"/>
    <w:rsid w:val="00C1550B"/>
    <w:rsid w:val="00C15718"/>
    <w:rsid w:val="00C158BA"/>
    <w:rsid w:val="00C15C58"/>
    <w:rsid w:val="00C15CFD"/>
    <w:rsid w:val="00C15DD9"/>
    <w:rsid w:val="00C15EEB"/>
    <w:rsid w:val="00C160FE"/>
    <w:rsid w:val="00C16225"/>
    <w:rsid w:val="00C1669B"/>
    <w:rsid w:val="00C16988"/>
    <w:rsid w:val="00C16D29"/>
    <w:rsid w:val="00C17213"/>
    <w:rsid w:val="00C174BE"/>
    <w:rsid w:val="00C1768A"/>
    <w:rsid w:val="00C176A4"/>
    <w:rsid w:val="00C17BCF"/>
    <w:rsid w:val="00C17C96"/>
    <w:rsid w:val="00C17E2F"/>
    <w:rsid w:val="00C17ED5"/>
    <w:rsid w:val="00C17F87"/>
    <w:rsid w:val="00C2013C"/>
    <w:rsid w:val="00C2019D"/>
    <w:rsid w:val="00C20310"/>
    <w:rsid w:val="00C20577"/>
    <w:rsid w:val="00C2064C"/>
    <w:rsid w:val="00C2065C"/>
    <w:rsid w:val="00C20B71"/>
    <w:rsid w:val="00C20C40"/>
    <w:rsid w:val="00C20CF2"/>
    <w:rsid w:val="00C214A2"/>
    <w:rsid w:val="00C214F9"/>
    <w:rsid w:val="00C21A17"/>
    <w:rsid w:val="00C21A65"/>
    <w:rsid w:val="00C21ACA"/>
    <w:rsid w:val="00C21C39"/>
    <w:rsid w:val="00C21DD8"/>
    <w:rsid w:val="00C22130"/>
    <w:rsid w:val="00C22304"/>
    <w:rsid w:val="00C2275B"/>
    <w:rsid w:val="00C22813"/>
    <w:rsid w:val="00C22F4F"/>
    <w:rsid w:val="00C233BF"/>
    <w:rsid w:val="00C233FD"/>
    <w:rsid w:val="00C23406"/>
    <w:rsid w:val="00C234B0"/>
    <w:rsid w:val="00C2367A"/>
    <w:rsid w:val="00C23759"/>
    <w:rsid w:val="00C237D6"/>
    <w:rsid w:val="00C23A4D"/>
    <w:rsid w:val="00C23AEC"/>
    <w:rsid w:val="00C23BFA"/>
    <w:rsid w:val="00C23D76"/>
    <w:rsid w:val="00C23E4D"/>
    <w:rsid w:val="00C2403A"/>
    <w:rsid w:val="00C240C9"/>
    <w:rsid w:val="00C24274"/>
    <w:rsid w:val="00C24423"/>
    <w:rsid w:val="00C244E3"/>
    <w:rsid w:val="00C2459C"/>
    <w:rsid w:val="00C2464C"/>
    <w:rsid w:val="00C24E96"/>
    <w:rsid w:val="00C24EAB"/>
    <w:rsid w:val="00C24F07"/>
    <w:rsid w:val="00C24F16"/>
    <w:rsid w:val="00C24F61"/>
    <w:rsid w:val="00C25B85"/>
    <w:rsid w:val="00C25C7B"/>
    <w:rsid w:val="00C26367"/>
    <w:rsid w:val="00C2638E"/>
    <w:rsid w:val="00C26881"/>
    <w:rsid w:val="00C269B0"/>
    <w:rsid w:val="00C26A43"/>
    <w:rsid w:val="00C26C5B"/>
    <w:rsid w:val="00C270F7"/>
    <w:rsid w:val="00C27253"/>
    <w:rsid w:val="00C27394"/>
    <w:rsid w:val="00C274F0"/>
    <w:rsid w:val="00C275B3"/>
    <w:rsid w:val="00C279B6"/>
    <w:rsid w:val="00C27A56"/>
    <w:rsid w:val="00C27E5B"/>
    <w:rsid w:val="00C3034D"/>
    <w:rsid w:val="00C305E4"/>
    <w:rsid w:val="00C30764"/>
    <w:rsid w:val="00C307D2"/>
    <w:rsid w:val="00C30955"/>
    <w:rsid w:val="00C30A07"/>
    <w:rsid w:val="00C30F82"/>
    <w:rsid w:val="00C30F98"/>
    <w:rsid w:val="00C31592"/>
    <w:rsid w:val="00C31806"/>
    <w:rsid w:val="00C31872"/>
    <w:rsid w:val="00C31987"/>
    <w:rsid w:val="00C319D9"/>
    <w:rsid w:val="00C31B7D"/>
    <w:rsid w:val="00C31C98"/>
    <w:rsid w:val="00C31D67"/>
    <w:rsid w:val="00C31FED"/>
    <w:rsid w:val="00C32551"/>
    <w:rsid w:val="00C32D5E"/>
    <w:rsid w:val="00C33122"/>
    <w:rsid w:val="00C33299"/>
    <w:rsid w:val="00C332A6"/>
    <w:rsid w:val="00C332BE"/>
    <w:rsid w:val="00C3389E"/>
    <w:rsid w:val="00C33A6C"/>
    <w:rsid w:val="00C33CFE"/>
    <w:rsid w:val="00C33DE8"/>
    <w:rsid w:val="00C33E46"/>
    <w:rsid w:val="00C33F48"/>
    <w:rsid w:val="00C341AE"/>
    <w:rsid w:val="00C341EE"/>
    <w:rsid w:val="00C34809"/>
    <w:rsid w:val="00C34EFE"/>
    <w:rsid w:val="00C350A1"/>
    <w:rsid w:val="00C350E8"/>
    <w:rsid w:val="00C350EA"/>
    <w:rsid w:val="00C35217"/>
    <w:rsid w:val="00C353FC"/>
    <w:rsid w:val="00C35429"/>
    <w:rsid w:val="00C35538"/>
    <w:rsid w:val="00C35662"/>
    <w:rsid w:val="00C35DAB"/>
    <w:rsid w:val="00C35E11"/>
    <w:rsid w:val="00C35EF3"/>
    <w:rsid w:val="00C361D9"/>
    <w:rsid w:val="00C362B5"/>
    <w:rsid w:val="00C36BB4"/>
    <w:rsid w:val="00C37265"/>
    <w:rsid w:val="00C37330"/>
    <w:rsid w:val="00C37423"/>
    <w:rsid w:val="00C375A6"/>
    <w:rsid w:val="00C37612"/>
    <w:rsid w:val="00C37F6B"/>
    <w:rsid w:val="00C40229"/>
    <w:rsid w:val="00C4025F"/>
    <w:rsid w:val="00C4033E"/>
    <w:rsid w:val="00C40572"/>
    <w:rsid w:val="00C405CB"/>
    <w:rsid w:val="00C4068E"/>
    <w:rsid w:val="00C40FE0"/>
    <w:rsid w:val="00C4111D"/>
    <w:rsid w:val="00C4122E"/>
    <w:rsid w:val="00C412A7"/>
    <w:rsid w:val="00C416C5"/>
    <w:rsid w:val="00C41740"/>
    <w:rsid w:val="00C41858"/>
    <w:rsid w:val="00C41A88"/>
    <w:rsid w:val="00C41C01"/>
    <w:rsid w:val="00C41E83"/>
    <w:rsid w:val="00C41FBE"/>
    <w:rsid w:val="00C424AD"/>
    <w:rsid w:val="00C42A3A"/>
    <w:rsid w:val="00C42AF0"/>
    <w:rsid w:val="00C42C70"/>
    <w:rsid w:val="00C42CC8"/>
    <w:rsid w:val="00C42D16"/>
    <w:rsid w:val="00C42D1C"/>
    <w:rsid w:val="00C42E34"/>
    <w:rsid w:val="00C43372"/>
    <w:rsid w:val="00C437EC"/>
    <w:rsid w:val="00C438B0"/>
    <w:rsid w:val="00C439CB"/>
    <w:rsid w:val="00C442B5"/>
    <w:rsid w:val="00C44547"/>
    <w:rsid w:val="00C4468D"/>
    <w:rsid w:val="00C448EA"/>
    <w:rsid w:val="00C449D8"/>
    <w:rsid w:val="00C44D4E"/>
    <w:rsid w:val="00C4500D"/>
    <w:rsid w:val="00C450C6"/>
    <w:rsid w:val="00C45259"/>
    <w:rsid w:val="00C45580"/>
    <w:rsid w:val="00C455DA"/>
    <w:rsid w:val="00C45641"/>
    <w:rsid w:val="00C456F0"/>
    <w:rsid w:val="00C45C3F"/>
    <w:rsid w:val="00C45E3B"/>
    <w:rsid w:val="00C45F1E"/>
    <w:rsid w:val="00C45FCE"/>
    <w:rsid w:val="00C45FD7"/>
    <w:rsid w:val="00C46422"/>
    <w:rsid w:val="00C4658A"/>
    <w:rsid w:val="00C465E5"/>
    <w:rsid w:val="00C46714"/>
    <w:rsid w:val="00C46895"/>
    <w:rsid w:val="00C46A68"/>
    <w:rsid w:val="00C46CF8"/>
    <w:rsid w:val="00C4706C"/>
    <w:rsid w:val="00C4718B"/>
    <w:rsid w:val="00C47230"/>
    <w:rsid w:val="00C47A03"/>
    <w:rsid w:val="00C47D2C"/>
    <w:rsid w:val="00C47D77"/>
    <w:rsid w:val="00C47E42"/>
    <w:rsid w:val="00C47EF8"/>
    <w:rsid w:val="00C50309"/>
    <w:rsid w:val="00C505A0"/>
    <w:rsid w:val="00C50623"/>
    <w:rsid w:val="00C50C2E"/>
    <w:rsid w:val="00C5110F"/>
    <w:rsid w:val="00C511B2"/>
    <w:rsid w:val="00C514E4"/>
    <w:rsid w:val="00C5172B"/>
    <w:rsid w:val="00C5191E"/>
    <w:rsid w:val="00C51B42"/>
    <w:rsid w:val="00C51BA5"/>
    <w:rsid w:val="00C51F49"/>
    <w:rsid w:val="00C521D4"/>
    <w:rsid w:val="00C52539"/>
    <w:rsid w:val="00C52559"/>
    <w:rsid w:val="00C52DE6"/>
    <w:rsid w:val="00C5326C"/>
    <w:rsid w:val="00C53500"/>
    <w:rsid w:val="00C5353F"/>
    <w:rsid w:val="00C53559"/>
    <w:rsid w:val="00C538F5"/>
    <w:rsid w:val="00C53A57"/>
    <w:rsid w:val="00C53AD6"/>
    <w:rsid w:val="00C53B70"/>
    <w:rsid w:val="00C53B74"/>
    <w:rsid w:val="00C53B8C"/>
    <w:rsid w:val="00C53EB7"/>
    <w:rsid w:val="00C54326"/>
    <w:rsid w:val="00C546A4"/>
    <w:rsid w:val="00C548FF"/>
    <w:rsid w:val="00C54BF4"/>
    <w:rsid w:val="00C551BE"/>
    <w:rsid w:val="00C5540B"/>
    <w:rsid w:val="00C55433"/>
    <w:rsid w:val="00C5567E"/>
    <w:rsid w:val="00C55BFC"/>
    <w:rsid w:val="00C55D16"/>
    <w:rsid w:val="00C55FDF"/>
    <w:rsid w:val="00C56334"/>
    <w:rsid w:val="00C565EA"/>
    <w:rsid w:val="00C56A5E"/>
    <w:rsid w:val="00C56C2C"/>
    <w:rsid w:val="00C56E19"/>
    <w:rsid w:val="00C56F04"/>
    <w:rsid w:val="00C57690"/>
    <w:rsid w:val="00C5798A"/>
    <w:rsid w:val="00C57A19"/>
    <w:rsid w:val="00C57BA2"/>
    <w:rsid w:val="00C57C61"/>
    <w:rsid w:val="00C57EFA"/>
    <w:rsid w:val="00C57FC1"/>
    <w:rsid w:val="00C60084"/>
    <w:rsid w:val="00C602EA"/>
    <w:rsid w:val="00C6053D"/>
    <w:rsid w:val="00C60687"/>
    <w:rsid w:val="00C607FE"/>
    <w:rsid w:val="00C6098C"/>
    <w:rsid w:val="00C60B66"/>
    <w:rsid w:val="00C60BFC"/>
    <w:rsid w:val="00C60C2E"/>
    <w:rsid w:val="00C6118F"/>
    <w:rsid w:val="00C611B2"/>
    <w:rsid w:val="00C61387"/>
    <w:rsid w:val="00C613B8"/>
    <w:rsid w:val="00C6151E"/>
    <w:rsid w:val="00C61935"/>
    <w:rsid w:val="00C6194F"/>
    <w:rsid w:val="00C61A2F"/>
    <w:rsid w:val="00C61B39"/>
    <w:rsid w:val="00C61CEF"/>
    <w:rsid w:val="00C61D3C"/>
    <w:rsid w:val="00C61F53"/>
    <w:rsid w:val="00C61FFF"/>
    <w:rsid w:val="00C62504"/>
    <w:rsid w:val="00C625DA"/>
    <w:rsid w:val="00C626AA"/>
    <w:rsid w:val="00C627C0"/>
    <w:rsid w:val="00C6289D"/>
    <w:rsid w:val="00C62CB4"/>
    <w:rsid w:val="00C62FEC"/>
    <w:rsid w:val="00C6306B"/>
    <w:rsid w:val="00C6340C"/>
    <w:rsid w:val="00C635A4"/>
    <w:rsid w:val="00C63834"/>
    <w:rsid w:val="00C639AB"/>
    <w:rsid w:val="00C63CA8"/>
    <w:rsid w:val="00C63D13"/>
    <w:rsid w:val="00C63FCC"/>
    <w:rsid w:val="00C6417C"/>
    <w:rsid w:val="00C64337"/>
    <w:rsid w:val="00C64D90"/>
    <w:rsid w:val="00C64E64"/>
    <w:rsid w:val="00C64EB1"/>
    <w:rsid w:val="00C64FDF"/>
    <w:rsid w:val="00C65153"/>
    <w:rsid w:val="00C655A1"/>
    <w:rsid w:val="00C65770"/>
    <w:rsid w:val="00C65A07"/>
    <w:rsid w:val="00C65A08"/>
    <w:rsid w:val="00C65C15"/>
    <w:rsid w:val="00C65DED"/>
    <w:rsid w:val="00C65EA9"/>
    <w:rsid w:val="00C66567"/>
    <w:rsid w:val="00C669D5"/>
    <w:rsid w:val="00C66C30"/>
    <w:rsid w:val="00C66E31"/>
    <w:rsid w:val="00C66E59"/>
    <w:rsid w:val="00C6789F"/>
    <w:rsid w:val="00C6790D"/>
    <w:rsid w:val="00C67A5D"/>
    <w:rsid w:val="00C67A7D"/>
    <w:rsid w:val="00C702E3"/>
    <w:rsid w:val="00C70327"/>
    <w:rsid w:val="00C70352"/>
    <w:rsid w:val="00C7043B"/>
    <w:rsid w:val="00C7086B"/>
    <w:rsid w:val="00C70994"/>
    <w:rsid w:val="00C70A07"/>
    <w:rsid w:val="00C70B33"/>
    <w:rsid w:val="00C70C8E"/>
    <w:rsid w:val="00C70D8D"/>
    <w:rsid w:val="00C710A6"/>
    <w:rsid w:val="00C71146"/>
    <w:rsid w:val="00C711B9"/>
    <w:rsid w:val="00C711D5"/>
    <w:rsid w:val="00C716EF"/>
    <w:rsid w:val="00C717E6"/>
    <w:rsid w:val="00C71DDE"/>
    <w:rsid w:val="00C71F52"/>
    <w:rsid w:val="00C721DF"/>
    <w:rsid w:val="00C72311"/>
    <w:rsid w:val="00C72456"/>
    <w:rsid w:val="00C72798"/>
    <w:rsid w:val="00C72C6D"/>
    <w:rsid w:val="00C72DAB"/>
    <w:rsid w:val="00C72F3E"/>
    <w:rsid w:val="00C732EB"/>
    <w:rsid w:val="00C73471"/>
    <w:rsid w:val="00C7372C"/>
    <w:rsid w:val="00C73911"/>
    <w:rsid w:val="00C73B8B"/>
    <w:rsid w:val="00C73D0C"/>
    <w:rsid w:val="00C73D54"/>
    <w:rsid w:val="00C73F1A"/>
    <w:rsid w:val="00C73F6D"/>
    <w:rsid w:val="00C73FAD"/>
    <w:rsid w:val="00C741EF"/>
    <w:rsid w:val="00C74222"/>
    <w:rsid w:val="00C74379"/>
    <w:rsid w:val="00C7468B"/>
    <w:rsid w:val="00C7471D"/>
    <w:rsid w:val="00C7498F"/>
    <w:rsid w:val="00C74A6D"/>
    <w:rsid w:val="00C74D4A"/>
    <w:rsid w:val="00C74E02"/>
    <w:rsid w:val="00C74E47"/>
    <w:rsid w:val="00C74E4B"/>
    <w:rsid w:val="00C74EA8"/>
    <w:rsid w:val="00C75183"/>
    <w:rsid w:val="00C751E7"/>
    <w:rsid w:val="00C754B3"/>
    <w:rsid w:val="00C755E2"/>
    <w:rsid w:val="00C75634"/>
    <w:rsid w:val="00C75703"/>
    <w:rsid w:val="00C762E0"/>
    <w:rsid w:val="00C76B90"/>
    <w:rsid w:val="00C76DE6"/>
    <w:rsid w:val="00C77A99"/>
    <w:rsid w:val="00C77CDF"/>
    <w:rsid w:val="00C77DBC"/>
    <w:rsid w:val="00C77EAE"/>
    <w:rsid w:val="00C77ED9"/>
    <w:rsid w:val="00C77EF9"/>
    <w:rsid w:val="00C8013C"/>
    <w:rsid w:val="00C80A55"/>
    <w:rsid w:val="00C80D3A"/>
    <w:rsid w:val="00C80DC8"/>
    <w:rsid w:val="00C80F4F"/>
    <w:rsid w:val="00C81085"/>
    <w:rsid w:val="00C810D0"/>
    <w:rsid w:val="00C81593"/>
    <w:rsid w:val="00C817BD"/>
    <w:rsid w:val="00C818D3"/>
    <w:rsid w:val="00C81B9C"/>
    <w:rsid w:val="00C81D6A"/>
    <w:rsid w:val="00C81E27"/>
    <w:rsid w:val="00C822E8"/>
    <w:rsid w:val="00C824AC"/>
    <w:rsid w:val="00C824E4"/>
    <w:rsid w:val="00C827B1"/>
    <w:rsid w:val="00C82857"/>
    <w:rsid w:val="00C82898"/>
    <w:rsid w:val="00C82938"/>
    <w:rsid w:val="00C82C03"/>
    <w:rsid w:val="00C82C66"/>
    <w:rsid w:val="00C82E0C"/>
    <w:rsid w:val="00C82FF7"/>
    <w:rsid w:val="00C83149"/>
    <w:rsid w:val="00C8322B"/>
    <w:rsid w:val="00C832C0"/>
    <w:rsid w:val="00C835EA"/>
    <w:rsid w:val="00C83662"/>
    <w:rsid w:val="00C83A64"/>
    <w:rsid w:val="00C83B13"/>
    <w:rsid w:val="00C83DDC"/>
    <w:rsid w:val="00C83E27"/>
    <w:rsid w:val="00C83FDB"/>
    <w:rsid w:val="00C84240"/>
    <w:rsid w:val="00C84908"/>
    <w:rsid w:val="00C84A49"/>
    <w:rsid w:val="00C84B4C"/>
    <w:rsid w:val="00C84C66"/>
    <w:rsid w:val="00C84E0B"/>
    <w:rsid w:val="00C8512E"/>
    <w:rsid w:val="00C851C1"/>
    <w:rsid w:val="00C85628"/>
    <w:rsid w:val="00C85735"/>
    <w:rsid w:val="00C85DA5"/>
    <w:rsid w:val="00C85F3A"/>
    <w:rsid w:val="00C85F73"/>
    <w:rsid w:val="00C85F97"/>
    <w:rsid w:val="00C864C8"/>
    <w:rsid w:val="00C86848"/>
    <w:rsid w:val="00C86E9E"/>
    <w:rsid w:val="00C87137"/>
    <w:rsid w:val="00C87296"/>
    <w:rsid w:val="00C874B6"/>
    <w:rsid w:val="00C8774F"/>
    <w:rsid w:val="00C87799"/>
    <w:rsid w:val="00C877E7"/>
    <w:rsid w:val="00C87805"/>
    <w:rsid w:val="00C879CE"/>
    <w:rsid w:val="00C87A53"/>
    <w:rsid w:val="00C87AC9"/>
    <w:rsid w:val="00C90335"/>
    <w:rsid w:val="00C90447"/>
    <w:rsid w:val="00C9068E"/>
    <w:rsid w:val="00C90B29"/>
    <w:rsid w:val="00C91107"/>
    <w:rsid w:val="00C91391"/>
    <w:rsid w:val="00C913C8"/>
    <w:rsid w:val="00C91663"/>
    <w:rsid w:val="00C91A25"/>
    <w:rsid w:val="00C924B3"/>
    <w:rsid w:val="00C92549"/>
    <w:rsid w:val="00C9263F"/>
    <w:rsid w:val="00C92872"/>
    <w:rsid w:val="00C9292D"/>
    <w:rsid w:val="00C92DE6"/>
    <w:rsid w:val="00C93359"/>
    <w:rsid w:val="00C9359F"/>
    <w:rsid w:val="00C935D8"/>
    <w:rsid w:val="00C93848"/>
    <w:rsid w:val="00C93F33"/>
    <w:rsid w:val="00C9422D"/>
    <w:rsid w:val="00C94267"/>
    <w:rsid w:val="00C9493E"/>
    <w:rsid w:val="00C9495A"/>
    <w:rsid w:val="00C94ED2"/>
    <w:rsid w:val="00C94F14"/>
    <w:rsid w:val="00C95335"/>
    <w:rsid w:val="00C95871"/>
    <w:rsid w:val="00C95F77"/>
    <w:rsid w:val="00C96237"/>
    <w:rsid w:val="00C962C4"/>
    <w:rsid w:val="00C96544"/>
    <w:rsid w:val="00C966F6"/>
    <w:rsid w:val="00C96842"/>
    <w:rsid w:val="00C97330"/>
    <w:rsid w:val="00C97343"/>
    <w:rsid w:val="00C978A4"/>
    <w:rsid w:val="00CA047E"/>
    <w:rsid w:val="00CA0482"/>
    <w:rsid w:val="00CA04B4"/>
    <w:rsid w:val="00CA108E"/>
    <w:rsid w:val="00CA14F0"/>
    <w:rsid w:val="00CA154C"/>
    <w:rsid w:val="00CA1819"/>
    <w:rsid w:val="00CA181D"/>
    <w:rsid w:val="00CA1A0B"/>
    <w:rsid w:val="00CA1AE0"/>
    <w:rsid w:val="00CA1BBF"/>
    <w:rsid w:val="00CA1DCF"/>
    <w:rsid w:val="00CA20FD"/>
    <w:rsid w:val="00CA212E"/>
    <w:rsid w:val="00CA21C5"/>
    <w:rsid w:val="00CA21F3"/>
    <w:rsid w:val="00CA2350"/>
    <w:rsid w:val="00CA2678"/>
    <w:rsid w:val="00CA2C42"/>
    <w:rsid w:val="00CA2C78"/>
    <w:rsid w:val="00CA2D1D"/>
    <w:rsid w:val="00CA32A4"/>
    <w:rsid w:val="00CA336F"/>
    <w:rsid w:val="00CA34DF"/>
    <w:rsid w:val="00CA3A31"/>
    <w:rsid w:val="00CA3BD0"/>
    <w:rsid w:val="00CA3DE0"/>
    <w:rsid w:val="00CA3EF5"/>
    <w:rsid w:val="00CA3EFF"/>
    <w:rsid w:val="00CA4168"/>
    <w:rsid w:val="00CA4276"/>
    <w:rsid w:val="00CA42E4"/>
    <w:rsid w:val="00CA465E"/>
    <w:rsid w:val="00CA4A41"/>
    <w:rsid w:val="00CA4C0E"/>
    <w:rsid w:val="00CA4EFD"/>
    <w:rsid w:val="00CA4F5A"/>
    <w:rsid w:val="00CA5164"/>
    <w:rsid w:val="00CA54B9"/>
    <w:rsid w:val="00CA56B6"/>
    <w:rsid w:val="00CA595C"/>
    <w:rsid w:val="00CA5B27"/>
    <w:rsid w:val="00CA5BBA"/>
    <w:rsid w:val="00CA5D93"/>
    <w:rsid w:val="00CA6914"/>
    <w:rsid w:val="00CA6D4E"/>
    <w:rsid w:val="00CA70DC"/>
    <w:rsid w:val="00CA7386"/>
    <w:rsid w:val="00CA7770"/>
    <w:rsid w:val="00CA7B42"/>
    <w:rsid w:val="00CB0453"/>
    <w:rsid w:val="00CB06A6"/>
    <w:rsid w:val="00CB087A"/>
    <w:rsid w:val="00CB0973"/>
    <w:rsid w:val="00CB0DE6"/>
    <w:rsid w:val="00CB11C6"/>
    <w:rsid w:val="00CB1836"/>
    <w:rsid w:val="00CB1EA9"/>
    <w:rsid w:val="00CB27C8"/>
    <w:rsid w:val="00CB28AF"/>
    <w:rsid w:val="00CB2B03"/>
    <w:rsid w:val="00CB36DC"/>
    <w:rsid w:val="00CB3E3F"/>
    <w:rsid w:val="00CB3E69"/>
    <w:rsid w:val="00CB3E86"/>
    <w:rsid w:val="00CB42D4"/>
    <w:rsid w:val="00CB4665"/>
    <w:rsid w:val="00CB4922"/>
    <w:rsid w:val="00CB4AB4"/>
    <w:rsid w:val="00CB4E56"/>
    <w:rsid w:val="00CB4E5B"/>
    <w:rsid w:val="00CB515B"/>
    <w:rsid w:val="00CB516E"/>
    <w:rsid w:val="00CB5267"/>
    <w:rsid w:val="00CB528E"/>
    <w:rsid w:val="00CB53D4"/>
    <w:rsid w:val="00CB5842"/>
    <w:rsid w:val="00CB58FD"/>
    <w:rsid w:val="00CB599C"/>
    <w:rsid w:val="00CB5C9F"/>
    <w:rsid w:val="00CB5CE5"/>
    <w:rsid w:val="00CB66D8"/>
    <w:rsid w:val="00CB6746"/>
    <w:rsid w:val="00CB677E"/>
    <w:rsid w:val="00CB67CC"/>
    <w:rsid w:val="00CB6887"/>
    <w:rsid w:val="00CB6A29"/>
    <w:rsid w:val="00CB6C5A"/>
    <w:rsid w:val="00CB6FE8"/>
    <w:rsid w:val="00CB736C"/>
    <w:rsid w:val="00CB73A2"/>
    <w:rsid w:val="00CB7557"/>
    <w:rsid w:val="00CB7662"/>
    <w:rsid w:val="00CB76D8"/>
    <w:rsid w:val="00CB76FD"/>
    <w:rsid w:val="00CB778E"/>
    <w:rsid w:val="00CC0305"/>
    <w:rsid w:val="00CC04B2"/>
    <w:rsid w:val="00CC0947"/>
    <w:rsid w:val="00CC0B1E"/>
    <w:rsid w:val="00CC0BD5"/>
    <w:rsid w:val="00CC0E42"/>
    <w:rsid w:val="00CC1233"/>
    <w:rsid w:val="00CC15A1"/>
    <w:rsid w:val="00CC1812"/>
    <w:rsid w:val="00CC1C45"/>
    <w:rsid w:val="00CC208B"/>
    <w:rsid w:val="00CC248C"/>
    <w:rsid w:val="00CC24FA"/>
    <w:rsid w:val="00CC298A"/>
    <w:rsid w:val="00CC29B6"/>
    <w:rsid w:val="00CC2F83"/>
    <w:rsid w:val="00CC3058"/>
    <w:rsid w:val="00CC30AF"/>
    <w:rsid w:val="00CC3438"/>
    <w:rsid w:val="00CC37FA"/>
    <w:rsid w:val="00CC3C75"/>
    <w:rsid w:val="00CC42E8"/>
    <w:rsid w:val="00CC439F"/>
    <w:rsid w:val="00CC4548"/>
    <w:rsid w:val="00CC45EC"/>
    <w:rsid w:val="00CC4670"/>
    <w:rsid w:val="00CC4EAF"/>
    <w:rsid w:val="00CC54E2"/>
    <w:rsid w:val="00CC556B"/>
    <w:rsid w:val="00CC5992"/>
    <w:rsid w:val="00CC5AF5"/>
    <w:rsid w:val="00CC615E"/>
    <w:rsid w:val="00CC6761"/>
    <w:rsid w:val="00CC6871"/>
    <w:rsid w:val="00CC7259"/>
    <w:rsid w:val="00CC72B8"/>
    <w:rsid w:val="00CC770E"/>
    <w:rsid w:val="00CC7840"/>
    <w:rsid w:val="00CC788F"/>
    <w:rsid w:val="00CC7D6A"/>
    <w:rsid w:val="00CC7E49"/>
    <w:rsid w:val="00CD02EB"/>
    <w:rsid w:val="00CD02FE"/>
    <w:rsid w:val="00CD0AF5"/>
    <w:rsid w:val="00CD0B07"/>
    <w:rsid w:val="00CD0C28"/>
    <w:rsid w:val="00CD1067"/>
    <w:rsid w:val="00CD1412"/>
    <w:rsid w:val="00CD17F0"/>
    <w:rsid w:val="00CD1CDF"/>
    <w:rsid w:val="00CD1F9C"/>
    <w:rsid w:val="00CD21E2"/>
    <w:rsid w:val="00CD2245"/>
    <w:rsid w:val="00CD2412"/>
    <w:rsid w:val="00CD2423"/>
    <w:rsid w:val="00CD268E"/>
    <w:rsid w:val="00CD2B04"/>
    <w:rsid w:val="00CD2F7D"/>
    <w:rsid w:val="00CD2FFC"/>
    <w:rsid w:val="00CD31C0"/>
    <w:rsid w:val="00CD31D3"/>
    <w:rsid w:val="00CD367B"/>
    <w:rsid w:val="00CD3749"/>
    <w:rsid w:val="00CD3891"/>
    <w:rsid w:val="00CD3BB3"/>
    <w:rsid w:val="00CD3CA4"/>
    <w:rsid w:val="00CD3EAE"/>
    <w:rsid w:val="00CD4125"/>
    <w:rsid w:val="00CD41C8"/>
    <w:rsid w:val="00CD4373"/>
    <w:rsid w:val="00CD480D"/>
    <w:rsid w:val="00CD49C2"/>
    <w:rsid w:val="00CD49E2"/>
    <w:rsid w:val="00CD4A35"/>
    <w:rsid w:val="00CD4C4C"/>
    <w:rsid w:val="00CD4CD4"/>
    <w:rsid w:val="00CD4DCA"/>
    <w:rsid w:val="00CD4DEE"/>
    <w:rsid w:val="00CD5BBF"/>
    <w:rsid w:val="00CD5C3F"/>
    <w:rsid w:val="00CD5C9E"/>
    <w:rsid w:val="00CD5E09"/>
    <w:rsid w:val="00CD5F31"/>
    <w:rsid w:val="00CD6773"/>
    <w:rsid w:val="00CD696D"/>
    <w:rsid w:val="00CD6F71"/>
    <w:rsid w:val="00CD7006"/>
    <w:rsid w:val="00CD703A"/>
    <w:rsid w:val="00CD716D"/>
    <w:rsid w:val="00CD72F0"/>
    <w:rsid w:val="00CD7323"/>
    <w:rsid w:val="00CD7350"/>
    <w:rsid w:val="00CD73F3"/>
    <w:rsid w:val="00CD7420"/>
    <w:rsid w:val="00CD74E9"/>
    <w:rsid w:val="00CD7827"/>
    <w:rsid w:val="00CD7A50"/>
    <w:rsid w:val="00CD7B44"/>
    <w:rsid w:val="00CD7C3A"/>
    <w:rsid w:val="00CD7EAC"/>
    <w:rsid w:val="00CD7FC2"/>
    <w:rsid w:val="00CD7FE7"/>
    <w:rsid w:val="00CE00C3"/>
    <w:rsid w:val="00CE0174"/>
    <w:rsid w:val="00CE0567"/>
    <w:rsid w:val="00CE0657"/>
    <w:rsid w:val="00CE0871"/>
    <w:rsid w:val="00CE0EA9"/>
    <w:rsid w:val="00CE11BC"/>
    <w:rsid w:val="00CE153F"/>
    <w:rsid w:val="00CE1823"/>
    <w:rsid w:val="00CE191E"/>
    <w:rsid w:val="00CE1B8D"/>
    <w:rsid w:val="00CE1D29"/>
    <w:rsid w:val="00CE21E6"/>
    <w:rsid w:val="00CE2493"/>
    <w:rsid w:val="00CE2629"/>
    <w:rsid w:val="00CE26D8"/>
    <w:rsid w:val="00CE27C7"/>
    <w:rsid w:val="00CE28B3"/>
    <w:rsid w:val="00CE3153"/>
    <w:rsid w:val="00CE319E"/>
    <w:rsid w:val="00CE339C"/>
    <w:rsid w:val="00CE3BC8"/>
    <w:rsid w:val="00CE4103"/>
    <w:rsid w:val="00CE413C"/>
    <w:rsid w:val="00CE44BB"/>
    <w:rsid w:val="00CE4BBD"/>
    <w:rsid w:val="00CE4F15"/>
    <w:rsid w:val="00CE4F76"/>
    <w:rsid w:val="00CE5323"/>
    <w:rsid w:val="00CE5479"/>
    <w:rsid w:val="00CE57BB"/>
    <w:rsid w:val="00CE5D71"/>
    <w:rsid w:val="00CE5DD2"/>
    <w:rsid w:val="00CE5F10"/>
    <w:rsid w:val="00CE5F89"/>
    <w:rsid w:val="00CE62AE"/>
    <w:rsid w:val="00CE6349"/>
    <w:rsid w:val="00CE6502"/>
    <w:rsid w:val="00CE6602"/>
    <w:rsid w:val="00CE688A"/>
    <w:rsid w:val="00CE756E"/>
    <w:rsid w:val="00CE788F"/>
    <w:rsid w:val="00CE7902"/>
    <w:rsid w:val="00CF0011"/>
    <w:rsid w:val="00CF00FA"/>
    <w:rsid w:val="00CF02C8"/>
    <w:rsid w:val="00CF073C"/>
    <w:rsid w:val="00CF0F0F"/>
    <w:rsid w:val="00CF1290"/>
    <w:rsid w:val="00CF1396"/>
    <w:rsid w:val="00CF1612"/>
    <w:rsid w:val="00CF1635"/>
    <w:rsid w:val="00CF179F"/>
    <w:rsid w:val="00CF1C33"/>
    <w:rsid w:val="00CF1D2D"/>
    <w:rsid w:val="00CF1E71"/>
    <w:rsid w:val="00CF229A"/>
    <w:rsid w:val="00CF25B9"/>
    <w:rsid w:val="00CF2885"/>
    <w:rsid w:val="00CF2DC2"/>
    <w:rsid w:val="00CF318B"/>
    <w:rsid w:val="00CF3624"/>
    <w:rsid w:val="00CF36E3"/>
    <w:rsid w:val="00CF3C73"/>
    <w:rsid w:val="00CF3E71"/>
    <w:rsid w:val="00CF3F31"/>
    <w:rsid w:val="00CF4242"/>
    <w:rsid w:val="00CF43DD"/>
    <w:rsid w:val="00CF466B"/>
    <w:rsid w:val="00CF4786"/>
    <w:rsid w:val="00CF48D9"/>
    <w:rsid w:val="00CF48E6"/>
    <w:rsid w:val="00CF49E4"/>
    <w:rsid w:val="00CF4CD6"/>
    <w:rsid w:val="00CF504A"/>
    <w:rsid w:val="00CF53F7"/>
    <w:rsid w:val="00CF570B"/>
    <w:rsid w:val="00CF5B16"/>
    <w:rsid w:val="00CF5D45"/>
    <w:rsid w:val="00CF5E38"/>
    <w:rsid w:val="00CF5F4D"/>
    <w:rsid w:val="00CF60AF"/>
    <w:rsid w:val="00CF61AE"/>
    <w:rsid w:val="00CF632E"/>
    <w:rsid w:val="00CF6592"/>
    <w:rsid w:val="00CF6C06"/>
    <w:rsid w:val="00CF708F"/>
    <w:rsid w:val="00CF7487"/>
    <w:rsid w:val="00CF74BC"/>
    <w:rsid w:val="00CF77F5"/>
    <w:rsid w:val="00CF7E7A"/>
    <w:rsid w:val="00CF7F90"/>
    <w:rsid w:val="00D0040F"/>
    <w:rsid w:val="00D00920"/>
    <w:rsid w:val="00D00971"/>
    <w:rsid w:val="00D00A31"/>
    <w:rsid w:val="00D00D2E"/>
    <w:rsid w:val="00D010FE"/>
    <w:rsid w:val="00D01114"/>
    <w:rsid w:val="00D0146E"/>
    <w:rsid w:val="00D014BB"/>
    <w:rsid w:val="00D01604"/>
    <w:rsid w:val="00D0178D"/>
    <w:rsid w:val="00D01D38"/>
    <w:rsid w:val="00D01EA1"/>
    <w:rsid w:val="00D0201C"/>
    <w:rsid w:val="00D02448"/>
    <w:rsid w:val="00D02580"/>
    <w:rsid w:val="00D02662"/>
    <w:rsid w:val="00D02992"/>
    <w:rsid w:val="00D02AED"/>
    <w:rsid w:val="00D02BD0"/>
    <w:rsid w:val="00D02CA2"/>
    <w:rsid w:val="00D02EF8"/>
    <w:rsid w:val="00D02FBE"/>
    <w:rsid w:val="00D03007"/>
    <w:rsid w:val="00D03029"/>
    <w:rsid w:val="00D030A8"/>
    <w:rsid w:val="00D03151"/>
    <w:rsid w:val="00D0335E"/>
    <w:rsid w:val="00D033B3"/>
    <w:rsid w:val="00D03816"/>
    <w:rsid w:val="00D039A9"/>
    <w:rsid w:val="00D03A31"/>
    <w:rsid w:val="00D03B0B"/>
    <w:rsid w:val="00D03BA6"/>
    <w:rsid w:val="00D03C39"/>
    <w:rsid w:val="00D03FF0"/>
    <w:rsid w:val="00D0433D"/>
    <w:rsid w:val="00D04611"/>
    <w:rsid w:val="00D0467B"/>
    <w:rsid w:val="00D04685"/>
    <w:rsid w:val="00D04788"/>
    <w:rsid w:val="00D0483B"/>
    <w:rsid w:val="00D048B6"/>
    <w:rsid w:val="00D048D7"/>
    <w:rsid w:val="00D0495E"/>
    <w:rsid w:val="00D04A18"/>
    <w:rsid w:val="00D04D51"/>
    <w:rsid w:val="00D05153"/>
    <w:rsid w:val="00D0520E"/>
    <w:rsid w:val="00D0526F"/>
    <w:rsid w:val="00D0536C"/>
    <w:rsid w:val="00D05396"/>
    <w:rsid w:val="00D054FC"/>
    <w:rsid w:val="00D0557F"/>
    <w:rsid w:val="00D058C8"/>
    <w:rsid w:val="00D05AFE"/>
    <w:rsid w:val="00D05CAD"/>
    <w:rsid w:val="00D05D92"/>
    <w:rsid w:val="00D05ED8"/>
    <w:rsid w:val="00D060EB"/>
    <w:rsid w:val="00D06155"/>
    <w:rsid w:val="00D0617E"/>
    <w:rsid w:val="00D06605"/>
    <w:rsid w:val="00D0665A"/>
    <w:rsid w:val="00D06789"/>
    <w:rsid w:val="00D06BFD"/>
    <w:rsid w:val="00D06F6C"/>
    <w:rsid w:val="00D06FEF"/>
    <w:rsid w:val="00D0738C"/>
    <w:rsid w:val="00D07F0B"/>
    <w:rsid w:val="00D10018"/>
    <w:rsid w:val="00D106F0"/>
    <w:rsid w:val="00D107A9"/>
    <w:rsid w:val="00D10860"/>
    <w:rsid w:val="00D10CB5"/>
    <w:rsid w:val="00D10EE6"/>
    <w:rsid w:val="00D1145B"/>
    <w:rsid w:val="00D117AE"/>
    <w:rsid w:val="00D117F2"/>
    <w:rsid w:val="00D11821"/>
    <w:rsid w:val="00D11989"/>
    <w:rsid w:val="00D11A64"/>
    <w:rsid w:val="00D11C31"/>
    <w:rsid w:val="00D11D53"/>
    <w:rsid w:val="00D12413"/>
    <w:rsid w:val="00D1268C"/>
    <w:rsid w:val="00D129AD"/>
    <w:rsid w:val="00D12AD1"/>
    <w:rsid w:val="00D12DEE"/>
    <w:rsid w:val="00D12E16"/>
    <w:rsid w:val="00D12F5F"/>
    <w:rsid w:val="00D13283"/>
    <w:rsid w:val="00D13509"/>
    <w:rsid w:val="00D13613"/>
    <w:rsid w:val="00D136F3"/>
    <w:rsid w:val="00D1393A"/>
    <w:rsid w:val="00D13AD2"/>
    <w:rsid w:val="00D13BE9"/>
    <w:rsid w:val="00D13F0E"/>
    <w:rsid w:val="00D14890"/>
    <w:rsid w:val="00D14DA1"/>
    <w:rsid w:val="00D14F3F"/>
    <w:rsid w:val="00D15410"/>
    <w:rsid w:val="00D15B5C"/>
    <w:rsid w:val="00D15D4F"/>
    <w:rsid w:val="00D16347"/>
    <w:rsid w:val="00D16372"/>
    <w:rsid w:val="00D16724"/>
    <w:rsid w:val="00D16827"/>
    <w:rsid w:val="00D169D2"/>
    <w:rsid w:val="00D16A71"/>
    <w:rsid w:val="00D16FC5"/>
    <w:rsid w:val="00D17217"/>
    <w:rsid w:val="00D1739E"/>
    <w:rsid w:val="00D178B6"/>
    <w:rsid w:val="00D179F5"/>
    <w:rsid w:val="00D17AF4"/>
    <w:rsid w:val="00D17C5A"/>
    <w:rsid w:val="00D17D86"/>
    <w:rsid w:val="00D17E2B"/>
    <w:rsid w:val="00D2017E"/>
    <w:rsid w:val="00D2035B"/>
    <w:rsid w:val="00D207B6"/>
    <w:rsid w:val="00D20839"/>
    <w:rsid w:val="00D209B1"/>
    <w:rsid w:val="00D20A95"/>
    <w:rsid w:val="00D20D62"/>
    <w:rsid w:val="00D20E40"/>
    <w:rsid w:val="00D212AE"/>
    <w:rsid w:val="00D213A0"/>
    <w:rsid w:val="00D21681"/>
    <w:rsid w:val="00D21705"/>
    <w:rsid w:val="00D21861"/>
    <w:rsid w:val="00D2198E"/>
    <w:rsid w:val="00D21CEA"/>
    <w:rsid w:val="00D21EFE"/>
    <w:rsid w:val="00D2251A"/>
    <w:rsid w:val="00D225C5"/>
    <w:rsid w:val="00D225D4"/>
    <w:rsid w:val="00D22798"/>
    <w:rsid w:val="00D2281B"/>
    <w:rsid w:val="00D22A8D"/>
    <w:rsid w:val="00D22E44"/>
    <w:rsid w:val="00D22F11"/>
    <w:rsid w:val="00D2317B"/>
    <w:rsid w:val="00D232B5"/>
    <w:rsid w:val="00D232E7"/>
    <w:rsid w:val="00D23424"/>
    <w:rsid w:val="00D235DE"/>
    <w:rsid w:val="00D23A65"/>
    <w:rsid w:val="00D23DC9"/>
    <w:rsid w:val="00D23E20"/>
    <w:rsid w:val="00D241F6"/>
    <w:rsid w:val="00D2428E"/>
    <w:rsid w:val="00D24355"/>
    <w:rsid w:val="00D2458E"/>
    <w:rsid w:val="00D2461B"/>
    <w:rsid w:val="00D24763"/>
    <w:rsid w:val="00D2492D"/>
    <w:rsid w:val="00D24A1B"/>
    <w:rsid w:val="00D2533B"/>
    <w:rsid w:val="00D253F4"/>
    <w:rsid w:val="00D25643"/>
    <w:rsid w:val="00D25721"/>
    <w:rsid w:val="00D257D5"/>
    <w:rsid w:val="00D259AA"/>
    <w:rsid w:val="00D25B07"/>
    <w:rsid w:val="00D25B3C"/>
    <w:rsid w:val="00D25B72"/>
    <w:rsid w:val="00D262D8"/>
    <w:rsid w:val="00D26D3B"/>
    <w:rsid w:val="00D26FC0"/>
    <w:rsid w:val="00D27147"/>
    <w:rsid w:val="00D27281"/>
    <w:rsid w:val="00D27542"/>
    <w:rsid w:val="00D2786F"/>
    <w:rsid w:val="00D27875"/>
    <w:rsid w:val="00D278F8"/>
    <w:rsid w:val="00D27A3D"/>
    <w:rsid w:val="00D30024"/>
    <w:rsid w:val="00D30156"/>
    <w:rsid w:val="00D30161"/>
    <w:rsid w:val="00D305E6"/>
    <w:rsid w:val="00D309BD"/>
    <w:rsid w:val="00D30B56"/>
    <w:rsid w:val="00D30C93"/>
    <w:rsid w:val="00D30F44"/>
    <w:rsid w:val="00D3195C"/>
    <w:rsid w:val="00D31DF2"/>
    <w:rsid w:val="00D31E26"/>
    <w:rsid w:val="00D3201C"/>
    <w:rsid w:val="00D32346"/>
    <w:rsid w:val="00D32445"/>
    <w:rsid w:val="00D32557"/>
    <w:rsid w:val="00D32560"/>
    <w:rsid w:val="00D326DD"/>
    <w:rsid w:val="00D3297F"/>
    <w:rsid w:val="00D32B88"/>
    <w:rsid w:val="00D32BF6"/>
    <w:rsid w:val="00D3350C"/>
    <w:rsid w:val="00D33726"/>
    <w:rsid w:val="00D337E1"/>
    <w:rsid w:val="00D33B04"/>
    <w:rsid w:val="00D33B95"/>
    <w:rsid w:val="00D33BDC"/>
    <w:rsid w:val="00D34263"/>
    <w:rsid w:val="00D34581"/>
    <w:rsid w:val="00D345EE"/>
    <w:rsid w:val="00D34624"/>
    <w:rsid w:val="00D34861"/>
    <w:rsid w:val="00D34900"/>
    <w:rsid w:val="00D34BB8"/>
    <w:rsid w:val="00D3535F"/>
    <w:rsid w:val="00D3555D"/>
    <w:rsid w:val="00D356AD"/>
    <w:rsid w:val="00D3578B"/>
    <w:rsid w:val="00D35B27"/>
    <w:rsid w:val="00D35D06"/>
    <w:rsid w:val="00D36082"/>
    <w:rsid w:val="00D36571"/>
    <w:rsid w:val="00D365BE"/>
    <w:rsid w:val="00D368A4"/>
    <w:rsid w:val="00D36A39"/>
    <w:rsid w:val="00D36BF8"/>
    <w:rsid w:val="00D36C7A"/>
    <w:rsid w:val="00D37189"/>
    <w:rsid w:val="00D373C6"/>
    <w:rsid w:val="00D374A3"/>
    <w:rsid w:val="00D3763F"/>
    <w:rsid w:val="00D37814"/>
    <w:rsid w:val="00D3787C"/>
    <w:rsid w:val="00D37904"/>
    <w:rsid w:val="00D37C43"/>
    <w:rsid w:val="00D37ED6"/>
    <w:rsid w:val="00D4014A"/>
    <w:rsid w:val="00D401E0"/>
    <w:rsid w:val="00D407A9"/>
    <w:rsid w:val="00D40AE6"/>
    <w:rsid w:val="00D40B37"/>
    <w:rsid w:val="00D40CB4"/>
    <w:rsid w:val="00D410EF"/>
    <w:rsid w:val="00D4126C"/>
    <w:rsid w:val="00D4126F"/>
    <w:rsid w:val="00D41870"/>
    <w:rsid w:val="00D41922"/>
    <w:rsid w:val="00D41C11"/>
    <w:rsid w:val="00D42007"/>
    <w:rsid w:val="00D42322"/>
    <w:rsid w:val="00D42409"/>
    <w:rsid w:val="00D4242C"/>
    <w:rsid w:val="00D4272A"/>
    <w:rsid w:val="00D42766"/>
    <w:rsid w:val="00D427E1"/>
    <w:rsid w:val="00D427EC"/>
    <w:rsid w:val="00D42CF7"/>
    <w:rsid w:val="00D431CB"/>
    <w:rsid w:val="00D4366D"/>
    <w:rsid w:val="00D436B0"/>
    <w:rsid w:val="00D4376A"/>
    <w:rsid w:val="00D438D6"/>
    <w:rsid w:val="00D43B09"/>
    <w:rsid w:val="00D43D4F"/>
    <w:rsid w:val="00D43DA2"/>
    <w:rsid w:val="00D4401F"/>
    <w:rsid w:val="00D4423E"/>
    <w:rsid w:val="00D443DC"/>
    <w:rsid w:val="00D4449F"/>
    <w:rsid w:val="00D448BB"/>
    <w:rsid w:val="00D4490C"/>
    <w:rsid w:val="00D44C70"/>
    <w:rsid w:val="00D44CD6"/>
    <w:rsid w:val="00D44D9B"/>
    <w:rsid w:val="00D44DD9"/>
    <w:rsid w:val="00D44E4E"/>
    <w:rsid w:val="00D44E62"/>
    <w:rsid w:val="00D44E9E"/>
    <w:rsid w:val="00D44ED2"/>
    <w:rsid w:val="00D451C0"/>
    <w:rsid w:val="00D45930"/>
    <w:rsid w:val="00D45B59"/>
    <w:rsid w:val="00D45C7E"/>
    <w:rsid w:val="00D45C87"/>
    <w:rsid w:val="00D45EB3"/>
    <w:rsid w:val="00D45EC4"/>
    <w:rsid w:val="00D45F1D"/>
    <w:rsid w:val="00D4647F"/>
    <w:rsid w:val="00D46645"/>
    <w:rsid w:val="00D46793"/>
    <w:rsid w:val="00D46993"/>
    <w:rsid w:val="00D469DE"/>
    <w:rsid w:val="00D46B39"/>
    <w:rsid w:val="00D46DD5"/>
    <w:rsid w:val="00D46E03"/>
    <w:rsid w:val="00D47386"/>
    <w:rsid w:val="00D4748A"/>
    <w:rsid w:val="00D4766D"/>
    <w:rsid w:val="00D47A03"/>
    <w:rsid w:val="00D47AFA"/>
    <w:rsid w:val="00D47C69"/>
    <w:rsid w:val="00D47D9F"/>
    <w:rsid w:val="00D47FDC"/>
    <w:rsid w:val="00D500DE"/>
    <w:rsid w:val="00D504E2"/>
    <w:rsid w:val="00D50A8B"/>
    <w:rsid w:val="00D50CEA"/>
    <w:rsid w:val="00D50D2C"/>
    <w:rsid w:val="00D50EF5"/>
    <w:rsid w:val="00D50F01"/>
    <w:rsid w:val="00D51109"/>
    <w:rsid w:val="00D51283"/>
    <w:rsid w:val="00D5146E"/>
    <w:rsid w:val="00D514F0"/>
    <w:rsid w:val="00D51545"/>
    <w:rsid w:val="00D51630"/>
    <w:rsid w:val="00D5189C"/>
    <w:rsid w:val="00D51AA8"/>
    <w:rsid w:val="00D51C17"/>
    <w:rsid w:val="00D52146"/>
    <w:rsid w:val="00D5226D"/>
    <w:rsid w:val="00D522D1"/>
    <w:rsid w:val="00D528DC"/>
    <w:rsid w:val="00D52907"/>
    <w:rsid w:val="00D52AA8"/>
    <w:rsid w:val="00D52B0D"/>
    <w:rsid w:val="00D52BA8"/>
    <w:rsid w:val="00D52EC4"/>
    <w:rsid w:val="00D53058"/>
    <w:rsid w:val="00D5355D"/>
    <w:rsid w:val="00D53613"/>
    <w:rsid w:val="00D5385D"/>
    <w:rsid w:val="00D53D7C"/>
    <w:rsid w:val="00D54032"/>
    <w:rsid w:val="00D54106"/>
    <w:rsid w:val="00D54461"/>
    <w:rsid w:val="00D54507"/>
    <w:rsid w:val="00D54843"/>
    <w:rsid w:val="00D54997"/>
    <w:rsid w:val="00D54CCD"/>
    <w:rsid w:val="00D54DBA"/>
    <w:rsid w:val="00D54F6F"/>
    <w:rsid w:val="00D5504D"/>
    <w:rsid w:val="00D55344"/>
    <w:rsid w:val="00D5544E"/>
    <w:rsid w:val="00D55744"/>
    <w:rsid w:val="00D559DB"/>
    <w:rsid w:val="00D55AC5"/>
    <w:rsid w:val="00D55ACD"/>
    <w:rsid w:val="00D563E8"/>
    <w:rsid w:val="00D56423"/>
    <w:rsid w:val="00D5666B"/>
    <w:rsid w:val="00D5691C"/>
    <w:rsid w:val="00D56CD9"/>
    <w:rsid w:val="00D57074"/>
    <w:rsid w:val="00D57139"/>
    <w:rsid w:val="00D571EC"/>
    <w:rsid w:val="00D57668"/>
    <w:rsid w:val="00D57C68"/>
    <w:rsid w:val="00D57CC5"/>
    <w:rsid w:val="00D57F1D"/>
    <w:rsid w:val="00D600FC"/>
    <w:rsid w:val="00D60631"/>
    <w:rsid w:val="00D60FC5"/>
    <w:rsid w:val="00D60FC7"/>
    <w:rsid w:val="00D6149C"/>
    <w:rsid w:val="00D61543"/>
    <w:rsid w:val="00D615E0"/>
    <w:rsid w:val="00D61C9E"/>
    <w:rsid w:val="00D61DE6"/>
    <w:rsid w:val="00D61EBE"/>
    <w:rsid w:val="00D62158"/>
    <w:rsid w:val="00D6216E"/>
    <w:rsid w:val="00D621E8"/>
    <w:rsid w:val="00D627BA"/>
    <w:rsid w:val="00D62E8A"/>
    <w:rsid w:val="00D62F65"/>
    <w:rsid w:val="00D62FA4"/>
    <w:rsid w:val="00D63257"/>
    <w:rsid w:val="00D635D7"/>
    <w:rsid w:val="00D635E7"/>
    <w:rsid w:val="00D638AF"/>
    <w:rsid w:val="00D63AA3"/>
    <w:rsid w:val="00D63B93"/>
    <w:rsid w:val="00D63BC5"/>
    <w:rsid w:val="00D63BE4"/>
    <w:rsid w:val="00D63D80"/>
    <w:rsid w:val="00D63F50"/>
    <w:rsid w:val="00D6426F"/>
    <w:rsid w:val="00D644B9"/>
    <w:rsid w:val="00D6498B"/>
    <w:rsid w:val="00D64F5E"/>
    <w:rsid w:val="00D651C0"/>
    <w:rsid w:val="00D6576A"/>
    <w:rsid w:val="00D65A95"/>
    <w:rsid w:val="00D65AC9"/>
    <w:rsid w:val="00D65DC1"/>
    <w:rsid w:val="00D66097"/>
    <w:rsid w:val="00D6646A"/>
    <w:rsid w:val="00D66672"/>
    <w:rsid w:val="00D66759"/>
    <w:rsid w:val="00D66787"/>
    <w:rsid w:val="00D66B23"/>
    <w:rsid w:val="00D66B29"/>
    <w:rsid w:val="00D66DF9"/>
    <w:rsid w:val="00D66E26"/>
    <w:rsid w:val="00D67075"/>
    <w:rsid w:val="00D6717D"/>
    <w:rsid w:val="00D67211"/>
    <w:rsid w:val="00D67366"/>
    <w:rsid w:val="00D6748C"/>
    <w:rsid w:val="00D674D7"/>
    <w:rsid w:val="00D677C4"/>
    <w:rsid w:val="00D67EDC"/>
    <w:rsid w:val="00D703F8"/>
    <w:rsid w:val="00D705A7"/>
    <w:rsid w:val="00D70643"/>
    <w:rsid w:val="00D70726"/>
    <w:rsid w:val="00D70A4B"/>
    <w:rsid w:val="00D70A6A"/>
    <w:rsid w:val="00D70BD1"/>
    <w:rsid w:val="00D70C61"/>
    <w:rsid w:val="00D70C8D"/>
    <w:rsid w:val="00D70D19"/>
    <w:rsid w:val="00D711CB"/>
    <w:rsid w:val="00D711F9"/>
    <w:rsid w:val="00D718B8"/>
    <w:rsid w:val="00D719D8"/>
    <w:rsid w:val="00D71B13"/>
    <w:rsid w:val="00D71B7C"/>
    <w:rsid w:val="00D71B93"/>
    <w:rsid w:val="00D71D64"/>
    <w:rsid w:val="00D71DBC"/>
    <w:rsid w:val="00D71FBC"/>
    <w:rsid w:val="00D7276E"/>
    <w:rsid w:val="00D7276F"/>
    <w:rsid w:val="00D72A7F"/>
    <w:rsid w:val="00D72C27"/>
    <w:rsid w:val="00D72E54"/>
    <w:rsid w:val="00D72E61"/>
    <w:rsid w:val="00D72E7C"/>
    <w:rsid w:val="00D730A8"/>
    <w:rsid w:val="00D730B9"/>
    <w:rsid w:val="00D73518"/>
    <w:rsid w:val="00D737DE"/>
    <w:rsid w:val="00D73934"/>
    <w:rsid w:val="00D73C61"/>
    <w:rsid w:val="00D73D16"/>
    <w:rsid w:val="00D73DF2"/>
    <w:rsid w:val="00D74035"/>
    <w:rsid w:val="00D74052"/>
    <w:rsid w:val="00D74061"/>
    <w:rsid w:val="00D740A3"/>
    <w:rsid w:val="00D74650"/>
    <w:rsid w:val="00D746E9"/>
    <w:rsid w:val="00D74B0A"/>
    <w:rsid w:val="00D7528D"/>
    <w:rsid w:val="00D755EC"/>
    <w:rsid w:val="00D75601"/>
    <w:rsid w:val="00D757F7"/>
    <w:rsid w:val="00D758DF"/>
    <w:rsid w:val="00D75EDA"/>
    <w:rsid w:val="00D760BC"/>
    <w:rsid w:val="00D7616F"/>
    <w:rsid w:val="00D7619F"/>
    <w:rsid w:val="00D76377"/>
    <w:rsid w:val="00D76581"/>
    <w:rsid w:val="00D76678"/>
    <w:rsid w:val="00D768C2"/>
    <w:rsid w:val="00D76D0F"/>
    <w:rsid w:val="00D76F5F"/>
    <w:rsid w:val="00D771E8"/>
    <w:rsid w:val="00D77262"/>
    <w:rsid w:val="00D77361"/>
    <w:rsid w:val="00D77BC2"/>
    <w:rsid w:val="00D77C55"/>
    <w:rsid w:val="00D77FCE"/>
    <w:rsid w:val="00D77FE8"/>
    <w:rsid w:val="00D803DF"/>
    <w:rsid w:val="00D805C4"/>
    <w:rsid w:val="00D8064D"/>
    <w:rsid w:val="00D808D0"/>
    <w:rsid w:val="00D809F9"/>
    <w:rsid w:val="00D80DD6"/>
    <w:rsid w:val="00D81359"/>
    <w:rsid w:val="00D81372"/>
    <w:rsid w:val="00D81464"/>
    <w:rsid w:val="00D81640"/>
    <w:rsid w:val="00D8166C"/>
    <w:rsid w:val="00D816EB"/>
    <w:rsid w:val="00D81845"/>
    <w:rsid w:val="00D81B31"/>
    <w:rsid w:val="00D81CC0"/>
    <w:rsid w:val="00D81F6F"/>
    <w:rsid w:val="00D8206E"/>
    <w:rsid w:val="00D82540"/>
    <w:rsid w:val="00D82901"/>
    <w:rsid w:val="00D829C1"/>
    <w:rsid w:val="00D82B7B"/>
    <w:rsid w:val="00D82BC2"/>
    <w:rsid w:val="00D82D22"/>
    <w:rsid w:val="00D82DAA"/>
    <w:rsid w:val="00D83067"/>
    <w:rsid w:val="00D832B0"/>
    <w:rsid w:val="00D832CB"/>
    <w:rsid w:val="00D8331D"/>
    <w:rsid w:val="00D8343D"/>
    <w:rsid w:val="00D83782"/>
    <w:rsid w:val="00D8378C"/>
    <w:rsid w:val="00D83925"/>
    <w:rsid w:val="00D839D5"/>
    <w:rsid w:val="00D83BE2"/>
    <w:rsid w:val="00D83ECC"/>
    <w:rsid w:val="00D84A1E"/>
    <w:rsid w:val="00D84B91"/>
    <w:rsid w:val="00D84C3F"/>
    <w:rsid w:val="00D84F72"/>
    <w:rsid w:val="00D85051"/>
    <w:rsid w:val="00D8505B"/>
    <w:rsid w:val="00D85100"/>
    <w:rsid w:val="00D851BC"/>
    <w:rsid w:val="00D85313"/>
    <w:rsid w:val="00D85679"/>
    <w:rsid w:val="00D8586C"/>
    <w:rsid w:val="00D85B69"/>
    <w:rsid w:val="00D85C7C"/>
    <w:rsid w:val="00D85FAE"/>
    <w:rsid w:val="00D85FD3"/>
    <w:rsid w:val="00D8603E"/>
    <w:rsid w:val="00D86082"/>
    <w:rsid w:val="00D86219"/>
    <w:rsid w:val="00D86305"/>
    <w:rsid w:val="00D86391"/>
    <w:rsid w:val="00D86BDE"/>
    <w:rsid w:val="00D86CA0"/>
    <w:rsid w:val="00D87392"/>
    <w:rsid w:val="00D87766"/>
    <w:rsid w:val="00D87BB4"/>
    <w:rsid w:val="00D87C92"/>
    <w:rsid w:val="00D87E67"/>
    <w:rsid w:val="00D87FDB"/>
    <w:rsid w:val="00D904E9"/>
    <w:rsid w:val="00D904F7"/>
    <w:rsid w:val="00D905F9"/>
    <w:rsid w:val="00D9062F"/>
    <w:rsid w:val="00D9070C"/>
    <w:rsid w:val="00D907D6"/>
    <w:rsid w:val="00D908EE"/>
    <w:rsid w:val="00D9095A"/>
    <w:rsid w:val="00D90A0C"/>
    <w:rsid w:val="00D90AFA"/>
    <w:rsid w:val="00D90C77"/>
    <w:rsid w:val="00D90C90"/>
    <w:rsid w:val="00D912E8"/>
    <w:rsid w:val="00D91510"/>
    <w:rsid w:val="00D91798"/>
    <w:rsid w:val="00D91AA0"/>
    <w:rsid w:val="00D91ACD"/>
    <w:rsid w:val="00D91B6C"/>
    <w:rsid w:val="00D91F40"/>
    <w:rsid w:val="00D91F8A"/>
    <w:rsid w:val="00D92254"/>
    <w:rsid w:val="00D925E2"/>
    <w:rsid w:val="00D926BA"/>
    <w:rsid w:val="00D92B95"/>
    <w:rsid w:val="00D92D21"/>
    <w:rsid w:val="00D9320F"/>
    <w:rsid w:val="00D93262"/>
    <w:rsid w:val="00D933C4"/>
    <w:rsid w:val="00D933DA"/>
    <w:rsid w:val="00D9375F"/>
    <w:rsid w:val="00D9387E"/>
    <w:rsid w:val="00D93B94"/>
    <w:rsid w:val="00D93CA3"/>
    <w:rsid w:val="00D93E93"/>
    <w:rsid w:val="00D94050"/>
    <w:rsid w:val="00D9407D"/>
    <w:rsid w:val="00D94117"/>
    <w:rsid w:val="00D9444F"/>
    <w:rsid w:val="00D944F3"/>
    <w:rsid w:val="00D94544"/>
    <w:rsid w:val="00D94681"/>
    <w:rsid w:val="00D94738"/>
    <w:rsid w:val="00D94804"/>
    <w:rsid w:val="00D94815"/>
    <w:rsid w:val="00D94F81"/>
    <w:rsid w:val="00D95197"/>
    <w:rsid w:val="00D9556C"/>
    <w:rsid w:val="00D95CE3"/>
    <w:rsid w:val="00D96042"/>
    <w:rsid w:val="00D9621E"/>
    <w:rsid w:val="00D96639"/>
    <w:rsid w:val="00D96EF7"/>
    <w:rsid w:val="00D96F4F"/>
    <w:rsid w:val="00D96F93"/>
    <w:rsid w:val="00D970F4"/>
    <w:rsid w:val="00D972D3"/>
    <w:rsid w:val="00D97E99"/>
    <w:rsid w:val="00D97F1D"/>
    <w:rsid w:val="00DA007B"/>
    <w:rsid w:val="00DA0266"/>
    <w:rsid w:val="00DA02AD"/>
    <w:rsid w:val="00DA0323"/>
    <w:rsid w:val="00DA0501"/>
    <w:rsid w:val="00DA0589"/>
    <w:rsid w:val="00DA0820"/>
    <w:rsid w:val="00DA09C3"/>
    <w:rsid w:val="00DA0E86"/>
    <w:rsid w:val="00DA1068"/>
    <w:rsid w:val="00DA11EF"/>
    <w:rsid w:val="00DA150E"/>
    <w:rsid w:val="00DA1568"/>
    <w:rsid w:val="00DA1690"/>
    <w:rsid w:val="00DA1830"/>
    <w:rsid w:val="00DA1994"/>
    <w:rsid w:val="00DA1AEA"/>
    <w:rsid w:val="00DA1B5D"/>
    <w:rsid w:val="00DA1D1C"/>
    <w:rsid w:val="00DA2068"/>
    <w:rsid w:val="00DA2084"/>
    <w:rsid w:val="00DA224A"/>
    <w:rsid w:val="00DA2416"/>
    <w:rsid w:val="00DA256D"/>
    <w:rsid w:val="00DA258A"/>
    <w:rsid w:val="00DA269A"/>
    <w:rsid w:val="00DA2731"/>
    <w:rsid w:val="00DA2752"/>
    <w:rsid w:val="00DA2847"/>
    <w:rsid w:val="00DA28F0"/>
    <w:rsid w:val="00DA2CC1"/>
    <w:rsid w:val="00DA3013"/>
    <w:rsid w:val="00DA32FA"/>
    <w:rsid w:val="00DA33B4"/>
    <w:rsid w:val="00DA3763"/>
    <w:rsid w:val="00DA3803"/>
    <w:rsid w:val="00DA391A"/>
    <w:rsid w:val="00DA39DC"/>
    <w:rsid w:val="00DA3B09"/>
    <w:rsid w:val="00DA3E22"/>
    <w:rsid w:val="00DA3ED8"/>
    <w:rsid w:val="00DA40D7"/>
    <w:rsid w:val="00DA415C"/>
    <w:rsid w:val="00DA424B"/>
    <w:rsid w:val="00DA4388"/>
    <w:rsid w:val="00DA4478"/>
    <w:rsid w:val="00DA4494"/>
    <w:rsid w:val="00DA4944"/>
    <w:rsid w:val="00DA496E"/>
    <w:rsid w:val="00DA4A0B"/>
    <w:rsid w:val="00DA4BEB"/>
    <w:rsid w:val="00DA4C5E"/>
    <w:rsid w:val="00DA4EA7"/>
    <w:rsid w:val="00DA5614"/>
    <w:rsid w:val="00DA56D4"/>
    <w:rsid w:val="00DA57E2"/>
    <w:rsid w:val="00DA5858"/>
    <w:rsid w:val="00DA5E0A"/>
    <w:rsid w:val="00DA5EDD"/>
    <w:rsid w:val="00DA6100"/>
    <w:rsid w:val="00DA6268"/>
    <w:rsid w:val="00DA627C"/>
    <w:rsid w:val="00DA62D4"/>
    <w:rsid w:val="00DA6590"/>
    <w:rsid w:val="00DA6A48"/>
    <w:rsid w:val="00DA6CCA"/>
    <w:rsid w:val="00DA6E45"/>
    <w:rsid w:val="00DA7170"/>
    <w:rsid w:val="00DA7497"/>
    <w:rsid w:val="00DA7741"/>
    <w:rsid w:val="00DA776A"/>
    <w:rsid w:val="00DA78D4"/>
    <w:rsid w:val="00DA7A2E"/>
    <w:rsid w:val="00DA7C1F"/>
    <w:rsid w:val="00DA7D00"/>
    <w:rsid w:val="00DB0119"/>
    <w:rsid w:val="00DB01EA"/>
    <w:rsid w:val="00DB0309"/>
    <w:rsid w:val="00DB05F2"/>
    <w:rsid w:val="00DB069F"/>
    <w:rsid w:val="00DB0704"/>
    <w:rsid w:val="00DB0713"/>
    <w:rsid w:val="00DB09B1"/>
    <w:rsid w:val="00DB0E4B"/>
    <w:rsid w:val="00DB0E7D"/>
    <w:rsid w:val="00DB14CF"/>
    <w:rsid w:val="00DB1616"/>
    <w:rsid w:val="00DB1D9F"/>
    <w:rsid w:val="00DB1F4B"/>
    <w:rsid w:val="00DB2178"/>
    <w:rsid w:val="00DB23E0"/>
    <w:rsid w:val="00DB26E1"/>
    <w:rsid w:val="00DB27AB"/>
    <w:rsid w:val="00DB28D8"/>
    <w:rsid w:val="00DB2909"/>
    <w:rsid w:val="00DB2ADC"/>
    <w:rsid w:val="00DB310F"/>
    <w:rsid w:val="00DB31FA"/>
    <w:rsid w:val="00DB3254"/>
    <w:rsid w:val="00DB332B"/>
    <w:rsid w:val="00DB35E5"/>
    <w:rsid w:val="00DB3648"/>
    <w:rsid w:val="00DB3773"/>
    <w:rsid w:val="00DB3A49"/>
    <w:rsid w:val="00DB3ACE"/>
    <w:rsid w:val="00DB3C23"/>
    <w:rsid w:val="00DB3C72"/>
    <w:rsid w:val="00DB3D85"/>
    <w:rsid w:val="00DB3DDA"/>
    <w:rsid w:val="00DB42F6"/>
    <w:rsid w:val="00DB4C6A"/>
    <w:rsid w:val="00DB4F0B"/>
    <w:rsid w:val="00DB4F22"/>
    <w:rsid w:val="00DB50AB"/>
    <w:rsid w:val="00DB5184"/>
    <w:rsid w:val="00DB558F"/>
    <w:rsid w:val="00DB58AE"/>
    <w:rsid w:val="00DB598A"/>
    <w:rsid w:val="00DB5AB1"/>
    <w:rsid w:val="00DB5AE4"/>
    <w:rsid w:val="00DB5B22"/>
    <w:rsid w:val="00DB5B2A"/>
    <w:rsid w:val="00DB5DA2"/>
    <w:rsid w:val="00DB5E2F"/>
    <w:rsid w:val="00DB6023"/>
    <w:rsid w:val="00DB6058"/>
    <w:rsid w:val="00DB6165"/>
    <w:rsid w:val="00DB624C"/>
    <w:rsid w:val="00DB625E"/>
    <w:rsid w:val="00DB6556"/>
    <w:rsid w:val="00DB65AF"/>
    <w:rsid w:val="00DB66E9"/>
    <w:rsid w:val="00DB6864"/>
    <w:rsid w:val="00DB69BF"/>
    <w:rsid w:val="00DB701D"/>
    <w:rsid w:val="00DB7572"/>
    <w:rsid w:val="00DB7CAB"/>
    <w:rsid w:val="00DB7F20"/>
    <w:rsid w:val="00DC0065"/>
    <w:rsid w:val="00DC0896"/>
    <w:rsid w:val="00DC08A1"/>
    <w:rsid w:val="00DC0969"/>
    <w:rsid w:val="00DC0B4E"/>
    <w:rsid w:val="00DC0E65"/>
    <w:rsid w:val="00DC0E85"/>
    <w:rsid w:val="00DC0ECD"/>
    <w:rsid w:val="00DC1577"/>
    <w:rsid w:val="00DC1814"/>
    <w:rsid w:val="00DC19B6"/>
    <w:rsid w:val="00DC1B1C"/>
    <w:rsid w:val="00DC1FC3"/>
    <w:rsid w:val="00DC232D"/>
    <w:rsid w:val="00DC23D2"/>
    <w:rsid w:val="00DC24F9"/>
    <w:rsid w:val="00DC2855"/>
    <w:rsid w:val="00DC2D0B"/>
    <w:rsid w:val="00DC2DB9"/>
    <w:rsid w:val="00DC31B7"/>
    <w:rsid w:val="00DC39B0"/>
    <w:rsid w:val="00DC3A6F"/>
    <w:rsid w:val="00DC4220"/>
    <w:rsid w:val="00DC4694"/>
    <w:rsid w:val="00DC4746"/>
    <w:rsid w:val="00DC482E"/>
    <w:rsid w:val="00DC4931"/>
    <w:rsid w:val="00DC4D25"/>
    <w:rsid w:val="00DC4E1D"/>
    <w:rsid w:val="00DC5037"/>
    <w:rsid w:val="00DC50D2"/>
    <w:rsid w:val="00DC51B4"/>
    <w:rsid w:val="00DC5236"/>
    <w:rsid w:val="00DC599E"/>
    <w:rsid w:val="00DC631D"/>
    <w:rsid w:val="00DC6375"/>
    <w:rsid w:val="00DC63E4"/>
    <w:rsid w:val="00DC679B"/>
    <w:rsid w:val="00DC6C05"/>
    <w:rsid w:val="00DC6CC5"/>
    <w:rsid w:val="00DC6D0B"/>
    <w:rsid w:val="00DC6DD0"/>
    <w:rsid w:val="00DC6FB6"/>
    <w:rsid w:val="00DC720E"/>
    <w:rsid w:val="00DC742E"/>
    <w:rsid w:val="00DC7659"/>
    <w:rsid w:val="00DC7675"/>
    <w:rsid w:val="00DC76B0"/>
    <w:rsid w:val="00DC7841"/>
    <w:rsid w:val="00DC798D"/>
    <w:rsid w:val="00DC7A5B"/>
    <w:rsid w:val="00DC7A71"/>
    <w:rsid w:val="00DC7AAD"/>
    <w:rsid w:val="00DC7BD2"/>
    <w:rsid w:val="00DD03FD"/>
    <w:rsid w:val="00DD040A"/>
    <w:rsid w:val="00DD0471"/>
    <w:rsid w:val="00DD06A7"/>
    <w:rsid w:val="00DD075D"/>
    <w:rsid w:val="00DD07DD"/>
    <w:rsid w:val="00DD080D"/>
    <w:rsid w:val="00DD082D"/>
    <w:rsid w:val="00DD089A"/>
    <w:rsid w:val="00DD132B"/>
    <w:rsid w:val="00DD15FF"/>
    <w:rsid w:val="00DD1826"/>
    <w:rsid w:val="00DD1AB3"/>
    <w:rsid w:val="00DD1C84"/>
    <w:rsid w:val="00DD1E02"/>
    <w:rsid w:val="00DD1E9A"/>
    <w:rsid w:val="00DD2793"/>
    <w:rsid w:val="00DD27C3"/>
    <w:rsid w:val="00DD2D73"/>
    <w:rsid w:val="00DD2EF5"/>
    <w:rsid w:val="00DD3141"/>
    <w:rsid w:val="00DD3453"/>
    <w:rsid w:val="00DD34D2"/>
    <w:rsid w:val="00DD3590"/>
    <w:rsid w:val="00DD359D"/>
    <w:rsid w:val="00DD3652"/>
    <w:rsid w:val="00DD378B"/>
    <w:rsid w:val="00DD3794"/>
    <w:rsid w:val="00DD390F"/>
    <w:rsid w:val="00DD3C35"/>
    <w:rsid w:val="00DD40D4"/>
    <w:rsid w:val="00DD40D6"/>
    <w:rsid w:val="00DD4481"/>
    <w:rsid w:val="00DD54A6"/>
    <w:rsid w:val="00DD5565"/>
    <w:rsid w:val="00DD573C"/>
    <w:rsid w:val="00DD58A6"/>
    <w:rsid w:val="00DD5B86"/>
    <w:rsid w:val="00DD5C2F"/>
    <w:rsid w:val="00DD5C60"/>
    <w:rsid w:val="00DD5C9E"/>
    <w:rsid w:val="00DD5EBC"/>
    <w:rsid w:val="00DD6684"/>
    <w:rsid w:val="00DD6CC5"/>
    <w:rsid w:val="00DD715C"/>
    <w:rsid w:val="00DD719E"/>
    <w:rsid w:val="00DD71A1"/>
    <w:rsid w:val="00DD72BF"/>
    <w:rsid w:val="00DD73A1"/>
    <w:rsid w:val="00DD73CC"/>
    <w:rsid w:val="00DD7756"/>
    <w:rsid w:val="00DD77B1"/>
    <w:rsid w:val="00DD7C8A"/>
    <w:rsid w:val="00DD7E9B"/>
    <w:rsid w:val="00DE0136"/>
    <w:rsid w:val="00DE097F"/>
    <w:rsid w:val="00DE09A7"/>
    <w:rsid w:val="00DE0A6A"/>
    <w:rsid w:val="00DE0AA1"/>
    <w:rsid w:val="00DE10BD"/>
    <w:rsid w:val="00DE1B40"/>
    <w:rsid w:val="00DE206C"/>
    <w:rsid w:val="00DE2154"/>
    <w:rsid w:val="00DE23A2"/>
    <w:rsid w:val="00DE24CD"/>
    <w:rsid w:val="00DE26FE"/>
    <w:rsid w:val="00DE2A9A"/>
    <w:rsid w:val="00DE2D21"/>
    <w:rsid w:val="00DE2DEC"/>
    <w:rsid w:val="00DE2EBA"/>
    <w:rsid w:val="00DE301C"/>
    <w:rsid w:val="00DE3020"/>
    <w:rsid w:val="00DE311A"/>
    <w:rsid w:val="00DE3A0A"/>
    <w:rsid w:val="00DE3A5C"/>
    <w:rsid w:val="00DE3A91"/>
    <w:rsid w:val="00DE3B71"/>
    <w:rsid w:val="00DE3C19"/>
    <w:rsid w:val="00DE3CBC"/>
    <w:rsid w:val="00DE3E13"/>
    <w:rsid w:val="00DE4387"/>
    <w:rsid w:val="00DE44CA"/>
    <w:rsid w:val="00DE4532"/>
    <w:rsid w:val="00DE4545"/>
    <w:rsid w:val="00DE473B"/>
    <w:rsid w:val="00DE478D"/>
    <w:rsid w:val="00DE4C30"/>
    <w:rsid w:val="00DE4E2F"/>
    <w:rsid w:val="00DE52D0"/>
    <w:rsid w:val="00DE533F"/>
    <w:rsid w:val="00DE556C"/>
    <w:rsid w:val="00DE5633"/>
    <w:rsid w:val="00DE5837"/>
    <w:rsid w:val="00DE5948"/>
    <w:rsid w:val="00DE5979"/>
    <w:rsid w:val="00DE5AF8"/>
    <w:rsid w:val="00DE5B56"/>
    <w:rsid w:val="00DE5D84"/>
    <w:rsid w:val="00DE5EC1"/>
    <w:rsid w:val="00DE5ED8"/>
    <w:rsid w:val="00DE60F3"/>
    <w:rsid w:val="00DE613B"/>
    <w:rsid w:val="00DE6490"/>
    <w:rsid w:val="00DE6715"/>
    <w:rsid w:val="00DE6752"/>
    <w:rsid w:val="00DE67C9"/>
    <w:rsid w:val="00DE6AE3"/>
    <w:rsid w:val="00DE6AFF"/>
    <w:rsid w:val="00DE6CDD"/>
    <w:rsid w:val="00DE6E2C"/>
    <w:rsid w:val="00DE6E49"/>
    <w:rsid w:val="00DE6E7A"/>
    <w:rsid w:val="00DE772C"/>
    <w:rsid w:val="00DE774E"/>
    <w:rsid w:val="00DE7A89"/>
    <w:rsid w:val="00DE7AFE"/>
    <w:rsid w:val="00DE7D2D"/>
    <w:rsid w:val="00DF030F"/>
    <w:rsid w:val="00DF04EE"/>
    <w:rsid w:val="00DF0537"/>
    <w:rsid w:val="00DF05ED"/>
    <w:rsid w:val="00DF0656"/>
    <w:rsid w:val="00DF068E"/>
    <w:rsid w:val="00DF0730"/>
    <w:rsid w:val="00DF0948"/>
    <w:rsid w:val="00DF0C71"/>
    <w:rsid w:val="00DF0C85"/>
    <w:rsid w:val="00DF0E9D"/>
    <w:rsid w:val="00DF0EE7"/>
    <w:rsid w:val="00DF19DA"/>
    <w:rsid w:val="00DF1D06"/>
    <w:rsid w:val="00DF1D79"/>
    <w:rsid w:val="00DF1DCE"/>
    <w:rsid w:val="00DF1DD6"/>
    <w:rsid w:val="00DF1ECB"/>
    <w:rsid w:val="00DF1FB3"/>
    <w:rsid w:val="00DF2512"/>
    <w:rsid w:val="00DF2BE1"/>
    <w:rsid w:val="00DF31A6"/>
    <w:rsid w:val="00DF31AD"/>
    <w:rsid w:val="00DF32D1"/>
    <w:rsid w:val="00DF33F8"/>
    <w:rsid w:val="00DF3851"/>
    <w:rsid w:val="00DF39CE"/>
    <w:rsid w:val="00DF3E68"/>
    <w:rsid w:val="00DF4279"/>
    <w:rsid w:val="00DF435E"/>
    <w:rsid w:val="00DF528B"/>
    <w:rsid w:val="00DF54C0"/>
    <w:rsid w:val="00DF5582"/>
    <w:rsid w:val="00DF5614"/>
    <w:rsid w:val="00DF5701"/>
    <w:rsid w:val="00DF5918"/>
    <w:rsid w:val="00DF59E7"/>
    <w:rsid w:val="00DF5B6F"/>
    <w:rsid w:val="00DF5F57"/>
    <w:rsid w:val="00DF63A0"/>
    <w:rsid w:val="00DF64C2"/>
    <w:rsid w:val="00DF6865"/>
    <w:rsid w:val="00DF6984"/>
    <w:rsid w:val="00DF6A45"/>
    <w:rsid w:val="00DF6B0D"/>
    <w:rsid w:val="00DF6CDF"/>
    <w:rsid w:val="00DF73B2"/>
    <w:rsid w:val="00DF7714"/>
    <w:rsid w:val="00DF7CD4"/>
    <w:rsid w:val="00DF7D19"/>
    <w:rsid w:val="00DF7EFF"/>
    <w:rsid w:val="00E00046"/>
    <w:rsid w:val="00E00494"/>
    <w:rsid w:val="00E0049B"/>
    <w:rsid w:val="00E00588"/>
    <w:rsid w:val="00E00614"/>
    <w:rsid w:val="00E006B9"/>
    <w:rsid w:val="00E006CD"/>
    <w:rsid w:val="00E007C9"/>
    <w:rsid w:val="00E00AB7"/>
    <w:rsid w:val="00E00C1A"/>
    <w:rsid w:val="00E01078"/>
    <w:rsid w:val="00E01149"/>
    <w:rsid w:val="00E0158A"/>
    <w:rsid w:val="00E015CC"/>
    <w:rsid w:val="00E01605"/>
    <w:rsid w:val="00E018DF"/>
    <w:rsid w:val="00E01BC6"/>
    <w:rsid w:val="00E01F4D"/>
    <w:rsid w:val="00E01FEB"/>
    <w:rsid w:val="00E021F8"/>
    <w:rsid w:val="00E0269E"/>
    <w:rsid w:val="00E02E3C"/>
    <w:rsid w:val="00E0340C"/>
    <w:rsid w:val="00E034BD"/>
    <w:rsid w:val="00E037C5"/>
    <w:rsid w:val="00E03BC1"/>
    <w:rsid w:val="00E03C77"/>
    <w:rsid w:val="00E03E45"/>
    <w:rsid w:val="00E03ED5"/>
    <w:rsid w:val="00E0408A"/>
    <w:rsid w:val="00E04103"/>
    <w:rsid w:val="00E04345"/>
    <w:rsid w:val="00E044DF"/>
    <w:rsid w:val="00E04593"/>
    <w:rsid w:val="00E0459C"/>
    <w:rsid w:val="00E048AC"/>
    <w:rsid w:val="00E04E47"/>
    <w:rsid w:val="00E051C9"/>
    <w:rsid w:val="00E05386"/>
    <w:rsid w:val="00E0555F"/>
    <w:rsid w:val="00E05773"/>
    <w:rsid w:val="00E05F2D"/>
    <w:rsid w:val="00E05F64"/>
    <w:rsid w:val="00E05FF4"/>
    <w:rsid w:val="00E061E2"/>
    <w:rsid w:val="00E06272"/>
    <w:rsid w:val="00E06376"/>
    <w:rsid w:val="00E065A8"/>
    <w:rsid w:val="00E06A27"/>
    <w:rsid w:val="00E06D9D"/>
    <w:rsid w:val="00E071A4"/>
    <w:rsid w:val="00E071C1"/>
    <w:rsid w:val="00E075C0"/>
    <w:rsid w:val="00E07CB0"/>
    <w:rsid w:val="00E07DA1"/>
    <w:rsid w:val="00E07E68"/>
    <w:rsid w:val="00E10280"/>
    <w:rsid w:val="00E1063A"/>
    <w:rsid w:val="00E106E2"/>
    <w:rsid w:val="00E109C4"/>
    <w:rsid w:val="00E10AF8"/>
    <w:rsid w:val="00E10BB4"/>
    <w:rsid w:val="00E10D1A"/>
    <w:rsid w:val="00E10F0D"/>
    <w:rsid w:val="00E10F10"/>
    <w:rsid w:val="00E10F3A"/>
    <w:rsid w:val="00E11563"/>
    <w:rsid w:val="00E118A4"/>
    <w:rsid w:val="00E11E2C"/>
    <w:rsid w:val="00E1229A"/>
    <w:rsid w:val="00E1231D"/>
    <w:rsid w:val="00E124D5"/>
    <w:rsid w:val="00E1256A"/>
    <w:rsid w:val="00E12A92"/>
    <w:rsid w:val="00E13177"/>
    <w:rsid w:val="00E13292"/>
    <w:rsid w:val="00E132D5"/>
    <w:rsid w:val="00E13E9E"/>
    <w:rsid w:val="00E13FD5"/>
    <w:rsid w:val="00E13FFF"/>
    <w:rsid w:val="00E141FF"/>
    <w:rsid w:val="00E143CA"/>
    <w:rsid w:val="00E143EA"/>
    <w:rsid w:val="00E14548"/>
    <w:rsid w:val="00E1457E"/>
    <w:rsid w:val="00E146A2"/>
    <w:rsid w:val="00E14996"/>
    <w:rsid w:val="00E14CC2"/>
    <w:rsid w:val="00E14FB8"/>
    <w:rsid w:val="00E1544E"/>
    <w:rsid w:val="00E15910"/>
    <w:rsid w:val="00E15C40"/>
    <w:rsid w:val="00E15DAA"/>
    <w:rsid w:val="00E15EDF"/>
    <w:rsid w:val="00E15FE4"/>
    <w:rsid w:val="00E1615A"/>
    <w:rsid w:val="00E16467"/>
    <w:rsid w:val="00E16AB6"/>
    <w:rsid w:val="00E171F6"/>
    <w:rsid w:val="00E174F5"/>
    <w:rsid w:val="00E1753D"/>
    <w:rsid w:val="00E1770B"/>
    <w:rsid w:val="00E17712"/>
    <w:rsid w:val="00E177B0"/>
    <w:rsid w:val="00E17AE2"/>
    <w:rsid w:val="00E17B40"/>
    <w:rsid w:val="00E17BEA"/>
    <w:rsid w:val="00E17D4B"/>
    <w:rsid w:val="00E17EB2"/>
    <w:rsid w:val="00E2004F"/>
    <w:rsid w:val="00E20092"/>
    <w:rsid w:val="00E20240"/>
    <w:rsid w:val="00E204E3"/>
    <w:rsid w:val="00E2063A"/>
    <w:rsid w:val="00E209BC"/>
    <w:rsid w:val="00E20A85"/>
    <w:rsid w:val="00E21136"/>
    <w:rsid w:val="00E21B04"/>
    <w:rsid w:val="00E21BA7"/>
    <w:rsid w:val="00E21C05"/>
    <w:rsid w:val="00E21D6D"/>
    <w:rsid w:val="00E21D97"/>
    <w:rsid w:val="00E21E1F"/>
    <w:rsid w:val="00E22208"/>
    <w:rsid w:val="00E22488"/>
    <w:rsid w:val="00E22864"/>
    <w:rsid w:val="00E228F3"/>
    <w:rsid w:val="00E2298A"/>
    <w:rsid w:val="00E22C24"/>
    <w:rsid w:val="00E22C26"/>
    <w:rsid w:val="00E22CE9"/>
    <w:rsid w:val="00E22D68"/>
    <w:rsid w:val="00E22EE0"/>
    <w:rsid w:val="00E23340"/>
    <w:rsid w:val="00E23644"/>
    <w:rsid w:val="00E2369E"/>
    <w:rsid w:val="00E23753"/>
    <w:rsid w:val="00E2391E"/>
    <w:rsid w:val="00E23A86"/>
    <w:rsid w:val="00E23C01"/>
    <w:rsid w:val="00E23C13"/>
    <w:rsid w:val="00E23EC5"/>
    <w:rsid w:val="00E23EF1"/>
    <w:rsid w:val="00E2423D"/>
    <w:rsid w:val="00E24A26"/>
    <w:rsid w:val="00E24D27"/>
    <w:rsid w:val="00E25050"/>
    <w:rsid w:val="00E25420"/>
    <w:rsid w:val="00E2557F"/>
    <w:rsid w:val="00E255E8"/>
    <w:rsid w:val="00E25665"/>
    <w:rsid w:val="00E2567E"/>
    <w:rsid w:val="00E2578E"/>
    <w:rsid w:val="00E25967"/>
    <w:rsid w:val="00E2596E"/>
    <w:rsid w:val="00E25E4F"/>
    <w:rsid w:val="00E25E5C"/>
    <w:rsid w:val="00E25E68"/>
    <w:rsid w:val="00E25EE2"/>
    <w:rsid w:val="00E262A5"/>
    <w:rsid w:val="00E2683B"/>
    <w:rsid w:val="00E26A20"/>
    <w:rsid w:val="00E26B9F"/>
    <w:rsid w:val="00E26D86"/>
    <w:rsid w:val="00E26E1C"/>
    <w:rsid w:val="00E2713E"/>
    <w:rsid w:val="00E271F4"/>
    <w:rsid w:val="00E27365"/>
    <w:rsid w:val="00E27425"/>
    <w:rsid w:val="00E277E8"/>
    <w:rsid w:val="00E27837"/>
    <w:rsid w:val="00E279BA"/>
    <w:rsid w:val="00E27C1D"/>
    <w:rsid w:val="00E27CBC"/>
    <w:rsid w:val="00E27E51"/>
    <w:rsid w:val="00E27EE7"/>
    <w:rsid w:val="00E3030C"/>
    <w:rsid w:val="00E3041B"/>
    <w:rsid w:val="00E305A7"/>
    <w:rsid w:val="00E305B9"/>
    <w:rsid w:val="00E305F1"/>
    <w:rsid w:val="00E30721"/>
    <w:rsid w:val="00E3091F"/>
    <w:rsid w:val="00E30FF0"/>
    <w:rsid w:val="00E310C6"/>
    <w:rsid w:val="00E31172"/>
    <w:rsid w:val="00E313F1"/>
    <w:rsid w:val="00E314BE"/>
    <w:rsid w:val="00E31508"/>
    <w:rsid w:val="00E3161B"/>
    <w:rsid w:val="00E31C61"/>
    <w:rsid w:val="00E31DE6"/>
    <w:rsid w:val="00E31E07"/>
    <w:rsid w:val="00E31FFB"/>
    <w:rsid w:val="00E32325"/>
    <w:rsid w:val="00E32802"/>
    <w:rsid w:val="00E32C00"/>
    <w:rsid w:val="00E330A8"/>
    <w:rsid w:val="00E332C9"/>
    <w:rsid w:val="00E33316"/>
    <w:rsid w:val="00E33889"/>
    <w:rsid w:val="00E33AD7"/>
    <w:rsid w:val="00E33BB5"/>
    <w:rsid w:val="00E3401D"/>
    <w:rsid w:val="00E340E0"/>
    <w:rsid w:val="00E344FE"/>
    <w:rsid w:val="00E3468C"/>
    <w:rsid w:val="00E346CA"/>
    <w:rsid w:val="00E34704"/>
    <w:rsid w:val="00E34C31"/>
    <w:rsid w:val="00E34C5D"/>
    <w:rsid w:val="00E3528D"/>
    <w:rsid w:val="00E35412"/>
    <w:rsid w:val="00E3554E"/>
    <w:rsid w:val="00E35556"/>
    <w:rsid w:val="00E35756"/>
    <w:rsid w:val="00E35CBB"/>
    <w:rsid w:val="00E35DBE"/>
    <w:rsid w:val="00E36116"/>
    <w:rsid w:val="00E36362"/>
    <w:rsid w:val="00E36643"/>
    <w:rsid w:val="00E36676"/>
    <w:rsid w:val="00E36807"/>
    <w:rsid w:val="00E36BE5"/>
    <w:rsid w:val="00E36C97"/>
    <w:rsid w:val="00E36D89"/>
    <w:rsid w:val="00E36FE2"/>
    <w:rsid w:val="00E375C7"/>
    <w:rsid w:val="00E37898"/>
    <w:rsid w:val="00E37D86"/>
    <w:rsid w:val="00E37D90"/>
    <w:rsid w:val="00E37DBA"/>
    <w:rsid w:val="00E401F0"/>
    <w:rsid w:val="00E40923"/>
    <w:rsid w:val="00E40AE7"/>
    <w:rsid w:val="00E40C85"/>
    <w:rsid w:val="00E40EDC"/>
    <w:rsid w:val="00E41186"/>
    <w:rsid w:val="00E411FE"/>
    <w:rsid w:val="00E41207"/>
    <w:rsid w:val="00E41324"/>
    <w:rsid w:val="00E41366"/>
    <w:rsid w:val="00E415A5"/>
    <w:rsid w:val="00E416BF"/>
    <w:rsid w:val="00E416EE"/>
    <w:rsid w:val="00E41BE6"/>
    <w:rsid w:val="00E4204D"/>
    <w:rsid w:val="00E422D5"/>
    <w:rsid w:val="00E42398"/>
    <w:rsid w:val="00E42417"/>
    <w:rsid w:val="00E429C8"/>
    <w:rsid w:val="00E42A6B"/>
    <w:rsid w:val="00E42D1D"/>
    <w:rsid w:val="00E42D42"/>
    <w:rsid w:val="00E42F77"/>
    <w:rsid w:val="00E43052"/>
    <w:rsid w:val="00E430CF"/>
    <w:rsid w:val="00E431DA"/>
    <w:rsid w:val="00E43688"/>
    <w:rsid w:val="00E43748"/>
    <w:rsid w:val="00E43887"/>
    <w:rsid w:val="00E43AF6"/>
    <w:rsid w:val="00E43BEA"/>
    <w:rsid w:val="00E43ECA"/>
    <w:rsid w:val="00E44099"/>
    <w:rsid w:val="00E4446F"/>
    <w:rsid w:val="00E44582"/>
    <w:rsid w:val="00E4471B"/>
    <w:rsid w:val="00E44874"/>
    <w:rsid w:val="00E44B2C"/>
    <w:rsid w:val="00E4508B"/>
    <w:rsid w:val="00E45097"/>
    <w:rsid w:val="00E456AB"/>
    <w:rsid w:val="00E45828"/>
    <w:rsid w:val="00E45F6B"/>
    <w:rsid w:val="00E45FA1"/>
    <w:rsid w:val="00E46051"/>
    <w:rsid w:val="00E4611A"/>
    <w:rsid w:val="00E461D6"/>
    <w:rsid w:val="00E462E9"/>
    <w:rsid w:val="00E463BC"/>
    <w:rsid w:val="00E46C07"/>
    <w:rsid w:val="00E46E49"/>
    <w:rsid w:val="00E47240"/>
    <w:rsid w:val="00E479A4"/>
    <w:rsid w:val="00E47A8D"/>
    <w:rsid w:val="00E5032E"/>
    <w:rsid w:val="00E504D9"/>
    <w:rsid w:val="00E50749"/>
    <w:rsid w:val="00E50A9F"/>
    <w:rsid w:val="00E50B85"/>
    <w:rsid w:val="00E50D86"/>
    <w:rsid w:val="00E50DB5"/>
    <w:rsid w:val="00E50DF6"/>
    <w:rsid w:val="00E51116"/>
    <w:rsid w:val="00E515F5"/>
    <w:rsid w:val="00E516A3"/>
    <w:rsid w:val="00E51747"/>
    <w:rsid w:val="00E5177E"/>
    <w:rsid w:val="00E51B06"/>
    <w:rsid w:val="00E51B0F"/>
    <w:rsid w:val="00E51B13"/>
    <w:rsid w:val="00E51F9A"/>
    <w:rsid w:val="00E52038"/>
    <w:rsid w:val="00E522E7"/>
    <w:rsid w:val="00E52603"/>
    <w:rsid w:val="00E52859"/>
    <w:rsid w:val="00E5287D"/>
    <w:rsid w:val="00E5288C"/>
    <w:rsid w:val="00E52A2F"/>
    <w:rsid w:val="00E52B14"/>
    <w:rsid w:val="00E52C1C"/>
    <w:rsid w:val="00E52F30"/>
    <w:rsid w:val="00E535AE"/>
    <w:rsid w:val="00E535B5"/>
    <w:rsid w:val="00E5364F"/>
    <w:rsid w:val="00E53D77"/>
    <w:rsid w:val="00E53DBC"/>
    <w:rsid w:val="00E53DE4"/>
    <w:rsid w:val="00E53F2C"/>
    <w:rsid w:val="00E54108"/>
    <w:rsid w:val="00E54110"/>
    <w:rsid w:val="00E543AC"/>
    <w:rsid w:val="00E54465"/>
    <w:rsid w:val="00E54917"/>
    <w:rsid w:val="00E54B66"/>
    <w:rsid w:val="00E54DAD"/>
    <w:rsid w:val="00E55464"/>
    <w:rsid w:val="00E5562A"/>
    <w:rsid w:val="00E556E1"/>
    <w:rsid w:val="00E557F1"/>
    <w:rsid w:val="00E558B9"/>
    <w:rsid w:val="00E55B37"/>
    <w:rsid w:val="00E55C8B"/>
    <w:rsid w:val="00E55CD4"/>
    <w:rsid w:val="00E55EC3"/>
    <w:rsid w:val="00E55F60"/>
    <w:rsid w:val="00E560FD"/>
    <w:rsid w:val="00E56491"/>
    <w:rsid w:val="00E565D7"/>
    <w:rsid w:val="00E56606"/>
    <w:rsid w:val="00E566E0"/>
    <w:rsid w:val="00E568B3"/>
    <w:rsid w:val="00E56C63"/>
    <w:rsid w:val="00E56D71"/>
    <w:rsid w:val="00E56F2F"/>
    <w:rsid w:val="00E56F4A"/>
    <w:rsid w:val="00E571A0"/>
    <w:rsid w:val="00E57271"/>
    <w:rsid w:val="00E572C4"/>
    <w:rsid w:val="00E578B8"/>
    <w:rsid w:val="00E5791A"/>
    <w:rsid w:val="00E57B44"/>
    <w:rsid w:val="00E57B85"/>
    <w:rsid w:val="00E57CA2"/>
    <w:rsid w:val="00E57F23"/>
    <w:rsid w:val="00E603EE"/>
    <w:rsid w:val="00E603F8"/>
    <w:rsid w:val="00E60621"/>
    <w:rsid w:val="00E6074B"/>
    <w:rsid w:val="00E60E40"/>
    <w:rsid w:val="00E60EDB"/>
    <w:rsid w:val="00E61081"/>
    <w:rsid w:val="00E61424"/>
    <w:rsid w:val="00E61488"/>
    <w:rsid w:val="00E615AD"/>
    <w:rsid w:val="00E61735"/>
    <w:rsid w:val="00E61B78"/>
    <w:rsid w:val="00E61CC8"/>
    <w:rsid w:val="00E61E14"/>
    <w:rsid w:val="00E623AE"/>
    <w:rsid w:val="00E627E2"/>
    <w:rsid w:val="00E62C88"/>
    <w:rsid w:val="00E62E35"/>
    <w:rsid w:val="00E62F94"/>
    <w:rsid w:val="00E62F9F"/>
    <w:rsid w:val="00E63129"/>
    <w:rsid w:val="00E63174"/>
    <w:rsid w:val="00E635C7"/>
    <w:rsid w:val="00E636B6"/>
    <w:rsid w:val="00E636D7"/>
    <w:rsid w:val="00E636F7"/>
    <w:rsid w:val="00E6370C"/>
    <w:rsid w:val="00E638B3"/>
    <w:rsid w:val="00E63F32"/>
    <w:rsid w:val="00E642DD"/>
    <w:rsid w:val="00E645CF"/>
    <w:rsid w:val="00E64632"/>
    <w:rsid w:val="00E6465D"/>
    <w:rsid w:val="00E6485D"/>
    <w:rsid w:val="00E648C4"/>
    <w:rsid w:val="00E64AA1"/>
    <w:rsid w:val="00E64B79"/>
    <w:rsid w:val="00E64ED4"/>
    <w:rsid w:val="00E6555A"/>
    <w:rsid w:val="00E65613"/>
    <w:rsid w:val="00E65768"/>
    <w:rsid w:val="00E658A1"/>
    <w:rsid w:val="00E659A4"/>
    <w:rsid w:val="00E65A92"/>
    <w:rsid w:val="00E65D29"/>
    <w:rsid w:val="00E65D9D"/>
    <w:rsid w:val="00E65E36"/>
    <w:rsid w:val="00E662F4"/>
    <w:rsid w:val="00E66341"/>
    <w:rsid w:val="00E6653D"/>
    <w:rsid w:val="00E6669E"/>
    <w:rsid w:val="00E66BB3"/>
    <w:rsid w:val="00E66C40"/>
    <w:rsid w:val="00E674B8"/>
    <w:rsid w:val="00E67647"/>
    <w:rsid w:val="00E67A35"/>
    <w:rsid w:val="00E67BC3"/>
    <w:rsid w:val="00E67C18"/>
    <w:rsid w:val="00E67F1B"/>
    <w:rsid w:val="00E70003"/>
    <w:rsid w:val="00E70199"/>
    <w:rsid w:val="00E70256"/>
    <w:rsid w:val="00E70431"/>
    <w:rsid w:val="00E704B0"/>
    <w:rsid w:val="00E7066B"/>
    <w:rsid w:val="00E709E4"/>
    <w:rsid w:val="00E70A38"/>
    <w:rsid w:val="00E70D53"/>
    <w:rsid w:val="00E70EA0"/>
    <w:rsid w:val="00E711ED"/>
    <w:rsid w:val="00E713CF"/>
    <w:rsid w:val="00E71540"/>
    <w:rsid w:val="00E7186C"/>
    <w:rsid w:val="00E71D05"/>
    <w:rsid w:val="00E71D17"/>
    <w:rsid w:val="00E71D89"/>
    <w:rsid w:val="00E7202E"/>
    <w:rsid w:val="00E72058"/>
    <w:rsid w:val="00E722AE"/>
    <w:rsid w:val="00E7274A"/>
    <w:rsid w:val="00E728C8"/>
    <w:rsid w:val="00E72C0D"/>
    <w:rsid w:val="00E73163"/>
    <w:rsid w:val="00E7339D"/>
    <w:rsid w:val="00E7370F"/>
    <w:rsid w:val="00E7373D"/>
    <w:rsid w:val="00E73BB2"/>
    <w:rsid w:val="00E73C9F"/>
    <w:rsid w:val="00E741AB"/>
    <w:rsid w:val="00E7436C"/>
    <w:rsid w:val="00E743E3"/>
    <w:rsid w:val="00E74506"/>
    <w:rsid w:val="00E74621"/>
    <w:rsid w:val="00E74757"/>
    <w:rsid w:val="00E74C3A"/>
    <w:rsid w:val="00E75002"/>
    <w:rsid w:val="00E752CD"/>
    <w:rsid w:val="00E75599"/>
    <w:rsid w:val="00E7562B"/>
    <w:rsid w:val="00E756E9"/>
    <w:rsid w:val="00E75AE2"/>
    <w:rsid w:val="00E75BBC"/>
    <w:rsid w:val="00E75CAF"/>
    <w:rsid w:val="00E75D63"/>
    <w:rsid w:val="00E75D98"/>
    <w:rsid w:val="00E75EE8"/>
    <w:rsid w:val="00E76007"/>
    <w:rsid w:val="00E76165"/>
    <w:rsid w:val="00E76BD8"/>
    <w:rsid w:val="00E76CA3"/>
    <w:rsid w:val="00E76DB6"/>
    <w:rsid w:val="00E7760F"/>
    <w:rsid w:val="00E7796B"/>
    <w:rsid w:val="00E779B1"/>
    <w:rsid w:val="00E77C70"/>
    <w:rsid w:val="00E77D07"/>
    <w:rsid w:val="00E8022F"/>
    <w:rsid w:val="00E8028B"/>
    <w:rsid w:val="00E8046D"/>
    <w:rsid w:val="00E8058F"/>
    <w:rsid w:val="00E80795"/>
    <w:rsid w:val="00E80983"/>
    <w:rsid w:val="00E80A60"/>
    <w:rsid w:val="00E81011"/>
    <w:rsid w:val="00E81173"/>
    <w:rsid w:val="00E811E8"/>
    <w:rsid w:val="00E8152B"/>
    <w:rsid w:val="00E8166A"/>
    <w:rsid w:val="00E81708"/>
    <w:rsid w:val="00E819BE"/>
    <w:rsid w:val="00E81AAC"/>
    <w:rsid w:val="00E81C7C"/>
    <w:rsid w:val="00E81EFA"/>
    <w:rsid w:val="00E821C9"/>
    <w:rsid w:val="00E82846"/>
    <w:rsid w:val="00E82A8B"/>
    <w:rsid w:val="00E82B12"/>
    <w:rsid w:val="00E82BF7"/>
    <w:rsid w:val="00E82C70"/>
    <w:rsid w:val="00E82C84"/>
    <w:rsid w:val="00E82CC2"/>
    <w:rsid w:val="00E82DB8"/>
    <w:rsid w:val="00E82E96"/>
    <w:rsid w:val="00E82F8F"/>
    <w:rsid w:val="00E833B9"/>
    <w:rsid w:val="00E834E9"/>
    <w:rsid w:val="00E83B73"/>
    <w:rsid w:val="00E83E68"/>
    <w:rsid w:val="00E84090"/>
    <w:rsid w:val="00E840AE"/>
    <w:rsid w:val="00E84343"/>
    <w:rsid w:val="00E8436F"/>
    <w:rsid w:val="00E84965"/>
    <w:rsid w:val="00E84BC5"/>
    <w:rsid w:val="00E84C12"/>
    <w:rsid w:val="00E84C3B"/>
    <w:rsid w:val="00E851E5"/>
    <w:rsid w:val="00E8534F"/>
    <w:rsid w:val="00E853DE"/>
    <w:rsid w:val="00E856AE"/>
    <w:rsid w:val="00E858C3"/>
    <w:rsid w:val="00E859A2"/>
    <w:rsid w:val="00E859CB"/>
    <w:rsid w:val="00E85D2D"/>
    <w:rsid w:val="00E85D65"/>
    <w:rsid w:val="00E86070"/>
    <w:rsid w:val="00E86088"/>
    <w:rsid w:val="00E86221"/>
    <w:rsid w:val="00E8679B"/>
    <w:rsid w:val="00E86B01"/>
    <w:rsid w:val="00E86D04"/>
    <w:rsid w:val="00E86D7E"/>
    <w:rsid w:val="00E8725D"/>
    <w:rsid w:val="00E873E6"/>
    <w:rsid w:val="00E877C0"/>
    <w:rsid w:val="00E87A73"/>
    <w:rsid w:val="00E87AD4"/>
    <w:rsid w:val="00E87BDA"/>
    <w:rsid w:val="00E87F0F"/>
    <w:rsid w:val="00E900D6"/>
    <w:rsid w:val="00E907BE"/>
    <w:rsid w:val="00E90958"/>
    <w:rsid w:val="00E90A1B"/>
    <w:rsid w:val="00E90A3A"/>
    <w:rsid w:val="00E90B9E"/>
    <w:rsid w:val="00E90BF1"/>
    <w:rsid w:val="00E90CFA"/>
    <w:rsid w:val="00E90E2C"/>
    <w:rsid w:val="00E90EAB"/>
    <w:rsid w:val="00E90EF5"/>
    <w:rsid w:val="00E9121A"/>
    <w:rsid w:val="00E912E9"/>
    <w:rsid w:val="00E912FF"/>
    <w:rsid w:val="00E913A7"/>
    <w:rsid w:val="00E916CF"/>
    <w:rsid w:val="00E91792"/>
    <w:rsid w:val="00E91A29"/>
    <w:rsid w:val="00E91AF4"/>
    <w:rsid w:val="00E92095"/>
    <w:rsid w:val="00E920E1"/>
    <w:rsid w:val="00E9225D"/>
    <w:rsid w:val="00E92645"/>
    <w:rsid w:val="00E92784"/>
    <w:rsid w:val="00E92795"/>
    <w:rsid w:val="00E92831"/>
    <w:rsid w:val="00E93184"/>
    <w:rsid w:val="00E931E9"/>
    <w:rsid w:val="00E9323D"/>
    <w:rsid w:val="00E9336D"/>
    <w:rsid w:val="00E9340B"/>
    <w:rsid w:val="00E93465"/>
    <w:rsid w:val="00E93817"/>
    <w:rsid w:val="00E93A8E"/>
    <w:rsid w:val="00E93AFD"/>
    <w:rsid w:val="00E93C1B"/>
    <w:rsid w:val="00E93E5A"/>
    <w:rsid w:val="00E94389"/>
    <w:rsid w:val="00E946BF"/>
    <w:rsid w:val="00E94782"/>
    <w:rsid w:val="00E94A66"/>
    <w:rsid w:val="00E94B36"/>
    <w:rsid w:val="00E94E9D"/>
    <w:rsid w:val="00E94F11"/>
    <w:rsid w:val="00E94F7C"/>
    <w:rsid w:val="00E9537D"/>
    <w:rsid w:val="00E9541A"/>
    <w:rsid w:val="00E956F6"/>
    <w:rsid w:val="00E95706"/>
    <w:rsid w:val="00E9580F"/>
    <w:rsid w:val="00E95F5B"/>
    <w:rsid w:val="00E96661"/>
    <w:rsid w:val="00E968B7"/>
    <w:rsid w:val="00E969B2"/>
    <w:rsid w:val="00E96FAA"/>
    <w:rsid w:val="00E972CC"/>
    <w:rsid w:val="00E97312"/>
    <w:rsid w:val="00E974D5"/>
    <w:rsid w:val="00E97552"/>
    <w:rsid w:val="00E975F0"/>
    <w:rsid w:val="00E976C0"/>
    <w:rsid w:val="00E97766"/>
    <w:rsid w:val="00E979E3"/>
    <w:rsid w:val="00E97DA7"/>
    <w:rsid w:val="00EA07B4"/>
    <w:rsid w:val="00EA0908"/>
    <w:rsid w:val="00EA0B18"/>
    <w:rsid w:val="00EA0B49"/>
    <w:rsid w:val="00EA0D7D"/>
    <w:rsid w:val="00EA0F48"/>
    <w:rsid w:val="00EA0F69"/>
    <w:rsid w:val="00EA10EE"/>
    <w:rsid w:val="00EA116E"/>
    <w:rsid w:val="00EA11CC"/>
    <w:rsid w:val="00EA1607"/>
    <w:rsid w:val="00EA1C07"/>
    <w:rsid w:val="00EA1DA8"/>
    <w:rsid w:val="00EA1F65"/>
    <w:rsid w:val="00EA1FFD"/>
    <w:rsid w:val="00EA24E0"/>
    <w:rsid w:val="00EA2656"/>
    <w:rsid w:val="00EA291A"/>
    <w:rsid w:val="00EA2BAD"/>
    <w:rsid w:val="00EA34B4"/>
    <w:rsid w:val="00EA35F4"/>
    <w:rsid w:val="00EA36A8"/>
    <w:rsid w:val="00EA379E"/>
    <w:rsid w:val="00EA395B"/>
    <w:rsid w:val="00EA3B80"/>
    <w:rsid w:val="00EA439C"/>
    <w:rsid w:val="00EA48E2"/>
    <w:rsid w:val="00EA4AA0"/>
    <w:rsid w:val="00EA502A"/>
    <w:rsid w:val="00EA52CF"/>
    <w:rsid w:val="00EA5B23"/>
    <w:rsid w:val="00EA5F21"/>
    <w:rsid w:val="00EA6090"/>
    <w:rsid w:val="00EA6DD4"/>
    <w:rsid w:val="00EA6EC9"/>
    <w:rsid w:val="00EA6F05"/>
    <w:rsid w:val="00EA6F8E"/>
    <w:rsid w:val="00EA6FEE"/>
    <w:rsid w:val="00EA7201"/>
    <w:rsid w:val="00EA73C4"/>
    <w:rsid w:val="00EA7427"/>
    <w:rsid w:val="00EA7564"/>
    <w:rsid w:val="00EA7EBA"/>
    <w:rsid w:val="00EB086E"/>
    <w:rsid w:val="00EB0946"/>
    <w:rsid w:val="00EB09FF"/>
    <w:rsid w:val="00EB0A5D"/>
    <w:rsid w:val="00EB0B30"/>
    <w:rsid w:val="00EB0F9B"/>
    <w:rsid w:val="00EB15B7"/>
    <w:rsid w:val="00EB15EE"/>
    <w:rsid w:val="00EB1719"/>
    <w:rsid w:val="00EB17F8"/>
    <w:rsid w:val="00EB1833"/>
    <w:rsid w:val="00EB19D4"/>
    <w:rsid w:val="00EB206A"/>
    <w:rsid w:val="00EB213E"/>
    <w:rsid w:val="00EB21FC"/>
    <w:rsid w:val="00EB226B"/>
    <w:rsid w:val="00EB23FC"/>
    <w:rsid w:val="00EB2C5C"/>
    <w:rsid w:val="00EB30B9"/>
    <w:rsid w:val="00EB3622"/>
    <w:rsid w:val="00EB37F8"/>
    <w:rsid w:val="00EB383C"/>
    <w:rsid w:val="00EB3875"/>
    <w:rsid w:val="00EB3B5F"/>
    <w:rsid w:val="00EB3D56"/>
    <w:rsid w:val="00EB3E04"/>
    <w:rsid w:val="00EB3E46"/>
    <w:rsid w:val="00EB4238"/>
    <w:rsid w:val="00EB452D"/>
    <w:rsid w:val="00EB4679"/>
    <w:rsid w:val="00EB46AE"/>
    <w:rsid w:val="00EB498F"/>
    <w:rsid w:val="00EB5648"/>
    <w:rsid w:val="00EB56B5"/>
    <w:rsid w:val="00EB5DE9"/>
    <w:rsid w:val="00EB5F7F"/>
    <w:rsid w:val="00EB6025"/>
    <w:rsid w:val="00EB6428"/>
    <w:rsid w:val="00EB642D"/>
    <w:rsid w:val="00EB6AB4"/>
    <w:rsid w:val="00EB7088"/>
    <w:rsid w:val="00EB70F9"/>
    <w:rsid w:val="00EB71A7"/>
    <w:rsid w:val="00EB71D2"/>
    <w:rsid w:val="00EB7339"/>
    <w:rsid w:val="00EB73DA"/>
    <w:rsid w:val="00EB752B"/>
    <w:rsid w:val="00EB7776"/>
    <w:rsid w:val="00EB7BB9"/>
    <w:rsid w:val="00EB7CF3"/>
    <w:rsid w:val="00EC0161"/>
    <w:rsid w:val="00EC0313"/>
    <w:rsid w:val="00EC062A"/>
    <w:rsid w:val="00EC0CCE"/>
    <w:rsid w:val="00EC0CDD"/>
    <w:rsid w:val="00EC0FB0"/>
    <w:rsid w:val="00EC1413"/>
    <w:rsid w:val="00EC16EC"/>
    <w:rsid w:val="00EC1B0B"/>
    <w:rsid w:val="00EC1FE8"/>
    <w:rsid w:val="00EC2062"/>
    <w:rsid w:val="00EC233A"/>
    <w:rsid w:val="00EC23A4"/>
    <w:rsid w:val="00EC2717"/>
    <w:rsid w:val="00EC2C00"/>
    <w:rsid w:val="00EC2C59"/>
    <w:rsid w:val="00EC2F48"/>
    <w:rsid w:val="00EC33A1"/>
    <w:rsid w:val="00EC364D"/>
    <w:rsid w:val="00EC3782"/>
    <w:rsid w:val="00EC37BB"/>
    <w:rsid w:val="00EC38B5"/>
    <w:rsid w:val="00EC3967"/>
    <w:rsid w:val="00EC3BED"/>
    <w:rsid w:val="00EC3C00"/>
    <w:rsid w:val="00EC3C76"/>
    <w:rsid w:val="00EC3EC9"/>
    <w:rsid w:val="00EC4477"/>
    <w:rsid w:val="00EC47CB"/>
    <w:rsid w:val="00EC48B4"/>
    <w:rsid w:val="00EC4A95"/>
    <w:rsid w:val="00EC4E56"/>
    <w:rsid w:val="00EC4E96"/>
    <w:rsid w:val="00EC512F"/>
    <w:rsid w:val="00EC5449"/>
    <w:rsid w:val="00EC5C23"/>
    <w:rsid w:val="00EC5FEB"/>
    <w:rsid w:val="00EC60B2"/>
    <w:rsid w:val="00EC6360"/>
    <w:rsid w:val="00EC63F3"/>
    <w:rsid w:val="00EC6663"/>
    <w:rsid w:val="00EC66CA"/>
    <w:rsid w:val="00EC6AB8"/>
    <w:rsid w:val="00EC6D05"/>
    <w:rsid w:val="00EC6E78"/>
    <w:rsid w:val="00EC7004"/>
    <w:rsid w:val="00EC7021"/>
    <w:rsid w:val="00EC724E"/>
    <w:rsid w:val="00EC72DD"/>
    <w:rsid w:val="00EC7315"/>
    <w:rsid w:val="00EC73F7"/>
    <w:rsid w:val="00EC75C2"/>
    <w:rsid w:val="00EC769E"/>
    <w:rsid w:val="00EC7704"/>
    <w:rsid w:val="00EC79AA"/>
    <w:rsid w:val="00EC7AFF"/>
    <w:rsid w:val="00EC7C71"/>
    <w:rsid w:val="00EC7F12"/>
    <w:rsid w:val="00ED0005"/>
    <w:rsid w:val="00ED01E5"/>
    <w:rsid w:val="00ED0375"/>
    <w:rsid w:val="00ED046A"/>
    <w:rsid w:val="00ED0DD8"/>
    <w:rsid w:val="00ED0EAA"/>
    <w:rsid w:val="00ED0F1C"/>
    <w:rsid w:val="00ED0FED"/>
    <w:rsid w:val="00ED1843"/>
    <w:rsid w:val="00ED19BF"/>
    <w:rsid w:val="00ED1AD8"/>
    <w:rsid w:val="00ED1B49"/>
    <w:rsid w:val="00ED1EFD"/>
    <w:rsid w:val="00ED2343"/>
    <w:rsid w:val="00ED24BD"/>
    <w:rsid w:val="00ED24C6"/>
    <w:rsid w:val="00ED2514"/>
    <w:rsid w:val="00ED2755"/>
    <w:rsid w:val="00ED2889"/>
    <w:rsid w:val="00ED29B9"/>
    <w:rsid w:val="00ED29BE"/>
    <w:rsid w:val="00ED3658"/>
    <w:rsid w:val="00ED36C8"/>
    <w:rsid w:val="00ED37E1"/>
    <w:rsid w:val="00ED3A21"/>
    <w:rsid w:val="00ED3B69"/>
    <w:rsid w:val="00ED4177"/>
    <w:rsid w:val="00ED490A"/>
    <w:rsid w:val="00ED4B21"/>
    <w:rsid w:val="00ED4B45"/>
    <w:rsid w:val="00ED4B9E"/>
    <w:rsid w:val="00ED4FA4"/>
    <w:rsid w:val="00ED4FB0"/>
    <w:rsid w:val="00ED5092"/>
    <w:rsid w:val="00ED54B6"/>
    <w:rsid w:val="00ED5723"/>
    <w:rsid w:val="00ED59EC"/>
    <w:rsid w:val="00ED5AF4"/>
    <w:rsid w:val="00ED5C19"/>
    <w:rsid w:val="00ED5D49"/>
    <w:rsid w:val="00ED5DAA"/>
    <w:rsid w:val="00ED5DFF"/>
    <w:rsid w:val="00ED5EBA"/>
    <w:rsid w:val="00ED625B"/>
    <w:rsid w:val="00ED63CA"/>
    <w:rsid w:val="00ED66B2"/>
    <w:rsid w:val="00ED6A4D"/>
    <w:rsid w:val="00ED6AA5"/>
    <w:rsid w:val="00ED6AE4"/>
    <w:rsid w:val="00ED6BBE"/>
    <w:rsid w:val="00ED6C1E"/>
    <w:rsid w:val="00ED6EC1"/>
    <w:rsid w:val="00ED75C2"/>
    <w:rsid w:val="00ED770A"/>
    <w:rsid w:val="00ED793B"/>
    <w:rsid w:val="00ED7BC4"/>
    <w:rsid w:val="00ED7D3B"/>
    <w:rsid w:val="00ED7FB6"/>
    <w:rsid w:val="00EE019B"/>
    <w:rsid w:val="00EE04EB"/>
    <w:rsid w:val="00EE0673"/>
    <w:rsid w:val="00EE0823"/>
    <w:rsid w:val="00EE0913"/>
    <w:rsid w:val="00EE09FB"/>
    <w:rsid w:val="00EE0BD4"/>
    <w:rsid w:val="00EE0D59"/>
    <w:rsid w:val="00EE0DD6"/>
    <w:rsid w:val="00EE0DFA"/>
    <w:rsid w:val="00EE0F1A"/>
    <w:rsid w:val="00EE0F2E"/>
    <w:rsid w:val="00EE103A"/>
    <w:rsid w:val="00EE10B8"/>
    <w:rsid w:val="00EE10CE"/>
    <w:rsid w:val="00EE11CE"/>
    <w:rsid w:val="00EE1548"/>
    <w:rsid w:val="00EE1B6D"/>
    <w:rsid w:val="00EE1E78"/>
    <w:rsid w:val="00EE1E97"/>
    <w:rsid w:val="00EE1EBB"/>
    <w:rsid w:val="00EE1FC2"/>
    <w:rsid w:val="00EE2135"/>
    <w:rsid w:val="00EE23C4"/>
    <w:rsid w:val="00EE26EE"/>
    <w:rsid w:val="00EE271A"/>
    <w:rsid w:val="00EE27BD"/>
    <w:rsid w:val="00EE2849"/>
    <w:rsid w:val="00EE2B20"/>
    <w:rsid w:val="00EE2D89"/>
    <w:rsid w:val="00EE2F53"/>
    <w:rsid w:val="00EE3714"/>
    <w:rsid w:val="00EE37D0"/>
    <w:rsid w:val="00EE39B8"/>
    <w:rsid w:val="00EE3A76"/>
    <w:rsid w:val="00EE3A8F"/>
    <w:rsid w:val="00EE3C90"/>
    <w:rsid w:val="00EE4046"/>
    <w:rsid w:val="00EE4296"/>
    <w:rsid w:val="00EE441E"/>
    <w:rsid w:val="00EE47EA"/>
    <w:rsid w:val="00EE47F6"/>
    <w:rsid w:val="00EE48AE"/>
    <w:rsid w:val="00EE4C80"/>
    <w:rsid w:val="00EE4CAD"/>
    <w:rsid w:val="00EE50EB"/>
    <w:rsid w:val="00EE54B0"/>
    <w:rsid w:val="00EE5701"/>
    <w:rsid w:val="00EE5768"/>
    <w:rsid w:val="00EE58C3"/>
    <w:rsid w:val="00EE5A39"/>
    <w:rsid w:val="00EE6188"/>
    <w:rsid w:val="00EE62F7"/>
    <w:rsid w:val="00EE649D"/>
    <w:rsid w:val="00EE673D"/>
    <w:rsid w:val="00EE6903"/>
    <w:rsid w:val="00EE6A94"/>
    <w:rsid w:val="00EE6C56"/>
    <w:rsid w:val="00EE6E2E"/>
    <w:rsid w:val="00EE72FD"/>
    <w:rsid w:val="00EE7323"/>
    <w:rsid w:val="00EE73EF"/>
    <w:rsid w:val="00EE749D"/>
    <w:rsid w:val="00EE793C"/>
    <w:rsid w:val="00EE7C56"/>
    <w:rsid w:val="00EE7E47"/>
    <w:rsid w:val="00EE7E9E"/>
    <w:rsid w:val="00EF03C3"/>
    <w:rsid w:val="00EF044B"/>
    <w:rsid w:val="00EF0531"/>
    <w:rsid w:val="00EF0692"/>
    <w:rsid w:val="00EF0891"/>
    <w:rsid w:val="00EF08CD"/>
    <w:rsid w:val="00EF0904"/>
    <w:rsid w:val="00EF0AC1"/>
    <w:rsid w:val="00EF0D7A"/>
    <w:rsid w:val="00EF0E2D"/>
    <w:rsid w:val="00EF0F89"/>
    <w:rsid w:val="00EF118B"/>
    <w:rsid w:val="00EF1484"/>
    <w:rsid w:val="00EF1989"/>
    <w:rsid w:val="00EF1B50"/>
    <w:rsid w:val="00EF1F53"/>
    <w:rsid w:val="00EF1FFD"/>
    <w:rsid w:val="00EF2657"/>
    <w:rsid w:val="00EF279C"/>
    <w:rsid w:val="00EF2A6F"/>
    <w:rsid w:val="00EF2D6F"/>
    <w:rsid w:val="00EF2DA0"/>
    <w:rsid w:val="00EF2DC1"/>
    <w:rsid w:val="00EF3111"/>
    <w:rsid w:val="00EF312C"/>
    <w:rsid w:val="00EF3171"/>
    <w:rsid w:val="00EF34C3"/>
    <w:rsid w:val="00EF369B"/>
    <w:rsid w:val="00EF36DE"/>
    <w:rsid w:val="00EF3980"/>
    <w:rsid w:val="00EF39C8"/>
    <w:rsid w:val="00EF39CF"/>
    <w:rsid w:val="00EF3A09"/>
    <w:rsid w:val="00EF3BC0"/>
    <w:rsid w:val="00EF3C46"/>
    <w:rsid w:val="00EF3D9D"/>
    <w:rsid w:val="00EF453D"/>
    <w:rsid w:val="00EF46E9"/>
    <w:rsid w:val="00EF47E7"/>
    <w:rsid w:val="00EF486E"/>
    <w:rsid w:val="00EF487B"/>
    <w:rsid w:val="00EF492A"/>
    <w:rsid w:val="00EF50AB"/>
    <w:rsid w:val="00EF522B"/>
    <w:rsid w:val="00EF5448"/>
    <w:rsid w:val="00EF5485"/>
    <w:rsid w:val="00EF5BF2"/>
    <w:rsid w:val="00EF5C26"/>
    <w:rsid w:val="00EF5CB5"/>
    <w:rsid w:val="00EF5E5F"/>
    <w:rsid w:val="00EF60CE"/>
    <w:rsid w:val="00EF61F3"/>
    <w:rsid w:val="00EF62DC"/>
    <w:rsid w:val="00EF65E4"/>
    <w:rsid w:val="00EF6739"/>
    <w:rsid w:val="00EF679B"/>
    <w:rsid w:val="00EF6A2B"/>
    <w:rsid w:val="00EF6C2B"/>
    <w:rsid w:val="00EF6DC6"/>
    <w:rsid w:val="00EF6E5C"/>
    <w:rsid w:val="00EF6F05"/>
    <w:rsid w:val="00EF6FB0"/>
    <w:rsid w:val="00EF6FBE"/>
    <w:rsid w:val="00EF7009"/>
    <w:rsid w:val="00EF700C"/>
    <w:rsid w:val="00EF74B6"/>
    <w:rsid w:val="00EF7647"/>
    <w:rsid w:val="00EF7908"/>
    <w:rsid w:val="00EF7990"/>
    <w:rsid w:val="00EF79BC"/>
    <w:rsid w:val="00EF7A52"/>
    <w:rsid w:val="00EF7BAA"/>
    <w:rsid w:val="00EF7E0D"/>
    <w:rsid w:val="00EF7E6C"/>
    <w:rsid w:val="00F00338"/>
    <w:rsid w:val="00F00556"/>
    <w:rsid w:val="00F00557"/>
    <w:rsid w:val="00F006FB"/>
    <w:rsid w:val="00F00BEE"/>
    <w:rsid w:val="00F00CAB"/>
    <w:rsid w:val="00F00FE7"/>
    <w:rsid w:val="00F010DA"/>
    <w:rsid w:val="00F011FC"/>
    <w:rsid w:val="00F01A2C"/>
    <w:rsid w:val="00F01CB0"/>
    <w:rsid w:val="00F01CF6"/>
    <w:rsid w:val="00F01FDC"/>
    <w:rsid w:val="00F02412"/>
    <w:rsid w:val="00F024F6"/>
    <w:rsid w:val="00F02566"/>
    <w:rsid w:val="00F02725"/>
    <w:rsid w:val="00F02760"/>
    <w:rsid w:val="00F0283E"/>
    <w:rsid w:val="00F029FC"/>
    <w:rsid w:val="00F02A87"/>
    <w:rsid w:val="00F02BF5"/>
    <w:rsid w:val="00F02D82"/>
    <w:rsid w:val="00F02DE1"/>
    <w:rsid w:val="00F02E68"/>
    <w:rsid w:val="00F02FEB"/>
    <w:rsid w:val="00F030B6"/>
    <w:rsid w:val="00F030B8"/>
    <w:rsid w:val="00F031DA"/>
    <w:rsid w:val="00F033F2"/>
    <w:rsid w:val="00F036C7"/>
    <w:rsid w:val="00F03889"/>
    <w:rsid w:val="00F038D8"/>
    <w:rsid w:val="00F03D55"/>
    <w:rsid w:val="00F03DC0"/>
    <w:rsid w:val="00F03EF8"/>
    <w:rsid w:val="00F0448D"/>
    <w:rsid w:val="00F04CCF"/>
    <w:rsid w:val="00F05020"/>
    <w:rsid w:val="00F05026"/>
    <w:rsid w:val="00F054F8"/>
    <w:rsid w:val="00F05541"/>
    <w:rsid w:val="00F05677"/>
    <w:rsid w:val="00F056C3"/>
    <w:rsid w:val="00F059D1"/>
    <w:rsid w:val="00F05BA9"/>
    <w:rsid w:val="00F05CC1"/>
    <w:rsid w:val="00F05D03"/>
    <w:rsid w:val="00F05D3E"/>
    <w:rsid w:val="00F05D96"/>
    <w:rsid w:val="00F05DD5"/>
    <w:rsid w:val="00F05EAF"/>
    <w:rsid w:val="00F0619A"/>
    <w:rsid w:val="00F061AD"/>
    <w:rsid w:val="00F0638C"/>
    <w:rsid w:val="00F063AB"/>
    <w:rsid w:val="00F068C1"/>
    <w:rsid w:val="00F06B13"/>
    <w:rsid w:val="00F06BC4"/>
    <w:rsid w:val="00F06C1D"/>
    <w:rsid w:val="00F06DD1"/>
    <w:rsid w:val="00F06FD6"/>
    <w:rsid w:val="00F0720C"/>
    <w:rsid w:val="00F07253"/>
    <w:rsid w:val="00F0726E"/>
    <w:rsid w:val="00F077EF"/>
    <w:rsid w:val="00F07851"/>
    <w:rsid w:val="00F07919"/>
    <w:rsid w:val="00F07AAC"/>
    <w:rsid w:val="00F07E74"/>
    <w:rsid w:val="00F1023B"/>
    <w:rsid w:val="00F10492"/>
    <w:rsid w:val="00F1066D"/>
    <w:rsid w:val="00F10A84"/>
    <w:rsid w:val="00F10B49"/>
    <w:rsid w:val="00F10F82"/>
    <w:rsid w:val="00F10FD5"/>
    <w:rsid w:val="00F11195"/>
    <w:rsid w:val="00F11263"/>
    <w:rsid w:val="00F11943"/>
    <w:rsid w:val="00F11B7C"/>
    <w:rsid w:val="00F11BD0"/>
    <w:rsid w:val="00F12133"/>
    <w:rsid w:val="00F12753"/>
    <w:rsid w:val="00F1289D"/>
    <w:rsid w:val="00F128EC"/>
    <w:rsid w:val="00F12AB8"/>
    <w:rsid w:val="00F12AFD"/>
    <w:rsid w:val="00F12D5B"/>
    <w:rsid w:val="00F12E9B"/>
    <w:rsid w:val="00F13141"/>
    <w:rsid w:val="00F1344D"/>
    <w:rsid w:val="00F13B4B"/>
    <w:rsid w:val="00F13CE7"/>
    <w:rsid w:val="00F13D31"/>
    <w:rsid w:val="00F13DB8"/>
    <w:rsid w:val="00F1410A"/>
    <w:rsid w:val="00F14207"/>
    <w:rsid w:val="00F14605"/>
    <w:rsid w:val="00F14657"/>
    <w:rsid w:val="00F1479F"/>
    <w:rsid w:val="00F149E7"/>
    <w:rsid w:val="00F14B7D"/>
    <w:rsid w:val="00F14FB6"/>
    <w:rsid w:val="00F150A0"/>
    <w:rsid w:val="00F15153"/>
    <w:rsid w:val="00F152F4"/>
    <w:rsid w:val="00F15576"/>
    <w:rsid w:val="00F1566A"/>
    <w:rsid w:val="00F15897"/>
    <w:rsid w:val="00F15B8E"/>
    <w:rsid w:val="00F15C71"/>
    <w:rsid w:val="00F15F19"/>
    <w:rsid w:val="00F15F3D"/>
    <w:rsid w:val="00F15F69"/>
    <w:rsid w:val="00F15FCE"/>
    <w:rsid w:val="00F15FF6"/>
    <w:rsid w:val="00F162BA"/>
    <w:rsid w:val="00F167B8"/>
    <w:rsid w:val="00F16A9E"/>
    <w:rsid w:val="00F16CBE"/>
    <w:rsid w:val="00F16CF3"/>
    <w:rsid w:val="00F16DA2"/>
    <w:rsid w:val="00F16F35"/>
    <w:rsid w:val="00F17B9E"/>
    <w:rsid w:val="00F17C1E"/>
    <w:rsid w:val="00F17D6E"/>
    <w:rsid w:val="00F200EC"/>
    <w:rsid w:val="00F202A3"/>
    <w:rsid w:val="00F20450"/>
    <w:rsid w:val="00F204E2"/>
    <w:rsid w:val="00F208D0"/>
    <w:rsid w:val="00F20991"/>
    <w:rsid w:val="00F20D28"/>
    <w:rsid w:val="00F20DF2"/>
    <w:rsid w:val="00F21199"/>
    <w:rsid w:val="00F211DE"/>
    <w:rsid w:val="00F211E9"/>
    <w:rsid w:val="00F21353"/>
    <w:rsid w:val="00F21595"/>
    <w:rsid w:val="00F21996"/>
    <w:rsid w:val="00F219D1"/>
    <w:rsid w:val="00F21A0A"/>
    <w:rsid w:val="00F21A11"/>
    <w:rsid w:val="00F21A16"/>
    <w:rsid w:val="00F21AE2"/>
    <w:rsid w:val="00F21E52"/>
    <w:rsid w:val="00F22400"/>
    <w:rsid w:val="00F2248F"/>
    <w:rsid w:val="00F22897"/>
    <w:rsid w:val="00F22A19"/>
    <w:rsid w:val="00F22CAF"/>
    <w:rsid w:val="00F22D18"/>
    <w:rsid w:val="00F22D53"/>
    <w:rsid w:val="00F22EB7"/>
    <w:rsid w:val="00F2335B"/>
    <w:rsid w:val="00F2370F"/>
    <w:rsid w:val="00F23B14"/>
    <w:rsid w:val="00F24045"/>
    <w:rsid w:val="00F243E3"/>
    <w:rsid w:val="00F243FD"/>
    <w:rsid w:val="00F24760"/>
    <w:rsid w:val="00F2493E"/>
    <w:rsid w:val="00F24982"/>
    <w:rsid w:val="00F24B9E"/>
    <w:rsid w:val="00F24C28"/>
    <w:rsid w:val="00F24DDC"/>
    <w:rsid w:val="00F24E49"/>
    <w:rsid w:val="00F24E95"/>
    <w:rsid w:val="00F25032"/>
    <w:rsid w:val="00F251FB"/>
    <w:rsid w:val="00F25254"/>
    <w:rsid w:val="00F2526C"/>
    <w:rsid w:val="00F2548F"/>
    <w:rsid w:val="00F25802"/>
    <w:rsid w:val="00F25910"/>
    <w:rsid w:val="00F259FD"/>
    <w:rsid w:val="00F25B99"/>
    <w:rsid w:val="00F2609C"/>
    <w:rsid w:val="00F26213"/>
    <w:rsid w:val="00F26963"/>
    <w:rsid w:val="00F269FD"/>
    <w:rsid w:val="00F26BCF"/>
    <w:rsid w:val="00F26BD6"/>
    <w:rsid w:val="00F26C9C"/>
    <w:rsid w:val="00F26CB9"/>
    <w:rsid w:val="00F26DC0"/>
    <w:rsid w:val="00F26E6A"/>
    <w:rsid w:val="00F26EE7"/>
    <w:rsid w:val="00F270E8"/>
    <w:rsid w:val="00F272FA"/>
    <w:rsid w:val="00F2733E"/>
    <w:rsid w:val="00F274DC"/>
    <w:rsid w:val="00F27BB0"/>
    <w:rsid w:val="00F27C1F"/>
    <w:rsid w:val="00F27CEA"/>
    <w:rsid w:val="00F27DB2"/>
    <w:rsid w:val="00F27E0B"/>
    <w:rsid w:val="00F27E62"/>
    <w:rsid w:val="00F30120"/>
    <w:rsid w:val="00F3014A"/>
    <w:rsid w:val="00F30177"/>
    <w:rsid w:val="00F30307"/>
    <w:rsid w:val="00F30412"/>
    <w:rsid w:val="00F305DD"/>
    <w:rsid w:val="00F3060A"/>
    <w:rsid w:val="00F30673"/>
    <w:rsid w:val="00F30BF4"/>
    <w:rsid w:val="00F30D56"/>
    <w:rsid w:val="00F3119A"/>
    <w:rsid w:val="00F31333"/>
    <w:rsid w:val="00F31655"/>
    <w:rsid w:val="00F31785"/>
    <w:rsid w:val="00F317BD"/>
    <w:rsid w:val="00F31892"/>
    <w:rsid w:val="00F31D75"/>
    <w:rsid w:val="00F31DE3"/>
    <w:rsid w:val="00F31E9F"/>
    <w:rsid w:val="00F32052"/>
    <w:rsid w:val="00F32133"/>
    <w:rsid w:val="00F323C8"/>
    <w:rsid w:val="00F3279D"/>
    <w:rsid w:val="00F3287D"/>
    <w:rsid w:val="00F32897"/>
    <w:rsid w:val="00F32A95"/>
    <w:rsid w:val="00F32B02"/>
    <w:rsid w:val="00F32C20"/>
    <w:rsid w:val="00F32CC8"/>
    <w:rsid w:val="00F32FE6"/>
    <w:rsid w:val="00F32FFE"/>
    <w:rsid w:val="00F3308F"/>
    <w:rsid w:val="00F3354E"/>
    <w:rsid w:val="00F335C3"/>
    <w:rsid w:val="00F33B32"/>
    <w:rsid w:val="00F33BF0"/>
    <w:rsid w:val="00F33BFB"/>
    <w:rsid w:val="00F33D89"/>
    <w:rsid w:val="00F33DCC"/>
    <w:rsid w:val="00F33F14"/>
    <w:rsid w:val="00F34293"/>
    <w:rsid w:val="00F343F6"/>
    <w:rsid w:val="00F34485"/>
    <w:rsid w:val="00F3455D"/>
    <w:rsid w:val="00F345B6"/>
    <w:rsid w:val="00F3470C"/>
    <w:rsid w:val="00F3492E"/>
    <w:rsid w:val="00F34D74"/>
    <w:rsid w:val="00F34FEE"/>
    <w:rsid w:val="00F352A9"/>
    <w:rsid w:val="00F352E4"/>
    <w:rsid w:val="00F35381"/>
    <w:rsid w:val="00F35416"/>
    <w:rsid w:val="00F35441"/>
    <w:rsid w:val="00F35A15"/>
    <w:rsid w:val="00F35E70"/>
    <w:rsid w:val="00F3638C"/>
    <w:rsid w:val="00F363D3"/>
    <w:rsid w:val="00F363DD"/>
    <w:rsid w:val="00F363EB"/>
    <w:rsid w:val="00F36624"/>
    <w:rsid w:val="00F36976"/>
    <w:rsid w:val="00F36DB8"/>
    <w:rsid w:val="00F36E29"/>
    <w:rsid w:val="00F36E42"/>
    <w:rsid w:val="00F36ECC"/>
    <w:rsid w:val="00F37070"/>
    <w:rsid w:val="00F3711B"/>
    <w:rsid w:val="00F37437"/>
    <w:rsid w:val="00F37506"/>
    <w:rsid w:val="00F37582"/>
    <w:rsid w:val="00F37AB7"/>
    <w:rsid w:val="00F37C7B"/>
    <w:rsid w:val="00F40022"/>
    <w:rsid w:val="00F40210"/>
    <w:rsid w:val="00F4028D"/>
    <w:rsid w:val="00F40564"/>
    <w:rsid w:val="00F406D3"/>
    <w:rsid w:val="00F40B5C"/>
    <w:rsid w:val="00F40FB8"/>
    <w:rsid w:val="00F411D0"/>
    <w:rsid w:val="00F41737"/>
    <w:rsid w:val="00F419A9"/>
    <w:rsid w:val="00F41DB0"/>
    <w:rsid w:val="00F41DD2"/>
    <w:rsid w:val="00F41DDD"/>
    <w:rsid w:val="00F41E45"/>
    <w:rsid w:val="00F41E8B"/>
    <w:rsid w:val="00F41EB2"/>
    <w:rsid w:val="00F41FF3"/>
    <w:rsid w:val="00F42000"/>
    <w:rsid w:val="00F423F1"/>
    <w:rsid w:val="00F4256E"/>
    <w:rsid w:val="00F4259E"/>
    <w:rsid w:val="00F425A3"/>
    <w:rsid w:val="00F428F5"/>
    <w:rsid w:val="00F42D41"/>
    <w:rsid w:val="00F43255"/>
    <w:rsid w:val="00F43276"/>
    <w:rsid w:val="00F433FB"/>
    <w:rsid w:val="00F434AE"/>
    <w:rsid w:val="00F4373C"/>
    <w:rsid w:val="00F43785"/>
    <w:rsid w:val="00F437D5"/>
    <w:rsid w:val="00F438B0"/>
    <w:rsid w:val="00F43BA6"/>
    <w:rsid w:val="00F43F59"/>
    <w:rsid w:val="00F44171"/>
    <w:rsid w:val="00F447C3"/>
    <w:rsid w:val="00F449D8"/>
    <w:rsid w:val="00F44D43"/>
    <w:rsid w:val="00F44D57"/>
    <w:rsid w:val="00F44D7B"/>
    <w:rsid w:val="00F44D9A"/>
    <w:rsid w:val="00F44F26"/>
    <w:rsid w:val="00F451FA"/>
    <w:rsid w:val="00F452C3"/>
    <w:rsid w:val="00F4554C"/>
    <w:rsid w:val="00F456DD"/>
    <w:rsid w:val="00F45DFB"/>
    <w:rsid w:val="00F466CD"/>
    <w:rsid w:val="00F4675F"/>
    <w:rsid w:val="00F46821"/>
    <w:rsid w:val="00F46963"/>
    <w:rsid w:val="00F4696B"/>
    <w:rsid w:val="00F46AF3"/>
    <w:rsid w:val="00F46B0F"/>
    <w:rsid w:val="00F46C4C"/>
    <w:rsid w:val="00F46EB6"/>
    <w:rsid w:val="00F471DB"/>
    <w:rsid w:val="00F47868"/>
    <w:rsid w:val="00F47924"/>
    <w:rsid w:val="00F47AFA"/>
    <w:rsid w:val="00F47B4F"/>
    <w:rsid w:val="00F47CB0"/>
    <w:rsid w:val="00F47DC8"/>
    <w:rsid w:val="00F47E8E"/>
    <w:rsid w:val="00F5031B"/>
    <w:rsid w:val="00F50507"/>
    <w:rsid w:val="00F505D3"/>
    <w:rsid w:val="00F505F9"/>
    <w:rsid w:val="00F50A35"/>
    <w:rsid w:val="00F50C8F"/>
    <w:rsid w:val="00F50E6D"/>
    <w:rsid w:val="00F51198"/>
    <w:rsid w:val="00F516DB"/>
    <w:rsid w:val="00F51CF5"/>
    <w:rsid w:val="00F51D0F"/>
    <w:rsid w:val="00F51FCF"/>
    <w:rsid w:val="00F5218E"/>
    <w:rsid w:val="00F521F5"/>
    <w:rsid w:val="00F52642"/>
    <w:rsid w:val="00F5277A"/>
    <w:rsid w:val="00F52C1E"/>
    <w:rsid w:val="00F52C6F"/>
    <w:rsid w:val="00F52D63"/>
    <w:rsid w:val="00F52E11"/>
    <w:rsid w:val="00F53213"/>
    <w:rsid w:val="00F53479"/>
    <w:rsid w:val="00F53669"/>
    <w:rsid w:val="00F53960"/>
    <w:rsid w:val="00F53C7C"/>
    <w:rsid w:val="00F53F4B"/>
    <w:rsid w:val="00F53FA2"/>
    <w:rsid w:val="00F53FD7"/>
    <w:rsid w:val="00F541F5"/>
    <w:rsid w:val="00F54650"/>
    <w:rsid w:val="00F546DE"/>
    <w:rsid w:val="00F546E2"/>
    <w:rsid w:val="00F546E4"/>
    <w:rsid w:val="00F548BB"/>
    <w:rsid w:val="00F54FDF"/>
    <w:rsid w:val="00F5532B"/>
    <w:rsid w:val="00F55398"/>
    <w:rsid w:val="00F558E2"/>
    <w:rsid w:val="00F55930"/>
    <w:rsid w:val="00F55C07"/>
    <w:rsid w:val="00F562AB"/>
    <w:rsid w:val="00F56533"/>
    <w:rsid w:val="00F56D1A"/>
    <w:rsid w:val="00F57423"/>
    <w:rsid w:val="00F57991"/>
    <w:rsid w:val="00F57A3C"/>
    <w:rsid w:val="00F57DB2"/>
    <w:rsid w:val="00F57FB0"/>
    <w:rsid w:val="00F60053"/>
    <w:rsid w:val="00F600A2"/>
    <w:rsid w:val="00F60295"/>
    <w:rsid w:val="00F6074F"/>
    <w:rsid w:val="00F608C6"/>
    <w:rsid w:val="00F60965"/>
    <w:rsid w:val="00F60AB6"/>
    <w:rsid w:val="00F60C5A"/>
    <w:rsid w:val="00F61066"/>
    <w:rsid w:val="00F6111A"/>
    <w:rsid w:val="00F613D9"/>
    <w:rsid w:val="00F61416"/>
    <w:rsid w:val="00F6141C"/>
    <w:rsid w:val="00F61575"/>
    <w:rsid w:val="00F615A0"/>
    <w:rsid w:val="00F615BE"/>
    <w:rsid w:val="00F61A45"/>
    <w:rsid w:val="00F61B0C"/>
    <w:rsid w:val="00F61D80"/>
    <w:rsid w:val="00F6242E"/>
    <w:rsid w:val="00F624A6"/>
    <w:rsid w:val="00F625B4"/>
    <w:rsid w:val="00F627A4"/>
    <w:rsid w:val="00F62A94"/>
    <w:rsid w:val="00F62D94"/>
    <w:rsid w:val="00F62F73"/>
    <w:rsid w:val="00F631E6"/>
    <w:rsid w:val="00F6338C"/>
    <w:rsid w:val="00F634BA"/>
    <w:rsid w:val="00F634C5"/>
    <w:rsid w:val="00F63E6A"/>
    <w:rsid w:val="00F640EF"/>
    <w:rsid w:val="00F6410D"/>
    <w:rsid w:val="00F64359"/>
    <w:rsid w:val="00F645B8"/>
    <w:rsid w:val="00F647C9"/>
    <w:rsid w:val="00F64801"/>
    <w:rsid w:val="00F6484D"/>
    <w:rsid w:val="00F649D0"/>
    <w:rsid w:val="00F64DDA"/>
    <w:rsid w:val="00F65448"/>
    <w:rsid w:val="00F6559B"/>
    <w:rsid w:val="00F65627"/>
    <w:rsid w:val="00F656D9"/>
    <w:rsid w:val="00F659A6"/>
    <w:rsid w:val="00F65C4A"/>
    <w:rsid w:val="00F65D9A"/>
    <w:rsid w:val="00F660B0"/>
    <w:rsid w:val="00F6634C"/>
    <w:rsid w:val="00F66365"/>
    <w:rsid w:val="00F66543"/>
    <w:rsid w:val="00F668A8"/>
    <w:rsid w:val="00F66986"/>
    <w:rsid w:val="00F66B7F"/>
    <w:rsid w:val="00F66C20"/>
    <w:rsid w:val="00F66DB4"/>
    <w:rsid w:val="00F66FCC"/>
    <w:rsid w:val="00F6758E"/>
    <w:rsid w:val="00F675A7"/>
    <w:rsid w:val="00F67656"/>
    <w:rsid w:val="00F6774C"/>
    <w:rsid w:val="00F67A0D"/>
    <w:rsid w:val="00F67A10"/>
    <w:rsid w:val="00F67A82"/>
    <w:rsid w:val="00F67AC2"/>
    <w:rsid w:val="00F67F5B"/>
    <w:rsid w:val="00F67FD8"/>
    <w:rsid w:val="00F7009D"/>
    <w:rsid w:val="00F700D6"/>
    <w:rsid w:val="00F705E2"/>
    <w:rsid w:val="00F70774"/>
    <w:rsid w:val="00F707C3"/>
    <w:rsid w:val="00F708E5"/>
    <w:rsid w:val="00F7090E"/>
    <w:rsid w:val="00F70B4F"/>
    <w:rsid w:val="00F70E0B"/>
    <w:rsid w:val="00F70E4A"/>
    <w:rsid w:val="00F70F9C"/>
    <w:rsid w:val="00F70FB5"/>
    <w:rsid w:val="00F70FD1"/>
    <w:rsid w:val="00F7128F"/>
    <w:rsid w:val="00F713C9"/>
    <w:rsid w:val="00F71493"/>
    <w:rsid w:val="00F71784"/>
    <w:rsid w:val="00F7199F"/>
    <w:rsid w:val="00F719A1"/>
    <w:rsid w:val="00F719E6"/>
    <w:rsid w:val="00F71B5C"/>
    <w:rsid w:val="00F71CD5"/>
    <w:rsid w:val="00F71D9A"/>
    <w:rsid w:val="00F7227D"/>
    <w:rsid w:val="00F7258D"/>
    <w:rsid w:val="00F72B9A"/>
    <w:rsid w:val="00F72E7D"/>
    <w:rsid w:val="00F72F5F"/>
    <w:rsid w:val="00F730BE"/>
    <w:rsid w:val="00F73104"/>
    <w:rsid w:val="00F7333F"/>
    <w:rsid w:val="00F73365"/>
    <w:rsid w:val="00F73511"/>
    <w:rsid w:val="00F736DB"/>
    <w:rsid w:val="00F73713"/>
    <w:rsid w:val="00F73759"/>
    <w:rsid w:val="00F73D8C"/>
    <w:rsid w:val="00F73DFA"/>
    <w:rsid w:val="00F73E0F"/>
    <w:rsid w:val="00F747E8"/>
    <w:rsid w:val="00F74910"/>
    <w:rsid w:val="00F749CB"/>
    <w:rsid w:val="00F74C20"/>
    <w:rsid w:val="00F74D16"/>
    <w:rsid w:val="00F74E33"/>
    <w:rsid w:val="00F75460"/>
    <w:rsid w:val="00F754F9"/>
    <w:rsid w:val="00F75FB4"/>
    <w:rsid w:val="00F76261"/>
    <w:rsid w:val="00F765FF"/>
    <w:rsid w:val="00F767B6"/>
    <w:rsid w:val="00F769AD"/>
    <w:rsid w:val="00F769EC"/>
    <w:rsid w:val="00F76ADD"/>
    <w:rsid w:val="00F76FAA"/>
    <w:rsid w:val="00F7744D"/>
    <w:rsid w:val="00F77688"/>
    <w:rsid w:val="00F776BD"/>
    <w:rsid w:val="00F77957"/>
    <w:rsid w:val="00F77B3A"/>
    <w:rsid w:val="00F77C8E"/>
    <w:rsid w:val="00F77CD5"/>
    <w:rsid w:val="00F77D59"/>
    <w:rsid w:val="00F800D0"/>
    <w:rsid w:val="00F8015C"/>
    <w:rsid w:val="00F80250"/>
    <w:rsid w:val="00F803D7"/>
    <w:rsid w:val="00F80446"/>
    <w:rsid w:val="00F80907"/>
    <w:rsid w:val="00F80DE2"/>
    <w:rsid w:val="00F81157"/>
    <w:rsid w:val="00F81339"/>
    <w:rsid w:val="00F81355"/>
    <w:rsid w:val="00F8154D"/>
    <w:rsid w:val="00F815BD"/>
    <w:rsid w:val="00F81610"/>
    <w:rsid w:val="00F81651"/>
    <w:rsid w:val="00F817AE"/>
    <w:rsid w:val="00F81D74"/>
    <w:rsid w:val="00F81F4D"/>
    <w:rsid w:val="00F82585"/>
    <w:rsid w:val="00F828D5"/>
    <w:rsid w:val="00F82934"/>
    <w:rsid w:val="00F82C9B"/>
    <w:rsid w:val="00F83276"/>
    <w:rsid w:val="00F834D0"/>
    <w:rsid w:val="00F83564"/>
    <w:rsid w:val="00F83A14"/>
    <w:rsid w:val="00F83BB4"/>
    <w:rsid w:val="00F83CF8"/>
    <w:rsid w:val="00F8428D"/>
    <w:rsid w:val="00F843CD"/>
    <w:rsid w:val="00F84439"/>
    <w:rsid w:val="00F84F32"/>
    <w:rsid w:val="00F85067"/>
    <w:rsid w:val="00F8516B"/>
    <w:rsid w:val="00F8523F"/>
    <w:rsid w:val="00F85240"/>
    <w:rsid w:val="00F853C4"/>
    <w:rsid w:val="00F853D2"/>
    <w:rsid w:val="00F85412"/>
    <w:rsid w:val="00F854B4"/>
    <w:rsid w:val="00F857D0"/>
    <w:rsid w:val="00F85842"/>
    <w:rsid w:val="00F85B8F"/>
    <w:rsid w:val="00F85BA5"/>
    <w:rsid w:val="00F85E81"/>
    <w:rsid w:val="00F85F45"/>
    <w:rsid w:val="00F85F70"/>
    <w:rsid w:val="00F860B6"/>
    <w:rsid w:val="00F86719"/>
    <w:rsid w:val="00F8696C"/>
    <w:rsid w:val="00F86B5D"/>
    <w:rsid w:val="00F870BC"/>
    <w:rsid w:val="00F87164"/>
    <w:rsid w:val="00F877D9"/>
    <w:rsid w:val="00F87CFD"/>
    <w:rsid w:val="00F87D20"/>
    <w:rsid w:val="00F87D2A"/>
    <w:rsid w:val="00F87F5D"/>
    <w:rsid w:val="00F900A7"/>
    <w:rsid w:val="00F906B0"/>
    <w:rsid w:val="00F9078D"/>
    <w:rsid w:val="00F90822"/>
    <w:rsid w:val="00F90A9E"/>
    <w:rsid w:val="00F90AF2"/>
    <w:rsid w:val="00F90B58"/>
    <w:rsid w:val="00F90C42"/>
    <w:rsid w:val="00F90DE2"/>
    <w:rsid w:val="00F90F7B"/>
    <w:rsid w:val="00F9106F"/>
    <w:rsid w:val="00F910CB"/>
    <w:rsid w:val="00F910D3"/>
    <w:rsid w:val="00F91235"/>
    <w:rsid w:val="00F91246"/>
    <w:rsid w:val="00F91DEC"/>
    <w:rsid w:val="00F92295"/>
    <w:rsid w:val="00F9263F"/>
    <w:rsid w:val="00F927C5"/>
    <w:rsid w:val="00F92FD8"/>
    <w:rsid w:val="00F93796"/>
    <w:rsid w:val="00F93850"/>
    <w:rsid w:val="00F93AF1"/>
    <w:rsid w:val="00F93B41"/>
    <w:rsid w:val="00F9428C"/>
    <w:rsid w:val="00F94401"/>
    <w:rsid w:val="00F94489"/>
    <w:rsid w:val="00F945AC"/>
    <w:rsid w:val="00F94A44"/>
    <w:rsid w:val="00F94BB0"/>
    <w:rsid w:val="00F94CDF"/>
    <w:rsid w:val="00F94D50"/>
    <w:rsid w:val="00F94DBE"/>
    <w:rsid w:val="00F95048"/>
    <w:rsid w:val="00F9520C"/>
    <w:rsid w:val="00F952A9"/>
    <w:rsid w:val="00F953C4"/>
    <w:rsid w:val="00F9541F"/>
    <w:rsid w:val="00F956AC"/>
    <w:rsid w:val="00F9573F"/>
    <w:rsid w:val="00F95785"/>
    <w:rsid w:val="00F95859"/>
    <w:rsid w:val="00F958A7"/>
    <w:rsid w:val="00F959D7"/>
    <w:rsid w:val="00F95A51"/>
    <w:rsid w:val="00F95AF2"/>
    <w:rsid w:val="00F95BB0"/>
    <w:rsid w:val="00F95BC8"/>
    <w:rsid w:val="00F95C8C"/>
    <w:rsid w:val="00F95E31"/>
    <w:rsid w:val="00F9663A"/>
    <w:rsid w:val="00F96D56"/>
    <w:rsid w:val="00F9719C"/>
    <w:rsid w:val="00F97B3A"/>
    <w:rsid w:val="00F97BA4"/>
    <w:rsid w:val="00F97CA9"/>
    <w:rsid w:val="00F97F28"/>
    <w:rsid w:val="00FA0852"/>
    <w:rsid w:val="00FA088D"/>
    <w:rsid w:val="00FA0955"/>
    <w:rsid w:val="00FA0AD3"/>
    <w:rsid w:val="00FA0D62"/>
    <w:rsid w:val="00FA1071"/>
    <w:rsid w:val="00FA10AA"/>
    <w:rsid w:val="00FA13E3"/>
    <w:rsid w:val="00FA194E"/>
    <w:rsid w:val="00FA20D9"/>
    <w:rsid w:val="00FA226A"/>
    <w:rsid w:val="00FA2294"/>
    <w:rsid w:val="00FA266D"/>
    <w:rsid w:val="00FA2790"/>
    <w:rsid w:val="00FA28AA"/>
    <w:rsid w:val="00FA28B8"/>
    <w:rsid w:val="00FA2A1E"/>
    <w:rsid w:val="00FA2D30"/>
    <w:rsid w:val="00FA2DA0"/>
    <w:rsid w:val="00FA2EA2"/>
    <w:rsid w:val="00FA2FA9"/>
    <w:rsid w:val="00FA319F"/>
    <w:rsid w:val="00FA396E"/>
    <w:rsid w:val="00FA3A68"/>
    <w:rsid w:val="00FA3B3D"/>
    <w:rsid w:val="00FA3D26"/>
    <w:rsid w:val="00FA3D4C"/>
    <w:rsid w:val="00FA3D5D"/>
    <w:rsid w:val="00FA3D6E"/>
    <w:rsid w:val="00FA4020"/>
    <w:rsid w:val="00FA419D"/>
    <w:rsid w:val="00FA43BC"/>
    <w:rsid w:val="00FA441D"/>
    <w:rsid w:val="00FA4514"/>
    <w:rsid w:val="00FA4C4C"/>
    <w:rsid w:val="00FA4D34"/>
    <w:rsid w:val="00FA4D50"/>
    <w:rsid w:val="00FA5052"/>
    <w:rsid w:val="00FA50C8"/>
    <w:rsid w:val="00FA5179"/>
    <w:rsid w:val="00FA535B"/>
    <w:rsid w:val="00FA57B9"/>
    <w:rsid w:val="00FA58D8"/>
    <w:rsid w:val="00FA5A08"/>
    <w:rsid w:val="00FA5C73"/>
    <w:rsid w:val="00FA5FF4"/>
    <w:rsid w:val="00FA6073"/>
    <w:rsid w:val="00FA6144"/>
    <w:rsid w:val="00FA6356"/>
    <w:rsid w:val="00FA65C1"/>
    <w:rsid w:val="00FA68C4"/>
    <w:rsid w:val="00FA6E39"/>
    <w:rsid w:val="00FA6EA2"/>
    <w:rsid w:val="00FA7324"/>
    <w:rsid w:val="00FA75E4"/>
    <w:rsid w:val="00FA76A4"/>
    <w:rsid w:val="00FA78CA"/>
    <w:rsid w:val="00FA78DA"/>
    <w:rsid w:val="00FA7A01"/>
    <w:rsid w:val="00FA7A24"/>
    <w:rsid w:val="00FA7D04"/>
    <w:rsid w:val="00FA7E44"/>
    <w:rsid w:val="00FB001C"/>
    <w:rsid w:val="00FB0315"/>
    <w:rsid w:val="00FB0CBC"/>
    <w:rsid w:val="00FB0DDA"/>
    <w:rsid w:val="00FB1210"/>
    <w:rsid w:val="00FB18EF"/>
    <w:rsid w:val="00FB1CF5"/>
    <w:rsid w:val="00FB1DF9"/>
    <w:rsid w:val="00FB1FE8"/>
    <w:rsid w:val="00FB2617"/>
    <w:rsid w:val="00FB26FB"/>
    <w:rsid w:val="00FB28FB"/>
    <w:rsid w:val="00FB2DBC"/>
    <w:rsid w:val="00FB30F5"/>
    <w:rsid w:val="00FB33A0"/>
    <w:rsid w:val="00FB39D0"/>
    <w:rsid w:val="00FB3A71"/>
    <w:rsid w:val="00FB3D4B"/>
    <w:rsid w:val="00FB3D80"/>
    <w:rsid w:val="00FB3F91"/>
    <w:rsid w:val="00FB3FBE"/>
    <w:rsid w:val="00FB405B"/>
    <w:rsid w:val="00FB4073"/>
    <w:rsid w:val="00FB41C0"/>
    <w:rsid w:val="00FB4515"/>
    <w:rsid w:val="00FB4925"/>
    <w:rsid w:val="00FB49A8"/>
    <w:rsid w:val="00FB4A7B"/>
    <w:rsid w:val="00FB4C81"/>
    <w:rsid w:val="00FB4C87"/>
    <w:rsid w:val="00FB4D16"/>
    <w:rsid w:val="00FB4E75"/>
    <w:rsid w:val="00FB5379"/>
    <w:rsid w:val="00FB54E4"/>
    <w:rsid w:val="00FB5503"/>
    <w:rsid w:val="00FB5534"/>
    <w:rsid w:val="00FB55DF"/>
    <w:rsid w:val="00FB5C22"/>
    <w:rsid w:val="00FB5C6E"/>
    <w:rsid w:val="00FB5C75"/>
    <w:rsid w:val="00FB5EB9"/>
    <w:rsid w:val="00FB66D1"/>
    <w:rsid w:val="00FB66E1"/>
    <w:rsid w:val="00FB6C95"/>
    <w:rsid w:val="00FB6DF1"/>
    <w:rsid w:val="00FB70E4"/>
    <w:rsid w:val="00FB7179"/>
    <w:rsid w:val="00FB725B"/>
    <w:rsid w:val="00FB7301"/>
    <w:rsid w:val="00FB7872"/>
    <w:rsid w:val="00FB789C"/>
    <w:rsid w:val="00FB7F13"/>
    <w:rsid w:val="00FB7FE1"/>
    <w:rsid w:val="00FC000B"/>
    <w:rsid w:val="00FC01CB"/>
    <w:rsid w:val="00FC06D3"/>
    <w:rsid w:val="00FC09AE"/>
    <w:rsid w:val="00FC0A1B"/>
    <w:rsid w:val="00FC0BCC"/>
    <w:rsid w:val="00FC0F0B"/>
    <w:rsid w:val="00FC0F65"/>
    <w:rsid w:val="00FC11CF"/>
    <w:rsid w:val="00FC12BA"/>
    <w:rsid w:val="00FC1558"/>
    <w:rsid w:val="00FC167B"/>
    <w:rsid w:val="00FC19FB"/>
    <w:rsid w:val="00FC1A44"/>
    <w:rsid w:val="00FC1B88"/>
    <w:rsid w:val="00FC1BB2"/>
    <w:rsid w:val="00FC1C27"/>
    <w:rsid w:val="00FC1D02"/>
    <w:rsid w:val="00FC2074"/>
    <w:rsid w:val="00FC23F7"/>
    <w:rsid w:val="00FC2552"/>
    <w:rsid w:val="00FC28E9"/>
    <w:rsid w:val="00FC29DB"/>
    <w:rsid w:val="00FC2EC1"/>
    <w:rsid w:val="00FC2F5D"/>
    <w:rsid w:val="00FC380C"/>
    <w:rsid w:val="00FC3AC2"/>
    <w:rsid w:val="00FC413C"/>
    <w:rsid w:val="00FC4209"/>
    <w:rsid w:val="00FC438F"/>
    <w:rsid w:val="00FC458C"/>
    <w:rsid w:val="00FC4756"/>
    <w:rsid w:val="00FC4935"/>
    <w:rsid w:val="00FC4A14"/>
    <w:rsid w:val="00FC4A51"/>
    <w:rsid w:val="00FC4DE3"/>
    <w:rsid w:val="00FC4F06"/>
    <w:rsid w:val="00FC4F16"/>
    <w:rsid w:val="00FC50E6"/>
    <w:rsid w:val="00FC5AB6"/>
    <w:rsid w:val="00FC5BF2"/>
    <w:rsid w:val="00FC5CED"/>
    <w:rsid w:val="00FC5E50"/>
    <w:rsid w:val="00FC5E94"/>
    <w:rsid w:val="00FC5EE8"/>
    <w:rsid w:val="00FC61FC"/>
    <w:rsid w:val="00FC64C1"/>
    <w:rsid w:val="00FC6579"/>
    <w:rsid w:val="00FC66F5"/>
    <w:rsid w:val="00FC6DB2"/>
    <w:rsid w:val="00FC6F59"/>
    <w:rsid w:val="00FC7032"/>
    <w:rsid w:val="00FC7188"/>
    <w:rsid w:val="00FC72D5"/>
    <w:rsid w:val="00FC7308"/>
    <w:rsid w:val="00FC7437"/>
    <w:rsid w:val="00FC7482"/>
    <w:rsid w:val="00FC7804"/>
    <w:rsid w:val="00FC7959"/>
    <w:rsid w:val="00FC7FD9"/>
    <w:rsid w:val="00FD00EC"/>
    <w:rsid w:val="00FD03EF"/>
    <w:rsid w:val="00FD0435"/>
    <w:rsid w:val="00FD0537"/>
    <w:rsid w:val="00FD05EF"/>
    <w:rsid w:val="00FD0670"/>
    <w:rsid w:val="00FD081A"/>
    <w:rsid w:val="00FD08EB"/>
    <w:rsid w:val="00FD0C68"/>
    <w:rsid w:val="00FD0D0B"/>
    <w:rsid w:val="00FD0DB3"/>
    <w:rsid w:val="00FD0F70"/>
    <w:rsid w:val="00FD12C9"/>
    <w:rsid w:val="00FD1570"/>
    <w:rsid w:val="00FD19C4"/>
    <w:rsid w:val="00FD1D54"/>
    <w:rsid w:val="00FD1DA2"/>
    <w:rsid w:val="00FD1E23"/>
    <w:rsid w:val="00FD1E3D"/>
    <w:rsid w:val="00FD209A"/>
    <w:rsid w:val="00FD248C"/>
    <w:rsid w:val="00FD2549"/>
    <w:rsid w:val="00FD2BF5"/>
    <w:rsid w:val="00FD2D52"/>
    <w:rsid w:val="00FD2E0E"/>
    <w:rsid w:val="00FD3557"/>
    <w:rsid w:val="00FD3637"/>
    <w:rsid w:val="00FD38F1"/>
    <w:rsid w:val="00FD3943"/>
    <w:rsid w:val="00FD3F82"/>
    <w:rsid w:val="00FD42AF"/>
    <w:rsid w:val="00FD457E"/>
    <w:rsid w:val="00FD46CA"/>
    <w:rsid w:val="00FD4A46"/>
    <w:rsid w:val="00FD4B98"/>
    <w:rsid w:val="00FD4ED8"/>
    <w:rsid w:val="00FD533C"/>
    <w:rsid w:val="00FD552D"/>
    <w:rsid w:val="00FD5580"/>
    <w:rsid w:val="00FD55FF"/>
    <w:rsid w:val="00FD563C"/>
    <w:rsid w:val="00FD582D"/>
    <w:rsid w:val="00FD592F"/>
    <w:rsid w:val="00FD5A51"/>
    <w:rsid w:val="00FD5A5E"/>
    <w:rsid w:val="00FD5C57"/>
    <w:rsid w:val="00FD5D48"/>
    <w:rsid w:val="00FD5ECB"/>
    <w:rsid w:val="00FD61E6"/>
    <w:rsid w:val="00FD6438"/>
    <w:rsid w:val="00FD647A"/>
    <w:rsid w:val="00FD6899"/>
    <w:rsid w:val="00FD69F0"/>
    <w:rsid w:val="00FD6C85"/>
    <w:rsid w:val="00FD71A7"/>
    <w:rsid w:val="00FD724E"/>
    <w:rsid w:val="00FD7359"/>
    <w:rsid w:val="00FD7474"/>
    <w:rsid w:val="00FD7749"/>
    <w:rsid w:val="00FD7902"/>
    <w:rsid w:val="00FD7A3A"/>
    <w:rsid w:val="00FD7E4F"/>
    <w:rsid w:val="00FD7E82"/>
    <w:rsid w:val="00FE00B9"/>
    <w:rsid w:val="00FE0466"/>
    <w:rsid w:val="00FE0A2A"/>
    <w:rsid w:val="00FE0C96"/>
    <w:rsid w:val="00FE0CD5"/>
    <w:rsid w:val="00FE0FC6"/>
    <w:rsid w:val="00FE1031"/>
    <w:rsid w:val="00FE1CC3"/>
    <w:rsid w:val="00FE1EE5"/>
    <w:rsid w:val="00FE1F09"/>
    <w:rsid w:val="00FE1F64"/>
    <w:rsid w:val="00FE1F8B"/>
    <w:rsid w:val="00FE1FA1"/>
    <w:rsid w:val="00FE210D"/>
    <w:rsid w:val="00FE23C1"/>
    <w:rsid w:val="00FE251E"/>
    <w:rsid w:val="00FE25C9"/>
    <w:rsid w:val="00FE2674"/>
    <w:rsid w:val="00FE268C"/>
    <w:rsid w:val="00FE269C"/>
    <w:rsid w:val="00FE27EE"/>
    <w:rsid w:val="00FE2A3A"/>
    <w:rsid w:val="00FE2BA4"/>
    <w:rsid w:val="00FE2C5D"/>
    <w:rsid w:val="00FE2DBA"/>
    <w:rsid w:val="00FE2EB5"/>
    <w:rsid w:val="00FE2F7D"/>
    <w:rsid w:val="00FE31CA"/>
    <w:rsid w:val="00FE32A6"/>
    <w:rsid w:val="00FE36C2"/>
    <w:rsid w:val="00FE3950"/>
    <w:rsid w:val="00FE3BBF"/>
    <w:rsid w:val="00FE42F3"/>
    <w:rsid w:val="00FE4323"/>
    <w:rsid w:val="00FE4391"/>
    <w:rsid w:val="00FE46A4"/>
    <w:rsid w:val="00FE4B0C"/>
    <w:rsid w:val="00FE4D2E"/>
    <w:rsid w:val="00FE5080"/>
    <w:rsid w:val="00FE5383"/>
    <w:rsid w:val="00FE5C3A"/>
    <w:rsid w:val="00FE5D8F"/>
    <w:rsid w:val="00FE5DD0"/>
    <w:rsid w:val="00FE5F93"/>
    <w:rsid w:val="00FE60DD"/>
    <w:rsid w:val="00FE6205"/>
    <w:rsid w:val="00FE64C8"/>
    <w:rsid w:val="00FE659A"/>
    <w:rsid w:val="00FE6CB8"/>
    <w:rsid w:val="00FE6DF5"/>
    <w:rsid w:val="00FE70CE"/>
    <w:rsid w:val="00FE71F0"/>
    <w:rsid w:val="00FE7401"/>
    <w:rsid w:val="00FE7A4E"/>
    <w:rsid w:val="00FE7B00"/>
    <w:rsid w:val="00FE7BD4"/>
    <w:rsid w:val="00FE7DCB"/>
    <w:rsid w:val="00FE7F50"/>
    <w:rsid w:val="00FF004A"/>
    <w:rsid w:val="00FF0056"/>
    <w:rsid w:val="00FF034B"/>
    <w:rsid w:val="00FF0361"/>
    <w:rsid w:val="00FF06BD"/>
    <w:rsid w:val="00FF06D2"/>
    <w:rsid w:val="00FF07AF"/>
    <w:rsid w:val="00FF0948"/>
    <w:rsid w:val="00FF0B6C"/>
    <w:rsid w:val="00FF0D24"/>
    <w:rsid w:val="00FF0F6E"/>
    <w:rsid w:val="00FF14BA"/>
    <w:rsid w:val="00FF16BE"/>
    <w:rsid w:val="00FF1721"/>
    <w:rsid w:val="00FF1A8B"/>
    <w:rsid w:val="00FF207E"/>
    <w:rsid w:val="00FF250E"/>
    <w:rsid w:val="00FF2526"/>
    <w:rsid w:val="00FF26F2"/>
    <w:rsid w:val="00FF26F5"/>
    <w:rsid w:val="00FF2731"/>
    <w:rsid w:val="00FF28DD"/>
    <w:rsid w:val="00FF2D3D"/>
    <w:rsid w:val="00FF2DBA"/>
    <w:rsid w:val="00FF3327"/>
    <w:rsid w:val="00FF34DE"/>
    <w:rsid w:val="00FF372A"/>
    <w:rsid w:val="00FF3C7E"/>
    <w:rsid w:val="00FF4337"/>
    <w:rsid w:val="00FF4519"/>
    <w:rsid w:val="00FF4709"/>
    <w:rsid w:val="00FF47C4"/>
    <w:rsid w:val="00FF49E1"/>
    <w:rsid w:val="00FF49F6"/>
    <w:rsid w:val="00FF4B48"/>
    <w:rsid w:val="00FF4D69"/>
    <w:rsid w:val="00FF51A6"/>
    <w:rsid w:val="00FF5273"/>
    <w:rsid w:val="00FF5309"/>
    <w:rsid w:val="00FF54EB"/>
    <w:rsid w:val="00FF5882"/>
    <w:rsid w:val="00FF5A03"/>
    <w:rsid w:val="00FF5A3C"/>
    <w:rsid w:val="00FF5C0F"/>
    <w:rsid w:val="00FF5D31"/>
    <w:rsid w:val="00FF6058"/>
    <w:rsid w:val="00FF60EA"/>
    <w:rsid w:val="00FF6219"/>
    <w:rsid w:val="00FF629D"/>
    <w:rsid w:val="00FF6430"/>
    <w:rsid w:val="00FF64CB"/>
    <w:rsid w:val="00FF651B"/>
    <w:rsid w:val="00FF65A2"/>
    <w:rsid w:val="00FF6616"/>
    <w:rsid w:val="00FF6704"/>
    <w:rsid w:val="00FF6853"/>
    <w:rsid w:val="00FF711B"/>
    <w:rsid w:val="00FF72ED"/>
    <w:rsid w:val="00FF78EB"/>
    <w:rsid w:val="00FF7D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7146BFF"/>
  <w15:docId w15:val="{1CA8638D-5FBF-CB47-92CD-DBF2FD3BC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0407"/>
    <w:pPr>
      <w:autoSpaceDE w:val="0"/>
      <w:autoSpaceDN w:val="0"/>
      <w:adjustRightInd w:val="0"/>
    </w:pPr>
    <w:rPr>
      <w:rFonts w:ascii="Calibri" w:hAnsi="Calibri" w:cs="Calibri"/>
    </w:rPr>
  </w:style>
  <w:style w:type="paragraph" w:styleId="Heading1">
    <w:name w:val="heading 1"/>
    <w:basedOn w:val="Normal"/>
    <w:link w:val="Heading1Char"/>
    <w:uiPriority w:val="9"/>
    <w:qFormat/>
    <w:rsid w:val="005E4CF8"/>
    <w:pPr>
      <w:autoSpaceDE/>
      <w:autoSpaceDN/>
      <w:adjustRightInd/>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3893"/>
    <w:pPr>
      <w:autoSpaceDE/>
      <w:autoSpaceDN/>
      <w:adjustRightInd/>
      <w:ind w:left="720"/>
      <w:contextualSpacing/>
    </w:pPr>
    <w:rPr>
      <w:rFonts w:asciiTheme="minorHAnsi" w:hAnsiTheme="minorHAnsi" w:cstheme="minorBidi"/>
    </w:rPr>
  </w:style>
  <w:style w:type="paragraph" w:styleId="BodyText">
    <w:name w:val="Body Text"/>
    <w:basedOn w:val="Normal"/>
    <w:link w:val="BodyTextChar"/>
    <w:rsid w:val="0076313A"/>
    <w:pPr>
      <w:autoSpaceDE/>
      <w:autoSpaceDN/>
      <w:adjustRightInd/>
      <w:jc w:val="center"/>
    </w:pPr>
    <w:rPr>
      <w:rFonts w:ascii="Times New Roman" w:eastAsia="Times New Roman" w:hAnsi="Times New Roman" w:cs="Times New Roman"/>
      <w:sz w:val="28"/>
      <w:szCs w:val="20"/>
    </w:rPr>
  </w:style>
  <w:style w:type="character" w:customStyle="1" w:styleId="BodyTextChar">
    <w:name w:val="Body Text Char"/>
    <w:basedOn w:val="DefaultParagraphFont"/>
    <w:link w:val="BodyText"/>
    <w:rsid w:val="0076313A"/>
    <w:rPr>
      <w:rFonts w:ascii="Times New Roman" w:eastAsia="Times New Roman" w:hAnsi="Times New Roman" w:cs="Times New Roman"/>
      <w:sz w:val="28"/>
      <w:szCs w:val="20"/>
    </w:rPr>
  </w:style>
  <w:style w:type="paragraph" w:customStyle="1" w:styleId="line">
    <w:name w:val="line"/>
    <w:basedOn w:val="Normal"/>
    <w:rsid w:val="00FC7308"/>
    <w:pPr>
      <w:autoSpaceDE/>
      <w:autoSpaceDN/>
      <w:adjustRightInd/>
      <w:spacing w:before="100" w:beforeAutospacing="1" w:after="100" w:afterAutospacing="1"/>
    </w:pPr>
    <w:rPr>
      <w:rFonts w:ascii="Times" w:hAnsi="Times" w:cstheme="minorBidi"/>
      <w:sz w:val="20"/>
      <w:szCs w:val="20"/>
    </w:rPr>
  </w:style>
  <w:style w:type="character" w:customStyle="1" w:styleId="selected">
    <w:name w:val="selected"/>
    <w:basedOn w:val="DefaultParagraphFont"/>
    <w:rsid w:val="00FC7308"/>
  </w:style>
  <w:style w:type="character" w:customStyle="1" w:styleId="apple-converted-space">
    <w:name w:val="apple-converted-space"/>
    <w:basedOn w:val="DefaultParagraphFont"/>
    <w:rsid w:val="00FC7308"/>
  </w:style>
  <w:style w:type="character" w:customStyle="1" w:styleId="small-caps">
    <w:name w:val="small-caps"/>
    <w:basedOn w:val="DefaultParagraphFont"/>
    <w:rsid w:val="00FC7308"/>
  </w:style>
  <w:style w:type="paragraph" w:customStyle="1" w:styleId="indent">
    <w:name w:val="indent"/>
    <w:basedOn w:val="Normal"/>
    <w:rsid w:val="00FC7308"/>
    <w:pPr>
      <w:autoSpaceDE/>
      <w:autoSpaceDN/>
      <w:adjustRightInd/>
      <w:spacing w:before="100" w:beforeAutospacing="1" w:after="100" w:afterAutospacing="1"/>
    </w:pPr>
    <w:rPr>
      <w:rFonts w:ascii="Times" w:hAnsi="Times" w:cstheme="minorBidi"/>
      <w:sz w:val="20"/>
      <w:szCs w:val="20"/>
    </w:rPr>
  </w:style>
  <w:style w:type="character" w:styleId="Hyperlink">
    <w:name w:val="Hyperlink"/>
    <w:basedOn w:val="DefaultParagraphFont"/>
    <w:uiPriority w:val="99"/>
    <w:unhideWhenUsed/>
    <w:rsid w:val="00FC7308"/>
    <w:rPr>
      <w:color w:val="0000FF"/>
      <w:u w:val="single"/>
    </w:rPr>
  </w:style>
  <w:style w:type="character" w:customStyle="1" w:styleId="verse-num">
    <w:name w:val="verse-num"/>
    <w:basedOn w:val="DefaultParagraphFont"/>
    <w:rsid w:val="00FC7308"/>
  </w:style>
  <w:style w:type="character" w:customStyle="1" w:styleId="footnote">
    <w:name w:val="footnote"/>
    <w:basedOn w:val="DefaultParagraphFont"/>
    <w:rsid w:val="00D71B13"/>
  </w:style>
  <w:style w:type="paragraph" w:styleId="Header">
    <w:name w:val="header"/>
    <w:basedOn w:val="Normal"/>
    <w:link w:val="HeaderChar"/>
    <w:uiPriority w:val="99"/>
    <w:unhideWhenUsed/>
    <w:rsid w:val="00544B33"/>
    <w:pPr>
      <w:tabs>
        <w:tab w:val="center" w:pos="4320"/>
        <w:tab w:val="right" w:pos="8640"/>
      </w:tabs>
      <w:autoSpaceDE/>
      <w:autoSpaceDN/>
      <w:adjustRightInd/>
    </w:pPr>
    <w:rPr>
      <w:rFonts w:asciiTheme="minorHAnsi" w:hAnsiTheme="minorHAnsi" w:cstheme="minorBidi"/>
    </w:rPr>
  </w:style>
  <w:style w:type="character" w:customStyle="1" w:styleId="HeaderChar">
    <w:name w:val="Header Char"/>
    <w:basedOn w:val="DefaultParagraphFont"/>
    <w:link w:val="Header"/>
    <w:uiPriority w:val="99"/>
    <w:rsid w:val="00544B33"/>
  </w:style>
  <w:style w:type="paragraph" w:styleId="Footer">
    <w:name w:val="footer"/>
    <w:basedOn w:val="Normal"/>
    <w:link w:val="FooterChar"/>
    <w:uiPriority w:val="99"/>
    <w:unhideWhenUsed/>
    <w:rsid w:val="00544B33"/>
    <w:pPr>
      <w:tabs>
        <w:tab w:val="center" w:pos="4320"/>
        <w:tab w:val="right" w:pos="8640"/>
      </w:tabs>
      <w:autoSpaceDE/>
      <w:autoSpaceDN/>
      <w:adjustRightInd/>
    </w:pPr>
    <w:rPr>
      <w:rFonts w:asciiTheme="minorHAnsi" w:hAnsiTheme="minorHAnsi" w:cstheme="minorBidi"/>
    </w:rPr>
  </w:style>
  <w:style w:type="character" w:customStyle="1" w:styleId="FooterChar">
    <w:name w:val="Footer Char"/>
    <w:basedOn w:val="DefaultParagraphFont"/>
    <w:link w:val="Footer"/>
    <w:uiPriority w:val="99"/>
    <w:rsid w:val="00544B33"/>
  </w:style>
  <w:style w:type="paragraph" w:styleId="FootnoteText">
    <w:name w:val="footnote text"/>
    <w:basedOn w:val="Normal"/>
    <w:link w:val="FootnoteTextChar"/>
    <w:uiPriority w:val="99"/>
    <w:unhideWhenUsed/>
    <w:rsid w:val="00C00321"/>
    <w:pPr>
      <w:autoSpaceDE/>
      <w:autoSpaceDN/>
      <w:adjustRightInd/>
    </w:pPr>
    <w:rPr>
      <w:rFonts w:asciiTheme="minorHAnsi" w:hAnsiTheme="minorHAnsi" w:cstheme="minorBidi"/>
    </w:rPr>
  </w:style>
  <w:style w:type="character" w:customStyle="1" w:styleId="FootnoteTextChar">
    <w:name w:val="Footnote Text Char"/>
    <w:basedOn w:val="DefaultParagraphFont"/>
    <w:link w:val="FootnoteText"/>
    <w:uiPriority w:val="99"/>
    <w:rsid w:val="00C00321"/>
  </w:style>
  <w:style w:type="character" w:styleId="FootnoteReference">
    <w:name w:val="footnote reference"/>
    <w:basedOn w:val="DefaultParagraphFont"/>
    <w:uiPriority w:val="99"/>
    <w:unhideWhenUsed/>
    <w:rsid w:val="00C00321"/>
    <w:rPr>
      <w:vertAlign w:val="superscript"/>
    </w:rPr>
  </w:style>
  <w:style w:type="paragraph" w:styleId="EndnoteText">
    <w:name w:val="endnote text"/>
    <w:basedOn w:val="Normal"/>
    <w:link w:val="EndnoteTextChar"/>
    <w:uiPriority w:val="99"/>
    <w:unhideWhenUsed/>
    <w:rsid w:val="00C00321"/>
    <w:pPr>
      <w:autoSpaceDE/>
      <w:autoSpaceDN/>
      <w:adjustRightInd/>
    </w:pPr>
    <w:rPr>
      <w:rFonts w:asciiTheme="minorHAnsi" w:hAnsiTheme="minorHAnsi" w:cstheme="minorBidi"/>
    </w:rPr>
  </w:style>
  <w:style w:type="character" w:customStyle="1" w:styleId="EndnoteTextChar">
    <w:name w:val="Endnote Text Char"/>
    <w:basedOn w:val="DefaultParagraphFont"/>
    <w:link w:val="EndnoteText"/>
    <w:uiPriority w:val="99"/>
    <w:rsid w:val="00C00321"/>
  </w:style>
  <w:style w:type="character" w:styleId="EndnoteReference">
    <w:name w:val="endnote reference"/>
    <w:basedOn w:val="DefaultParagraphFont"/>
    <w:uiPriority w:val="99"/>
    <w:unhideWhenUsed/>
    <w:rsid w:val="00C00321"/>
    <w:rPr>
      <w:vertAlign w:val="superscript"/>
    </w:rPr>
  </w:style>
  <w:style w:type="paragraph" w:styleId="NormalWeb">
    <w:name w:val="Normal (Web)"/>
    <w:basedOn w:val="Normal"/>
    <w:uiPriority w:val="99"/>
    <w:semiHidden/>
    <w:unhideWhenUsed/>
    <w:rsid w:val="00BD7EB7"/>
    <w:pPr>
      <w:autoSpaceDE/>
      <w:autoSpaceDN/>
      <w:adjustRightInd/>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BD7EB7"/>
    <w:rPr>
      <w:b/>
      <w:bCs/>
    </w:rPr>
  </w:style>
  <w:style w:type="character" w:styleId="PageNumber">
    <w:name w:val="page number"/>
    <w:basedOn w:val="DefaultParagraphFont"/>
    <w:uiPriority w:val="99"/>
    <w:semiHidden/>
    <w:unhideWhenUsed/>
    <w:rsid w:val="00D05ED8"/>
  </w:style>
  <w:style w:type="character" w:customStyle="1" w:styleId="Heading1Char">
    <w:name w:val="Heading 1 Char"/>
    <w:basedOn w:val="DefaultParagraphFont"/>
    <w:link w:val="Heading1"/>
    <w:uiPriority w:val="9"/>
    <w:rsid w:val="005E4CF8"/>
    <w:rPr>
      <w:rFonts w:ascii="Times New Roman" w:eastAsia="Times New Roman" w:hAnsi="Times New Roman" w:cs="Times New Roman"/>
      <w:b/>
      <w:bCs/>
      <w:kern w:val="36"/>
      <w:sz w:val="48"/>
      <w:szCs w:val="48"/>
    </w:rPr>
  </w:style>
  <w:style w:type="character" w:customStyle="1" w:styleId="authorortitle">
    <w:name w:val="authorortitle"/>
    <w:basedOn w:val="DefaultParagraphFont"/>
    <w:rsid w:val="005E4CF8"/>
  </w:style>
  <w:style w:type="character" w:styleId="UnresolvedMention">
    <w:name w:val="Unresolved Mention"/>
    <w:basedOn w:val="DefaultParagraphFont"/>
    <w:uiPriority w:val="99"/>
    <w:semiHidden/>
    <w:unhideWhenUsed/>
    <w:rsid w:val="00A7723F"/>
    <w:rPr>
      <w:color w:val="605E5C"/>
      <w:shd w:val="clear" w:color="auto" w:fill="E1DFDD"/>
    </w:rPr>
  </w:style>
  <w:style w:type="character" w:styleId="FollowedHyperlink">
    <w:name w:val="FollowedHyperlink"/>
    <w:basedOn w:val="DefaultParagraphFont"/>
    <w:uiPriority w:val="99"/>
    <w:semiHidden/>
    <w:unhideWhenUsed/>
    <w:rsid w:val="003A0AE0"/>
    <w:rPr>
      <w:color w:val="800080" w:themeColor="followedHyperlink"/>
      <w:u w:val="single"/>
    </w:rPr>
  </w:style>
  <w:style w:type="character" w:customStyle="1" w:styleId="x193iq5w">
    <w:name w:val="x193iq5w"/>
    <w:basedOn w:val="DefaultParagraphFont"/>
    <w:rsid w:val="004F5AED"/>
  </w:style>
  <w:style w:type="table" w:styleId="TableGrid">
    <w:name w:val="Table Grid"/>
    <w:basedOn w:val="TableNormal"/>
    <w:uiPriority w:val="59"/>
    <w:rsid w:val="00967F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erse">
    <w:name w:val="verse"/>
    <w:basedOn w:val="DefaultParagraphFont"/>
    <w:rsid w:val="00F95A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762224">
      <w:bodyDiv w:val="1"/>
      <w:marLeft w:val="0"/>
      <w:marRight w:val="0"/>
      <w:marTop w:val="0"/>
      <w:marBottom w:val="0"/>
      <w:divBdr>
        <w:top w:val="none" w:sz="0" w:space="0" w:color="auto"/>
        <w:left w:val="none" w:sz="0" w:space="0" w:color="auto"/>
        <w:bottom w:val="none" w:sz="0" w:space="0" w:color="auto"/>
        <w:right w:val="none" w:sz="0" w:space="0" w:color="auto"/>
      </w:divBdr>
    </w:div>
    <w:div w:id="116070346">
      <w:bodyDiv w:val="1"/>
      <w:marLeft w:val="0"/>
      <w:marRight w:val="0"/>
      <w:marTop w:val="0"/>
      <w:marBottom w:val="0"/>
      <w:divBdr>
        <w:top w:val="none" w:sz="0" w:space="0" w:color="auto"/>
        <w:left w:val="none" w:sz="0" w:space="0" w:color="auto"/>
        <w:bottom w:val="none" w:sz="0" w:space="0" w:color="auto"/>
        <w:right w:val="none" w:sz="0" w:space="0" w:color="auto"/>
      </w:divBdr>
    </w:div>
    <w:div w:id="146171628">
      <w:bodyDiv w:val="1"/>
      <w:marLeft w:val="0"/>
      <w:marRight w:val="0"/>
      <w:marTop w:val="0"/>
      <w:marBottom w:val="0"/>
      <w:divBdr>
        <w:top w:val="none" w:sz="0" w:space="0" w:color="auto"/>
        <w:left w:val="none" w:sz="0" w:space="0" w:color="auto"/>
        <w:bottom w:val="none" w:sz="0" w:space="0" w:color="auto"/>
        <w:right w:val="none" w:sz="0" w:space="0" w:color="auto"/>
      </w:divBdr>
    </w:div>
    <w:div w:id="146484187">
      <w:bodyDiv w:val="1"/>
      <w:marLeft w:val="0"/>
      <w:marRight w:val="0"/>
      <w:marTop w:val="0"/>
      <w:marBottom w:val="0"/>
      <w:divBdr>
        <w:top w:val="none" w:sz="0" w:space="0" w:color="auto"/>
        <w:left w:val="none" w:sz="0" w:space="0" w:color="auto"/>
        <w:bottom w:val="none" w:sz="0" w:space="0" w:color="auto"/>
        <w:right w:val="none" w:sz="0" w:space="0" w:color="auto"/>
      </w:divBdr>
    </w:div>
    <w:div w:id="149758877">
      <w:bodyDiv w:val="1"/>
      <w:marLeft w:val="0"/>
      <w:marRight w:val="0"/>
      <w:marTop w:val="0"/>
      <w:marBottom w:val="0"/>
      <w:divBdr>
        <w:top w:val="none" w:sz="0" w:space="0" w:color="auto"/>
        <w:left w:val="none" w:sz="0" w:space="0" w:color="auto"/>
        <w:bottom w:val="none" w:sz="0" w:space="0" w:color="auto"/>
        <w:right w:val="none" w:sz="0" w:space="0" w:color="auto"/>
      </w:divBdr>
    </w:div>
    <w:div w:id="170025558">
      <w:bodyDiv w:val="1"/>
      <w:marLeft w:val="0"/>
      <w:marRight w:val="0"/>
      <w:marTop w:val="0"/>
      <w:marBottom w:val="0"/>
      <w:divBdr>
        <w:top w:val="none" w:sz="0" w:space="0" w:color="auto"/>
        <w:left w:val="none" w:sz="0" w:space="0" w:color="auto"/>
        <w:bottom w:val="none" w:sz="0" w:space="0" w:color="auto"/>
        <w:right w:val="none" w:sz="0" w:space="0" w:color="auto"/>
      </w:divBdr>
    </w:div>
    <w:div w:id="204635562">
      <w:bodyDiv w:val="1"/>
      <w:marLeft w:val="0"/>
      <w:marRight w:val="0"/>
      <w:marTop w:val="0"/>
      <w:marBottom w:val="0"/>
      <w:divBdr>
        <w:top w:val="none" w:sz="0" w:space="0" w:color="auto"/>
        <w:left w:val="none" w:sz="0" w:space="0" w:color="auto"/>
        <w:bottom w:val="none" w:sz="0" w:space="0" w:color="auto"/>
        <w:right w:val="none" w:sz="0" w:space="0" w:color="auto"/>
      </w:divBdr>
    </w:div>
    <w:div w:id="219099793">
      <w:bodyDiv w:val="1"/>
      <w:marLeft w:val="0"/>
      <w:marRight w:val="0"/>
      <w:marTop w:val="0"/>
      <w:marBottom w:val="0"/>
      <w:divBdr>
        <w:top w:val="none" w:sz="0" w:space="0" w:color="auto"/>
        <w:left w:val="none" w:sz="0" w:space="0" w:color="auto"/>
        <w:bottom w:val="none" w:sz="0" w:space="0" w:color="auto"/>
        <w:right w:val="none" w:sz="0" w:space="0" w:color="auto"/>
      </w:divBdr>
    </w:div>
    <w:div w:id="224461593">
      <w:bodyDiv w:val="1"/>
      <w:marLeft w:val="0"/>
      <w:marRight w:val="0"/>
      <w:marTop w:val="0"/>
      <w:marBottom w:val="0"/>
      <w:divBdr>
        <w:top w:val="none" w:sz="0" w:space="0" w:color="auto"/>
        <w:left w:val="none" w:sz="0" w:space="0" w:color="auto"/>
        <w:bottom w:val="none" w:sz="0" w:space="0" w:color="auto"/>
        <w:right w:val="none" w:sz="0" w:space="0" w:color="auto"/>
      </w:divBdr>
    </w:div>
    <w:div w:id="237177103">
      <w:bodyDiv w:val="1"/>
      <w:marLeft w:val="0"/>
      <w:marRight w:val="0"/>
      <w:marTop w:val="0"/>
      <w:marBottom w:val="0"/>
      <w:divBdr>
        <w:top w:val="none" w:sz="0" w:space="0" w:color="auto"/>
        <w:left w:val="none" w:sz="0" w:space="0" w:color="auto"/>
        <w:bottom w:val="none" w:sz="0" w:space="0" w:color="auto"/>
        <w:right w:val="none" w:sz="0" w:space="0" w:color="auto"/>
      </w:divBdr>
      <w:divsChild>
        <w:div w:id="384061151">
          <w:marLeft w:val="0"/>
          <w:marRight w:val="0"/>
          <w:marTop w:val="0"/>
          <w:marBottom w:val="0"/>
          <w:divBdr>
            <w:top w:val="none" w:sz="0" w:space="0" w:color="auto"/>
            <w:left w:val="none" w:sz="0" w:space="0" w:color="auto"/>
            <w:bottom w:val="none" w:sz="0" w:space="0" w:color="auto"/>
            <w:right w:val="none" w:sz="0" w:space="0" w:color="auto"/>
          </w:divBdr>
        </w:div>
        <w:div w:id="1829713788">
          <w:marLeft w:val="0"/>
          <w:marRight w:val="0"/>
          <w:marTop w:val="0"/>
          <w:marBottom w:val="0"/>
          <w:divBdr>
            <w:top w:val="none" w:sz="0" w:space="0" w:color="auto"/>
            <w:left w:val="none" w:sz="0" w:space="0" w:color="auto"/>
            <w:bottom w:val="none" w:sz="0" w:space="0" w:color="auto"/>
            <w:right w:val="none" w:sz="0" w:space="0" w:color="auto"/>
          </w:divBdr>
        </w:div>
        <w:div w:id="561253235">
          <w:marLeft w:val="0"/>
          <w:marRight w:val="0"/>
          <w:marTop w:val="0"/>
          <w:marBottom w:val="0"/>
          <w:divBdr>
            <w:top w:val="none" w:sz="0" w:space="0" w:color="auto"/>
            <w:left w:val="none" w:sz="0" w:space="0" w:color="auto"/>
            <w:bottom w:val="none" w:sz="0" w:space="0" w:color="auto"/>
            <w:right w:val="none" w:sz="0" w:space="0" w:color="auto"/>
          </w:divBdr>
        </w:div>
        <w:div w:id="1323319277">
          <w:marLeft w:val="0"/>
          <w:marRight w:val="0"/>
          <w:marTop w:val="0"/>
          <w:marBottom w:val="0"/>
          <w:divBdr>
            <w:top w:val="none" w:sz="0" w:space="0" w:color="auto"/>
            <w:left w:val="none" w:sz="0" w:space="0" w:color="auto"/>
            <w:bottom w:val="none" w:sz="0" w:space="0" w:color="auto"/>
            <w:right w:val="none" w:sz="0" w:space="0" w:color="auto"/>
          </w:divBdr>
        </w:div>
        <w:div w:id="272595452">
          <w:marLeft w:val="0"/>
          <w:marRight w:val="0"/>
          <w:marTop w:val="0"/>
          <w:marBottom w:val="0"/>
          <w:divBdr>
            <w:top w:val="none" w:sz="0" w:space="0" w:color="auto"/>
            <w:left w:val="none" w:sz="0" w:space="0" w:color="auto"/>
            <w:bottom w:val="none" w:sz="0" w:space="0" w:color="auto"/>
            <w:right w:val="none" w:sz="0" w:space="0" w:color="auto"/>
          </w:divBdr>
        </w:div>
        <w:div w:id="1310591589">
          <w:marLeft w:val="0"/>
          <w:marRight w:val="0"/>
          <w:marTop w:val="0"/>
          <w:marBottom w:val="0"/>
          <w:divBdr>
            <w:top w:val="none" w:sz="0" w:space="0" w:color="auto"/>
            <w:left w:val="none" w:sz="0" w:space="0" w:color="auto"/>
            <w:bottom w:val="none" w:sz="0" w:space="0" w:color="auto"/>
            <w:right w:val="none" w:sz="0" w:space="0" w:color="auto"/>
          </w:divBdr>
          <w:divsChild>
            <w:div w:id="1495074625">
              <w:marLeft w:val="0"/>
              <w:marRight w:val="0"/>
              <w:marTop w:val="0"/>
              <w:marBottom w:val="0"/>
              <w:divBdr>
                <w:top w:val="none" w:sz="0" w:space="0" w:color="auto"/>
                <w:left w:val="none" w:sz="0" w:space="0" w:color="auto"/>
                <w:bottom w:val="none" w:sz="0" w:space="0" w:color="auto"/>
                <w:right w:val="none" w:sz="0" w:space="0" w:color="auto"/>
              </w:divBdr>
            </w:div>
          </w:divsChild>
        </w:div>
        <w:div w:id="1534339981">
          <w:marLeft w:val="0"/>
          <w:marRight w:val="0"/>
          <w:marTop w:val="0"/>
          <w:marBottom w:val="0"/>
          <w:divBdr>
            <w:top w:val="none" w:sz="0" w:space="0" w:color="auto"/>
            <w:left w:val="none" w:sz="0" w:space="0" w:color="auto"/>
            <w:bottom w:val="none" w:sz="0" w:space="0" w:color="auto"/>
            <w:right w:val="none" w:sz="0" w:space="0" w:color="auto"/>
          </w:divBdr>
        </w:div>
        <w:div w:id="1511870650">
          <w:marLeft w:val="0"/>
          <w:marRight w:val="0"/>
          <w:marTop w:val="0"/>
          <w:marBottom w:val="0"/>
          <w:divBdr>
            <w:top w:val="none" w:sz="0" w:space="0" w:color="auto"/>
            <w:left w:val="none" w:sz="0" w:space="0" w:color="auto"/>
            <w:bottom w:val="none" w:sz="0" w:space="0" w:color="auto"/>
            <w:right w:val="none" w:sz="0" w:space="0" w:color="auto"/>
          </w:divBdr>
        </w:div>
        <w:div w:id="2111661867">
          <w:marLeft w:val="0"/>
          <w:marRight w:val="0"/>
          <w:marTop w:val="0"/>
          <w:marBottom w:val="0"/>
          <w:divBdr>
            <w:top w:val="none" w:sz="0" w:space="0" w:color="auto"/>
            <w:left w:val="none" w:sz="0" w:space="0" w:color="auto"/>
            <w:bottom w:val="none" w:sz="0" w:space="0" w:color="auto"/>
            <w:right w:val="none" w:sz="0" w:space="0" w:color="auto"/>
          </w:divBdr>
        </w:div>
        <w:div w:id="337585090">
          <w:marLeft w:val="0"/>
          <w:marRight w:val="0"/>
          <w:marTop w:val="0"/>
          <w:marBottom w:val="0"/>
          <w:divBdr>
            <w:top w:val="none" w:sz="0" w:space="0" w:color="auto"/>
            <w:left w:val="none" w:sz="0" w:space="0" w:color="auto"/>
            <w:bottom w:val="none" w:sz="0" w:space="0" w:color="auto"/>
            <w:right w:val="none" w:sz="0" w:space="0" w:color="auto"/>
          </w:divBdr>
        </w:div>
        <w:div w:id="1380326864">
          <w:marLeft w:val="0"/>
          <w:marRight w:val="0"/>
          <w:marTop w:val="0"/>
          <w:marBottom w:val="0"/>
          <w:divBdr>
            <w:top w:val="none" w:sz="0" w:space="0" w:color="auto"/>
            <w:left w:val="none" w:sz="0" w:space="0" w:color="auto"/>
            <w:bottom w:val="none" w:sz="0" w:space="0" w:color="auto"/>
            <w:right w:val="none" w:sz="0" w:space="0" w:color="auto"/>
          </w:divBdr>
        </w:div>
        <w:div w:id="1348218974">
          <w:marLeft w:val="0"/>
          <w:marRight w:val="0"/>
          <w:marTop w:val="0"/>
          <w:marBottom w:val="0"/>
          <w:divBdr>
            <w:top w:val="none" w:sz="0" w:space="0" w:color="auto"/>
            <w:left w:val="none" w:sz="0" w:space="0" w:color="auto"/>
            <w:bottom w:val="none" w:sz="0" w:space="0" w:color="auto"/>
            <w:right w:val="none" w:sz="0" w:space="0" w:color="auto"/>
          </w:divBdr>
        </w:div>
      </w:divsChild>
    </w:div>
    <w:div w:id="242690707">
      <w:bodyDiv w:val="1"/>
      <w:marLeft w:val="0"/>
      <w:marRight w:val="0"/>
      <w:marTop w:val="0"/>
      <w:marBottom w:val="0"/>
      <w:divBdr>
        <w:top w:val="none" w:sz="0" w:space="0" w:color="auto"/>
        <w:left w:val="none" w:sz="0" w:space="0" w:color="auto"/>
        <w:bottom w:val="none" w:sz="0" w:space="0" w:color="auto"/>
        <w:right w:val="none" w:sz="0" w:space="0" w:color="auto"/>
      </w:divBdr>
    </w:div>
    <w:div w:id="296179280">
      <w:bodyDiv w:val="1"/>
      <w:marLeft w:val="0"/>
      <w:marRight w:val="0"/>
      <w:marTop w:val="0"/>
      <w:marBottom w:val="0"/>
      <w:divBdr>
        <w:top w:val="none" w:sz="0" w:space="0" w:color="auto"/>
        <w:left w:val="none" w:sz="0" w:space="0" w:color="auto"/>
        <w:bottom w:val="none" w:sz="0" w:space="0" w:color="auto"/>
        <w:right w:val="none" w:sz="0" w:space="0" w:color="auto"/>
      </w:divBdr>
      <w:divsChild>
        <w:div w:id="1267927062">
          <w:marLeft w:val="0"/>
          <w:marRight w:val="0"/>
          <w:marTop w:val="0"/>
          <w:marBottom w:val="0"/>
          <w:divBdr>
            <w:top w:val="none" w:sz="0" w:space="0" w:color="auto"/>
            <w:left w:val="none" w:sz="0" w:space="0" w:color="auto"/>
            <w:bottom w:val="none" w:sz="0" w:space="0" w:color="auto"/>
            <w:right w:val="none" w:sz="0" w:space="0" w:color="auto"/>
          </w:divBdr>
        </w:div>
        <w:div w:id="885873653">
          <w:marLeft w:val="0"/>
          <w:marRight w:val="0"/>
          <w:marTop w:val="0"/>
          <w:marBottom w:val="0"/>
          <w:divBdr>
            <w:top w:val="none" w:sz="0" w:space="0" w:color="auto"/>
            <w:left w:val="none" w:sz="0" w:space="0" w:color="auto"/>
            <w:bottom w:val="none" w:sz="0" w:space="0" w:color="auto"/>
            <w:right w:val="none" w:sz="0" w:space="0" w:color="auto"/>
          </w:divBdr>
        </w:div>
        <w:div w:id="1683120979">
          <w:marLeft w:val="0"/>
          <w:marRight w:val="0"/>
          <w:marTop w:val="0"/>
          <w:marBottom w:val="0"/>
          <w:divBdr>
            <w:top w:val="none" w:sz="0" w:space="0" w:color="auto"/>
            <w:left w:val="none" w:sz="0" w:space="0" w:color="auto"/>
            <w:bottom w:val="none" w:sz="0" w:space="0" w:color="auto"/>
            <w:right w:val="none" w:sz="0" w:space="0" w:color="auto"/>
          </w:divBdr>
        </w:div>
        <w:div w:id="290749341">
          <w:marLeft w:val="0"/>
          <w:marRight w:val="0"/>
          <w:marTop w:val="0"/>
          <w:marBottom w:val="0"/>
          <w:divBdr>
            <w:top w:val="none" w:sz="0" w:space="0" w:color="auto"/>
            <w:left w:val="none" w:sz="0" w:space="0" w:color="auto"/>
            <w:bottom w:val="none" w:sz="0" w:space="0" w:color="auto"/>
            <w:right w:val="none" w:sz="0" w:space="0" w:color="auto"/>
          </w:divBdr>
        </w:div>
        <w:div w:id="1763916144">
          <w:marLeft w:val="0"/>
          <w:marRight w:val="0"/>
          <w:marTop w:val="0"/>
          <w:marBottom w:val="0"/>
          <w:divBdr>
            <w:top w:val="none" w:sz="0" w:space="0" w:color="auto"/>
            <w:left w:val="none" w:sz="0" w:space="0" w:color="auto"/>
            <w:bottom w:val="none" w:sz="0" w:space="0" w:color="auto"/>
            <w:right w:val="none" w:sz="0" w:space="0" w:color="auto"/>
          </w:divBdr>
        </w:div>
        <w:div w:id="508718547">
          <w:marLeft w:val="0"/>
          <w:marRight w:val="0"/>
          <w:marTop w:val="0"/>
          <w:marBottom w:val="0"/>
          <w:divBdr>
            <w:top w:val="none" w:sz="0" w:space="0" w:color="auto"/>
            <w:left w:val="none" w:sz="0" w:space="0" w:color="auto"/>
            <w:bottom w:val="none" w:sz="0" w:space="0" w:color="auto"/>
            <w:right w:val="none" w:sz="0" w:space="0" w:color="auto"/>
          </w:divBdr>
        </w:div>
        <w:div w:id="1526864943">
          <w:marLeft w:val="0"/>
          <w:marRight w:val="0"/>
          <w:marTop w:val="0"/>
          <w:marBottom w:val="0"/>
          <w:divBdr>
            <w:top w:val="none" w:sz="0" w:space="0" w:color="auto"/>
            <w:left w:val="none" w:sz="0" w:space="0" w:color="auto"/>
            <w:bottom w:val="none" w:sz="0" w:space="0" w:color="auto"/>
            <w:right w:val="none" w:sz="0" w:space="0" w:color="auto"/>
          </w:divBdr>
        </w:div>
        <w:div w:id="1274095598">
          <w:marLeft w:val="0"/>
          <w:marRight w:val="0"/>
          <w:marTop w:val="0"/>
          <w:marBottom w:val="0"/>
          <w:divBdr>
            <w:top w:val="none" w:sz="0" w:space="0" w:color="auto"/>
            <w:left w:val="none" w:sz="0" w:space="0" w:color="auto"/>
            <w:bottom w:val="none" w:sz="0" w:space="0" w:color="auto"/>
            <w:right w:val="none" w:sz="0" w:space="0" w:color="auto"/>
          </w:divBdr>
        </w:div>
        <w:div w:id="1767994920">
          <w:marLeft w:val="0"/>
          <w:marRight w:val="0"/>
          <w:marTop w:val="0"/>
          <w:marBottom w:val="0"/>
          <w:divBdr>
            <w:top w:val="none" w:sz="0" w:space="0" w:color="auto"/>
            <w:left w:val="none" w:sz="0" w:space="0" w:color="auto"/>
            <w:bottom w:val="none" w:sz="0" w:space="0" w:color="auto"/>
            <w:right w:val="none" w:sz="0" w:space="0" w:color="auto"/>
          </w:divBdr>
        </w:div>
        <w:div w:id="2094161029">
          <w:marLeft w:val="0"/>
          <w:marRight w:val="0"/>
          <w:marTop w:val="0"/>
          <w:marBottom w:val="0"/>
          <w:divBdr>
            <w:top w:val="none" w:sz="0" w:space="0" w:color="auto"/>
            <w:left w:val="none" w:sz="0" w:space="0" w:color="auto"/>
            <w:bottom w:val="none" w:sz="0" w:space="0" w:color="auto"/>
            <w:right w:val="none" w:sz="0" w:space="0" w:color="auto"/>
          </w:divBdr>
        </w:div>
        <w:div w:id="1921525695">
          <w:marLeft w:val="0"/>
          <w:marRight w:val="0"/>
          <w:marTop w:val="0"/>
          <w:marBottom w:val="0"/>
          <w:divBdr>
            <w:top w:val="none" w:sz="0" w:space="0" w:color="auto"/>
            <w:left w:val="none" w:sz="0" w:space="0" w:color="auto"/>
            <w:bottom w:val="none" w:sz="0" w:space="0" w:color="auto"/>
            <w:right w:val="none" w:sz="0" w:space="0" w:color="auto"/>
          </w:divBdr>
        </w:div>
        <w:div w:id="1539663064">
          <w:marLeft w:val="0"/>
          <w:marRight w:val="0"/>
          <w:marTop w:val="0"/>
          <w:marBottom w:val="0"/>
          <w:divBdr>
            <w:top w:val="none" w:sz="0" w:space="0" w:color="auto"/>
            <w:left w:val="none" w:sz="0" w:space="0" w:color="auto"/>
            <w:bottom w:val="none" w:sz="0" w:space="0" w:color="auto"/>
            <w:right w:val="none" w:sz="0" w:space="0" w:color="auto"/>
          </w:divBdr>
        </w:div>
        <w:div w:id="1658652598">
          <w:marLeft w:val="0"/>
          <w:marRight w:val="0"/>
          <w:marTop w:val="0"/>
          <w:marBottom w:val="0"/>
          <w:divBdr>
            <w:top w:val="none" w:sz="0" w:space="0" w:color="auto"/>
            <w:left w:val="none" w:sz="0" w:space="0" w:color="auto"/>
            <w:bottom w:val="none" w:sz="0" w:space="0" w:color="auto"/>
            <w:right w:val="none" w:sz="0" w:space="0" w:color="auto"/>
          </w:divBdr>
        </w:div>
        <w:div w:id="1601135487">
          <w:marLeft w:val="0"/>
          <w:marRight w:val="0"/>
          <w:marTop w:val="0"/>
          <w:marBottom w:val="0"/>
          <w:divBdr>
            <w:top w:val="none" w:sz="0" w:space="0" w:color="auto"/>
            <w:left w:val="none" w:sz="0" w:space="0" w:color="auto"/>
            <w:bottom w:val="none" w:sz="0" w:space="0" w:color="auto"/>
            <w:right w:val="none" w:sz="0" w:space="0" w:color="auto"/>
          </w:divBdr>
        </w:div>
      </w:divsChild>
    </w:div>
    <w:div w:id="304554384">
      <w:bodyDiv w:val="1"/>
      <w:marLeft w:val="0"/>
      <w:marRight w:val="0"/>
      <w:marTop w:val="0"/>
      <w:marBottom w:val="0"/>
      <w:divBdr>
        <w:top w:val="none" w:sz="0" w:space="0" w:color="auto"/>
        <w:left w:val="none" w:sz="0" w:space="0" w:color="auto"/>
        <w:bottom w:val="none" w:sz="0" w:space="0" w:color="auto"/>
        <w:right w:val="none" w:sz="0" w:space="0" w:color="auto"/>
      </w:divBdr>
      <w:divsChild>
        <w:div w:id="734471838">
          <w:marLeft w:val="0"/>
          <w:marRight w:val="0"/>
          <w:marTop w:val="0"/>
          <w:marBottom w:val="0"/>
          <w:divBdr>
            <w:top w:val="none" w:sz="0" w:space="0" w:color="auto"/>
            <w:left w:val="none" w:sz="0" w:space="0" w:color="auto"/>
            <w:bottom w:val="none" w:sz="0" w:space="0" w:color="auto"/>
            <w:right w:val="none" w:sz="0" w:space="0" w:color="auto"/>
          </w:divBdr>
        </w:div>
        <w:div w:id="41443986">
          <w:marLeft w:val="0"/>
          <w:marRight w:val="0"/>
          <w:marTop w:val="0"/>
          <w:marBottom w:val="0"/>
          <w:divBdr>
            <w:top w:val="none" w:sz="0" w:space="0" w:color="auto"/>
            <w:left w:val="none" w:sz="0" w:space="0" w:color="auto"/>
            <w:bottom w:val="none" w:sz="0" w:space="0" w:color="auto"/>
            <w:right w:val="none" w:sz="0" w:space="0" w:color="auto"/>
          </w:divBdr>
        </w:div>
      </w:divsChild>
    </w:div>
    <w:div w:id="306932283">
      <w:bodyDiv w:val="1"/>
      <w:marLeft w:val="0"/>
      <w:marRight w:val="0"/>
      <w:marTop w:val="0"/>
      <w:marBottom w:val="0"/>
      <w:divBdr>
        <w:top w:val="none" w:sz="0" w:space="0" w:color="auto"/>
        <w:left w:val="none" w:sz="0" w:space="0" w:color="auto"/>
        <w:bottom w:val="none" w:sz="0" w:space="0" w:color="auto"/>
        <w:right w:val="none" w:sz="0" w:space="0" w:color="auto"/>
      </w:divBdr>
    </w:div>
    <w:div w:id="315644541">
      <w:bodyDiv w:val="1"/>
      <w:marLeft w:val="0"/>
      <w:marRight w:val="0"/>
      <w:marTop w:val="0"/>
      <w:marBottom w:val="0"/>
      <w:divBdr>
        <w:top w:val="none" w:sz="0" w:space="0" w:color="auto"/>
        <w:left w:val="none" w:sz="0" w:space="0" w:color="auto"/>
        <w:bottom w:val="none" w:sz="0" w:space="0" w:color="auto"/>
        <w:right w:val="none" w:sz="0" w:space="0" w:color="auto"/>
      </w:divBdr>
    </w:div>
    <w:div w:id="329984645">
      <w:bodyDiv w:val="1"/>
      <w:marLeft w:val="0"/>
      <w:marRight w:val="0"/>
      <w:marTop w:val="0"/>
      <w:marBottom w:val="0"/>
      <w:divBdr>
        <w:top w:val="none" w:sz="0" w:space="0" w:color="auto"/>
        <w:left w:val="none" w:sz="0" w:space="0" w:color="auto"/>
        <w:bottom w:val="none" w:sz="0" w:space="0" w:color="auto"/>
        <w:right w:val="none" w:sz="0" w:space="0" w:color="auto"/>
      </w:divBdr>
    </w:div>
    <w:div w:id="332952307">
      <w:bodyDiv w:val="1"/>
      <w:marLeft w:val="0"/>
      <w:marRight w:val="0"/>
      <w:marTop w:val="0"/>
      <w:marBottom w:val="0"/>
      <w:divBdr>
        <w:top w:val="none" w:sz="0" w:space="0" w:color="auto"/>
        <w:left w:val="none" w:sz="0" w:space="0" w:color="auto"/>
        <w:bottom w:val="none" w:sz="0" w:space="0" w:color="auto"/>
        <w:right w:val="none" w:sz="0" w:space="0" w:color="auto"/>
      </w:divBdr>
    </w:div>
    <w:div w:id="376048594">
      <w:bodyDiv w:val="1"/>
      <w:marLeft w:val="0"/>
      <w:marRight w:val="0"/>
      <w:marTop w:val="0"/>
      <w:marBottom w:val="0"/>
      <w:divBdr>
        <w:top w:val="none" w:sz="0" w:space="0" w:color="auto"/>
        <w:left w:val="none" w:sz="0" w:space="0" w:color="auto"/>
        <w:bottom w:val="none" w:sz="0" w:space="0" w:color="auto"/>
        <w:right w:val="none" w:sz="0" w:space="0" w:color="auto"/>
      </w:divBdr>
    </w:div>
    <w:div w:id="427043275">
      <w:bodyDiv w:val="1"/>
      <w:marLeft w:val="0"/>
      <w:marRight w:val="0"/>
      <w:marTop w:val="0"/>
      <w:marBottom w:val="0"/>
      <w:divBdr>
        <w:top w:val="none" w:sz="0" w:space="0" w:color="auto"/>
        <w:left w:val="none" w:sz="0" w:space="0" w:color="auto"/>
        <w:bottom w:val="none" w:sz="0" w:space="0" w:color="auto"/>
        <w:right w:val="none" w:sz="0" w:space="0" w:color="auto"/>
      </w:divBdr>
    </w:div>
    <w:div w:id="479200024">
      <w:bodyDiv w:val="1"/>
      <w:marLeft w:val="0"/>
      <w:marRight w:val="0"/>
      <w:marTop w:val="0"/>
      <w:marBottom w:val="0"/>
      <w:divBdr>
        <w:top w:val="none" w:sz="0" w:space="0" w:color="auto"/>
        <w:left w:val="none" w:sz="0" w:space="0" w:color="auto"/>
        <w:bottom w:val="none" w:sz="0" w:space="0" w:color="auto"/>
        <w:right w:val="none" w:sz="0" w:space="0" w:color="auto"/>
      </w:divBdr>
    </w:div>
    <w:div w:id="503982947">
      <w:bodyDiv w:val="1"/>
      <w:marLeft w:val="0"/>
      <w:marRight w:val="0"/>
      <w:marTop w:val="0"/>
      <w:marBottom w:val="0"/>
      <w:divBdr>
        <w:top w:val="none" w:sz="0" w:space="0" w:color="auto"/>
        <w:left w:val="none" w:sz="0" w:space="0" w:color="auto"/>
        <w:bottom w:val="none" w:sz="0" w:space="0" w:color="auto"/>
        <w:right w:val="none" w:sz="0" w:space="0" w:color="auto"/>
      </w:divBdr>
    </w:div>
    <w:div w:id="601451510">
      <w:bodyDiv w:val="1"/>
      <w:marLeft w:val="0"/>
      <w:marRight w:val="0"/>
      <w:marTop w:val="0"/>
      <w:marBottom w:val="0"/>
      <w:divBdr>
        <w:top w:val="none" w:sz="0" w:space="0" w:color="auto"/>
        <w:left w:val="none" w:sz="0" w:space="0" w:color="auto"/>
        <w:bottom w:val="none" w:sz="0" w:space="0" w:color="auto"/>
        <w:right w:val="none" w:sz="0" w:space="0" w:color="auto"/>
      </w:divBdr>
    </w:div>
    <w:div w:id="606040567">
      <w:bodyDiv w:val="1"/>
      <w:marLeft w:val="0"/>
      <w:marRight w:val="0"/>
      <w:marTop w:val="0"/>
      <w:marBottom w:val="0"/>
      <w:divBdr>
        <w:top w:val="none" w:sz="0" w:space="0" w:color="auto"/>
        <w:left w:val="none" w:sz="0" w:space="0" w:color="auto"/>
        <w:bottom w:val="none" w:sz="0" w:space="0" w:color="auto"/>
        <w:right w:val="none" w:sz="0" w:space="0" w:color="auto"/>
      </w:divBdr>
    </w:div>
    <w:div w:id="644237514">
      <w:bodyDiv w:val="1"/>
      <w:marLeft w:val="0"/>
      <w:marRight w:val="0"/>
      <w:marTop w:val="0"/>
      <w:marBottom w:val="0"/>
      <w:divBdr>
        <w:top w:val="none" w:sz="0" w:space="0" w:color="auto"/>
        <w:left w:val="none" w:sz="0" w:space="0" w:color="auto"/>
        <w:bottom w:val="none" w:sz="0" w:space="0" w:color="auto"/>
        <w:right w:val="none" w:sz="0" w:space="0" w:color="auto"/>
      </w:divBdr>
    </w:div>
    <w:div w:id="646671159">
      <w:bodyDiv w:val="1"/>
      <w:marLeft w:val="0"/>
      <w:marRight w:val="0"/>
      <w:marTop w:val="0"/>
      <w:marBottom w:val="0"/>
      <w:divBdr>
        <w:top w:val="none" w:sz="0" w:space="0" w:color="auto"/>
        <w:left w:val="none" w:sz="0" w:space="0" w:color="auto"/>
        <w:bottom w:val="none" w:sz="0" w:space="0" w:color="auto"/>
        <w:right w:val="none" w:sz="0" w:space="0" w:color="auto"/>
      </w:divBdr>
    </w:div>
    <w:div w:id="684670376">
      <w:bodyDiv w:val="1"/>
      <w:marLeft w:val="0"/>
      <w:marRight w:val="0"/>
      <w:marTop w:val="0"/>
      <w:marBottom w:val="0"/>
      <w:divBdr>
        <w:top w:val="none" w:sz="0" w:space="0" w:color="auto"/>
        <w:left w:val="none" w:sz="0" w:space="0" w:color="auto"/>
        <w:bottom w:val="none" w:sz="0" w:space="0" w:color="auto"/>
        <w:right w:val="none" w:sz="0" w:space="0" w:color="auto"/>
      </w:divBdr>
    </w:div>
    <w:div w:id="707219460">
      <w:bodyDiv w:val="1"/>
      <w:marLeft w:val="0"/>
      <w:marRight w:val="0"/>
      <w:marTop w:val="0"/>
      <w:marBottom w:val="0"/>
      <w:divBdr>
        <w:top w:val="none" w:sz="0" w:space="0" w:color="auto"/>
        <w:left w:val="none" w:sz="0" w:space="0" w:color="auto"/>
        <w:bottom w:val="none" w:sz="0" w:space="0" w:color="auto"/>
        <w:right w:val="none" w:sz="0" w:space="0" w:color="auto"/>
      </w:divBdr>
    </w:div>
    <w:div w:id="745692822">
      <w:bodyDiv w:val="1"/>
      <w:marLeft w:val="0"/>
      <w:marRight w:val="0"/>
      <w:marTop w:val="0"/>
      <w:marBottom w:val="0"/>
      <w:divBdr>
        <w:top w:val="none" w:sz="0" w:space="0" w:color="auto"/>
        <w:left w:val="none" w:sz="0" w:space="0" w:color="auto"/>
        <w:bottom w:val="none" w:sz="0" w:space="0" w:color="auto"/>
        <w:right w:val="none" w:sz="0" w:space="0" w:color="auto"/>
      </w:divBdr>
    </w:div>
    <w:div w:id="768044876">
      <w:bodyDiv w:val="1"/>
      <w:marLeft w:val="0"/>
      <w:marRight w:val="0"/>
      <w:marTop w:val="0"/>
      <w:marBottom w:val="0"/>
      <w:divBdr>
        <w:top w:val="none" w:sz="0" w:space="0" w:color="auto"/>
        <w:left w:val="none" w:sz="0" w:space="0" w:color="auto"/>
        <w:bottom w:val="none" w:sz="0" w:space="0" w:color="auto"/>
        <w:right w:val="none" w:sz="0" w:space="0" w:color="auto"/>
      </w:divBdr>
    </w:div>
    <w:div w:id="771976247">
      <w:bodyDiv w:val="1"/>
      <w:marLeft w:val="0"/>
      <w:marRight w:val="0"/>
      <w:marTop w:val="0"/>
      <w:marBottom w:val="0"/>
      <w:divBdr>
        <w:top w:val="none" w:sz="0" w:space="0" w:color="auto"/>
        <w:left w:val="none" w:sz="0" w:space="0" w:color="auto"/>
        <w:bottom w:val="none" w:sz="0" w:space="0" w:color="auto"/>
        <w:right w:val="none" w:sz="0" w:space="0" w:color="auto"/>
      </w:divBdr>
    </w:div>
    <w:div w:id="787042377">
      <w:bodyDiv w:val="1"/>
      <w:marLeft w:val="0"/>
      <w:marRight w:val="0"/>
      <w:marTop w:val="0"/>
      <w:marBottom w:val="0"/>
      <w:divBdr>
        <w:top w:val="none" w:sz="0" w:space="0" w:color="auto"/>
        <w:left w:val="none" w:sz="0" w:space="0" w:color="auto"/>
        <w:bottom w:val="none" w:sz="0" w:space="0" w:color="auto"/>
        <w:right w:val="none" w:sz="0" w:space="0" w:color="auto"/>
      </w:divBdr>
    </w:div>
    <w:div w:id="831943369">
      <w:bodyDiv w:val="1"/>
      <w:marLeft w:val="0"/>
      <w:marRight w:val="0"/>
      <w:marTop w:val="0"/>
      <w:marBottom w:val="0"/>
      <w:divBdr>
        <w:top w:val="none" w:sz="0" w:space="0" w:color="auto"/>
        <w:left w:val="none" w:sz="0" w:space="0" w:color="auto"/>
        <w:bottom w:val="none" w:sz="0" w:space="0" w:color="auto"/>
        <w:right w:val="none" w:sz="0" w:space="0" w:color="auto"/>
      </w:divBdr>
    </w:div>
    <w:div w:id="863204316">
      <w:bodyDiv w:val="1"/>
      <w:marLeft w:val="0"/>
      <w:marRight w:val="0"/>
      <w:marTop w:val="0"/>
      <w:marBottom w:val="0"/>
      <w:divBdr>
        <w:top w:val="none" w:sz="0" w:space="0" w:color="auto"/>
        <w:left w:val="none" w:sz="0" w:space="0" w:color="auto"/>
        <w:bottom w:val="none" w:sz="0" w:space="0" w:color="auto"/>
        <w:right w:val="none" w:sz="0" w:space="0" w:color="auto"/>
      </w:divBdr>
    </w:div>
    <w:div w:id="892345955">
      <w:bodyDiv w:val="1"/>
      <w:marLeft w:val="0"/>
      <w:marRight w:val="0"/>
      <w:marTop w:val="0"/>
      <w:marBottom w:val="0"/>
      <w:divBdr>
        <w:top w:val="none" w:sz="0" w:space="0" w:color="auto"/>
        <w:left w:val="none" w:sz="0" w:space="0" w:color="auto"/>
        <w:bottom w:val="none" w:sz="0" w:space="0" w:color="auto"/>
        <w:right w:val="none" w:sz="0" w:space="0" w:color="auto"/>
      </w:divBdr>
      <w:divsChild>
        <w:div w:id="842166104">
          <w:marLeft w:val="0"/>
          <w:marRight w:val="0"/>
          <w:marTop w:val="0"/>
          <w:marBottom w:val="0"/>
          <w:divBdr>
            <w:top w:val="none" w:sz="0" w:space="0" w:color="auto"/>
            <w:left w:val="none" w:sz="0" w:space="0" w:color="auto"/>
            <w:bottom w:val="none" w:sz="0" w:space="0" w:color="auto"/>
            <w:right w:val="none" w:sz="0" w:space="0" w:color="auto"/>
          </w:divBdr>
        </w:div>
        <w:div w:id="712267409">
          <w:marLeft w:val="0"/>
          <w:marRight w:val="0"/>
          <w:marTop w:val="0"/>
          <w:marBottom w:val="0"/>
          <w:divBdr>
            <w:top w:val="none" w:sz="0" w:space="0" w:color="auto"/>
            <w:left w:val="none" w:sz="0" w:space="0" w:color="auto"/>
            <w:bottom w:val="none" w:sz="0" w:space="0" w:color="auto"/>
            <w:right w:val="none" w:sz="0" w:space="0" w:color="auto"/>
          </w:divBdr>
        </w:div>
        <w:div w:id="310603612">
          <w:marLeft w:val="0"/>
          <w:marRight w:val="0"/>
          <w:marTop w:val="0"/>
          <w:marBottom w:val="0"/>
          <w:divBdr>
            <w:top w:val="none" w:sz="0" w:space="0" w:color="auto"/>
            <w:left w:val="none" w:sz="0" w:space="0" w:color="auto"/>
            <w:bottom w:val="none" w:sz="0" w:space="0" w:color="auto"/>
            <w:right w:val="none" w:sz="0" w:space="0" w:color="auto"/>
          </w:divBdr>
        </w:div>
      </w:divsChild>
    </w:div>
    <w:div w:id="892355209">
      <w:bodyDiv w:val="1"/>
      <w:marLeft w:val="0"/>
      <w:marRight w:val="0"/>
      <w:marTop w:val="0"/>
      <w:marBottom w:val="0"/>
      <w:divBdr>
        <w:top w:val="none" w:sz="0" w:space="0" w:color="auto"/>
        <w:left w:val="none" w:sz="0" w:space="0" w:color="auto"/>
        <w:bottom w:val="none" w:sz="0" w:space="0" w:color="auto"/>
        <w:right w:val="none" w:sz="0" w:space="0" w:color="auto"/>
      </w:divBdr>
    </w:div>
    <w:div w:id="904755173">
      <w:bodyDiv w:val="1"/>
      <w:marLeft w:val="0"/>
      <w:marRight w:val="0"/>
      <w:marTop w:val="0"/>
      <w:marBottom w:val="0"/>
      <w:divBdr>
        <w:top w:val="none" w:sz="0" w:space="0" w:color="auto"/>
        <w:left w:val="none" w:sz="0" w:space="0" w:color="auto"/>
        <w:bottom w:val="none" w:sz="0" w:space="0" w:color="auto"/>
        <w:right w:val="none" w:sz="0" w:space="0" w:color="auto"/>
      </w:divBdr>
    </w:div>
    <w:div w:id="916476719">
      <w:bodyDiv w:val="1"/>
      <w:marLeft w:val="0"/>
      <w:marRight w:val="0"/>
      <w:marTop w:val="0"/>
      <w:marBottom w:val="0"/>
      <w:divBdr>
        <w:top w:val="none" w:sz="0" w:space="0" w:color="auto"/>
        <w:left w:val="none" w:sz="0" w:space="0" w:color="auto"/>
        <w:bottom w:val="none" w:sz="0" w:space="0" w:color="auto"/>
        <w:right w:val="none" w:sz="0" w:space="0" w:color="auto"/>
      </w:divBdr>
    </w:div>
    <w:div w:id="917179854">
      <w:bodyDiv w:val="1"/>
      <w:marLeft w:val="0"/>
      <w:marRight w:val="0"/>
      <w:marTop w:val="0"/>
      <w:marBottom w:val="0"/>
      <w:divBdr>
        <w:top w:val="none" w:sz="0" w:space="0" w:color="auto"/>
        <w:left w:val="none" w:sz="0" w:space="0" w:color="auto"/>
        <w:bottom w:val="none" w:sz="0" w:space="0" w:color="auto"/>
        <w:right w:val="none" w:sz="0" w:space="0" w:color="auto"/>
      </w:divBdr>
    </w:div>
    <w:div w:id="938681342">
      <w:bodyDiv w:val="1"/>
      <w:marLeft w:val="0"/>
      <w:marRight w:val="0"/>
      <w:marTop w:val="0"/>
      <w:marBottom w:val="0"/>
      <w:divBdr>
        <w:top w:val="none" w:sz="0" w:space="0" w:color="auto"/>
        <w:left w:val="none" w:sz="0" w:space="0" w:color="auto"/>
        <w:bottom w:val="none" w:sz="0" w:space="0" w:color="auto"/>
        <w:right w:val="none" w:sz="0" w:space="0" w:color="auto"/>
      </w:divBdr>
    </w:div>
    <w:div w:id="949244655">
      <w:bodyDiv w:val="1"/>
      <w:marLeft w:val="0"/>
      <w:marRight w:val="0"/>
      <w:marTop w:val="0"/>
      <w:marBottom w:val="0"/>
      <w:divBdr>
        <w:top w:val="none" w:sz="0" w:space="0" w:color="auto"/>
        <w:left w:val="none" w:sz="0" w:space="0" w:color="auto"/>
        <w:bottom w:val="none" w:sz="0" w:space="0" w:color="auto"/>
        <w:right w:val="none" w:sz="0" w:space="0" w:color="auto"/>
      </w:divBdr>
    </w:div>
    <w:div w:id="952053785">
      <w:bodyDiv w:val="1"/>
      <w:marLeft w:val="0"/>
      <w:marRight w:val="0"/>
      <w:marTop w:val="0"/>
      <w:marBottom w:val="0"/>
      <w:divBdr>
        <w:top w:val="none" w:sz="0" w:space="0" w:color="auto"/>
        <w:left w:val="none" w:sz="0" w:space="0" w:color="auto"/>
        <w:bottom w:val="none" w:sz="0" w:space="0" w:color="auto"/>
        <w:right w:val="none" w:sz="0" w:space="0" w:color="auto"/>
      </w:divBdr>
    </w:div>
    <w:div w:id="959872379">
      <w:bodyDiv w:val="1"/>
      <w:marLeft w:val="0"/>
      <w:marRight w:val="0"/>
      <w:marTop w:val="0"/>
      <w:marBottom w:val="0"/>
      <w:divBdr>
        <w:top w:val="none" w:sz="0" w:space="0" w:color="auto"/>
        <w:left w:val="none" w:sz="0" w:space="0" w:color="auto"/>
        <w:bottom w:val="none" w:sz="0" w:space="0" w:color="auto"/>
        <w:right w:val="none" w:sz="0" w:space="0" w:color="auto"/>
      </w:divBdr>
    </w:div>
    <w:div w:id="1036587584">
      <w:bodyDiv w:val="1"/>
      <w:marLeft w:val="0"/>
      <w:marRight w:val="0"/>
      <w:marTop w:val="0"/>
      <w:marBottom w:val="0"/>
      <w:divBdr>
        <w:top w:val="none" w:sz="0" w:space="0" w:color="auto"/>
        <w:left w:val="none" w:sz="0" w:space="0" w:color="auto"/>
        <w:bottom w:val="none" w:sz="0" w:space="0" w:color="auto"/>
        <w:right w:val="none" w:sz="0" w:space="0" w:color="auto"/>
      </w:divBdr>
      <w:divsChild>
        <w:div w:id="240992049">
          <w:marLeft w:val="0"/>
          <w:marRight w:val="0"/>
          <w:marTop w:val="0"/>
          <w:marBottom w:val="0"/>
          <w:divBdr>
            <w:top w:val="none" w:sz="0" w:space="0" w:color="auto"/>
            <w:left w:val="none" w:sz="0" w:space="0" w:color="auto"/>
            <w:bottom w:val="none" w:sz="0" w:space="0" w:color="auto"/>
            <w:right w:val="none" w:sz="0" w:space="0" w:color="auto"/>
          </w:divBdr>
        </w:div>
        <w:div w:id="1726681285">
          <w:marLeft w:val="0"/>
          <w:marRight w:val="0"/>
          <w:marTop w:val="0"/>
          <w:marBottom w:val="0"/>
          <w:divBdr>
            <w:top w:val="none" w:sz="0" w:space="0" w:color="auto"/>
            <w:left w:val="none" w:sz="0" w:space="0" w:color="auto"/>
            <w:bottom w:val="none" w:sz="0" w:space="0" w:color="auto"/>
            <w:right w:val="none" w:sz="0" w:space="0" w:color="auto"/>
          </w:divBdr>
        </w:div>
        <w:div w:id="1769734599">
          <w:marLeft w:val="0"/>
          <w:marRight w:val="0"/>
          <w:marTop w:val="0"/>
          <w:marBottom w:val="0"/>
          <w:divBdr>
            <w:top w:val="none" w:sz="0" w:space="0" w:color="auto"/>
            <w:left w:val="none" w:sz="0" w:space="0" w:color="auto"/>
            <w:bottom w:val="none" w:sz="0" w:space="0" w:color="auto"/>
            <w:right w:val="none" w:sz="0" w:space="0" w:color="auto"/>
          </w:divBdr>
        </w:div>
        <w:div w:id="777600251">
          <w:marLeft w:val="0"/>
          <w:marRight w:val="0"/>
          <w:marTop w:val="0"/>
          <w:marBottom w:val="0"/>
          <w:divBdr>
            <w:top w:val="none" w:sz="0" w:space="0" w:color="auto"/>
            <w:left w:val="none" w:sz="0" w:space="0" w:color="auto"/>
            <w:bottom w:val="none" w:sz="0" w:space="0" w:color="auto"/>
            <w:right w:val="none" w:sz="0" w:space="0" w:color="auto"/>
          </w:divBdr>
        </w:div>
        <w:div w:id="1960799446">
          <w:marLeft w:val="0"/>
          <w:marRight w:val="0"/>
          <w:marTop w:val="0"/>
          <w:marBottom w:val="0"/>
          <w:divBdr>
            <w:top w:val="none" w:sz="0" w:space="0" w:color="auto"/>
            <w:left w:val="none" w:sz="0" w:space="0" w:color="auto"/>
            <w:bottom w:val="none" w:sz="0" w:space="0" w:color="auto"/>
            <w:right w:val="none" w:sz="0" w:space="0" w:color="auto"/>
          </w:divBdr>
        </w:div>
        <w:div w:id="1805198329">
          <w:marLeft w:val="0"/>
          <w:marRight w:val="0"/>
          <w:marTop w:val="0"/>
          <w:marBottom w:val="0"/>
          <w:divBdr>
            <w:top w:val="none" w:sz="0" w:space="0" w:color="auto"/>
            <w:left w:val="none" w:sz="0" w:space="0" w:color="auto"/>
            <w:bottom w:val="none" w:sz="0" w:space="0" w:color="auto"/>
            <w:right w:val="none" w:sz="0" w:space="0" w:color="auto"/>
          </w:divBdr>
        </w:div>
        <w:div w:id="182401628">
          <w:marLeft w:val="0"/>
          <w:marRight w:val="0"/>
          <w:marTop w:val="0"/>
          <w:marBottom w:val="0"/>
          <w:divBdr>
            <w:top w:val="none" w:sz="0" w:space="0" w:color="auto"/>
            <w:left w:val="none" w:sz="0" w:space="0" w:color="auto"/>
            <w:bottom w:val="none" w:sz="0" w:space="0" w:color="auto"/>
            <w:right w:val="none" w:sz="0" w:space="0" w:color="auto"/>
          </w:divBdr>
        </w:div>
        <w:div w:id="1689868089">
          <w:marLeft w:val="0"/>
          <w:marRight w:val="0"/>
          <w:marTop w:val="0"/>
          <w:marBottom w:val="0"/>
          <w:divBdr>
            <w:top w:val="none" w:sz="0" w:space="0" w:color="auto"/>
            <w:left w:val="none" w:sz="0" w:space="0" w:color="auto"/>
            <w:bottom w:val="none" w:sz="0" w:space="0" w:color="auto"/>
            <w:right w:val="none" w:sz="0" w:space="0" w:color="auto"/>
          </w:divBdr>
        </w:div>
      </w:divsChild>
    </w:div>
    <w:div w:id="1040587636">
      <w:bodyDiv w:val="1"/>
      <w:marLeft w:val="0"/>
      <w:marRight w:val="0"/>
      <w:marTop w:val="0"/>
      <w:marBottom w:val="0"/>
      <w:divBdr>
        <w:top w:val="none" w:sz="0" w:space="0" w:color="auto"/>
        <w:left w:val="none" w:sz="0" w:space="0" w:color="auto"/>
        <w:bottom w:val="none" w:sz="0" w:space="0" w:color="auto"/>
        <w:right w:val="none" w:sz="0" w:space="0" w:color="auto"/>
      </w:divBdr>
    </w:div>
    <w:div w:id="1087461952">
      <w:bodyDiv w:val="1"/>
      <w:marLeft w:val="0"/>
      <w:marRight w:val="0"/>
      <w:marTop w:val="0"/>
      <w:marBottom w:val="0"/>
      <w:divBdr>
        <w:top w:val="none" w:sz="0" w:space="0" w:color="auto"/>
        <w:left w:val="none" w:sz="0" w:space="0" w:color="auto"/>
        <w:bottom w:val="none" w:sz="0" w:space="0" w:color="auto"/>
        <w:right w:val="none" w:sz="0" w:space="0" w:color="auto"/>
      </w:divBdr>
    </w:div>
    <w:div w:id="1098022107">
      <w:bodyDiv w:val="1"/>
      <w:marLeft w:val="0"/>
      <w:marRight w:val="0"/>
      <w:marTop w:val="0"/>
      <w:marBottom w:val="0"/>
      <w:divBdr>
        <w:top w:val="none" w:sz="0" w:space="0" w:color="auto"/>
        <w:left w:val="none" w:sz="0" w:space="0" w:color="auto"/>
        <w:bottom w:val="none" w:sz="0" w:space="0" w:color="auto"/>
        <w:right w:val="none" w:sz="0" w:space="0" w:color="auto"/>
      </w:divBdr>
    </w:div>
    <w:div w:id="1114909399">
      <w:bodyDiv w:val="1"/>
      <w:marLeft w:val="0"/>
      <w:marRight w:val="0"/>
      <w:marTop w:val="0"/>
      <w:marBottom w:val="0"/>
      <w:divBdr>
        <w:top w:val="none" w:sz="0" w:space="0" w:color="auto"/>
        <w:left w:val="none" w:sz="0" w:space="0" w:color="auto"/>
        <w:bottom w:val="none" w:sz="0" w:space="0" w:color="auto"/>
        <w:right w:val="none" w:sz="0" w:space="0" w:color="auto"/>
      </w:divBdr>
    </w:div>
    <w:div w:id="1155145165">
      <w:bodyDiv w:val="1"/>
      <w:marLeft w:val="0"/>
      <w:marRight w:val="0"/>
      <w:marTop w:val="0"/>
      <w:marBottom w:val="0"/>
      <w:divBdr>
        <w:top w:val="none" w:sz="0" w:space="0" w:color="auto"/>
        <w:left w:val="none" w:sz="0" w:space="0" w:color="auto"/>
        <w:bottom w:val="none" w:sz="0" w:space="0" w:color="auto"/>
        <w:right w:val="none" w:sz="0" w:space="0" w:color="auto"/>
      </w:divBdr>
      <w:divsChild>
        <w:div w:id="416445597">
          <w:marLeft w:val="0"/>
          <w:marRight w:val="0"/>
          <w:marTop w:val="0"/>
          <w:marBottom w:val="0"/>
          <w:divBdr>
            <w:top w:val="none" w:sz="0" w:space="0" w:color="auto"/>
            <w:left w:val="none" w:sz="0" w:space="0" w:color="auto"/>
            <w:bottom w:val="none" w:sz="0" w:space="0" w:color="auto"/>
            <w:right w:val="none" w:sz="0" w:space="0" w:color="auto"/>
          </w:divBdr>
        </w:div>
      </w:divsChild>
    </w:div>
    <w:div w:id="1156459389">
      <w:bodyDiv w:val="1"/>
      <w:marLeft w:val="0"/>
      <w:marRight w:val="0"/>
      <w:marTop w:val="0"/>
      <w:marBottom w:val="0"/>
      <w:divBdr>
        <w:top w:val="none" w:sz="0" w:space="0" w:color="auto"/>
        <w:left w:val="none" w:sz="0" w:space="0" w:color="auto"/>
        <w:bottom w:val="none" w:sz="0" w:space="0" w:color="auto"/>
        <w:right w:val="none" w:sz="0" w:space="0" w:color="auto"/>
      </w:divBdr>
    </w:div>
    <w:div w:id="1157768534">
      <w:bodyDiv w:val="1"/>
      <w:marLeft w:val="0"/>
      <w:marRight w:val="0"/>
      <w:marTop w:val="0"/>
      <w:marBottom w:val="0"/>
      <w:divBdr>
        <w:top w:val="none" w:sz="0" w:space="0" w:color="auto"/>
        <w:left w:val="none" w:sz="0" w:space="0" w:color="auto"/>
        <w:bottom w:val="none" w:sz="0" w:space="0" w:color="auto"/>
        <w:right w:val="none" w:sz="0" w:space="0" w:color="auto"/>
      </w:divBdr>
      <w:divsChild>
        <w:div w:id="388966139">
          <w:marLeft w:val="0"/>
          <w:marRight w:val="0"/>
          <w:marTop w:val="0"/>
          <w:marBottom w:val="0"/>
          <w:divBdr>
            <w:top w:val="none" w:sz="0" w:space="0" w:color="auto"/>
            <w:left w:val="none" w:sz="0" w:space="0" w:color="auto"/>
            <w:bottom w:val="none" w:sz="0" w:space="0" w:color="auto"/>
            <w:right w:val="none" w:sz="0" w:space="0" w:color="auto"/>
          </w:divBdr>
        </w:div>
        <w:div w:id="165365717">
          <w:marLeft w:val="0"/>
          <w:marRight w:val="0"/>
          <w:marTop w:val="0"/>
          <w:marBottom w:val="0"/>
          <w:divBdr>
            <w:top w:val="none" w:sz="0" w:space="0" w:color="auto"/>
            <w:left w:val="none" w:sz="0" w:space="0" w:color="auto"/>
            <w:bottom w:val="none" w:sz="0" w:space="0" w:color="auto"/>
            <w:right w:val="none" w:sz="0" w:space="0" w:color="auto"/>
          </w:divBdr>
        </w:div>
        <w:div w:id="281038852">
          <w:marLeft w:val="0"/>
          <w:marRight w:val="0"/>
          <w:marTop w:val="0"/>
          <w:marBottom w:val="0"/>
          <w:divBdr>
            <w:top w:val="none" w:sz="0" w:space="0" w:color="auto"/>
            <w:left w:val="none" w:sz="0" w:space="0" w:color="auto"/>
            <w:bottom w:val="none" w:sz="0" w:space="0" w:color="auto"/>
            <w:right w:val="none" w:sz="0" w:space="0" w:color="auto"/>
          </w:divBdr>
          <w:divsChild>
            <w:div w:id="135996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354044">
      <w:bodyDiv w:val="1"/>
      <w:marLeft w:val="0"/>
      <w:marRight w:val="0"/>
      <w:marTop w:val="0"/>
      <w:marBottom w:val="0"/>
      <w:divBdr>
        <w:top w:val="none" w:sz="0" w:space="0" w:color="auto"/>
        <w:left w:val="none" w:sz="0" w:space="0" w:color="auto"/>
        <w:bottom w:val="none" w:sz="0" w:space="0" w:color="auto"/>
        <w:right w:val="none" w:sz="0" w:space="0" w:color="auto"/>
      </w:divBdr>
      <w:divsChild>
        <w:div w:id="1682658361">
          <w:marLeft w:val="0"/>
          <w:marRight w:val="0"/>
          <w:marTop w:val="0"/>
          <w:marBottom w:val="0"/>
          <w:divBdr>
            <w:top w:val="none" w:sz="0" w:space="0" w:color="auto"/>
            <w:left w:val="none" w:sz="0" w:space="0" w:color="auto"/>
            <w:bottom w:val="none" w:sz="0" w:space="0" w:color="auto"/>
            <w:right w:val="none" w:sz="0" w:space="0" w:color="auto"/>
          </w:divBdr>
        </w:div>
        <w:div w:id="828205804">
          <w:marLeft w:val="0"/>
          <w:marRight w:val="0"/>
          <w:marTop w:val="0"/>
          <w:marBottom w:val="0"/>
          <w:divBdr>
            <w:top w:val="none" w:sz="0" w:space="0" w:color="auto"/>
            <w:left w:val="none" w:sz="0" w:space="0" w:color="auto"/>
            <w:bottom w:val="none" w:sz="0" w:space="0" w:color="auto"/>
            <w:right w:val="none" w:sz="0" w:space="0" w:color="auto"/>
          </w:divBdr>
        </w:div>
        <w:div w:id="2054309664">
          <w:marLeft w:val="0"/>
          <w:marRight w:val="0"/>
          <w:marTop w:val="0"/>
          <w:marBottom w:val="0"/>
          <w:divBdr>
            <w:top w:val="none" w:sz="0" w:space="0" w:color="auto"/>
            <w:left w:val="none" w:sz="0" w:space="0" w:color="auto"/>
            <w:bottom w:val="none" w:sz="0" w:space="0" w:color="auto"/>
            <w:right w:val="none" w:sz="0" w:space="0" w:color="auto"/>
          </w:divBdr>
        </w:div>
        <w:div w:id="952899407">
          <w:marLeft w:val="0"/>
          <w:marRight w:val="0"/>
          <w:marTop w:val="0"/>
          <w:marBottom w:val="0"/>
          <w:divBdr>
            <w:top w:val="none" w:sz="0" w:space="0" w:color="auto"/>
            <w:left w:val="none" w:sz="0" w:space="0" w:color="auto"/>
            <w:bottom w:val="none" w:sz="0" w:space="0" w:color="auto"/>
            <w:right w:val="none" w:sz="0" w:space="0" w:color="auto"/>
          </w:divBdr>
        </w:div>
      </w:divsChild>
    </w:div>
    <w:div w:id="1167555181">
      <w:bodyDiv w:val="1"/>
      <w:marLeft w:val="0"/>
      <w:marRight w:val="0"/>
      <w:marTop w:val="0"/>
      <w:marBottom w:val="0"/>
      <w:divBdr>
        <w:top w:val="none" w:sz="0" w:space="0" w:color="auto"/>
        <w:left w:val="none" w:sz="0" w:space="0" w:color="auto"/>
        <w:bottom w:val="none" w:sz="0" w:space="0" w:color="auto"/>
        <w:right w:val="none" w:sz="0" w:space="0" w:color="auto"/>
      </w:divBdr>
    </w:div>
    <w:div w:id="1174803660">
      <w:bodyDiv w:val="1"/>
      <w:marLeft w:val="0"/>
      <w:marRight w:val="0"/>
      <w:marTop w:val="0"/>
      <w:marBottom w:val="0"/>
      <w:divBdr>
        <w:top w:val="none" w:sz="0" w:space="0" w:color="auto"/>
        <w:left w:val="none" w:sz="0" w:space="0" w:color="auto"/>
        <w:bottom w:val="none" w:sz="0" w:space="0" w:color="auto"/>
        <w:right w:val="none" w:sz="0" w:space="0" w:color="auto"/>
      </w:divBdr>
      <w:divsChild>
        <w:div w:id="740057079">
          <w:marLeft w:val="0"/>
          <w:marRight w:val="0"/>
          <w:marTop w:val="0"/>
          <w:marBottom w:val="0"/>
          <w:divBdr>
            <w:top w:val="none" w:sz="0" w:space="0" w:color="auto"/>
            <w:left w:val="none" w:sz="0" w:space="0" w:color="auto"/>
            <w:bottom w:val="none" w:sz="0" w:space="0" w:color="auto"/>
            <w:right w:val="none" w:sz="0" w:space="0" w:color="auto"/>
          </w:divBdr>
        </w:div>
        <w:div w:id="781418487">
          <w:marLeft w:val="0"/>
          <w:marRight w:val="0"/>
          <w:marTop w:val="0"/>
          <w:marBottom w:val="0"/>
          <w:divBdr>
            <w:top w:val="none" w:sz="0" w:space="0" w:color="auto"/>
            <w:left w:val="none" w:sz="0" w:space="0" w:color="auto"/>
            <w:bottom w:val="none" w:sz="0" w:space="0" w:color="auto"/>
            <w:right w:val="none" w:sz="0" w:space="0" w:color="auto"/>
          </w:divBdr>
          <w:divsChild>
            <w:div w:id="98855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337144">
      <w:bodyDiv w:val="1"/>
      <w:marLeft w:val="0"/>
      <w:marRight w:val="0"/>
      <w:marTop w:val="0"/>
      <w:marBottom w:val="0"/>
      <w:divBdr>
        <w:top w:val="none" w:sz="0" w:space="0" w:color="auto"/>
        <w:left w:val="none" w:sz="0" w:space="0" w:color="auto"/>
        <w:bottom w:val="none" w:sz="0" w:space="0" w:color="auto"/>
        <w:right w:val="none" w:sz="0" w:space="0" w:color="auto"/>
      </w:divBdr>
      <w:divsChild>
        <w:div w:id="634994164">
          <w:marLeft w:val="0"/>
          <w:marRight w:val="0"/>
          <w:marTop w:val="0"/>
          <w:marBottom w:val="0"/>
          <w:divBdr>
            <w:top w:val="none" w:sz="0" w:space="0" w:color="auto"/>
            <w:left w:val="none" w:sz="0" w:space="0" w:color="auto"/>
            <w:bottom w:val="none" w:sz="0" w:space="0" w:color="auto"/>
            <w:right w:val="none" w:sz="0" w:space="0" w:color="auto"/>
          </w:divBdr>
        </w:div>
        <w:div w:id="1541550979">
          <w:marLeft w:val="0"/>
          <w:marRight w:val="0"/>
          <w:marTop w:val="0"/>
          <w:marBottom w:val="0"/>
          <w:divBdr>
            <w:top w:val="none" w:sz="0" w:space="0" w:color="auto"/>
            <w:left w:val="none" w:sz="0" w:space="0" w:color="auto"/>
            <w:bottom w:val="none" w:sz="0" w:space="0" w:color="auto"/>
            <w:right w:val="none" w:sz="0" w:space="0" w:color="auto"/>
          </w:divBdr>
        </w:div>
        <w:div w:id="880437458">
          <w:marLeft w:val="0"/>
          <w:marRight w:val="0"/>
          <w:marTop w:val="0"/>
          <w:marBottom w:val="0"/>
          <w:divBdr>
            <w:top w:val="none" w:sz="0" w:space="0" w:color="auto"/>
            <w:left w:val="none" w:sz="0" w:space="0" w:color="auto"/>
            <w:bottom w:val="none" w:sz="0" w:space="0" w:color="auto"/>
            <w:right w:val="none" w:sz="0" w:space="0" w:color="auto"/>
          </w:divBdr>
        </w:div>
        <w:div w:id="1964654606">
          <w:marLeft w:val="0"/>
          <w:marRight w:val="0"/>
          <w:marTop w:val="0"/>
          <w:marBottom w:val="0"/>
          <w:divBdr>
            <w:top w:val="none" w:sz="0" w:space="0" w:color="auto"/>
            <w:left w:val="none" w:sz="0" w:space="0" w:color="auto"/>
            <w:bottom w:val="none" w:sz="0" w:space="0" w:color="auto"/>
            <w:right w:val="none" w:sz="0" w:space="0" w:color="auto"/>
          </w:divBdr>
        </w:div>
        <w:div w:id="1857771236">
          <w:marLeft w:val="0"/>
          <w:marRight w:val="0"/>
          <w:marTop w:val="0"/>
          <w:marBottom w:val="0"/>
          <w:divBdr>
            <w:top w:val="none" w:sz="0" w:space="0" w:color="auto"/>
            <w:left w:val="none" w:sz="0" w:space="0" w:color="auto"/>
            <w:bottom w:val="none" w:sz="0" w:space="0" w:color="auto"/>
            <w:right w:val="none" w:sz="0" w:space="0" w:color="auto"/>
          </w:divBdr>
        </w:div>
        <w:div w:id="235744574">
          <w:marLeft w:val="0"/>
          <w:marRight w:val="0"/>
          <w:marTop w:val="0"/>
          <w:marBottom w:val="0"/>
          <w:divBdr>
            <w:top w:val="none" w:sz="0" w:space="0" w:color="auto"/>
            <w:left w:val="none" w:sz="0" w:space="0" w:color="auto"/>
            <w:bottom w:val="none" w:sz="0" w:space="0" w:color="auto"/>
            <w:right w:val="none" w:sz="0" w:space="0" w:color="auto"/>
          </w:divBdr>
        </w:div>
      </w:divsChild>
    </w:div>
    <w:div w:id="1228033554">
      <w:bodyDiv w:val="1"/>
      <w:marLeft w:val="0"/>
      <w:marRight w:val="0"/>
      <w:marTop w:val="0"/>
      <w:marBottom w:val="0"/>
      <w:divBdr>
        <w:top w:val="none" w:sz="0" w:space="0" w:color="auto"/>
        <w:left w:val="none" w:sz="0" w:space="0" w:color="auto"/>
        <w:bottom w:val="none" w:sz="0" w:space="0" w:color="auto"/>
        <w:right w:val="none" w:sz="0" w:space="0" w:color="auto"/>
      </w:divBdr>
    </w:div>
    <w:div w:id="1306619963">
      <w:bodyDiv w:val="1"/>
      <w:marLeft w:val="0"/>
      <w:marRight w:val="0"/>
      <w:marTop w:val="0"/>
      <w:marBottom w:val="0"/>
      <w:divBdr>
        <w:top w:val="none" w:sz="0" w:space="0" w:color="auto"/>
        <w:left w:val="none" w:sz="0" w:space="0" w:color="auto"/>
        <w:bottom w:val="none" w:sz="0" w:space="0" w:color="auto"/>
        <w:right w:val="none" w:sz="0" w:space="0" w:color="auto"/>
      </w:divBdr>
      <w:divsChild>
        <w:div w:id="1347361937">
          <w:marLeft w:val="0"/>
          <w:marRight w:val="0"/>
          <w:marTop w:val="0"/>
          <w:marBottom w:val="0"/>
          <w:divBdr>
            <w:top w:val="none" w:sz="0" w:space="0" w:color="auto"/>
            <w:left w:val="none" w:sz="0" w:space="0" w:color="auto"/>
            <w:bottom w:val="none" w:sz="0" w:space="0" w:color="auto"/>
            <w:right w:val="none" w:sz="0" w:space="0" w:color="auto"/>
          </w:divBdr>
        </w:div>
        <w:div w:id="2052874523">
          <w:marLeft w:val="0"/>
          <w:marRight w:val="0"/>
          <w:marTop w:val="0"/>
          <w:marBottom w:val="0"/>
          <w:divBdr>
            <w:top w:val="none" w:sz="0" w:space="0" w:color="auto"/>
            <w:left w:val="none" w:sz="0" w:space="0" w:color="auto"/>
            <w:bottom w:val="none" w:sz="0" w:space="0" w:color="auto"/>
            <w:right w:val="none" w:sz="0" w:space="0" w:color="auto"/>
          </w:divBdr>
        </w:div>
        <w:div w:id="1785927990">
          <w:marLeft w:val="0"/>
          <w:marRight w:val="0"/>
          <w:marTop w:val="0"/>
          <w:marBottom w:val="0"/>
          <w:divBdr>
            <w:top w:val="none" w:sz="0" w:space="0" w:color="auto"/>
            <w:left w:val="none" w:sz="0" w:space="0" w:color="auto"/>
            <w:bottom w:val="none" w:sz="0" w:space="0" w:color="auto"/>
            <w:right w:val="none" w:sz="0" w:space="0" w:color="auto"/>
          </w:divBdr>
        </w:div>
        <w:div w:id="1177966651">
          <w:marLeft w:val="0"/>
          <w:marRight w:val="0"/>
          <w:marTop w:val="0"/>
          <w:marBottom w:val="0"/>
          <w:divBdr>
            <w:top w:val="none" w:sz="0" w:space="0" w:color="auto"/>
            <w:left w:val="none" w:sz="0" w:space="0" w:color="auto"/>
            <w:bottom w:val="none" w:sz="0" w:space="0" w:color="auto"/>
            <w:right w:val="none" w:sz="0" w:space="0" w:color="auto"/>
          </w:divBdr>
        </w:div>
        <w:div w:id="2052533960">
          <w:marLeft w:val="0"/>
          <w:marRight w:val="0"/>
          <w:marTop w:val="0"/>
          <w:marBottom w:val="0"/>
          <w:divBdr>
            <w:top w:val="none" w:sz="0" w:space="0" w:color="auto"/>
            <w:left w:val="none" w:sz="0" w:space="0" w:color="auto"/>
            <w:bottom w:val="none" w:sz="0" w:space="0" w:color="auto"/>
            <w:right w:val="none" w:sz="0" w:space="0" w:color="auto"/>
          </w:divBdr>
          <w:divsChild>
            <w:div w:id="63334709">
              <w:marLeft w:val="0"/>
              <w:marRight w:val="0"/>
              <w:marTop w:val="0"/>
              <w:marBottom w:val="0"/>
              <w:divBdr>
                <w:top w:val="none" w:sz="0" w:space="0" w:color="auto"/>
                <w:left w:val="none" w:sz="0" w:space="0" w:color="auto"/>
                <w:bottom w:val="none" w:sz="0" w:space="0" w:color="auto"/>
                <w:right w:val="none" w:sz="0" w:space="0" w:color="auto"/>
              </w:divBdr>
            </w:div>
            <w:div w:id="1157963592">
              <w:marLeft w:val="0"/>
              <w:marRight w:val="0"/>
              <w:marTop w:val="0"/>
              <w:marBottom w:val="0"/>
              <w:divBdr>
                <w:top w:val="none" w:sz="0" w:space="0" w:color="auto"/>
                <w:left w:val="none" w:sz="0" w:space="0" w:color="auto"/>
                <w:bottom w:val="none" w:sz="0" w:space="0" w:color="auto"/>
                <w:right w:val="none" w:sz="0" w:space="0" w:color="auto"/>
              </w:divBdr>
            </w:div>
            <w:div w:id="321472735">
              <w:marLeft w:val="0"/>
              <w:marRight w:val="0"/>
              <w:marTop w:val="0"/>
              <w:marBottom w:val="0"/>
              <w:divBdr>
                <w:top w:val="none" w:sz="0" w:space="0" w:color="auto"/>
                <w:left w:val="none" w:sz="0" w:space="0" w:color="auto"/>
                <w:bottom w:val="none" w:sz="0" w:space="0" w:color="auto"/>
                <w:right w:val="none" w:sz="0" w:space="0" w:color="auto"/>
              </w:divBdr>
            </w:div>
            <w:div w:id="611472347">
              <w:marLeft w:val="0"/>
              <w:marRight w:val="0"/>
              <w:marTop w:val="0"/>
              <w:marBottom w:val="0"/>
              <w:divBdr>
                <w:top w:val="none" w:sz="0" w:space="0" w:color="auto"/>
                <w:left w:val="none" w:sz="0" w:space="0" w:color="auto"/>
                <w:bottom w:val="none" w:sz="0" w:space="0" w:color="auto"/>
                <w:right w:val="none" w:sz="0" w:space="0" w:color="auto"/>
              </w:divBdr>
            </w:div>
            <w:div w:id="374620313">
              <w:marLeft w:val="0"/>
              <w:marRight w:val="0"/>
              <w:marTop w:val="0"/>
              <w:marBottom w:val="0"/>
              <w:divBdr>
                <w:top w:val="none" w:sz="0" w:space="0" w:color="auto"/>
                <w:left w:val="none" w:sz="0" w:space="0" w:color="auto"/>
                <w:bottom w:val="none" w:sz="0" w:space="0" w:color="auto"/>
                <w:right w:val="none" w:sz="0" w:space="0" w:color="auto"/>
              </w:divBdr>
            </w:div>
            <w:div w:id="125320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188686">
      <w:bodyDiv w:val="1"/>
      <w:marLeft w:val="0"/>
      <w:marRight w:val="0"/>
      <w:marTop w:val="0"/>
      <w:marBottom w:val="0"/>
      <w:divBdr>
        <w:top w:val="none" w:sz="0" w:space="0" w:color="auto"/>
        <w:left w:val="none" w:sz="0" w:space="0" w:color="auto"/>
        <w:bottom w:val="none" w:sz="0" w:space="0" w:color="auto"/>
        <w:right w:val="none" w:sz="0" w:space="0" w:color="auto"/>
      </w:divBdr>
    </w:div>
    <w:div w:id="1345207634">
      <w:bodyDiv w:val="1"/>
      <w:marLeft w:val="0"/>
      <w:marRight w:val="0"/>
      <w:marTop w:val="0"/>
      <w:marBottom w:val="0"/>
      <w:divBdr>
        <w:top w:val="none" w:sz="0" w:space="0" w:color="auto"/>
        <w:left w:val="none" w:sz="0" w:space="0" w:color="auto"/>
        <w:bottom w:val="none" w:sz="0" w:space="0" w:color="auto"/>
        <w:right w:val="none" w:sz="0" w:space="0" w:color="auto"/>
      </w:divBdr>
    </w:div>
    <w:div w:id="1387143910">
      <w:bodyDiv w:val="1"/>
      <w:marLeft w:val="0"/>
      <w:marRight w:val="0"/>
      <w:marTop w:val="0"/>
      <w:marBottom w:val="0"/>
      <w:divBdr>
        <w:top w:val="none" w:sz="0" w:space="0" w:color="auto"/>
        <w:left w:val="none" w:sz="0" w:space="0" w:color="auto"/>
        <w:bottom w:val="none" w:sz="0" w:space="0" w:color="auto"/>
        <w:right w:val="none" w:sz="0" w:space="0" w:color="auto"/>
      </w:divBdr>
    </w:div>
    <w:div w:id="1394818887">
      <w:bodyDiv w:val="1"/>
      <w:marLeft w:val="0"/>
      <w:marRight w:val="0"/>
      <w:marTop w:val="0"/>
      <w:marBottom w:val="0"/>
      <w:divBdr>
        <w:top w:val="none" w:sz="0" w:space="0" w:color="auto"/>
        <w:left w:val="none" w:sz="0" w:space="0" w:color="auto"/>
        <w:bottom w:val="none" w:sz="0" w:space="0" w:color="auto"/>
        <w:right w:val="none" w:sz="0" w:space="0" w:color="auto"/>
      </w:divBdr>
    </w:div>
    <w:div w:id="1396585657">
      <w:bodyDiv w:val="1"/>
      <w:marLeft w:val="0"/>
      <w:marRight w:val="0"/>
      <w:marTop w:val="0"/>
      <w:marBottom w:val="0"/>
      <w:divBdr>
        <w:top w:val="none" w:sz="0" w:space="0" w:color="auto"/>
        <w:left w:val="none" w:sz="0" w:space="0" w:color="auto"/>
        <w:bottom w:val="none" w:sz="0" w:space="0" w:color="auto"/>
        <w:right w:val="none" w:sz="0" w:space="0" w:color="auto"/>
      </w:divBdr>
    </w:div>
    <w:div w:id="1428229219">
      <w:bodyDiv w:val="1"/>
      <w:marLeft w:val="0"/>
      <w:marRight w:val="0"/>
      <w:marTop w:val="0"/>
      <w:marBottom w:val="0"/>
      <w:divBdr>
        <w:top w:val="none" w:sz="0" w:space="0" w:color="auto"/>
        <w:left w:val="none" w:sz="0" w:space="0" w:color="auto"/>
        <w:bottom w:val="none" w:sz="0" w:space="0" w:color="auto"/>
        <w:right w:val="none" w:sz="0" w:space="0" w:color="auto"/>
      </w:divBdr>
    </w:div>
    <w:div w:id="1473986526">
      <w:bodyDiv w:val="1"/>
      <w:marLeft w:val="0"/>
      <w:marRight w:val="0"/>
      <w:marTop w:val="0"/>
      <w:marBottom w:val="0"/>
      <w:divBdr>
        <w:top w:val="none" w:sz="0" w:space="0" w:color="auto"/>
        <w:left w:val="none" w:sz="0" w:space="0" w:color="auto"/>
        <w:bottom w:val="none" w:sz="0" w:space="0" w:color="auto"/>
        <w:right w:val="none" w:sz="0" w:space="0" w:color="auto"/>
      </w:divBdr>
    </w:div>
    <w:div w:id="1477378539">
      <w:bodyDiv w:val="1"/>
      <w:marLeft w:val="0"/>
      <w:marRight w:val="0"/>
      <w:marTop w:val="0"/>
      <w:marBottom w:val="0"/>
      <w:divBdr>
        <w:top w:val="none" w:sz="0" w:space="0" w:color="auto"/>
        <w:left w:val="none" w:sz="0" w:space="0" w:color="auto"/>
        <w:bottom w:val="none" w:sz="0" w:space="0" w:color="auto"/>
        <w:right w:val="none" w:sz="0" w:space="0" w:color="auto"/>
      </w:divBdr>
    </w:div>
    <w:div w:id="1477841585">
      <w:bodyDiv w:val="1"/>
      <w:marLeft w:val="0"/>
      <w:marRight w:val="0"/>
      <w:marTop w:val="0"/>
      <w:marBottom w:val="0"/>
      <w:divBdr>
        <w:top w:val="none" w:sz="0" w:space="0" w:color="auto"/>
        <w:left w:val="none" w:sz="0" w:space="0" w:color="auto"/>
        <w:bottom w:val="none" w:sz="0" w:space="0" w:color="auto"/>
        <w:right w:val="none" w:sz="0" w:space="0" w:color="auto"/>
      </w:divBdr>
    </w:div>
    <w:div w:id="1487819417">
      <w:bodyDiv w:val="1"/>
      <w:marLeft w:val="0"/>
      <w:marRight w:val="0"/>
      <w:marTop w:val="0"/>
      <w:marBottom w:val="0"/>
      <w:divBdr>
        <w:top w:val="none" w:sz="0" w:space="0" w:color="auto"/>
        <w:left w:val="none" w:sz="0" w:space="0" w:color="auto"/>
        <w:bottom w:val="none" w:sz="0" w:space="0" w:color="auto"/>
        <w:right w:val="none" w:sz="0" w:space="0" w:color="auto"/>
      </w:divBdr>
    </w:div>
    <w:div w:id="1490292143">
      <w:bodyDiv w:val="1"/>
      <w:marLeft w:val="0"/>
      <w:marRight w:val="0"/>
      <w:marTop w:val="0"/>
      <w:marBottom w:val="0"/>
      <w:divBdr>
        <w:top w:val="none" w:sz="0" w:space="0" w:color="auto"/>
        <w:left w:val="none" w:sz="0" w:space="0" w:color="auto"/>
        <w:bottom w:val="none" w:sz="0" w:space="0" w:color="auto"/>
        <w:right w:val="none" w:sz="0" w:space="0" w:color="auto"/>
      </w:divBdr>
      <w:divsChild>
        <w:div w:id="575094210">
          <w:marLeft w:val="0"/>
          <w:marRight w:val="0"/>
          <w:marTop w:val="0"/>
          <w:marBottom w:val="0"/>
          <w:divBdr>
            <w:top w:val="none" w:sz="0" w:space="0" w:color="auto"/>
            <w:left w:val="none" w:sz="0" w:space="0" w:color="auto"/>
            <w:bottom w:val="none" w:sz="0" w:space="0" w:color="auto"/>
            <w:right w:val="none" w:sz="0" w:space="0" w:color="auto"/>
          </w:divBdr>
        </w:div>
        <w:div w:id="1232426352">
          <w:marLeft w:val="0"/>
          <w:marRight w:val="0"/>
          <w:marTop w:val="0"/>
          <w:marBottom w:val="0"/>
          <w:divBdr>
            <w:top w:val="none" w:sz="0" w:space="0" w:color="auto"/>
            <w:left w:val="none" w:sz="0" w:space="0" w:color="auto"/>
            <w:bottom w:val="none" w:sz="0" w:space="0" w:color="auto"/>
            <w:right w:val="none" w:sz="0" w:space="0" w:color="auto"/>
          </w:divBdr>
        </w:div>
      </w:divsChild>
    </w:div>
    <w:div w:id="1496795741">
      <w:bodyDiv w:val="1"/>
      <w:marLeft w:val="0"/>
      <w:marRight w:val="0"/>
      <w:marTop w:val="0"/>
      <w:marBottom w:val="0"/>
      <w:divBdr>
        <w:top w:val="none" w:sz="0" w:space="0" w:color="auto"/>
        <w:left w:val="none" w:sz="0" w:space="0" w:color="auto"/>
        <w:bottom w:val="none" w:sz="0" w:space="0" w:color="auto"/>
        <w:right w:val="none" w:sz="0" w:space="0" w:color="auto"/>
      </w:divBdr>
    </w:div>
    <w:div w:id="1519809729">
      <w:bodyDiv w:val="1"/>
      <w:marLeft w:val="0"/>
      <w:marRight w:val="0"/>
      <w:marTop w:val="0"/>
      <w:marBottom w:val="0"/>
      <w:divBdr>
        <w:top w:val="none" w:sz="0" w:space="0" w:color="auto"/>
        <w:left w:val="none" w:sz="0" w:space="0" w:color="auto"/>
        <w:bottom w:val="none" w:sz="0" w:space="0" w:color="auto"/>
        <w:right w:val="none" w:sz="0" w:space="0" w:color="auto"/>
      </w:divBdr>
      <w:divsChild>
        <w:div w:id="2005159889">
          <w:marLeft w:val="0"/>
          <w:marRight w:val="0"/>
          <w:marTop w:val="0"/>
          <w:marBottom w:val="0"/>
          <w:divBdr>
            <w:top w:val="none" w:sz="0" w:space="0" w:color="auto"/>
            <w:left w:val="none" w:sz="0" w:space="0" w:color="auto"/>
            <w:bottom w:val="none" w:sz="0" w:space="0" w:color="auto"/>
            <w:right w:val="none" w:sz="0" w:space="0" w:color="auto"/>
          </w:divBdr>
        </w:div>
        <w:div w:id="812795406">
          <w:marLeft w:val="0"/>
          <w:marRight w:val="0"/>
          <w:marTop w:val="0"/>
          <w:marBottom w:val="0"/>
          <w:divBdr>
            <w:top w:val="none" w:sz="0" w:space="0" w:color="auto"/>
            <w:left w:val="none" w:sz="0" w:space="0" w:color="auto"/>
            <w:bottom w:val="none" w:sz="0" w:space="0" w:color="auto"/>
            <w:right w:val="none" w:sz="0" w:space="0" w:color="auto"/>
          </w:divBdr>
        </w:div>
        <w:div w:id="331615400">
          <w:marLeft w:val="0"/>
          <w:marRight w:val="0"/>
          <w:marTop w:val="0"/>
          <w:marBottom w:val="0"/>
          <w:divBdr>
            <w:top w:val="none" w:sz="0" w:space="0" w:color="auto"/>
            <w:left w:val="none" w:sz="0" w:space="0" w:color="auto"/>
            <w:bottom w:val="none" w:sz="0" w:space="0" w:color="auto"/>
            <w:right w:val="none" w:sz="0" w:space="0" w:color="auto"/>
          </w:divBdr>
        </w:div>
        <w:div w:id="506798345">
          <w:marLeft w:val="0"/>
          <w:marRight w:val="0"/>
          <w:marTop w:val="0"/>
          <w:marBottom w:val="0"/>
          <w:divBdr>
            <w:top w:val="none" w:sz="0" w:space="0" w:color="auto"/>
            <w:left w:val="none" w:sz="0" w:space="0" w:color="auto"/>
            <w:bottom w:val="none" w:sz="0" w:space="0" w:color="auto"/>
            <w:right w:val="none" w:sz="0" w:space="0" w:color="auto"/>
          </w:divBdr>
        </w:div>
      </w:divsChild>
    </w:div>
    <w:div w:id="1519852270">
      <w:bodyDiv w:val="1"/>
      <w:marLeft w:val="0"/>
      <w:marRight w:val="0"/>
      <w:marTop w:val="0"/>
      <w:marBottom w:val="0"/>
      <w:divBdr>
        <w:top w:val="none" w:sz="0" w:space="0" w:color="auto"/>
        <w:left w:val="none" w:sz="0" w:space="0" w:color="auto"/>
        <w:bottom w:val="none" w:sz="0" w:space="0" w:color="auto"/>
        <w:right w:val="none" w:sz="0" w:space="0" w:color="auto"/>
      </w:divBdr>
    </w:div>
    <w:div w:id="1558584212">
      <w:bodyDiv w:val="1"/>
      <w:marLeft w:val="0"/>
      <w:marRight w:val="0"/>
      <w:marTop w:val="0"/>
      <w:marBottom w:val="0"/>
      <w:divBdr>
        <w:top w:val="none" w:sz="0" w:space="0" w:color="auto"/>
        <w:left w:val="none" w:sz="0" w:space="0" w:color="auto"/>
        <w:bottom w:val="none" w:sz="0" w:space="0" w:color="auto"/>
        <w:right w:val="none" w:sz="0" w:space="0" w:color="auto"/>
      </w:divBdr>
    </w:div>
    <w:div w:id="1642273250">
      <w:bodyDiv w:val="1"/>
      <w:marLeft w:val="0"/>
      <w:marRight w:val="0"/>
      <w:marTop w:val="0"/>
      <w:marBottom w:val="0"/>
      <w:divBdr>
        <w:top w:val="none" w:sz="0" w:space="0" w:color="auto"/>
        <w:left w:val="none" w:sz="0" w:space="0" w:color="auto"/>
        <w:bottom w:val="none" w:sz="0" w:space="0" w:color="auto"/>
        <w:right w:val="none" w:sz="0" w:space="0" w:color="auto"/>
      </w:divBdr>
    </w:div>
    <w:div w:id="1655063798">
      <w:bodyDiv w:val="1"/>
      <w:marLeft w:val="0"/>
      <w:marRight w:val="0"/>
      <w:marTop w:val="0"/>
      <w:marBottom w:val="0"/>
      <w:divBdr>
        <w:top w:val="none" w:sz="0" w:space="0" w:color="auto"/>
        <w:left w:val="none" w:sz="0" w:space="0" w:color="auto"/>
        <w:bottom w:val="none" w:sz="0" w:space="0" w:color="auto"/>
        <w:right w:val="none" w:sz="0" w:space="0" w:color="auto"/>
      </w:divBdr>
    </w:div>
    <w:div w:id="1692799553">
      <w:bodyDiv w:val="1"/>
      <w:marLeft w:val="0"/>
      <w:marRight w:val="0"/>
      <w:marTop w:val="0"/>
      <w:marBottom w:val="0"/>
      <w:divBdr>
        <w:top w:val="none" w:sz="0" w:space="0" w:color="auto"/>
        <w:left w:val="none" w:sz="0" w:space="0" w:color="auto"/>
        <w:bottom w:val="none" w:sz="0" w:space="0" w:color="auto"/>
        <w:right w:val="none" w:sz="0" w:space="0" w:color="auto"/>
      </w:divBdr>
    </w:div>
    <w:div w:id="1693065764">
      <w:bodyDiv w:val="1"/>
      <w:marLeft w:val="0"/>
      <w:marRight w:val="0"/>
      <w:marTop w:val="0"/>
      <w:marBottom w:val="0"/>
      <w:divBdr>
        <w:top w:val="none" w:sz="0" w:space="0" w:color="auto"/>
        <w:left w:val="none" w:sz="0" w:space="0" w:color="auto"/>
        <w:bottom w:val="none" w:sz="0" w:space="0" w:color="auto"/>
        <w:right w:val="none" w:sz="0" w:space="0" w:color="auto"/>
      </w:divBdr>
    </w:div>
    <w:div w:id="1768385773">
      <w:bodyDiv w:val="1"/>
      <w:marLeft w:val="0"/>
      <w:marRight w:val="0"/>
      <w:marTop w:val="0"/>
      <w:marBottom w:val="0"/>
      <w:divBdr>
        <w:top w:val="none" w:sz="0" w:space="0" w:color="auto"/>
        <w:left w:val="none" w:sz="0" w:space="0" w:color="auto"/>
        <w:bottom w:val="none" w:sz="0" w:space="0" w:color="auto"/>
        <w:right w:val="none" w:sz="0" w:space="0" w:color="auto"/>
      </w:divBdr>
      <w:divsChild>
        <w:div w:id="501698435">
          <w:marLeft w:val="0"/>
          <w:marRight w:val="0"/>
          <w:marTop w:val="0"/>
          <w:marBottom w:val="0"/>
          <w:divBdr>
            <w:top w:val="none" w:sz="0" w:space="0" w:color="auto"/>
            <w:left w:val="none" w:sz="0" w:space="0" w:color="auto"/>
            <w:bottom w:val="none" w:sz="0" w:space="0" w:color="auto"/>
            <w:right w:val="none" w:sz="0" w:space="0" w:color="auto"/>
          </w:divBdr>
        </w:div>
        <w:div w:id="1256132044">
          <w:marLeft w:val="0"/>
          <w:marRight w:val="0"/>
          <w:marTop w:val="0"/>
          <w:marBottom w:val="0"/>
          <w:divBdr>
            <w:top w:val="none" w:sz="0" w:space="0" w:color="auto"/>
            <w:left w:val="none" w:sz="0" w:space="0" w:color="auto"/>
            <w:bottom w:val="none" w:sz="0" w:space="0" w:color="auto"/>
            <w:right w:val="none" w:sz="0" w:space="0" w:color="auto"/>
          </w:divBdr>
          <w:divsChild>
            <w:div w:id="170926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691368">
      <w:bodyDiv w:val="1"/>
      <w:marLeft w:val="0"/>
      <w:marRight w:val="0"/>
      <w:marTop w:val="0"/>
      <w:marBottom w:val="0"/>
      <w:divBdr>
        <w:top w:val="none" w:sz="0" w:space="0" w:color="auto"/>
        <w:left w:val="none" w:sz="0" w:space="0" w:color="auto"/>
        <w:bottom w:val="none" w:sz="0" w:space="0" w:color="auto"/>
        <w:right w:val="none" w:sz="0" w:space="0" w:color="auto"/>
      </w:divBdr>
    </w:div>
    <w:div w:id="1948536065">
      <w:bodyDiv w:val="1"/>
      <w:marLeft w:val="0"/>
      <w:marRight w:val="0"/>
      <w:marTop w:val="0"/>
      <w:marBottom w:val="0"/>
      <w:divBdr>
        <w:top w:val="none" w:sz="0" w:space="0" w:color="auto"/>
        <w:left w:val="none" w:sz="0" w:space="0" w:color="auto"/>
        <w:bottom w:val="none" w:sz="0" w:space="0" w:color="auto"/>
        <w:right w:val="none" w:sz="0" w:space="0" w:color="auto"/>
      </w:divBdr>
    </w:div>
    <w:div w:id="1952280616">
      <w:bodyDiv w:val="1"/>
      <w:marLeft w:val="0"/>
      <w:marRight w:val="0"/>
      <w:marTop w:val="0"/>
      <w:marBottom w:val="0"/>
      <w:divBdr>
        <w:top w:val="none" w:sz="0" w:space="0" w:color="auto"/>
        <w:left w:val="none" w:sz="0" w:space="0" w:color="auto"/>
        <w:bottom w:val="none" w:sz="0" w:space="0" w:color="auto"/>
        <w:right w:val="none" w:sz="0" w:space="0" w:color="auto"/>
      </w:divBdr>
    </w:div>
    <w:div w:id="2059161650">
      <w:bodyDiv w:val="1"/>
      <w:marLeft w:val="0"/>
      <w:marRight w:val="0"/>
      <w:marTop w:val="0"/>
      <w:marBottom w:val="0"/>
      <w:divBdr>
        <w:top w:val="none" w:sz="0" w:space="0" w:color="auto"/>
        <w:left w:val="none" w:sz="0" w:space="0" w:color="auto"/>
        <w:bottom w:val="none" w:sz="0" w:space="0" w:color="auto"/>
        <w:right w:val="none" w:sz="0" w:space="0" w:color="auto"/>
      </w:divBdr>
    </w:div>
    <w:div w:id="2074308071">
      <w:bodyDiv w:val="1"/>
      <w:marLeft w:val="0"/>
      <w:marRight w:val="0"/>
      <w:marTop w:val="0"/>
      <w:marBottom w:val="0"/>
      <w:divBdr>
        <w:top w:val="none" w:sz="0" w:space="0" w:color="auto"/>
        <w:left w:val="none" w:sz="0" w:space="0" w:color="auto"/>
        <w:bottom w:val="none" w:sz="0" w:space="0" w:color="auto"/>
        <w:right w:val="none" w:sz="0" w:space="0" w:color="auto"/>
      </w:divBdr>
      <w:divsChild>
        <w:div w:id="1450276989">
          <w:marLeft w:val="0"/>
          <w:marRight w:val="0"/>
          <w:marTop w:val="0"/>
          <w:marBottom w:val="0"/>
          <w:divBdr>
            <w:top w:val="none" w:sz="0" w:space="0" w:color="auto"/>
            <w:left w:val="none" w:sz="0" w:space="0" w:color="auto"/>
            <w:bottom w:val="none" w:sz="0" w:space="0" w:color="auto"/>
            <w:right w:val="none" w:sz="0" w:space="0" w:color="auto"/>
          </w:divBdr>
        </w:div>
        <w:div w:id="2057773115">
          <w:marLeft w:val="0"/>
          <w:marRight w:val="0"/>
          <w:marTop w:val="0"/>
          <w:marBottom w:val="0"/>
          <w:divBdr>
            <w:top w:val="none" w:sz="0" w:space="0" w:color="auto"/>
            <w:left w:val="none" w:sz="0" w:space="0" w:color="auto"/>
            <w:bottom w:val="none" w:sz="0" w:space="0" w:color="auto"/>
            <w:right w:val="none" w:sz="0" w:space="0" w:color="auto"/>
          </w:divBdr>
        </w:div>
      </w:divsChild>
    </w:div>
    <w:div w:id="2078239296">
      <w:bodyDiv w:val="1"/>
      <w:marLeft w:val="0"/>
      <w:marRight w:val="0"/>
      <w:marTop w:val="0"/>
      <w:marBottom w:val="0"/>
      <w:divBdr>
        <w:top w:val="none" w:sz="0" w:space="0" w:color="auto"/>
        <w:left w:val="none" w:sz="0" w:space="0" w:color="auto"/>
        <w:bottom w:val="none" w:sz="0" w:space="0" w:color="auto"/>
        <w:right w:val="none" w:sz="0" w:space="0" w:color="auto"/>
      </w:divBdr>
    </w:div>
    <w:div w:id="2086875127">
      <w:bodyDiv w:val="1"/>
      <w:marLeft w:val="0"/>
      <w:marRight w:val="0"/>
      <w:marTop w:val="0"/>
      <w:marBottom w:val="0"/>
      <w:divBdr>
        <w:top w:val="none" w:sz="0" w:space="0" w:color="auto"/>
        <w:left w:val="none" w:sz="0" w:space="0" w:color="auto"/>
        <w:bottom w:val="none" w:sz="0" w:space="0" w:color="auto"/>
        <w:right w:val="none" w:sz="0" w:space="0" w:color="auto"/>
      </w:divBdr>
    </w:div>
    <w:div w:id="2097166243">
      <w:bodyDiv w:val="1"/>
      <w:marLeft w:val="0"/>
      <w:marRight w:val="0"/>
      <w:marTop w:val="0"/>
      <w:marBottom w:val="0"/>
      <w:divBdr>
        <w:top w:val="none" w:sz="0" w:space="0" w:color="auto"/>
        <w:left w:val="none" w:sz="0" w:space="0" w:color="auto"/>
        <w:bottom w:val="none" w:sz="0" w:space="0" w:color="auto"/>
        <w:right w:val="none" w:sz="0" w:space="0" w:color="auto"/>
      </w:divBdr>
    </w:div>
    <w:div w:id="209755416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619</TotalTime>
  <Pages>6</Pages>
  <Words>3896</Words>
  <Characters>22208</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LifePoint Church</Company>
  <LinksUpToDate>false</LinksUpToDate>
  <CharactersWithSpaces>26052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Mason Harrison</dc:creator>
  <cp:keywords/>
  <dc:description/>
  <cp:lastModifiedBy>Lane Harrison</cp:lastModifiedBy>
  <cp:revision>783</cp:revision>
  <cp:lastPrinted>2014-03-30T11:53:00Z</cp:lastPrinted>
  <dcterms:created xsi:type="dcterms:W3CDTF">2024-03-20T16:07:00Z</dcterms:created>
  <dcterms:modified xsi:type="dcterms:W3CDTF">2024-03-24T11:38:00Z</dcterms:modified>
</cp:coreProperties>
</file>